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AF" w:rsidRPr="00927190" w:rsidRDefault="00756BAF" w:rsidP="00756BAF">
      <w:pPr>
        <w:spacing w:after="0" w:line="408" w:lineRule="auto"/>
        <w:ind w:left="120"/>
        <w:jc w:val="center"/>
      </w:pPr>
      <w:bookmarkStart w:id="0" w:name="_Toc135006272"/>
      <w:r w:rsidRPr="0092719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56BAF" w:rsidRPr="00927190" w:rsidRDefault="00756BAF" w:rsidP="00756BAF">
      <w:pPr>
        <w:spacing w:after="0" w:line="408" w:lineRule="auto"/>
        <w:ind w:left="120"/>
        <w:jc w:val="center"/>
      </w:pPr>
      <w:bookmarkStart w:id="1" w:name="ca8d2e90-56c6-4227-b989-cf591d15a380"/>
      <w:r w:rsidRPr="00927190">
        <w:rPr>
          <w:rFonts w:ascii="Times New Roman" w:hAnsi="Times New Roman"/>
          <w:b/>
          <w:color w:val="000000"/>
          <w:sz w:val="28"/>
        </w:rPr>
        <w:t>Министерство образования Калининградской области</w:t>
      </w:r>
      <w:bookmarkEnd w:id="1"/>
    </w:p>
    <w:p w:rsidR="00756BAF" w:rsidRPr="00927190" w:rsidRDefault="00756BAF" w:rsidP="00756BAF">
      <w:pPr>
        <w:spacing w:after="0" w:line="408" w:lineRule="auto"/>
        <w:ind w:left="120"/>
        <w:jc w:val="center"/>
      </w:pPr>
      <w:bookmarkStart w:id="2" w:name="e2678aaf-ecf3-4703-966c-c57be95f5541"/>
      <w:r w:rsidRPr="00927190">
        <w:rPr>
          <w:rFonts w:ascii="Times New Roman" w:hAnsi="Times New Roman"/>
          <w:b/>
          <w:color w:val="000000"/>
          <w:sz w:val="28"/>
        </w:rPr>
        <w:t>Управление образования администрации Гурьевского муниципал</w:t>
      </w:r>
      <w:r w:rsidRPr="00927190">
        <w:rPr>
          <w:rFonts w:ascii="Times New Roman" w:hAnsi="Times New Roman"/>
          <w:b/>
          <w:color w:val="000000"/>
          <w:sz w:val="28"/>
        </w:rPr>
        <w:t>ь</w:t>
      </w:r>
      <w:r w:rsidRPr="00927190">
        <w:rPr>
          <w:rFonts w:ascii="Times New Roman" w:hAnsi="Times New Roman"/>
          <w:b/>
          <w:color w:val="000000"/>
          <w:sz w:val="28"/>
        </w:rPr>
        <w:t>ного округа</w:t>
      </w:r>
      <w:bookmarkEnd w:id="2"/>
    </w:p>
    <w:p w:rsidR="00756BAF" w:rsidRDefault="00756BAF" w:rsidP="00756B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756BAF" w:rsidRDefault="00756BAF" w:rsidP="00756BAF">
      <w:pPr>
        <w:spacing w:after="0"/>
        <w:ind w:left="120"/>
      </w:pPr>
    </w:p>
    <w:p w:rsidR="00756BAF" w:rsidRDefault="00756BAF" w:rsidP="00756BAF">
      <w:pPr>
        <w:spacing w:after="0"/>
        <w:ind w:left="120"/>
      </w:pPr>
    </w:p>
    <w:tbl>
      <w:tblPr>
        <w:tblpPr w:leftFromText="180" w:rightFromText="180" w:vertAnchor="text" w:horzAnchor="margin" w:tblpY="-7"/>
        <w:tblW w:w="0" w:type="auto"/>
        <w:tblLook w:val="04A0"/>
      </w:tblPr>
      <w:tblGrid>
        <w:gridCol w:w="3085"/>
        <w:gridCol w:w="3086"/>
        <w:gridCol w:w="3115"/>
      </w:tblGrid>
      <w:tr w:rsidR="00756BAF" w:rsidRPr="00E2220E" w:rsidTr="009615CA">
        <w:tc>
          <w:tcPr>
            <w:tcW w:w="3114" w:type="dxa"/>
          </w:tcPr>
          <w:p w:rsidR="00756BAF" w:rsidRPr="0040209D" w:rsidRDefault="00756BAF" w:rsidP="00961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6BAF" w:rsidRPr="0040209D" w:rsidRDefault="00756BAF" w:rsidP="00961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6BAF" w:rsidRDefault="00756BAF" w:rsidP="009615C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56BAF" w:rsidRPr="008944ED" w:rsidRDefault="00756BAF" w:rsidP="009615C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56BAF" w:rsidRDefault="00756BAF" w:rsidP="009615C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56BAF" w:rsidRPr="008944ED" w:rsidRDefault="00756BAF" w:rsidP="009615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Бурсова Е.А.</w:t>
            </w:r>
          </w:p>
          <w:p w:rsidR="00756BAF" w:rsidRDefault="00756BAF" w:rsidP="009615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Приказ №240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56BAF" w:rsidRPr="0040209D" w:rsidRDefault="00756BAF" w:rsidP="00961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711EE" w:rsidRPr="006711EE" w:rsidRDefault="006711EE" w:rsidP="00756BAF">
      <w:pPr>
        <w:rPr>
          <w:rFonts w:ascii="Times New Roman" w:hAnsi="Times New Roman"/>
          <w:sz w:val="28"/>
          <w:szCs w:val="28"/>
        </w:rPr>
      </w:pPr>
    </w:p>
    <w:p w:rsidR="006711EE" w:rsidRPr="006711EE" w:rsidRDefault="006711EE" w:rsidP="006711EE">
      <w:pPr>
        <w:jc w:val="center"/>
        <w:rPr>
          <w:rFonts w:ascii="Times New Roman" w:hAnsi="Times New Roman"/>
        </w:rPr>
      </w:pPr>
    </w:p>
    <w:p w:rsidR="002F3068" w:rsidRDefault="002F3068" w:rsidP="002F3068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2F3068" w:rsidRDefault="002F3068" w:rsidP="002F3068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2F3068" w:rsidRDefault="002F3068" w:rsidP="002F3068">
      <w:pPr>
        <w:ind w:left="360"/>
        <w:jc w:val="center"/>
        <w:rPr>
          <w:rFonts w:ascii="Times New Roman" w:hAnsi="Times New Roman"/>
          <w:sz w:val="36"/>
          <w:szCs w:val="36"/>
        </w:rPr>
      </w:pPr>
      <w:r w:rsidRPr="00EC4BAF">
        <w:rPr>
          <w:rFonts w:ascii="Times New Roman" w:hAnsi="Times New Roman"/>
          <w:sz w:val="36"/>
          <w:szCs w:val="36"/>
        </w:rPr>
        <w:t>коррекционн</w:t>
      </w:r>
      <w:r>
        <w:rPr>
          <w:rFonts w:ascii="Times New Roman" w:hAnsi="Times New Roman"/>
          <w:sz w:val="36"/>
          <w:szCs w:val="36"/>
        </w:rPr>
        <w:t>ого курса</w:t>
      </w:r>
    </w:p>
    <w:p w:rsidR="002F3068" w:rsidRPr="00EC4BAF" w:rsidRDefault="002F3068" w:rsidP="002F3068">
      <w:pPr>
        <w:ind w:left="36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36"/>
          <w:szCs w:val="36"/>
        </w:rPr>
        <w:t>«</w:t>
      </w:r>
      <w:r w:rsidR="00D26A18">
        <w:rPr>
          <w:rFonts w:ascii="Times New Roman" w:hAnsi="Times New Roman"/>
          <w:sz w:val="36"/>
          <w:szCs w:val="36"/>
        </w:rPr>
        <w:t>Развитие психомоторики и сенсорных процессов</w:t>
      </w:r>
      <w:r>
        <w:rPr>
          <w:rFonts w:ascii="Times New Roman" w:hAnsi="Times New Roman"/>
          <w:sz w:val="36"/>
          <w:szCs w:val="36"/>
        </w:rPr>
        <w:t>»</w:t>
      </w:r>
      <w:r>
        <w:rPr>
          <w:rFonts w:ascii="Times New Roman" w:hAnsi="Times New Roman"/>
          <w:sz w:val="36"/>
          <w:szCs w:val="36"/>
        </w:rPr>
        <w:br/>
        <w:t xml:space="preserve">(на тему </w:t>
      </w:r>
      <w:r w:rsidRPr="00EC4BAF">
        <w:rPr>
          <w:rFonts w:ascii="Times New Roman" w:hAnsi="Times New Roman"/>
          <w:sz w:val="36"/>
          <w:szCs w:val="36"/>
        </w:rPr>
        <w:t xml:space="preserve">«Формирование познавательной деятельности у обучающихся с умственной отсталостью  </w:t>
      </w:r>
      <w:r>
        <w:rPr>
          <w:rFonts w:ascii="Times New Roman" w:hAnsi="Times New Roman"/>
          <w:sz w:val="36"/>
          <w:szCs w:val="36"/>
        </w:rPr>
        <w:br/>
      </w:r>
      <w:r w:rsidRPr="00EC4BAF">
        <w:rPr>
          <w:rFonts w:ascii="Times New Roman" w:hAnsi="Times New Roman"/>
          <w:sz w:val="36"/>
          <w:szCs w:val="36"/>
        </w:rPr>
        <w:t>(интеллектуальными нарушениями)»</w:t>
      </w:r>
      <w:r>
        <w:rPr>
          <w:rFonts w:ascii="Times New Roman" w:hAnsi="Times New Roman"/>
          <w:sz w:val="36"/>
          <w:szCs w:val="36"/>
        </w:rPr>
        <w:t>)</w:t>
      </w:r>
    </w:p>
    <w:p w:rsidR="00756BAF" w:rsidRDefault="002F3068" w:rsidP="00756BAF">
      <w:pPr>
        <w:spacing w:before="240" w:line="36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2 клас</w:t>
      </w:r>
      <w:r w:rsidR="00756BAF">
        <w:rPr>
          <w:rFonts w:ascii="Times New Roman" w:hAnsi="Times New Roman"/>
          <w:b/>
          <w:sz w:val="36"/>
          <w:szCs w:val="36"/>
        </w:rPr>
        <w:t>са)</w:t>
      </w:r>
    </w:p>
    <w:p w:rsidR="00756BAF" w:rsidRDefault="00756BAF" w:rsidP="00377EB2">
      <w:pPr>
        <w:pStyle w:val="af8"/>
        <w:jc w:val="center"/>
        <w:rPr>
          <w:rFonts w:ascii="Calibri" w:hAnsi="Calibri"/>
          <w:color w:val="auto"/>
          <w:sz w:val="22"/>
          <w:szCs w:val="22"/>
        </w:rPr>
      </w:pPr>
    </w:p>
    <w:p w:rsidR="00756BAF" w:rsidRPr="00756BAF" w:rsidRDefault="00756BAF" w:rsidP="00756BAF">
      <w:pPr>
        <w:jc w:val="center"/>
        <w:rPr>
          <w:rFonts w:ascii="Times New Roman" w:hAnsi="Times New Roman"/>
          <w:sz w:val="28"/>
          <w:szCs w:val="28"/>
        </w:rPr>
      </w:pPr>
      <w:r w:rsidRPr="00756BAF">
        <w:rPr>
          <w:rFonts w:ascii="Times New Roman" w:hAnsi="Times New Roman"/>
          <w:sz w:val="28"/>
          <w:szCs w:val="28"/>
        </w:rPr>
        <w:t xml:space="preserve">П. Храброво </w:t>
      </w:r>
    </w:p>
    <w:p w:rsidR="00756BAF" w:rsidRPr="00756BAF" w:rsidRDefault="00756BAF" w:rsidP="00756BAF"/>
    <w:sdt>
      <w:sdtPr>
        <w:rPr>
          <w:rFonts w:ascii="Calibri" w:hAnsi="Calibri"/>
          <w:color w:val="auto"/>
          <w:sz w:val="22"/>
          <w:szCs w:val="22"/>
        </w:rPr>
        <w:id w:val="-10240968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77EB2" w:rsidRPr="00377EB2" w:rsidRDefault="00377EB2" w:rsidP="00377EB2">
          <w:pPr>
            <w:pStyle w:val="af8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377EB2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77EB2" w:rsidRPr="00377EB2" w:rsidRDefault="00377EB2" w:rsidP="00377EB2"/>
        <w:p w:rsidR="00377EB2" w:rsidRPr="00377EB2" w:rsidRDefault="008E3770" w:rsidP="00377EB2">
          <w:pPr>
            <w:pStyle w:val="12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r w:rsidRPr="008E3770">
            <w:fldChar w:fldCharType="begin"/>
          </w:r>
          <w:r w:rsidR="00377EB2">
            <w:instrText xml:space="preserve"> TOC \o "1-3" \h \z \u </w:instrText>
          </w:r>
          <w:r w:rsidRPr="008E3770">
            <w:fldChar w:fldCharType="separate"/>
          </w:r>
          <w:hyperlink w:anchor="_Toc143898019" w:history="1">
            <w:r w:rsidR="00377EB2"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377EB2" w:rsidRPr="00377EB2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377EB2"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77EB2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B2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_Toc143898019 \h </w:instrTex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77EB2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B2" w:rsidRPr="00377EB2" w:rsidRDefault="008E3770" w:rsidP="00377EB2">
          <w:pPr>
            <w:pStyle w:val="12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hyperlink w:anchor="_Toc143898020" w:history="1">
            <w:r w:rsidR="00377EB2"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377EB2" w:rsidRPr="00377EB2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377EB2"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77EB2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B2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_Toc143898020 \h </w:instrTex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77EB2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B2" w:rsidRPr="00377EB2" w:rsidRDefault="008E3770" w:rsidP="00377EB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hyperlink w:anchor="_Toc143898021" w:history="1">
            <w:r w:rsidR="00377EB2"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77EB2" w:rsidRPr="00377EB2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377EB2"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77EB2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B2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_Toc143898021 \h </w:instrTex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77EB2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B2" w:rsidRPr="00377EB2" w:rsidRDefault="008E3770" w:rsidP="00377EB2">
          <w:pPr>
            <w:pStyle w:val="12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hyperlink w:anchor="_Toc143898022" w:history="1">
            <w:r w:rsidR="00377EB2"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77EB2" w:rsidRPr="00377EB2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377EB2"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77EB2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B2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_Toc143898022 \h </w:instrTex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77EB2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B2" w:rsidRDefault="008E3770">
          <w:r>
            <w:rPr>
              <w:b/>
              <w:bCs/>
            </w:rPr>
            <w:fldChar w:fldCharType="end"/>
          </w:r>
        </w:p>
      </w:sdtContent>
    </w:sdt>
    <w:p w:rsidR="006711EE" w:rsidRDefault="006711EE" w:rsidP="006711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007E" w:rsidRPr="00705117" w:rsidRDefault="00705117" w:rsidP="006655E5">
      <w:pPr>
        <w:pStyle w:val="1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bookmarkStart w:id="3" w:name="_Toc143898019"/>
      <w:r w:rsidRPr="00705117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0"/>
      <w:bookmarkEnd w:id="3"/>
    </w:p>
    <w:p w:rsidR="00705117" w:rsidRDefault="00705117" w:rsidP="00705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068" w:rsidRDefault="002F3068" w:rsidP="002F30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96">
        <w:rPr>
          <w:rFonts w:ascii="Times New Roman" w:hAnsi="Times New Roman"/>
          <w:sz w:val="28"/>
          <w:szCs w:val="28"/>
        </w:rPr>
        <w:t>Рабочая программа коррекционного курса«</w:t>
      </w:r>
      <w:r w:rsidR="00D26A18">
        <w:rPr>
          <w:rFonts w:ascii="Times New Roman" w:hAnsi="Times New Roman"/>
          <w:sz w:val="28"/>
          <w:szCs w:val="28"/>
        </w:rPr>
        <w:t>Развитие психомоторики и сенсорных процессов</w:t>
      </w:r>
      <w:r w:rsidRPr="00725F96">
        <w:rPr>
          <w:rFonts w:ascii="Times New Roman" w:hAnsi="Times New Roman"/>
          <w:sz w:val="28"/>
          <w:szCs w:val="28"/>
        </w:rPr>
        <w:t>»(на тему «Формирование познавательной деятел</w:t>
      </w:r>
      <w:r w:rsidRPr="00725F96">
        <w:rPr>
          <w:rFonts w:ascii="Times New Roman" w:hAnsi="Times New Roman"/>
          <w:sz w:val="28"/>
          <w:szCs w:val="28"/>
        </w:rPr>
        <w:t>ь</w:t>
      </w:r>
      <w:r w:rsidRPr="00725F96">
        <w:rPr>
          <w:rFonts w:ascii="Times New Roman" w:hAnsi="Times New Roman"/>
          <w:sz w:val="28"/>
          <w:szCs w:val="28"/>
        </w:rPr>
        <w:t>ности у обучающихся с умственной отсталостью  (интеллектуальными н</w:t>
      </w:r>
      <w:r w:rsidRPr="00725F96">
        <w:rPr>
          <w:rFonts w:ascii="Times New Roman" w:hAnsi="Times New Roman"/>
          <w:sz w:val="28"/>
          <w:szCs w:val="28"/>
        </w:rPr>
        <w:t>а</w:t>
      </w:r>
      <w:r w:rsidRPr="00725F96">
        <w:rPr>
          <w:rFonts w:ascii="Times New Roman" w:hAnsi="Times New Roman"/>
          <w:sz w:val="28"/>
          <w:szCs w:val="28"/>
        </w:rPr>
        <w:t>рушениями)»)</w:t>
      </w:r>
      <w:r w:rsidRPr="0031307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далее Рабочая программа) </w:t>
      </w:r>
      <w:r w:rsidRPr="00725F96">
        <w:rPr>
          <w:rFonts w:ascii="Times New Roman" w:hAnsi="Times New Roman"/>
          <w:sz w:val="28"/>
          <w:szCs w:val="28"/>
        </w:rPr>
        <w:t xml:space="preserve"> составлена на основе Федерал</w:t>
      </w:r>
      <w:r w:rsidRPr="00725F96">
        <w:rPr>
          <w:rFonts w:ascii="Times New Roman" w:hAnsi="Times New Roman"/>
          <w:sz w:val="28"/>
          <w:szCs w:val="28"/>
        </w:rPr>
        <w:t>ь</w:t>
      </w:r>
      <w:r w:rsidRPr="00725F96">
        <w:rPr>
          <w:rFonts w:ascii="Times New Roman" w:hAnsi="Times New Roman"/>
          <w:sz w:val="28"/>
          <w:szCs w:val="28"/>
        </w:rPr>
        <w:t>ной адаптированной основной обще</w:t>
      </w:r>
      <w:r>
        <w:rPr>
          <w:rFonts w:ascii="Times New Roman" w:hAnsi="Times New Roman"/>
          <w:sz w:val="28"/>
          <w:szCs w:val="28"/>
        </w:rPr>
        <w:t>образовательной программы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с умственной отсталостью (интеллектуальными нарушениями), 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лее ФАООП УО (вариант 1), утвержденной приказом Министерства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свещения России от 24.11.2022г. № 1026 (</w:t>
      </w:r>
      <w:hyperlink r:id="rId8">
        <w:r>
          <w:rPr>
            <w:rFonts w:ascii="Times New Roman" w:hAnsi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2F3068" w:rsidRPr="0031307B" w:rsidRDefault="002F3068" w:rsidP="002F30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(вариант 1) предполагает работу с обучающимся с ле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кой умственной отсталостью (интеллектуальными нарушениями) с учетом </w:t>
      </w:r>
      <w:r w:rsidRPr="0031307B">
        <w:rPr>
          <w:rFonts w:ascii="Times New Roman" w:hAnsi="Times New Roman"/>
          <w:color w:val="000000"/>
          <w:sz w:val="28"/>
          <w:szCs w:val="28"/>
        </w:rPr>
        <w:t>реализации их особых образовательных потребностей, а также индивид</w:t>
      </w:r>
      <w:r w:rsidRPr="0031307B">
        <w:rPr>
          <w:rFonts w:ascii="Times New Roman" w:hAnsi="Times New Roman"/>
          <w:color w:val="000000"/>
          <w:sz w:val="28"/>
          <w:szCs w:val="28"/>
        </w:rPr>
        <w:t>у</w:t>
      </w:r>
      <w:r w:rsidRPr="0031307B">
        <w:rPr>
          <w:rFonts w:ascii="Times New Roman" w:hAnsi="Times New Roman"/>
          <w:color w:val="000000"/>
          <w:sz w:val="28"/>
          <w:szCs w:val="28"/>
        </w:rPr>
        <w:t>альных особенностей и возможностей.</w:t>
      </w:r>
    </w:p>
    <w:p w:rsidR="00B93CCA" w:rsidRPr="00705117" w:rsidRDefault="002F3068" w:rsidP="002F3068">
      <w:pPr>
        <w:pStyle w:val="c8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307B">
        <w:rPr>
          <w:sz w:val="28"/>
          <w:szCs w:val="28"/>
        </w:rPr>
        <w:t xml:space="preserve">Рабочая программа </w:t>
      </w:r>
      <w:r w:rsidRPr="0031307B">
        <w:rPr>
          <w:color w:val="000000"/>
          <w:sz w:val="28"/>
          <w:szCs w:val="28"/>
        </w:rPr>
        <w:t xml:space="preserve">является обязательной частью учебного плана. В соответствии с учебным планом </w:t>
      </w:r>
      <w:r w:rsidRPr="0031307B">
        <w:rPr>
          <w:sz w:val="28"/>
          <w:szCs w:val="28"/>
        </w:rPr>
        <w:t>Рабочая программа</w:t>
      </w:r>
      <w:r w:rsidR="00B93CCA" w:rsidRPr="00705117">
        <w:rPr>
          <w:rStyle w:val="c0"/>
          <w:sz w:val="28"/>
          <w:szCs w:val="28"/>
        </w:rPr>
        <w:t xml:space="preserve"> во 2 классе </w:t>
      </w:r>
      <w:r w:rsidR="00B93CCA" w:rsidRPr="00705117">
        <w:rPr>
          <w:rStyle w:val="c16"/>
          <w:color w:val="000000"/>
          <w:sz w:val="28"/>
          <w:szCs w:val="28"/>
        </w:rPr>
        <w:t>рассчитана на 34 учебные недели и составляет 68 часов в год (2 час</w:t>
      </w:r>
      <w:r w:rsidR="00934841">
        <w:rPr>
          <w:rStyle w:val="c16"/>
          <w:color w:val="000000"/>
          <w:sz w:val="28"/>
          <w:szCs w:val="28"/>
        </w:rPr>
        <w:t>а</w:t>
      </w:r>
      <w:r w:rsidR="00B93CCA" w:rsidRPr="00705117">
        <w:rPr>
          <w:rStyle w:val="c16"/>
          <w:color w:val="000000"/>
          <w:sz w:val="28"/>
          <w:szCs w:val="28"/>
        </w:rPr>
        <w:t xml:space="preserve"> в неделю).</w:t>
      </w:r>
    </w:p>
    <w:p w:rsidR="002F3068" w:rsidRDefault="002F3068" w:rsidP="002F30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грамма определяет цель и основные направления работы.</w:t>
      </w:r>
    </w:p>
    <w:p w:rsidR="00B93CCA" w:rsidRPr="00705117" w:rsidRDefault="002F3068" w:rsidP="002F30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Цель коррекционного курса</w:t>
      </w:r>
      <w:r w:rsidR="00B93CCA" w:rsidRPr="00705117">
        <w:rPr>
          <w:rFonts w:ascii="Times New Roman" w:hAnsi="Times New Roman"/>
          <w:sz w:val="28"/>
          <w:szCs w:val="28"/>
          <w:lang w:eastAsia="en-US"/>
        </w:rPr>
        <w:t xml:space="preserve"> заключается в применении разных форм взаимодействия с обучающимися, направленных на преодоление </w:t>
      </w:r>
      <w:r w:rsidR="00000AD3" w:rsidRPr="00705117">
        <w:rPr>
          <w:rFonts w:ascii="Times New Roman" w:hAnsi="Times New Roman"/>
          <w:sz w:val="28"/>
          <w:szCs w:val="28"/>
          <w:lang w:eastAsia="en-US"/>
        </w:rPr>
        <w:t>трудн</w:t>
      </w:r>
      <w:r w:rsidR="00000AD3" w:rsidRPr="00705117">
        <w:rPr>
          <w:rFonts w:ascii="Times New Roman" w:hAnsi="Times New Roman"/>
          <w:sz w:val="28"/>
          <w:szCs w:val="28"/>
          <w:lang w:eastAsia="en-US"/>
        </w:rPr>
        <w:t>о</w:t>
      </w:r>
      <w:r w:rsidR="00000AD3" w:rsidRPr="00705117">
        <w:rPr>
          <w:rFonts w:ascii="Times New Roman" w:hAnsi="Times New Roman"/>
          <w:sz w:val="28"/>
          <w:szCs w:val="28"/>
          <w:lang w:eastAsia="en-US"/>
        </w:rPr>
        <w:t>стей</w:t>
      </w:r>
      <w:r w:rsidR="00B93CCA" w:rsidRPr="00705117">
        <w:rPr>
          <w:rFonts w:ascii="Times New Roman" w:hAnsi="Times New Roman"/>
          <w:sz w:val="28"/>
          <w:szCs w:val="28"/>
          <w:lang w:eastAsia="en-US"/>
        </w:rPr>
        <w:t xml:space="preserve"> в психическом и личностном развитии, гармонизацию личности и межличностных отношений обучающихся; формирование навыков аде</w:t>
      </w:r>
      <w:r w:rsidR="00B93CCA" w:rsidRPr="00705117">
        <w:rPr>
          <w:rFonts w:ascii="Times New Roman" w:hAnsi="Times New Roman"/>
          <w:sz w:val="28"/>
          <w:szCs w:val="28"/>
          <w:lang w:eastAsia="en-US"/>
        </w:rPr>
        <w:t>к</w:t>
      </w:r>
      <w:r w:rsidR="00B93CCA" w:rsidRPr="00705117">
        <w:rPr>
          <w:rFonts w:ascii="Times New Roman" w:hAnsi="Times New Roman"/>
          <w:sz w:val="28"/>
          <w:szCs w:val="28"/>
          <w:lang w:eastAsia="en-US"/>
        </w:rPr>
        <w:t>ватного поведения.</w:t>
      </w:r>
    </w:p>
    <w:p w:rsidR="00B93CCA" w:rsidRPr="00705117" w:rsidRDefault="002F3068" w:rsidP="007051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Предложенная тема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познавательной деятельности у обучающихся с умственной отсталостью (интеллектуальными нарушени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ми)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направлена на</w:t>
      </w:r>
      <w:r w:rsidR="00B93CCA" w:rsidRPr="00705117">
        <w:rPr>
          <w:rFonts w:ascii="Times New Roman" w:hAnsi="Times New Roman"/>
          <w:sz w:val="28"/>
          <w:szCs w:val="28"/>
        </w:rPr>
        <w:t xml:space="preserve"> формирование психических новообразований как пр</w:t>
      </w:r>
      <w:r w:rsidR="00B93CCA" w:rsidRPr="00705117">
        <w:rPr>
          <w:rFonts w:ascii="Times New Roman" w:hAnsi="Times New Roman"/>
          <w:sz w:val="28"/>
          <w:szCs w:val="28"/>
        </w:rPr>
        <w:t>е</w:t>
      </w:r>
      <w:r w:rsidR="00B93CCA" w:rsidRPr="00705117">
        <w:rPr>
          <w:rFonts w:ascii="Times New Roman" w:hAnsi="Times New Roman"/>
          <w:sz w:val="28"/>
          <w:szCs w:val="28"/>
        </w:rPr>
        <w:lastRenderedPageBreak/>
        <w:t>дыдущего, так и настоящего возрастного периода с учетом развития инд</w:t>
      </w:r>
      <w:r w:rsidR="00B93CCA" w:rsidRPr="00705117">
        <w:rPr>
          <w:rFonts w:ascii="Times New Roman" w:hAnsi="Times New Roman"/>
          <w:sz w:val="28"/>
          <w:szCs w:val="28"/>
        </w:rPr>
        <w:t>и</w:t>
      </w:r>
      <w:r w:rsidR="00B93CCA" w:rsidRPr="00705117">
        <w:rPr>
          <w:rFonts w:ascii="Times New Roman" w:hAnsi="Times New Roman"/>
          <w:sz w:val="28"/>
          <w:szCs w:val="28"/>
        </w:rPr>
        <w:t xml:space="preserve">видуальных познавательных  возможностей каждого обучающегося. </w:t>
      </w:r>
    </w:p>
    <w:p w:rsidR="00B93CCA" w:rsidRPr="00705117" w:rsidRDefault="00B93CCA" w:rsidP="00705117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Задачи:</w:t>
      </w:r>
    </w:p>
    <w:p w:rsidR="00B93CCA" w:rsidRPr="00705117" w:rsidRDefault="00B93CCA" w:rsidP="006655E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формирование личностных мотивов к самостоятельному выполн</w:t>
      </w:r>
      <w:r w:rsidRPr="00705117">
        <w:rPr>
          <w:rFonts w:ascii="Times New Roman" w:hAnsi="Times New Roman"/>
          <w:sz w:val="28"/>
          <w:szCs w:val="28"/>
        </w:rPr>
        <w:t>е</w:t>
      </w:r>
      <w:r w:rsidRPr="00705117">
        <w:rPr>
          <w:rFonts w:ascii="Times New Roman" w:hAnsi="Times New Roman"/>
          <w:sz w:val="28"/>
          <w:szCs w:val="28"/>
        </w:rPr>
        <w:t>нию познавательных действий и решению познавательных задач;</w:t>
      </w:r>
    </w:p>
    <w:p w:rsidR="00B93CCA" w:rsidRPr="00705117" w:rsidRDefault="00B93CCA" w:rsidP="006655E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:rsidR="00B93CCA" w:rsidRPr="00705117" w:rsidRDefault="00B93CCA" w:rsidP="006655E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коррекция познавательной деятельности;</w:t>
      </w:r>
    </w:p>
    <w:p w:rsidR="00B93CCA" w:rsidRPr="00705117" w:rsidRDefault="00B93CCA" w:rsidP="006655E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B93CCA" w:rsidRPr="00705117" w:rsidRDefault="00B93CCA" w:rsidP="006655E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формирование речевых высказываний детей</w:t>
      </w:r>
      <w:r w:rsidRPr="00705117">
        <w:rPr>
          <w:rFonts w:ascii="Times New Roman" w:hAnsi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:rsidR="00B93CCA" w:rsidRPr="00705117" w:rsidRDefault="00B93CCA" w:rsidP="007051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Указанные задачи реализуются в следующих направлениях:</w:t>
      </w:r>
    </w:p>
    <w:p w:rsidR="00B93CCA" w:rsidRPr="00705117" w:rsidRDefault="00B93CCA" w:rsidP="006655E5">
      <w:pPr>
        <w:pStyle w:val="a6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развитие внимания и памяти (зрительной, слуховой, тактильной);</w:t>
      </w:r>
    </w:p>
    <w:p w:rsidR="00B93CCA" w:rsidRPr="00705117" w:rsidRDefault="00B93CCA" w:rsidP="006655E5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trike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сенсорное развитие: закрепление ориентировочных действий и си</w:t>
      </w:r>
      <w:r w:rsidRPr="00705117">
        <w:rPr>
          <w:rFonts w:ascii="Times New Roman" w:hAnsi="Times New Roman"/>
          <w:sz w:val="28"/>
          <w:szCs w:val="28"/>
        </w:rPr>
        <w:t>с</w:t>
      </w:r>
      <w:r w:rsidRPr="00705117">
        <w:rPr>
          <w:rFonts w:ascii="Times New Roman" w:hAnsi="Times New Roman"/>
          <w:sz w:val="28"/>
          <w:szCs w:val="28"/>
        </w:rPr>
        <w:t>тематизация образов восприятия, образов представлений о внешних сво</w:t>
      </w:r>
      <w:r w:rsidRPr="00705117">
        <w:rPr>
          <w:rFonts w:ascii="Times New Roman" w:hAnsi="Times New Roman"/>
          <w:sz w:val="28"/>
          <w:szCs w:val="28"/>
        </w:rPr>
        <w:t>й</w:t>
      </w:r>
      <w:r w:rsidRPr="00705117">
        <w:rPr>
          <w:rFonts w:ascii="Times New Roman" w:hAnsi="Times New Roman"/>
          <w:sz w:val="28"/>
          <w:szCs w:val="28"/>
        </w:rPr>
        <w:t>ствах и качествах предметов, усвоенных ранее на учебных предметах (чт</w:t>
      </w:r>
      <w:r w:rsidRPr="00705117">
        <w:rPr>
          <w:rFonts w:ascii="Times New Roman" w:hAnsi="Times New Roman"/>
          <w:sz w:val="28"/>
          <w:szCs w:val="28"/>
        </w:rPr>
        <w:t>е</w:t>
      </w:r>
      <w:r w:rsidRPr="00705117">
        <w:rPr>
          <w:rFonts w:ascii="Times New Roman" w:hAnsi="Times New Roman"/>
          <w:sz w:val="28"/>
          <w:szCs w:val="28"/>
        </w:rPr>
        <w:t>ние, математика, изобразительное искусство, ручной труд и т.д.);</w:t>
      </w:r>
    </w:p>
    <w:p w:rsidR="00B93CCA" w:rsidRPr="00705117" w:rsidRDefault="00B93CCA" w:rsidP="006655E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систематизация образов представлений о неживой природе (вода, камни, песок, земля), о живой природе, явлениях природы, об их взаим</w:t>
      </w:r>
      <w:r w:rsidRPr="00705117">
        <w:rPr>
          <w:rFonts w:ascii="Times New Roman" w:hAnsi="Times New Roman"/>
          <w:sz w:val="28"/>
          <w:szCs w:val="28"/>
        </w:rPr>
        <w:t>о</w:t>
      </w:r>
      <w:r w:rsidRPr="00705117">
        <w:rPr>
          <w:rFonts w:ascii="Times New Roman" w:hAnsi="Times New Roman"/>
          <w:sz w:val="28"/>
          <w:szCs w:val="28"/>
        </w:rPr>
        <w:t>связи, а также зависимости жизни человека и его деятельности от приро</w:t>
      </w:r>
      <w:r w:rsidRPr="00705117">
        <w:rPr>
          <w:rFonts w:ascii="Times New Roman" w:hAnsi="Times New Roman"/>
          <w:sz w:val="28"/>
          <w:szCs w:val="28"/>
        </w:rPr>
        <w:t>д</w:t>
      </w:r>
      <w:r w:rsidRPr="00705117">
        <w:rPr>
          <w:rFonts w:ascii="Times New Roman" w:hAnsi="Times New Roman"/>
          <w:sz w:val="28"/>
          <w:szCs w:val="28"/>
        </w:rPr>
        <w:t xml:space="preserve">ных явлений;  </w:t>
      </w:r>
    </w:p>
    <w:p w:rsidR="00B93CCA" w:rsidRDefault="00B93CCA" w:rsidP="006655E5">
      <w:pPr>
        <w:pStyle w:val="a6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:rsidR="007B531C" w:rsidRDefault="007B531C" w:rsidP="007B531C">
      <w:pPr>
        <w:spacing w:after="0" w:line="360" w:lineRule="auto"/>
        <w:jc w:val="center"/>
        <w:rPr>
          <w:rFonts w:ascii="Times New Roman" w:eastAsia="Calibri" w:hAnsi="Times New Roman"/>
          <w:b/>
          <w:color w:val="000000"/>
          <w:spacing w:val="-5"/>
          <w:sz w:val="28"/>
          <w:szCs w:val="24"/>
          <w:lang w:eastAsia="en-US"/>
        </w:rPr>
      </w:pPr>
    </w:p>
    <w:p w:rsidR="00705117" w:rsidRPr="00705117" w:rsidRDefault="00705117" w:rsidP="00705117">
      <w:pPr>
        <w:spacing w:after="0" w:line="240" w:lineRule="auto"/>
      </w:pPr>
    </w:p>
    <w:p w:rsidR="00886758" w:rsidRPr="00886758" w:rsidRDefault="00886758" w:rsidP="00886758">
      <w:pPr>
        <w:pStyle w:val="1"/>
        <w:numPr>
          <w:ilvl w:val="0"/>
          <w:numId w:val="8"/>
        </w:numPr>
        <w:spacing w:before="0"/>
        <w:ind w:left="0" w:firstLine="426"/>
        <w:jc w:val="center"/>
        <w:rPr>
          <w:rStyle w:val="c16"/>
          <w:rFonts w:ascii="Times New Roman" w:hAnsi="Times New Roman"/>
          <w:sz w:val="28"/>
          <w:szCs w:val="28"/>
        </w:rPr>
      </w:pPr>
      <w:bookmarkStart w:id="4" w:name="_Toc143898020"/>
      <w:r>
        <w:rPr>
          <w:rStyle w:val="c16"/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4"/>
    </w:p>
    <w:p w:rsidR="00B93CCA" w:rsidRPr="00705117" w:rsidRDefault="00B93CCA" w:rsidP="00886758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Style w:val="c16"/>
          <w:rFonts w:ascii="Times New Roman" w:hAnsi="Times New Roman"/>
          <w:sz w:val="28"/>
          <w:szCs w:val="28"/>
        </w:rPr>
        <w:t>Коррекционные занятия</w:t>
      </w:r>
      <w:r w:rsidRPr="00705117">
        <w:rPr>
          <w:rStyle w:val="c0"/>
          <w:rFonts w:ascii="Times New Roman" w:hAnsi="Times New Roman"/>
          <w:sz w:val="28"/>
          <w:szCs w:val="28"/>
        </w:rPr>
        <w:t>«</w:t>
      </w:r>
      <w:r w:rsidRPr="00705117">
        <w:rPr>
          <w:rFonts w:ascii="Times New Roman" w:hAnsi="Times New Roman"/>
          <w:sz w:val="28"/>
          <w:szCs w:val="28"/>
        </w:rPr>
        <w:t>Формирование познавательной деятельн</w:t>
      </w:r>
      <w:r w:rsidRPr="00705117">
        <w:rPr>
          <w:rFonts w:ascii="Times New Roman" w:hAnsi="Times New Roman"/>
          <w:sz w:val="28"/>
          <w:szCs w:val="28"/>
        </w:rPr>
        <w:t>о</w:t>
      </w:r>
      <w:r w:rsidRPr="00705117">
        <w:rPr>
          <w:rFonts w:ascii="Times New Roman" w:hAnsi="Times New Roman"/>
          <w:sz w:val="28"/>
          <w:szCs w:val="28"/>
        </w:rPr>
        <w:t>сти у обучающихся с умственной отсталостью (интеллектуальными нар</w:t>
      </w:r>
      <w:r w:rsidRPr="00705117">
        <w:rPr>
          <w:rFonts w:ascii="Times New Roman" w:hAnsi="Times New Roman"/>
          <w:sz w:val="28"/>
          <w:szCs w:val="28"/>
        </w:rPr>
        <w:t>у</w:t>
      </w:r>
      <w:r w:rsidRPr="00705117">
        <w:rPr>
          <w:rFonts w:ascii="Times New Roman" w:hAnsi="Times New Roman"/>
          <w:sz w:val="28"/>
          <w:szCs w:val="28"/>
        </w:rPr>
        <w:t>шениями)</w:t>
      </w:r>
      <w:r w:rsidRPr="00705117">
        <w:rPr>
          <w:rStyle w:val="c0"/>
          <w:rFonts w:ascii="Times New Roman" w:hAnsi="Times New Roman"/>
          <w:sz w:val="28"/>
          <w:szCs w:val="28"/>
        </w:rPr>
        <w:t xml:space="preserve">» направлены на </w:t>
      </w:r>
      <w:r w:rsidRPr="00705117">
        <w:rPr>
          <w:rFonts w:ascii="Times New Roman" w:hAnsi="Times New Roman"/>
          <w:sz w:val="28"/>
          <w:szCs w:val="28"/>
        </w:rPr>
        <w:t>чувственное познание, включающее ощущение, восприятие, представления, и на рациональное познание – понятие, сужд</w:t>
      </w:r>
      <w:r w:rsidRPr="00705117">
        <w:rPr>
          <w:rFonts w:ascii="Times New Roman" w:hAnsi="Times New Roman"/>
          <w:sz w:val="28"/>
          <w:szCs w:val="28"/>
        </w:rPr>
        <w:t>е</w:t>
      </w:r>
      <w:r w:rsidRPr="00705117">
        <w:rPr>
          <w:rFonts w:ascii="Times New Roman" w:hAnsi="Times New Roman"/>
          <w:sz w:val="28"/>
          <w:szCs w:val="28"/>
        </w:rPr>
        <w:t xml:space="preserve">ние, умозаключение. </w:t>
      </w:r>
    </w:p>
    <w:p w:rsidR="00B93CCA" w:rsidRPr="00705117" w:rsidRDefault="00B93CCA" w:rsidP="007051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705117">
        <w:rPr>
          <w:rFonts w:ascii="Times New Roman" w:hAnsi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</w:t>
      </w:r>
      <w:r w:rsidRPr="00705117">
        <w:rPr>
          <w:rFonts w:ascii="Times New Roman" w:hAnsi="Times New Roman"/>
          <w:color w:val="222222"/>
          <w:sz w:val="28"/>
          <w:szCs w:val="28"/>
        </w:rPr>
        <w:t>е</w:t>
      </w:r>
      <w:r w:rsidRPr="00705117">
        <w:rPr>
          <w:rFonts w:ascii="Times New Roman" w:hAnsi="Times New Roman"/>
          <w:color w:val="222222"/>
          <w:sz w:val="28"/>
          <w:szCs w:val="28"/>
        </w:rPr>
        <w:t>ской деятельности, обеспечивающие познание, деятельность и общение представляют собой психические процессы.</w:t>
      </w:r>
    </w:p>
    <w:p w:rsidR="00B93CCA" w:rsidRPr="00705117" w:rsidRDefault="00B93CCA" w:rsidP="00705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Коррекционные занятия по формированию познавательной деятел</w:t>
      </w:r>
      <w:r w:rsidRPr="00705117">
        <w:rPr>
          <w:rFonts w:ascii="Times New Roman" w:hAnsi="Times New Roman"/>
          <w:sz w:val="28"/>
          <w:szCs w:val="28"/>
        </w:rPr>
        <w:t>ь</w:t>
      </w:r>
      <w:r w:rsidRPr="00705117">
        <w:rPr>
          <w:rFonts w:ascii="Times New Roman" w:hAnsi="Times New Roman"/>
          <w:sz w:val="28"/>
          <w:szCs w:val="28"/>
        </w:rPr>
        <w:t>ности у обучающихся с умственной отсталостью (интеллектуальными н</w:t>
      </w:r>
      <w:r w:rsidRPr="00705117">
        <w:rPr>
          <w:rFonts w:ascii="Times New Roman" w:hAnsi="Times New Roman"/>
          <w:sz w:val="28"/>
          <w:szCs w:val="28"/>
        </w:rPr>
        <w:t>а</w:t>
      </w:r>
      <w:r w:rsidRPr="00705117">
        <w:rPr>
          <w:rFonts w:ascii="Times New Roman" w:hAnsi="Times New Roman"/>
          <w:sz w:val="28"/>
          <w:szCs w:val="28"/>
        </w:rPr>
        <w:t>рушениями) осуществляются при использовании различных методов:</w:t>
      </w:r>
    </w:p>
    <w:p w:rsidR="00B93CCA" w:rsidRPr="00705117" w:rsidRDefault="00B93CCA" w:rsidP="006655E5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B93CCA" w:rsidRPr="00705117" w:rsidRDefault="00B93CCA" w:rsidP="006655E5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наглядные - наблюдение, работа с картинками, аудио- и видеомат</w:t>
      </w:r>
      <w:r w:rsidRPr="00705117">
        <w:rPr>
          <w:rFonts w:ascii="Times New Roman" w:hAnsi="Times New Roman"/>
          <w:sz w:val="28"/>
          <w:szCs w:val="28"/>
        </w:rPr>
        <w:t>е</w:t>
      </w:r>
      <w:r w:rsidRPr="00705117">
        <w:rPr>
          <w:rFonts w:ascii="Times New Roman" w:hAnsi="Times New Roman"/>
          <w:sz w:val="28"/>
          <w:szCs w:val="28"/>
        </w:rPr>
        <w:t>риалами, сенсорным инвентарем (</w:t>
      </w:r>
      <w:r w:rsidRPr="00705117">
        <w:rPr>
          <w:rFonts w:ascii="Times New Roman" w:hAnsi="Times New Roman"/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:rsidR="00B93CCA" w:rsidRPr="00705117" w:rsidRDefault="00B93CCA" w:rsidP="006655E5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:rsidR="00B93CCA" w:rsidRPr="00705117" w:rsidRDefault="00B93CCA" w:rsidP="006655E5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Style w:val="c1"/>
          <w:rFonts w:ascii="Times New Roman" w:hAnsi="Times New Roman"/>
          <w:sz w:val="28"/>
          <w:szCs w:val="28"/>
        </w:rPr>
      </w:pP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двигательные - используются для актуализации и закрепл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е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ния любых телесных навыков, предполагают включенность т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а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ких психических функций, как эмоции, память, восприятие, проце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с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сы саморегуляции, речь. </w:t>
      </w:r>
    </w:p>
    <w:p w:rsidR="00B93CCA" w:rsidRPr="00705117" w:rsidRDefault="00B93CCA" w:rsidP="00705117">
      <w:pPr>
        <w:spacing w:after="0" w:line="360" w:lineRule="auto"/>
        <w:ind w:left="261"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использования разнообразных мет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о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дов для активизации познавательных процессов,</w:t>
      </w:r>
      <w:r w:rsidRPr="0070511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создается базовая пре</w:t>
      </w:r>
      <w:r w:rsidRPr="0070511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70511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посылка для овладения 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обучающимисяновыми знаниями учебных пре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д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метов:</w:t>
      </w:r>
      <w:r w:rsidRPr="0070511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другими.</w:t>
      </w:r>
    </w:p>
    <w:p w:rsidR="00B93CCA" w:rsidRPr="00705117" w:rsidRDefault="00B93CCA" w:rsidP="00705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lastRenderedPageBreak/>
        <w:t>В структуру коррекционного занятия могут входить:</w:t>
      </w:r>
    </w:p>
    <w:p w:rsidR="00B93CCA" w:rsidRPr="00705117" w:rsidRDefault="00B93CCA" w:rsidP="006655E5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 xml:space="preserve">пальчиковая гимнастика (пальчиковые игры и упражнения); </w:t>
      </w:r>
    </w:p>
    <w:p w:rsidR="00B93CCA" w:rsidRPr="00705117" w:rsidRDefault="00B93CCA" w:rsidP="006655E5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дыхательная гимнастика;</w:t>
      </w:r>
    </w:p>
    <w:p w:rsidR="00B93CCA" w:rsidRPr="00705117" w:rsidRDefault="00B93CCA" w:rsidP="006655E5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зрительная гимнастика;</w:t>
      </w:r>
    </w:p>
    <w:p w:rsidR="00B93CCA" w:rsidRPr="00705117" w:rsidRDefault="00B93CCA" w:rsidP="006655E5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упражнения на развитие графомоторных навыков;</w:t>
      </w:r>
    </w:p>
    <w:p w:rsidR="00B93CCA" w:rsidRPr="00705117" w:rsidRDefault="00B93CCA" w:rsidP="006655E5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 xml:space="preserve">кинезиологические упражнения для формирования взаимодействия межполушарных связей. </w:t>
      </w:r>
    </w:p>
    <w:p w:rsidR="00D252AD" w:rsidRPr="00705117" w:rsidRDefault="00705117" w:rsidP="00705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05117">
        <w:rPr>
          <w:rFonts w:ascii="Times New Roman" w:hAnsi="Times New Roman"/>
          <w:sz w:val="28"/>
          <w:szCs w:val="28"/>
          <w:lang w:eastAsia="en-US"/>
        </w:rPr>
        <w:t>Содержание разделов</w:t>
      </w:r>
    </w:p>
    <w:tbl>
      <w:tblPr>
        <w:tblpPr w:leftFromText="180" w:rightFromText="180" w:vertAnchor="text" w:horzAnchor="margin" w:tblpX="159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9B007E" w:rsidRPr="006B323F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sz w:val="24"/>
                <w:szCs w:val="24"/>
              </w:rPr>
              <w:t>Название раздела, темы</w:t>
            </w:r>
          </w:p>
        </w:tc>
      </w:tr>
      <w:tr w:rsidR="009B007E" w:rsidRPr="006B323F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B007E" w:rsidRPr="00A55488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9B007E" w:rsidRPr="006B323F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7947A2">
              <w:rPr>
                <w:rFonts w:ascii="Times New Roman" w:hAnsi="Times New Roman"/>
                <w:b/>
                <w:bCs/>
                <w:sz w:val="24"/>
                <w:szCs w:val="24"/>
              </w:rPr>
              <w:t>азвитие  внимания  и памяти - 15</w:t>
            </w: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9B007E" w:rsidRPr="006B323F" w:rsidTr="00EF3BD6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B007E" w:rsidRPr="00C33322" w:rsidRDefault="00182188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9B007E" w:rsidRPr="00C33322">
              <w:rPr>
                <w:rFonts w:ascii="Times New Roman" w:hAnsi="Times New Roman"/>
                <w:bCs/>
                <w:sz w:val="24"/>
                <w:szCs w:val="24"/>
              </w:rPr>
              <w:t>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B007E" w:rsidRPr="00C33322" w:rsidRDefault="00182188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9B007E" w:rsidRPr="00C33322">
              <w:rPr>
                <w:rFonts w:ascii="Times New Roman" w:hAnsi="Times New Roman"/>
                <w:bCs/>
                <w:sz w:val="24"/>
                <w:szCs w:val="24"/>
              </w:rPr>
              <w:t>актильная</w:t>
            </w:r>
          </w:p>
        </w:tc>
      </w:tr>
      <w:tr w:rsidR="009B007E" w:rsidRPr="006B323F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B007E" w:rsidRPr="00C33322" w:rsidRDefault="007947A2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Сенсорное развитие - 26 часов</w:t>
            </w:r>
          </w:p>
        </w:tc>
      </w:tr>
      <w:tr w:rsidR="009B007E" w:rsidRPr="006B323F" w:rsidTr="00EF3BD6">
        <w:trPr>
          <w:trHeight w:val="507"/>
        </w:trPr>
        <w:tc>
          <w:tcPr>
            <w:tcW w:w="2518" w:type="dxa"/>
            <w:shd w:val="clear" w:color="auto" w:fill="auto"/>
          </w:tcPr>
          <w:p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B007E" w:rsidRPr="00C33322" w:rsidRDefault="00182188" w:rsidP="00EF3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9B007E" w:rsidRPr="00C33322">
              <w:rPr>
                <w:rFonts w:ascii="Times New Roman" w:hAnsi="Times New Roman"/>
                <w:bCs/>
                <w:sz w:val="24"/>
                <w:szCs w:val="24"/>
              </w:rPr>
              <w:t>кусовое</w:t>
            </w:r>
          </w:p>
        </w:tc>
      </w:tr>
      <w:tr w:rsidR="009B007E" w:rsidRPr="006B323F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окружающим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(Мир природы и человека)</w:t>
            </w: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- 6 часов</w:t>
            </w:r>
          </w:p>
        </w:tc>
      </w:tr>
      <w:tr w:rsidR="009B007E" w:rsidRPr="006B323F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мыслительной деятельности-17 часов</w:t>
            </w:r>
          </w:p>
        </w:tc>
      </w:tr>
      <w:tr w:rsidR="009B007E" w:rsidRPr="006B323F" w:rsidTr="00EF3BD6">
        <w:tc>
          <w:tcPr>
            <w:tcW w:w="2518" w:type="dxa"/>
            <w:shd w:val="clear" w:color="auto" w:fill="auto"/>
          </w:tcPr>
          <w:p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B007E" w:rsidRPr="00C33322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B007E" w:rsidRPr="00000AD3" w:rsidRDefault="00701902" w:rsidP="00EF3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Элементарные м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тематические пре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ставления</w:t>
            </w:r>
          </w:p>
        </w:tc>
      </w:tr>
      <w:tr w:rsidR="009B007E" w:rsidRPr="006B323F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B007E" w:rsidRPr="00A55488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:rsidR="009B007E" w:rsidRDefault="009B007E" w:rsidP="009B007E">
      <w:pPr>
        <w:shd w:val="clear" w:color="auto" w:fill="FFFFFF"/>
        <w:spacing w:before="30" w:after="30" w:line="36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21745C" w:rsidRDefault="0021745C" w:rsidP="00D74441">
      <w:pPr>
        <w:pStyle w:val="a6"/>
        <w:jc w:val="both"/>
        <w:rPr>
          <w:bCs/>
          <w:szCs w:val="28"/>
        </w:rPr>
      </w:pPr>
      <w:r>
        <w:rPr>
          <w:bCs/>
          <w:szCs w:val="28"/>
        </w:rPr>
        <w:br w:type="page"/>
      </w:r>
    </w:p>
    <w:p w:rsidR="0021745C" w:rsidRPr="0021745C" w:rsidRDefault="0021745C" w:rsidP="0021745C">
      <w:pPr>
        <w:pStyle w:val="2"/>
        <w:numPr>
          <w:ilvl w:val="0"/>
          <w:numId w:val="8"/>
        </w:numPr>
        <w:ind w:left="851"/>
        <w:jc w:val="center"/>
        <w:rPr>
          <w:rFonts w:ascii="Times New Roman" w:hAnsi="Times New Roman"/>
          <w:i w:val="0"/>
          <w:iCs w:val="0"/>
        </w:rPr>
      </w:pPr>
      <w:bookmarkStart w:id="5" w:name="_Toc143898021"/>
      <w:bookmarkStart w:id="6" w:name="_Toc135004147"/>
      <w:r w:rsidRPr="0021745C">
        <w:rPr>
          <w:rFonts w:ascii="Times New Roman" w:hAnsi="Times New Roman"/>
          <w:i w:val="0"/>
          <w:iCs w:val="0"/>
        </w:rPr>
        <w:lastRenderedPageBreak/>
        <w:t>ПЛАНИРУЕМЫЕ РЕЗУЛЬТАТЫ</w:t>
      </w:r>
      <w:bookmarkEnd w:id="5"/>
      <w:r w:rsidRPr="0021745C">
        <w:rPr>
          <w:rFonts w:ascii="Times New Roman" w:hAnsi="Times New Roman"/>
          <w:i w:val="0"/>
          <w:iCs w:val="0"/>
        </w:rPr>
        <w:br/>
      </w:r>
      <w:bookmarkEnd w:id="6"/>
    </w:p>
    <w:p w:rsidR="0021745C" w:rsidRPr="0021745C" w:rsidRDefault="0021745C" w:rsidP="0021745C">
      <w:pPr>
        <w:spacing w:line="360" w:lineRule="auto"/>
        <w:ind w:firstLine="709"/>
        <w:rPr>
          <w:rFonts w:ascii="Times New Roman" w:eastAsia="Calibri" w:hAnsi="Times New Roman"/>
          <w:b/>
          <w:sz w:val="28"/>
          <w:lang w:eastAsia="en-US"/>
        </w:rPr>
      </w:pPr>
      <w:r w:rsidRPr="0021745C">
        <w:rPr>
          <w:rFonts w:ascii="Times New Roman" w:eastAsia="Calibri" w:hAnsi="Times New Roman"/>
          <w:b/>
          <w:sz w:val="28"/>
          <w:lang w:eastAsia="en-US"/>
        </w:rPr>
        <w:t>Личностные:</w:t>
      </w:r>
    </w:p>
    <w:p w:rsidR="0021745C" w:rsidRPr="006655E5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овладение начальными навыками адаптации в образовательной среде;</w:t>
      </w:r>
    </w:p>
    <w:p w:rsidR="0021745C" w:rsidRPr="006655E5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овладение социально-бытовыми навыками и умениями, используемыми в повседневной жизни и в образовательном учреждении;</w:t>
      </w:r>
    </w:p>
    <w:p w:rsidR="0021745C" w:rsidRPr="006655E5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принятие и освоение социальной роли обучающегося, появление новых социально значимых мотивов учебной деятельности;</w:t>
      </w:r>
    </w:p>
    <w:p w:rsidR="0021745C" w:rsidRPr="006655E5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7B531C">
        <w:rPr>
          <w:rFonts w:ascii="Times New Roman" w:hAnsi="Times New Roman"/>
          <w:bCs/>
          <w:sz w:val="28"/>
          <w:szCs w:val="24"/>
        </w:rPr>
        <w:t>формирование самостоятельного выполнения учебных заданий, поручений;</w:t>
      </w:r>
    </w:p>
    <w:p w:rsidR="0021745C" w:rsidRPr="006655E5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использование и применение навыков коммуникации и принятых ритуалов социального взаимодействия;</w:t>
      </w:r>
    </w:p>
    <w:p w:rsidR="0021745C" w:rsidRPr="006655E5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осмысление социального окружения, своего места в нем, принятие соответствующих возрасту ценностей и социальных ролей.</w:t>
      </w:r>
    </w:p>
    <w:p w:rsidR="0021745C" w:rsidRPr="006655E5" w:rsidRDefault="0021745C" w:rsidP="0021745C">
      <w:pPr>
        <w:spacing w:before="240" w:line="360" w:lineRule="auto"/>
        <w:ind w:left="708"/>
        <w:rPr>
          <w:rFonts w:ascii="Times New Roman" w:eastAsia="Calibri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b/>
          <w:bCs/>
          <w:sz w:val="28"/>
          <w:szCs w:val="24"/>
        </w:rPr>
        <w:t>Предметные</w:t>
      </w:r>
      <w:r w:rsidRPr="007B531C">
        <w:rPr>
          <w:rFonts w:ascii="Times New Roman" w:hAnsi="Times New Roman"/>
          <w:b/>
          <w:bCs/>
          <w:sz w:val="28"/>
          <w:szCs w:val="24"/>
        </w:rPr>
        <w:t xml:space="preserve">: </w:t>
      </w:r>
    </w:p>
    <w:p w:rsidR="0021745C" w:rsidRPr="00364DB0" w:rsidRDefault="0021745C" w:rsidP="00217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64DB0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различать основные цвета спектра (красный, желтый, зеленый, синий, голубой), величину (большой - маленький), геометрические формы (квадрат, круг, треугольник, шар, куб);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показывать правую, левую руку с/без помощи педагога;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называть времена года с опорой на картинки, называть следующее время года;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называть время суток, дней недели с опорой на картинки;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обследовать и называть свойства предметов с/без помощи педагога (поверхность, вес, температуру);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переходить от одного вида деятельности к другому;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lastRenderedPageBreak/>
        <w:t>воспроизводить по памяти слоги и простые слова (три слога и три простых слова);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дифференцировать диких и домашних птиц;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запоминать и воспроизводить задания по образцу и словесной инструкции;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 xml:space="preserve">ориентироваться в условиях практических проблемных задач; 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иметь представления о предметах-орудиях, их свойствах и качествах, а также об их роли в деятельности людей;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воспринимать ситуации (целостные сюжеты), изображенные на картинках, с опорой на свой реальный опыт, устанавливая причинно-следственные связи и зависимости между объектами и явлениями.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Достаточный уровень: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выполнять действия по инструкции педагога;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 xml:space="preserve">различать форму плоской фигуры при помощи зрительного восприятия и осязания; 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узнавать, показывать, называть основные геометрические фигуры и тела (круг, квадрат, прямоугольник, овал, шар, куб, овоид);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группировать предметы и картинки по основным цветам спектра и оттенкам;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 xml:space="preserve"> уметь ориентироваться на листе бумаги: справа — слева, вверху — внизу, середина;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уметь последовательно называть времена года, последовательность времени суток, дней недели;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сравнивать предметы по высоте и длине, ширине и толщине, пользуясь практической и зрительной ориентировкой;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различать неречевые звуки (стук, звон, гудение, жужжание), шумы и их оттенки;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lastRenderedPageBreak/>
        <w:t>воспроизводить по памяти слоги и простые слова (пять слогов и пять простых слов)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уметь определять предметы по весу: легкий-тяжелый с открытыми и закрытыми глазами;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определять на вкус сладкие, горькие, кислые и пресные  продукты;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дифференцировать диких и домашних птиц;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составлять целое из частей (4-5 деталей);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анализировать проблемно-практические задачи;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иметь представление о мужскихи женских профессиях, дифференцировать их;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выполнять анализ наглядно-образных задач;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сопоставлять и соотносить знакомый текст с соответствующей иллюстрацией;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выполнять задания на классификацию картинок без образца;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выполнять упражнения на исключение «четвертой лишней» картинки;</w:t>
      </w:r>
    </w:p>
    <w:p w:rsidR="0021745C" w:rsidRPr="006655E5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 xml:space="preserve">иметь представления о количественном признаке предметов: группировать картинки по    количественному признаку (много – один). </w:t>
      </w:r>
    </w:p>
    <w:p w:rsidR="0021745C" w:rsidRPr="00D26A18" w:rsidRDefault="0021745C" w:rsidP="0021745C">
      <w:pPr>
        <w:pStyle w:val="a4"/>
        <w:spacing w:before="240" w:after="240" w:line="276" w:lineRule="auto"/>
        <w:ind w:left="0"/>
        <w:jc w:val="center"/>
        <w:rPr>
          <w:b/>
          <w:sz w:val="28"/>
          <w:lang w:val="ru-RU"/>
        </w:rPr>
      </w:pPr>
      <w:r w:rsidRPr="00BF3548">
        <w:rPr>
          <w:b/>
          <w:sz w:val="28"/>
          <w:shd w:val="clear" w:color="auto" w:fill="FFFFFF"/>
        </w:rPr>
        <w:t>Система оценки достижени</w:t>
      </w:r>
      <w:r>
        <w:rPr>
          <w:b/>
          <w:sz w:val="28"/>
          <w:shd w:val="clear" w:color="auto" w:fill="FFFFFF"/>
          <w:lang w:val="ru-RU"/>
        </w:rPr>
        <w:t>й</w:t>
      </w:r>
    </w:p>
    <w:p w:rsidR="0021745C" w:rsidRPr="00BF3548" w:rsidRDefault="0021745C" w:rsidP="0021745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1745C" w:rsidRPr="00BF3548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- нет фиксируемой динамики; </w:t>
      </w:r>
    </w:p>
    <w:p w:rsidR="0021745C" w:rsidRPr="00BF3548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:rsidR="0021745C" w:rsidRPr="00BF3548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:rsidR="0021745C" w:rsidRPr="00BF3548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:rsidR="0021745C" w:rsidRDefault="0021745C" w:rsidP="0021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86"/>
        <w:jc w:val="both"/>
        <w:rPr>
          <w:rFonts w:ascii="Times New Roman" w:hAnsi="Times New Roman"/>
          <w:sz w:val="28"/>
          <w:szCs w:val="24"/>
        </w:rPr>
      </w:pPr>
      <w:r w:rsidRPr="0062389E">
        <w:rPr>
          <w:rFonts w:ascii="Times New Roman" w:hAnsi="Times New Roman"/>
          <w:sz w:val="28"/>
          <w:szCs w:val="24"/>
        </w:rPr>
        <w:lastRenderedPageBreak/>
        <w:t>Оценка образовательных достижений освоения программы корре</w:t>
      </w:r>
      <w:r w:rsidRPr="0062389E">
        <w:rPr>
          <w:rFonts w:ascii="Times New Roman" w:hAnsi="Times New Roman"/>
          <w:sz w:val="28"/>
          <w:szCs w:val="24"/>
        </w:rPr>
        <w:t>к</w:t>
      </w:r>
      <w:r w:rsidRPr="0062389E">
        <w:rPr>
          <w:rFonts w:ascii="Times New Roman" w:hAnsi="Times New Roman"/>
          <w:sz w:val="28"/>
          <w:szCs w:val="24"/>
        </w:rPr>
        <w:t>ционной работы осуществляется экспертной группой и может выражаться в уровневой шкале</w:t>
      </w:r>
      <w:r>
        <w:rPr>
          <w:rFonts w:ascii="Times New Roman" w:hAnsi="Times New Roman"/>
          <w:sz w:val="28"/>
          <w:szCs w:val="24"/>
        </w:rPr>
        <w:t>:</w:t>
      </w:r>
    </w:p>
    <w:p w:rsidR="0021745C" w:rsidRPr="00BF3548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–отсутствие </w:t>
      </w:r>
      <w:r w:rsidRPr="00BF3548">
        <w:rPr>
          <w:sz w:val="28"/>
          <w:szCs w:val="28"/>
        </w:rPr>
        <w:t xml:space="preserve">динамики; </w:t>
      </w:r>
    </w:p>
    <w:p w:rsidR="0021745C" w:rsidRPr="009B7043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1 балл - </w:t>
      </w:r>
      <w:r w:rsidRPr="009B7043">
        <w:rPr>
          <w:sz w:val="28"/>
          <w:szCs w:val="28"/>
          <w:lang w:eastAsia="ru-RU"/>
        </w:rPr>
        <w:t>незначительная динамика</w:t>
      </w:r>
      <w:r w:rsidRPr="009B7043">
        <w:rPr>
          <w:sz w:val="28"/>
          <w:szCs w:val="28"/>
        </w:rPr>
        <w:t xml:space="preserve">; </w:t>
      </w:r>
    </w:p>
    <w:p w:rsidR="0021745C" w:rsidRPr="009B7043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2 балла - удовлетворительная динамика; </w:t>
      </w:r>
    </w:p>
    <w:p w:rsidR="0021745C" w:rsidRPr="009B7043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3 балла - значительная динамика. </w:t>
      </w:r>
    </w:p>
    <w:p w:rsidR="0021745C" w:rsidRPr="00886758" w:rsidRDefault="0021745C" w:rsidP="0021745C">
      <w:pPr>
        <w:pStyle w:val="a6"/>
        <w:spacing w:line="360" w:lineRule="auto"/>
        <w:ind w:firstLine="709"/>
        <w:jc w:val="both"/>
        <w:rPr>
          <w:rStyle w:val="10"/>
          <w:rFonts w:eastAsia="Calibri"/>
        </w:rPr>
      </w:pPr>
      <w:r w:rsidRPr="009B7043">
        <w:rPr>
          <w:rFonts w:ascii="Times New Roman" w:hAnsi="Times New Roman"/>
          <w:sz w:val="28"/>
          <w:szCs w:val="28"/>
        </w:rPr>
        <w:t>Результат продвижения обучающихся в развитии определяется на основе входного и промежуточного тестирования (Приложение 1, 2).</w:t>
      </w:r>
      <w:r w:rsidRPr="006655E5">
        <w:rPr>
          <w:rFonts w:ascii="Times New Roman" w:hAnsi="Times New Roman"/>
          <w:bCs/>
          <w:sz w:val="28"/>
          <w:szCs w:val="24"/>
        </w:rPr>
        <w:br w:type="page"/>
      </w:r>
    </w:p>
    <w:p w:rsidR="009B007E" w:rsidRPr="000C203E" w:rsidRDefault="009B007E" w:rsidP="00D74441">
      <w:pPr>
        <w:pStyle w:val="a6"/>
        <w:jc w:val="both"/>
        <w:rPr>
          <w:bCs/>
          <w:szCs w:val="28"/>
        </w:rPr>
        <w:sectPr w:rsidR="009B007E" w:rsidRPr="000C203E" w:rsidSect="00756BAF">
          <w:footerReference w:type="default" r:id="rId9"/>
          <w:pgSz w:w="11906" w:h="16838" w:code="9"/>
          <w:pgMar w:top="1134" w:right="1418" w:bottom="709" w:left="1418" w:header="709" w:footer="709" w:gutter="0"/>
          <w:cols w:space="708"/>
          <w:titlePg/>
          <w:docGrid w:linePitch="360"/>
        </w:sectPr>
      </w:pPr>
    </w:p>
    <w:p w:rsidR="008C362C" w:rsidRPr="00AD73DF" w:rsidRDefault="00AD73DF" w:rsidP="0021745C">
      <w:pPr>
        <w:pStyle w:val="1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bookmarkStart w:id="7" w:name="_Toc135006274"/>
      <w:bookmarkStart w:id="8" w:name="_Toc143898022"/>
      <w:r w:rsidRPr="00AD73DF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7"/>
      <w:bookmarkEnd w:id="8"/>
    </w:p>
    <w:p w:rsidR="00CE29B4" w:rsidRDefault="00CE29B4" w:rsidP="005601F4">
      <w:pPr>
        <w:tabs>
          <w:tab w:val="left" w:pos="681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1"/>
        <w:gridCol w:w="817"/>
        <w:gridCol w:w="3685"/>
        <w:gridCol w:w="312"/>
        <w:gridCol w:w="2665"/>
        <w:gridCol w:w="2869"/>
      </w:tblGrid>
      <w:tr w:rsidR="00AD73DF" w:rsidRPr="00705117" w:rsidTr="00E71AAB">
        <w:tc>
          <w:tcPr>
            <w:tcW w:w="675" w:type="dxa"/>
          </w:tcPr>
          <w:p w:rsidR="005601F4" w:rsidRPr="00705117" w:rsidRDefault="00DC7F4B" w:rsidP="00AD73DF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№</w:t>
            </w:r>
          </w:p>
          <w:p w:rsidR="00DC7F4B" w:rsidRPr="00705117" w:rsidRDefault="00DC7F4B" w:rsidP="00AD73DF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п/п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5601F4" w:rsidRPr="00705117" w:rsidRDefault="005601F4" w:rsidP="00AD73DF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Тема предмета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601F4" w:rsidRPr="00705117" w:rsidRDefault="005601F4" w:rsidP="00AD73DF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Кол-во</w:t>
            </w:r>
            <w:r w:rsidRPr="00705117">
              <w:rPr>
                <w:rFonts w:ascii="Times New Roman" w:hAnsi="Times New Roman"/>
              </w:rPr>
              <w:br/>
              <w:t>часов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5601F4" w:rsidRPr="00705117" w:rsidRDefault="005601F4" w:rsidP="00AD73DF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Программное содержание</w:t>
            </w:r>
          </w:p>
        </w:tc>
        <w:tc>
          <w:tcPr>
            <w:tcW w:w="5534" w:type="dxa"/>
            <w:gridSpan w:val="2"/>
            <w:shd w:val="clear" w:color="auto" w:fill="auto"/>
          </w:tcPr>
          <w:p w:rsidR="005601F4" w:rsidRPr="00705117" w:rsidRDefault="005601F4" w:rsidP="00AD73DF">
            <w:pPr>
              <w:pStyle w:val="a6"/>
              <w:ind w:right="532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Дифференциация видов деятельности</w:t>
            </w:r>
          </w:p>
        </w:tc>
      </w:tr>
      <w:tr w:rsidR="00AD73DF" w:rsidRPr="00705117" w:rsidTr="00E71AAB">
        <w:tc>
          <w:tcPr>
            <w:tcW w:w="8500" w:type="dxa"/>
            <w:gridSpan w:val="5"/>
          </w:tcPr>
          <w:p w:rsidR="000F0873" w:rsidRPr="00705117" w:rsidRDefault="000F0873" w:rsidP="00AD73D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5" w:type="dxa"/>
            <w:shd w:val="clear" w:color="auto" w:fill="auto"/>
          </w:tcPr>
          <w:p w:rsidR="000F0873" w:rsidRPr="00705117" w:rsidRDefault="000F0873" w:rsidP="00AD73D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05117">
              <w:rPr>
                <w:rFonts w:ascii="Times New Roman" w:hAnsi="Times New Roman"/>
                <w:bCs/>
              </w:rPr>
              <w:t>Минимальный уровень</w:t>
            </w:r>
          </w:p>
        </w:tc>
        <w:tc>
          <w:tcPr>
            <w:tcW w:w="2869" w:type="dxa"/>
            <w:shd w:val="clear" w:color="auto" w:fill="auto"/>
          </w:tcPr>
          <w:p w:rsidR="000F0873" w:rsidRPr="00705117" w:rsidRDefault="000F0873" w:rsidP="00AD73D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05117">
              <w:rPr>
                <w:rFonts w:ascii="Times New Roman" w:hAnsi="Times New Roman"/>
                <w:bCs/>
              </w:rPr>
              <w:t>Достаточный уровень</w:t>
            </w:r>
          </w:p>
        </w:tc>
      </w:tr>
      <w:tr w:rsidR="007407CF" w:rsidRPr="00756A84" w:rsidTr="00AD73DF">
        <w:tc>
          <w:tcPr>
            <w:tcW w:w="14034" w:type="dxa"/>
            <w:gridSpan w:val="7"/>
          </w:tcPr>
          <w:p w:rsidR="007407CF" w:rsidRPr="00C33322" w:rsidRDefault="007407CF" w:rsidP="00AD73D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sz w:val="24"/>
                <w:szCs w:val="24"/>
              </w:rPr>
              <w:t>Об</w:t>
            </w:r>
            <w:r w:rsidR="009546FF" w:rsidRPr="00C33322">
              <w:rPr>
                <w:rStyle w:val="ab"/>
                <w:rFonts w:ascii="Times New Roman" w:hAnsi="Times New Roman"/>
                <w:sz w:val="24"/>
                <w:szCs w:val="24"/>
              </w:rPr>
              <w:t xml:space="preserve">следование </w:t>
            </w:r>
            <w:r w:rsidR="00DC7F4B" w:rsidRPr="00C33322">
              <w:rPr>
                <w:rStyle w:val="ab"/>
                <w:rFonts w:ascii="Times New Roman" w:hAnsi="Times New Roman"/>
                <w:sz w:val="24"/>
                <w:szCs w:val="24"/>
              </w:rPr>
              <w:t>обучающихся</w:t>
            </w:r>
            <w:r w:rsidRPr="00C33322">
              <w:rPr>
                <w:rStyle w:val="ab"/>
                <w:rFonts w:ascii="Times New Roman" w:hAnsi="Times New Roman"/>
                <w:sz w:val="24"/>
                <w:szCs w:val="24"/>
              </w:rPr>
              <w:t>- 2 часа</w:t>
            </w:r>
          </w:p>
        </w:tc>
      </w:tr>
      <w:tr w:rsidR="00AD73DF" w:rsidRPr="00B7019B" w:rsidTr="00E71AAB">
        <w:tc>
          <w:tcPr>
            <w:tcW w:w="675" w:type="dxa"/>
          </w:tcPr>
          <w:p w:rsidR="00701902" w:rsidRPr="00C33322" w:rsidRDefault="00701902" w:rsidP="00AD73DF">
            <w:pPr>
              <w:pStyle w:val="a6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701902" w:rsidRPr="00C33322" w:rsidRDefault="00701902" w:rsidP="00AD73D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17" w:type="dxa"/>
            <w:shd w:val="clear" w:color="auto" w:fill="auto"/>
          </w:tcPr>
          <w:p w:rsidR="00701902" w:rsidRPr="00C33322" w:rsidRDefault="00701902" w:rsidP="00AD73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701902" w:rsidRPr="00000AD3" w:rsidRDefault="00701902" w:rsidP="00AD73D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00AD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2665" w:type="dxa"/>
            <w:shd w:val="clear" w:color="auto" w:fill="auto"/>
          </w:tcPr>
          <w:p w:rsidR="00701902" w:rsidRPr="00000AD3" w:rsidRDefault="00701902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Выполняют диффере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цированные задания  при непосредственной помощи учителя  </w:t>
            </w:r>
          </w:p>
        </w:tc>
        <w:tc>
          <w:tcPr>
            <w:tcW w:w="2869" w:type="dxa"/>
            <w:shd w:val="clear" w:color="auto" w:fill="auto"/>
          </w:tcPr>
          <w:p w:rsidR="00701902" w:rsidRPr="00000AD3" w:rsidRDefault="00701902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AD73DF" w:rsidRPr="00756A84" w:rsidTr="00E71AAB">
        <w:trPr>
          <w:trHeight w:val="1164"/>
        </w:trPr>
        <w:tc>
          <w:tcPr>
            <w:tcW w:w="675" w:type="dxa"/>
          </w:tcPr>
          <w:p w:rsidR="00701902" w:rsidRPr="00C33322" w:rsidRDefault="00701902" w:rsidP="00AD73DF">
            <w:pPr>
              <w:pStyle w:val="a6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701902" w:rsidRPr="00C33322" w:rsidRDefault="00701902" w:rsidP="00AD73DF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17" w:type="dxa"/>
            <w:shd w:val="clear" w:color="auto" w:fill="auto"/>
          </w:tcPr>
          <w:p w:rsidR="00701902" w:rsidRPr="00C33322" w:rsidRDefault="00701902" w:rsidP="00AD73DF">
            <w:pPr>
              <w:pStyle w:val="a6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701902" w:rsidRPr="00000AD3" w:rsidRDefault="00701902" w:rsidP="00AD73DF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00AD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2665" w:type="dxa"/>
            <w:shd w:val="clear" w:color="auto" w:fill="auto"/>
          </w:tcPr>
          <w:p w:rsidR="00701902" w:rsidRPr="00000AD3" w:rsidRDefault="0070190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Выполняют диффере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цированные задания при непосредственной помощи учителя </w:t>
            </w:r>
          </w:p>
        </w:tc>
        <w:tc>
          <w:tcPr>
            <w:tcW w:w="2869" w:type="dxa"/>
            <w:shd w:val="clear" w:color="auto" w:fill="auto"/>
          </w:tcPr>
          <w:p w:rsidR="00701902" w:rsidRPr="00000AD3" w:rsidRDefault="00701902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большинство заданий самостоятельно   </w:t>
            </w:r>
          </w:p>
        </w:tc>
      </w:tr>
      <w:tr w:rsidR="000F0873" w:rsidRPr="00756A84" w:rsidTr="00AD73DF">
        <w:trPr>
          <w:trHeight w:val="459"/>
        </w:trPr>
        <w:tc>
          <w:tcPr>
            <w:tcW w:w="14034" w:type="dxa"/>
            <w:gridSpan w:val="7"/>
          </w:tcPr>
          <w:p w:rsidR="000F0873" w:rsidRPr="00000AD3" w:rsidRDefault="0095607D" w:rsidP="00AD73DF">
            <w:pPr>
              <w:pStyle w:val="a6"/>
              <w:tabs>
                <w:tab w:val="left" w:pos="5271"/>
                <w:tab w:val="center" w:pos="7710"/>
              </w:tabs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C84798"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внимания</w:t>
            </w:r>
            <w:r w:rsidR="005D57C3"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 памяти </w:t>
            </w:r>
            <w:r w:rsidR="00C84798"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>-1</w:t>
            </w:r>
            <w:r w:rsidR="000E6569"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B5C17"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AD73DF" w:rsidRPr="00C33322" w:rsidTr="00E71AAB">
        <w:tc>
          <w:tcPr>
            <w:tcW w:w="675" w:type="dxa"/>
          </w:tcPr>
          <w:p w:rsidR="005601F4" w:rsidRPr="00C33322" w:rsidRDefault="0025145F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3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4A10B0" w:rsidRPr="00DB749D" w:rsidRDefault="00797EE0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="0009144D" w:rsidRPr="00DB749D">
              <w:rPr>
                <w:rFonts w:ascii="Times New Roman" w:hAnsi="Times New Roman"/>
                <w:sz w:val="24"/>
                <w:szCs w:val="24"/>
              </w:rPr>
              <w:t xml:space="preserve"> зрительного внимания и подражания путем воспроизведения действий взрослого без предметов </w:t>
            </w:r>
          </w:p>
        </w:tc>
        <w:tc>
          <w:tcPr>
            <w:tcW w:w="817" w:type="dxa"/>
            <w:shd w:val="clear" w:color="auto" w:fill="auto"/>
          </w:tcPr>
          <w:p w:rsidR="005601F4" w:rsidRPr="00C33322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01F4" w:rsidRPr="00C33322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:rsidR="005601F4" w:rsidRPr="00000AD3" w:rsidRDefault="0070190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Подражание де</w:t>
            </w:r>
            <w:r w:rsidR="00000AD3" w:rsidRPr="00000AD3">
              <w:rPr>
                <w:rFonts w:ascii="Times New Roman" w:hAnsi="Times New Roman"/>
                <w:sz w:val="24"/>
                <w:szCs w:val="24"/>
              </w:rPr>
              <w:t>й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ствиям  взрослого без предметов. </w:t>
            </w:r>
            <w:r w:rsidR="0076549C" w:rsidRPr="00000AD3">
              <w:rPr>
                <w:rFonts w:ascii="Times New Roman" w:hAnsi="Times New Roman"/>
                <w:sz w:val="24"/>
                <w:szCs w:val="24"/>
              </w:rPr>
              <w:t>Проведение игр:</w:t>
            </w:r>
            <w:r w:rsidR="005A51D7" w:rsidRPr="00000AD3">
              <w:rPr>
                <w:rFonts w:ascii="Times New Roman" w:hAnsi="Times New Roman"/>
                <w:sz w:val="24"/>
                <w:szCs w:val="24"/>
              </w:rPr>
              <w:t xml:space="preserve"> «Обезьянки</w:t>
            </w:r>
            <w:r w:rsidR="0009144D" w:rsidRPr="00000AD3">
              <w:rPr>
                <w:rFonts w:ascii="Times New Roman" w:hAnsi="Times New Roman"/>
                <w:sz w:val="24"/>
                <w:szCs w:val="24"/>
              </w:rPr>
              <w:t>»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, «Топайте-идите</w:t>
            </w:r>
            <w:r w:rsidR="005A51D7" w:rsidRPr="00000AD3">
              <w:rPr>
                <w:rFonts w:ascii="Times New Roman" w:hAnsi="Times New Roman"/>
                <w:sz w:val="24"/>
                <w:szCs w:val="24"/>
              </w:rPr>
              <w:t>», «Кот и мыши</w:t>
            </w:r>
            <w:r w:rsidR="00CF5061" w:rsidRPr="00000A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5601F4" w:rsidRPr="00000AD3" w:rsidRDefault="00701902" w:rsidP="00AD73DF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 xml:space="preserve">Подражают действиям взрослого </w:t>
            </w:r>
            <w:r w:rsidR="00CF5061" w:rsidRPr="00000AD3">
              <w:rPr>
                <w:rFonts w:ascii="Times New Roman" w:hAnsi="Times New Roman"/>
                <w:sz w:val="24"/>
                <w:szCs w:val="24"/>
              </w:rPr>
              <w:t>в определенных игровых ситуациях,</w:t>
            </w:r>
            <w:r w:rsidR="0068126B" w:rsidRPr="00000AD3">
              <w:rPr>
                <w:rFonts w:ascii="Times New Roman" w:hAnsi="Times New Roman"/>
                <w:sz w:val="24"/>
                <w:szCs w:val="24"/>
              </w:rPr>
              <w:t xml:space="preserve"> предложенных взрослым</w:t>
            </w:r>
          </w:p>
        </w:tc>
        <w:tc>
          <w:tcPr>
            <w:tcW w:w="2869" w:type="dxa"/>
            <w:shd w:val="clear" w:color="auto" w:fill="auto"/>
          </w:tcPr>
          <w:p w:rsidR="005601F4" w:rsidRPr="00000AD3" w:rsidRDefault="00701902" w:rsidP="00AD73DF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Подражают или действуют по показу</w:t>
            </w:r>
            <w:r w:rsidR="00CF5061" w:rsidRPr="00000AD3">
              <w:rPr>
                <w:rFonts w:ascii="Times New Roman" w:hAnsi="Times New Roman"/>
                <w:sz w:val="24"/>
                <w:szCs w:val="24"/>
              </w:rPr>
              <w:t xml:space="preserve"> в определенных игровых  ситуациях, </w:t>
            </w:r>
            <w:r w:rsidR="0068126B" w:rsidRPr="00000AD3">
              <w:rPr>
                <w:rFonts w:ascii="Times New Roman" w:hAnsi="Times New Roman"/>
                <w:sz w:val="24"/>
                <w:szCs w:val="24"/>
              </w:rPr>
              <w:t xml:space="preserve">предложенных взрослым </w:t>
            </w:r>
          </w:p>
        </w:tc>
      </w:tr>
      <w:tr w:rsidR="00AD73DF" w:rsidRPr="00C33322" w:rsidTr="00E71AAB">
        <w:trPr>
          <w:trHeight w:val="558"/>
        </w:trPr>
        <w:tc>
          <w:tcPr>
            <w:tcW w:w="675" w:type="dxa"/>
          </w:tcPr>
          <w:p w:rsidR="005601F4" w:rsidRPr="00C33322" w:rsidRDefault="0025145F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4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4A10B0" w:rsidRPr="00DB749D" w:rsidRDefault="00797EE0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="0009144D" w:rsidRPr="00DB749D">
              <w:rPr>
                <w:rFonts w:ascii="Times New Roman" w:hAnsi="Times New Roman"/>
                <w:sz w:val="24"/>
                <w:szCs w:val="24"/>
              </w:rPr>
              <w:t xml:space="preserve"> зрительного внимания и подражания </w:t>
            </w:r>
            <w:r w:rsidR="00E94B9E" w:rsidRPr="00DB749D">
              <w:rPr>
                <w:rFonts w:ascii="Times New Roman" w:hAnsi="Times New Roman"/>
                <w:sz w:val="24"/>
                <w:szCs w:val="24"/>
              </w:rPr>
              <w:t xml:space="preserve"> действиям взрослого  с предметами</w:t>
            </w:r>
          </w:p>
        </w:tc>
        <w:tc>
          <w:tcPr>
            <w:tcW w:w="817" w:type="dxa"/>
            <w:shd w:val="clear" w:color="auto" w:fill="auto"/>
          </w:tcPr>
          <w:p w:rsidR="005601F4" w:rsidRPr="00C33322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CF64E9" w:rsidRPr="00000AD3" w:rsidRDefault="0070190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Подражание</w:t>
            </w:r>
            <w:r w:rsidR="0009144D" w:rsidRPr="00000AD3">
              <w:rPr>
                <w:rFonts w:ascii="Times New Roman" w:hAnsi="Times New Roman"/>
                <w:sz w:val="24"/>
                <w:szCs w:val="24"/>
              </w:rPr>
              <w:t xml:space="preserve"> путем воспроизведения 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>действий взрослого с предметами.</w:t>
            </w:r>
          </w:p>
          <w:p w:rsidR="005601F4" w:rsidRPr="00000AD3" w:rsidRDefault="0076549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Проведение и</w:t>
            </w:r>
            <w:r w:rsidR="0009144D" w:rsidRPr="00000AD3">
              <w:rPr>
                <w:rFonts w:ascii="Times New Roman" w:hAnsi="Times New Roman"/>
                <w:sz w:val="24"/>
                <w:szCs w:val="24"/>
              </w:rPr>
              <w:t>гр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х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й</w:t>
            </w:r>
            <w:r w:rsidR="00701902" w:rsidRPr="00000AD3">
              <w:rPr>
                <w:rFonts w:ascii="Times New Roman" w:hAnsi="Times New Roman"/>
                <w:sz w:val="24"/>
                <w:szCs w:val="24"/>
              </w:rPr>
              <w:t>: «Пова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>рята</w:t>
            </w:r>
            <w:r w:rsidR="00E94B9E" w:rsidRPr="00000AD3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>«Построй башню</w:t>
            </w:r>
            <w:r w:rsidR="003211BC" w:rsidRPr="00000AD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E94B9E" w:rsidRPr="00000AD3">
              <w:rPr>
                <w:rFonts w:ascii="Times New Roman" w:hAnsi="Times New Roman"/>
                <w:sz w:val="24"/>
                <w:szCs w:val="24"/>
              </w:rPr>
              <w:t>«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>В гостях у Мойдодыра</w:t>
            </w:r>
            <w:r w:rsidR="0009144D" w:rsidRPr="00000A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AF67E4" w:rsidRPr="00000AD3" w:rsidRDefault="00EB00C7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Подражают учителю</w:t>
            </w:r>
            <w:r w:rsidR="0068126B" w:rsidRPr="00000AD3">
              <w:rPr>
                <w:rFonts w:ascii="Times New Roman" w:hAnsi="Times New Roman"/>
                <w:sz w:val="24"/>
                <w:szCs w:val="24"/>
              </w:rPr>
              <w:t xml:space="preserve"> путем воспроизведения действий взрослого с предметами</w:t>
            </w:r>
            <w:r w:rsidR="00D42EA7" w:rsidRPr="00000AD3">
              <w:rPr>
                <w:rFonts w:ascii="Times New Roman" w:hAnsi="Times New Roman"/>
                <w:sz w:val="24"/>
                <w:szCs w:val="24"/>
              </w:rPr>
              <w:t>; действия</w:t>
            </w:r>
            <w:r w:rsidR="00000AD3" w:rsidRPr="00000AD3">
              <w:rPr>
                <w:rFonts w:ascii="Times New Roman" w:hAnsi="Times New Roman"/>
                <w:sz w:val="24"/>
                <w:szCs w:val="24"/>
              </w:rPr>
              <w:t>м</w:t>
            </w:r>
            <w:r w:rsidR="00D42EA7" w:rsidRPr="0000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EA7" w:rsidRPr="00000AD3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</w:t>
            </w:r>
          </w:p>
        </w:tc>
        <w:tc>
          <w:tcPr>
            <w:tcW w:w="2869" w:type="dxa"/>
            <w:shd w:val="clear" w:color="auto" w:fill="auto"/>
          </w:tcPr>
          <w:p w:rsidR="005601F4" w:rsidRPr="00000AD3" w:rsidRDefault="005601F4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Самостоятельно</w:t>
            </w:r>
            <w:r w:rsidR="0068126B"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 подр</w:t>
            </w:r>
            <w:r w:rsidR="0068126B" w:rsidRPr="00000AD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68126B"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жают действиям </w:t>
            </w:r>
            <w:r w:rsidR="00EB00C7" w:rsidRPr="00000AD3">
              <w:rPr>
                <w:rFonts w:ascii="Times New Roman" w:hAnsi="Times New Roman"/>
                <w:bCs/>
                <w:sz w:val="24"/>
                <w:szCs w:val="24"/>
              </w:rPr>
              <w:t>учит</w:t>
            </w:r>
            <w:r w:rsidR="00EB00C7" w:rsidRPr="00000AD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EB00C7" w:rsidRPr="00000AD3">
              <w:rPr>
                <w:rFonts w:ascii="Times New Roman" w:hAnsi="Times New Roman"/>
                <w:bCs/>
                <w:sz w:val="24"/>
                <w:szCs w:val="24"/>
              </w:rPr>
              <w:t>ля</w:t>
            </w:r>
            <w:r w:rsidR="0068126B" w:rsidRPr="00000AD3">
              <w:rPr>
                <w:rFonts w:ascii="Times New Roman" w:hAnsi="Times New Roman"/>
                <w:bCs/>
                <w:sz w:val="24"/>
                <w:szCs w:val="24"/>
              </w:rPr>
              <w:t>с предметами</w:t>
            </w:r>
          </w:p>
        </w:tc>
      </w:tr>
      <w:tr w:rsidR="00AD73DF" w:rsidRPr="00C33322" w:rsidTr="00E71AAB">
        <w:tc>
          <w:tcPr>
            <w:tcW w:w="675" w:type="dxa"/>
          </w:tcPr>
          <w:p w:rsidR="005601F4" w:rsidRPr="00C33322" w:rsidRDefault="0025145F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4A10B0" w:rsidRPr="00DB749D" w:rsidRDefault="008E5267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61ED">
              <w:rPr>
                <w:rFonts w:ascii="Times New Roman" w:hAnsi="Times New Roman"/>
                <w:sz w:val="24"/>
                <w:szCs w:val="24"/>
              </w:rPr>
              <w:t>ормирование 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дополнять целое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опорой на контур </w:t>
            </w:r>
          </w:p>
        </w:tc>
        <w:tc>
          <w:tcPr>
            <w:tcW w:w="817" w:type="dxa"/>
            <w:shd w:val="clear" w:color="auto" w:fill="auto"/>
          </w:tcPr>
          <w:p w:rsidR="005601F4" w:rsidRPr="00DB749D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3211BC" w:rsidRPr="00DB749D" w:rsidRDefault="008E5267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 целого изображения с опорой на контур изображения</w:t>
            </w:r>
            <w:r w:rsidR="003211BC" w:rsidRPr="00DB7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01F4" w:rsidRPr="00DB749D" w:rsidRDefault="001A61E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Лото-вкладки</w:t>
            </w:r>
            <w:r w:rsidR="008E5267">
              <w:rPr>
                <w:rFonts w:ascii="Times New Roman" w:hAnsi="Times New Roman"/>
                <w:sz w:val="24"/>
                <w:szCs w:val="24"/>
              </w:rPr>
              <w:t xml:space="preserve">  эпизодов </w:t>
            </w:r>
            <w:r w:rsidR="008D5989">
              <w:rPr>
                <w:rFonts w:ascii="Times New Roman" w:hAnsi="Times New Roman"/>
                <w:sz w:val="24"/>
                <w:szCs w:val="24"/>
              </w:rPr>
              <w:t xml:space="preserve"> из знаком</w:t>
            </w:r>
            <w:r w:rsidR="0086506C" w:rsidRPr="00DB749D">
              <w:rPr>
                <w:rFonts w:ascii="Times New Roman" w:hAnsi="Times New Roman"/>
                <w:sz w:val="24"/>
                <w:szCs w:val="24"/>
              </w:rPr>
              <w:t xml:space="preserve">ых сказок: </w:t>
            </w:r>
            <w:r w:rsidR="005F7F96" w:rsidRPr="00DB749D">
              <w:rPr>
                <w:rFonts w:ascii="Times New Roman" w:hAnsi="Times New Roman"/>
                <w:sz w:val="24"/>
                <w:szCs w:val="24"/>
              </w:rPr>
              <w:t>«</w:t>
            </w:r>
            <w:r w:rsidR="00DD491B" w:rsidRPr="00DB749D">
              <w:rPr>
                <w:rFonts w:ascii="Times New Roman" w:hAnsi="Times New Roman"/>
                <w:sz w:val="24"/>
                <w:szCs w:val="24"/>
              </w:rPr>
              <w:t>Три медведя</w:t>
            </w:r>
            <w:r w:rsidR="005F7F96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86506C" w:rsidRPr="00DB74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7F96" w:rsidRPr="00DB749D">
              <w:rPr>
                <w:rFonts w:ascii="Times New Roman" w:hAnsi="Times New Roman"/>
                <w:sz w:val="24"/>
                <w:szCs w:val="24"/>
              </w:rPr>
              <w:t>«</w:t>
            </w:r>
            <w:r w:rsidR="00DD491B" w:rsidRPr="00DB749D">
              <w:rPr>
                <w:rFonts w:ascii="Times New Roman" w:hAnsi="Times New Roman"/>
                <w:sz w:val="24"/>
                <w:szCs w:val="24"/>
              </w:rPr>
              <w:t>Волк и семеро козлят</w:t>
            </w:r>
            <w:r w:rsidR="005F7F96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DD491B" w:rsidRPr="00DB749D">
              <w:rPr>
                <w:rFonts w:ascii="Times New Roman" w:hAnsi="Times New Roman"/>
                <w:sz w:val="24"/>
                <w:szCs w:val="24"/>
              </w:rPr>
              <w:t>, «Красная шапочка</w:t>
            </w:r>
            <w:r w:rsidR="00E17B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86506C" w:rsidRPr="008D5989" w:rsidRDefault="002D551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Выполняют задание, </w:t>
            </w:r>
            <w:r w:rsidR="001A61ED">
              <w:rPr>
                <w:rFonts w:ascii="Times New Roman" w:hAnsi="Times New Roman"/>
                <w:sz w:val="24"/>
                <w:szCs w:val="24"/>
              </w:rPr>
              <w:t>дополняют</w:t>
            </w:r>
            <w:r w:rsidR="0086506C" w:rsidRPr="00C33322">
              <w:rPr>
                <w:rFonts w:ascii="Times New Roman" w:hAnsi="Times New Roman"/>
                <w:sz w:val="24"/>
                <w:szCs w:val="24"/>
              </w:rPr>
              <w:t xml:space="preserve"> контурное</w:t>
            </w:r>
            <w:r w:rsidR="005F7F96" w:rsidRPr="00C33322">
              <w:rPr>
                <w:rFonts w:ascii="Times New Roman" w:hAnsi="Times New Roman"/>
                <w:sz w:val="24"/>
                <w:szCs w:val="24"/>
              </w:rPr>
              <w:t xml:space="preserve"> сюжетное </w:t>
            </w:r>
            <w:r w:rsidR="001A61ED">
              <w:rPr>
                <w:rFonts w:ascii="Times New Roman" w:hAnsi="Times New Roman"/>
                <w:sz w:val="24"/>
                <w:szCs w:val="24"/>
              </w:rPr>
              <w:t xml:space="preserve"> изображ</w:t>
            </w:r>
            <w:r w:rsidR="001A61ED">
              <w:rPr>
                <w:rFonts w:ascii="Times New Roman" w:hAnsi="Times New Roman"/>
                <w:sz w:val="24"/>
                <w:szCs w:val="24"/>
              </w:rPr>
              <w:t>е</w:t>
            </w:r>
            <w:r w:rsidR="001A61ED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5F7F96" w:rsidRPr="00C333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17B29">
              <w:rPr>
                <w:rFonts w:ascii="Times New Roman" w:hAnsi="Times New Roman"/>
                <w:sz w:val="24"/>
                <w:szCs w:val="24"/>
              </w:rPr>
              <w:t>делают</w:t>
            </w:r>
            <w:r w:rsidR="005F7F96" w:rsidRPr="00C33322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  <w:r w:rsidR="00DD491B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="00DD491B" w:rsidRPr="008D5989">
              <w:rPr>
                <w:rFonts w:ascii="Times New Roman" w:hAnsi="Times New Roman"/>
                <w:sz w:val="24"/>
                <w:szCs w:val="24"/>
              </w:rPr>
              <w:t>3</w:t>
            </w:r>
            <w:r w:rsidR="0086506C" w:rsidRPr="008D5989">
              <w:rPr>
                <w:rFonts w:ascii="Times New Roman" w:hAnsi="Times New Roman"/>
                <w:sz w:val="24"/>
                <w:szCs w:val="24"/>
              </w:rPr>
              <w:t>—х картинок</w:t>
            </w:r>
            <w:r w:rsidR="005F7F96" w:rsidRPr="008D598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01F4" w:rsidRPr="00C33322" w:rsidRDefault="005601F4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187CE6" w:rsidRPr="008D5989" w:rsidRDefault="002D551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  <w:r w:rsidR="001A61ED">
              <w:rPr>
                <w:rFonts w:ascii="Times New Roman" w:hAnsi="Times New Roman"/>
                <w:sz w:val="24"/>
                <w:szCs w:val="24"/>
              </w:rPr>
              <w:t>, д</w:t>
            </w:r>
            <w:r w:rsidR="001A61ED">
              <w:rPr>
                <w:rFonts w:ascii="Times New Roman" w:hAnsi="Times New Roman"/>
                <w:sz w:val="24"/>
                <w:szCs w:val="24"/>
              </w:rPr>
              <w:t>о</w:t>
            </w:r>
            <w:r w:rsidR="001A61ED">
              <w:rPr>
                <w:rFonts w:ascii="Times New Roman" w:hAnsi="Times New Roman"/>
                <w:sz w:val="24"/>
                <w:szCs w:val="24"/>
              </w:rPr>
              <w:t xml:space="preserve">полняют </w:t>
            </w:r>
            <w:r w:rsidR="00187CE6" w:rsidRPr="00C33322">
              <w:rPr>
                <w:rFonts w:ascii="Times New Roman" w:hAnsi="Times New Roman"/>
                <w:sz w:val="24"/>
                <w:szCs w:val="24"/>
              </w:rPr>
              <w:t xml:space="preserve"> контурное </w:t>
            </w:r>
            <w:r w:rsidR="005F7F96" w:rsidRPr="00C33322">
              <w:rPr>
                <w:rFonts w:ascii="Times New Roman" w:hAnsi="Times New Roman"/>
                <w:sz w:val="24"/>
                <w:szCs w:val="24"/>
              </w:rPr>
              <w:t>с</w:t>
            </w:r>
            <w:r w:rsidR="005F7F96" w:rsidRPr="00C33322">
              <w:rPr>
                <w:rFonts w:ascii="Times New Roman" w:hAnsi="Times New Roman"/>
                <w:sz w:val="24"/>
                <w:szCs w:val="24"/>
              </w:rPr>
              <w:t>ю</w:t>
            </w:r>
            <w:r w:rsidR="005F7F96" w:rsidRPr="00C33322">
              <w:rPr>
                <w:rFonts w:ascii="Times New Roman" w:hAnsi="Times New Roman"/>
                <w:sz w:val="24"/>
                <w:szCs w:val="24"/>
              </w:rPr>
              <w:t>жетное изображение</w:t>
            </w:r>
            <w:r w:rsidR="001A61ED">
              <w:rPr>
                <w:rFonts w:ascii="Times New Roman" w:hAnsi="Times New Roman"/>
                <w:sz w:val="24"/>
                <w:szCs w:val="24"/>
              </w:rPr>
              <w:t xml:space="preserve"> (д</w:t>
            </w:r>
            <w:r w:rsidR="001A61ED">
              <w:rPr>
                <w:rFonts w:ascii="Times New Roman" w:hAnsi="Times New Roman"/>
                <w:sz w:val="24"/>
                <w:szCs w:val="24"/>
              </w:rPr>
              <w:t>е</w:t>
            </w:r>
            <w:r w:rsidR="001A61ED">
              <w:rPr>
                <w:rFonts w:ascii="Times New Roman" w:hAnsi="Times New Roman"/>
                <w:sz w:val="24"/>
                <w:szCs w:val="24"/>
              </w:rPr>
              <w:t xml:space="preserve">лают </w:t>
            </w:r>
            <w:r w:rsidR="00DD491B" w:rsidRPr="008D5989">
              <w:rPr>
                <w:rFonts w:ascii="Times New Roman" w:hAnsi="Times New Roman"/>
                <w:sz w:val="24"/>
                <w:szCs w:val="24"/>
              </w:rPr>
              <w:t>выбор из 4</w:t>
            </w:r>
            <w:r w:rsidR="00187CE6" w:rsidRPr="008D5989">
              <w:rPr>
                <w:rFonts w:ascii="Times New Roman" w:hAnsi="Times New Roman"/>
                <w:sz w:val="24"/>
                <w:szCs w:val="24"/>
              </w:rPr>
              <w:t>—х ка</w:t>
            </w:r>
            <w:r w:rsidR="00187CE6" w:rsidRPr="008D5989">
              <w:rPr>
                <w:rFonts w:ascii="Times New Roman" w:hAnsi="Times New Roman"/>
                <w:sz w:val="24"/>
                <w:szCs w:val="24"/>
              </w:rPr>
              <w:t>р</w:t>
            </w:r>
            <w:r w:rsidR="00187CE6" w:rsidRPr="008D5989">
              <w:rPr>
                <w:rFonts w:ascii="Times New Roman" w:hAnsi="Times New Roman"/>
                <w:sz w:val="24"/>
                <w:szCs w:val="24"/>
              </w:rPr>
              <w:t>тинок</w:t>
            </w:r>
            <w:r w:rsidR="001A61E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01F4" w:rsidRPr="00C33322" w:rsidRDefault="005601F4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73DF" w:rsidRPr="00C33322" w:rsidTr="00E71AAB">
        <w:trPr>
          <w:trHeight w:val="1885"/>
        </w:trPr>
        <w:tc>
          <w:tcPr>
            <w:tcW w:w="675" w:type="dxa"/>
          </w:tcPr>
          <w:p w:rsidR="005601F4" w:rsidRPr="00C33322" w:rsidRDefault="0025145F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5601F4" w:rsidRPr="00DB749D" w:rsidRDefault="008E5267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61ED">
              <w:rPr>
                <w:rFonts w:ascii="Times New Roman" w:hAnsi="Times New Roman"/>
                <w:sz w:val="24"/>
                <w:szCs w:val="24"/>
              </w:rPr>
              <w:t>ормирование  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дополнять целое 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изображение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опоры на контур </w:t>
            </w:r>
          </w:p>
        </w:tc>
        <w:tc>
          <w:tcPr>
            <w:tcW w:w="817" w:type="dxa"/>
            <w:shd w:val="clear" w:color="auto" w:fill="auto"/>
          </w:tcPr>
          <w:p w:rsidR="005601F4" w:rsidRPr="00DB749D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3211BC" w:rsidRPr="00DB749D" w:rsidRDefault="001A61E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r w:rsidR="00A056C0" w:rsidRPr="00DB749D">
              <w:rPr>
                <w:rFonts w:ascii="Times New Roman" w:hAnsi="Times New Roman"/>
                <w:sz w:val="24"/>
                <w:szCs w:val="24"/>
              </w:rPr>
              <w:t xml:space="preserve"> контурного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сюжетного изображения  недостающими героями или предметами</w:t>
            </w:r>
            <w:r w:rsidR="003211BC" w:rsidRPr="00DB7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E61" w:rsidRPr="00DB749D" w:rsidRDefault="001A61ED" w:rsidP="00AD73DF">
            <w:pPr>
              <w:pStyle w:val="a6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A056C0" w:rsidRPr="00DB749D">
              <w:rPr>
                <w:rFonts w:ascii="Times New Roman" w:hAnsi="Times New Roman"/>
                <w:sz w:val="24"/>
                <w:szCs w:val="24"/>
              </w:rPr>
              <w:t>пизоды знакомых сказок</w:t>
            </w:r>
            <w:r w:rsidR="00346744" w:rsidRPr="00DB749D">
              <w:rPr>
                <w:rFonts w:ascii="Times New Roman" w:hAnsi="Times New Roman"/>
                <w:sz w:val="24"/>
                <w:szCs w:val="24"/>
              </w:rPr>
              <w:t xml:space="preserve"> и мультфильмов: «Маша и медведь», «Фиксики», «Барбоскины</w:t>
            </w:r>
            <w:r w:rsidR="00A056C0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E916CB" w:rsidRPr="00DB74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6744" w:rsidRPr="00DB749D">
              <w:rPr>
                <w:rFonts w:ascii="Times New Roman" w:hAnsi="Times New Roman"/>
                <w:sz w:val="24"/>
                <w:szCs w:val="24"/>
              </w:rPr>
              <w:t>«Лунтик</w:t>
            </w:r>
            <w:r w:rsidR="00AA0E71" w:rsidRPr="00DB74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A0446B" w:rsidRDefault="001A61ED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задания, дополняют контурные изображения </w:t>
            </w:r>
            <w:r w:rsidR="00E17B29">
              <w:rPr>
                <w:rFonts w:ascii="Times New Roman" w:hAnsi="Times New Roman"/>
                <w:sz w:val="24"/>
                <w:szCs w:val="24"/>
              </w:rPr>
              <w:t>черно-белыми</w:t>
            </w:r>
            <w:r w:rsidR="00346744">
              <w:rPr>
                <w:rFonts w:ascii="Times New Roman" w:hAnsi="Times New Roman"/>
                <w:sz w:val="24"/>
                <w:szCs w:val="24"/>
              </w:rPr>
              <w:t xml:space="preserve">, производят выбор из </w:t>
            </w:r>
          </w:p>
          <w:p w:rsidR="005601F4" w:rsidRPr="00E71AAB" w:rsidRDefault="00346744" w:rsidP="00E71AAB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="00A056C0" w:rsidRPr="00C3332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9" w:type="dxa"/>
            <w:shd w:val="clear" w:color="auto" w:fill="auto"/>
          </w:tcPr>
          <w:p w:rsidR="00A056C0" w:rsidRPr="00C33322" w:rsidRDefault="001A61ED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задания,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полняют</w:t>
            </w:r>
            <w:r w:rsidR="00A056C0" w:rsidRPr="00C33322">
              <w:rPr>
                <w:rFonts w:ascii="Times New Roman" w:hAnsi="Times New Roman"/>
                <w:sz w:val="24"/>
                <w:szCs w:val="24"/>
              </w:rPr>
              <w:t xml:space="preserve"> контурные </w:t>
            </w:r>
            <w:r w:rsidR="00E17B29">
              <w:rPr>
                <w:rFonts w:ascii="Times New Roman" w:hAnsi="Times New Roman"/>
                <w:sz w:val="24"/>
                <w:szCs w:val="24"/>
              </w:rPr>
              <w:t>из</w:t>
            </w:r>
            <w:r w:rsidR="00E17B29">
              <w:rPr>
                <w:rFonts w:ascii="Times New Roman" w:hAnsi="Times New Roman"/>
                <w:sz w:val="24"/>
                <w:szCs w:val="24"/>
              </w:rPr>
              <w:t>о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бражения </w:t>
            </w:r>
            <w:r w:rsidR="00A056C0" w:rsidRPr="00C33322">
              <w:rPr>
                <w:rFonts w:ascii="Times New Roman" w:hAnsi="Times New Roman"/>
                <w:sz w:val="24"/>
                <w:szCs w:val="24"/>
              </w:rPr>
              <w:t xml:space="preserve">цветными, производят выбор из </w:t>
            </w:r>
            <w:r w:rsidR="00346744">
              <w:rPr>
                <w:rFonts w:ascii="Times New Roman" w:hAnsi="Times New Roman"/>
                <w:sz w:val="24"/>
                <w:szCs w:val="24"/>
              </w:rPr>
              <w:t>5-ти</w:t>
            </w:r>
          </w:p>
          <w:p w:rsidR="00A056C0" w:rsidRPr="00C33322" w:rsidRDefault="00A056C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56C0" w:rsidRPr="00C33322" w:rsidRDefault="00A056C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01F4" w:rsidRPr="00C33322" w:rsidRDefault="005601F4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3DF" w:rsidRPr="00C33322" w:rsidTr="00E71AAB">
        <w:tc>
          <w:tcPr>
            <w:tcW w:w="675" w:type="dxa"/>
          </w:tcPr>
          <w:p w:rsidR="005601F4" w:rsidRPr="00DB4A5F" w:rsidRDefault="00DB4A5F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5F">
              <w:rPr>
                <w:rFonts w:ascii="Times New Roman" w:hAnsi="Times New Roman"/>
                <w:sz w:val="24"/>
                <w:szCs w:val="24"/>
              </w:rPr>
              <w:t>7</w:t>
            </w:r>
            <w:r w:rsidR="00DC7F4B" w:rsidRPr="00DB4A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C649A1" w:rsidRPr="00DB749D" w:rsidRDefault="00C22FB0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запоминать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и воспроизводить 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наборы предложенных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 и словосочетаний</w:t>
            </w:r>
          </w:p>
        </w:tc>
        <w:tc>
          <w:tcPr>
            <w:tcW w:w="817" w:type="dxa"/>
            <w:shd w:val="clear" w:color="auto" w:fill="auto"/>
          </w:tcPr>
          <w:p w:rsidR="005601F4" w:rsidRPr="00DB749D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28651E" w:rsidRDefault="007E1F5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Выполнени</w:t>
            </w:r>
            <w:r w:rsidR="003B3E1E" w:rsidRPr="00DB749D">
              <w:rPr>
                <w:rFonts w:ascii="Times New Roman" w:hAnsi="Times New Roman"/>
                <w:sz w:val="24"/>
                <w:szCs w:val="24"/>
              </w:rPr>
              <w:t>е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 задания путем </w:t>
            </w:r>
            <w:r w:rsidR="00C22FB0">
              <w:rPr>
                <w:rFonts w:ascii="Times New Roman" w:hAnsi="Times New Roman"/>
                <w:sz w:val="24"/>
                <w:szCs w:val="24"/>
              </w:rPr>
              <w:t xml:space="preserve"> запоминания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 и повторения </w:t>
            </w:r>
            <w:r w:rsidR="00C22FB0">
              <w:rPr>
                <w:rFonts w:ascii="Times New Roman" w:hAnsi="Times New Roman"/>
                <w:sz w:val="24"/>
                <w:szCs w:val="24"/>
              </w:rPr>
              <w:t xml:space="preserve"> набора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>слов</w:t>
            </w:r>
            <w:r w:rsidR="00C22FB0">
              <w:rPr>
                <w:rFonts w:ascii="Times New Roman" w:hAnsi="Times New Roman"/>
                <w:sz w:val="24"/>
                <w:szCs w:val="24"/>
              </w:rPr>
              <w:t xml:space="preserve"> и словосочетаний 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 xml:space="preserve"> из предъявленн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ых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 xml:space="preserve"> фра</w:t>
            </w:r>
            <w:r w:rsidR="00CF64E9">
              <w:rPr>
                <w:rFonts w:ascii="Times New Roman" w:hAnsi="Times New Roman"/>
                <w:sz w:val="24"/>
                <w:szCs w:val="24"/>
              </w:rPr>
              <w:t>з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(и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>гры</w:t>
            </w:r>
            <w:r w:rsidR="00D33B25" w:rsidRPr="00DB74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01F4" w:rsidRPr="00DB749D" w:rsidRDefault="000B1F2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Новые слова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«Считалка», «Теремок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EC7A89">
              <w:rPr>
                <w:rFonts w:ascii="Times New Roman" w:hAnsi="Times New Roman"/>
                <w:sz w:val="24"/>
                <w:szCs w:val="24"/>
              </w:rPr>
              <w:t>, «Птичья столовая</w:t>
            </w:r>
            <w:r w:rsidR="00D33B25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:rsidR="005601F4" w:rsidRPr="00DB749D" w:rsidRDefault="000B1F2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воспр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изводят предложенные слова из предъявл</w:t>
            </w:r>
            <w:r w:rsidR="00884E6A">
              <w:rPr>
                <w:rFonts w:ascii="Times New Roman" w:hAnsi="Times New Roman"/>
                <w:sz w:val="24"/>
                <w:szCs w:val="24"/>
              </w:rPr>
              <w:t>е</w:t>
            </w:r>
            <w:r w:rsidR="00884E6A">
              <w:rPr>
                <w:rFonts w:ascii="Times New Roman" w:hAnsi="Times New Roman"/>
                <w:sz w:val="24"/>
                <w:szCs w:val="24"/>
              </w:rPr>
              <w:t>н</w:t>
            </w:r>
            <w:r w:rsidR="00884E6A">
              <w:rPr>
                <w:rFonts w:ascii="Times New Roman" w:hAnsi="Times New Roman"/>
                <w:sz w:val="24"/>
                <w:szCs w:val="24"/>
              </w:rPr>
              <w:t xml:space="preserve">ной фразы </w:t>
            </w:r>
            <w:r w:rsidR="00D33B25" w:rsidRPr="00DB749D">
              <w:rPr>
                <w:rFonts w:ascii="Times New Roman" w:hAnsi="Times New Roman"/>
                <w:sz w:val="24"/>
                <w:szCs w:val="24"/>
              </w:rPr>
              <w:t>(фраза из</w:t>
            </w:r>
            <w:r w:rsidR="00346744" w:rsidRPr="00DB749D">
              <w:rPr>
                <w:rFonts w:ascii="Times New Roman" w:hAnsi="Times New Roman"/>
                <w:sz w:val="24"/>
                <w:szCs w:val="24"/>
              </w:rPr>
              <w:t xml:space="preserve"> 6-7</w:t>
            </w:r>
            <w:r w:rsidR="00D33B25" w:rsidRPr="00DB749D">
              <w:rPr>
                <w:rFonts w:ascii="Times New Roman" w:hAnsi="Times New Roman"/>
                <w:sz w:val="24"/>
                <w:szCs w:val="24"/>
              </w:rPr>
              <w:t>с</w:t>
            </w:r>
            <w:r w:rsidR="007D533F" w:rsidRPr="00DB749D">
              <w:rPr>
                <w:rFonts w:ascii="Times New Roman" w:hAnsi="Times New Roman"/>
                <w:sz w:val="24"/>
                <w:szCs w:val="24"/>
              </w:rPr>
              <w:t>л</w:t>
            </w:r>
            <w:r w:rsidR="00D33B25" w:rsidRPr="00DB749D">
              <w:rPr>
                <w:rFonts w:ascii="Times New Roman" w:hAnsi="Times New Roman"/>
                <w:sz w:val="24"/>
                <w:szCs w:val="24"/>
              </w:rPr>
              <w:t>ов</w:t>
            </w:r>
            <w:r w:rsidR="007D533F" w:rsidRPr="00DB7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  <w:shd w:val="clear" w:color="auto" w:fill="auto"/>
          </w:tcPr>
          <w:p w:rsidR="005601F4" w:rsidRPr="00DB749D" w:rsidRDefault="000B1F2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воспрои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водят заданные словос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четания </w:t>
            </w:r>
            <w:r w:rsidR="008501E0" w:rsidRPr="00DB749D">
              <w:rPr>
                <w:rFonts w:ascii="Times New Roman" w:hAnsi="Times New Roman"/>
                <w:sz w:val="24"/>
                <w:szCs w:val="24"/>
              </w:rPr>
              <w:t xml:space="preserve"> из предъявле</w:t>
            </w:r>
            <w:r w:rsidR="008501E0" w:rsidRPr="00DB749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фразы</w:t>
            </w:r>
            <w:r w:rsidR="007D533F" w:rsidRPr="00DB749D">
              <w:rPr>
                <w:rFonts w:ascii="Times New Roman" w:hAnsi="Times New Roman"/>
                <w:sz w:val="24"/>
                <w:szCs w:val="24"/>
              </w:rPr>
              <w:t xml:space="preserve"> (ф</w:t>
            </w:r>
            <w:r w:rsidR="00CE2511" w:rsidRPr="00DB749D">
              <w:rPr>
                <w:rFonts w:ascii="Times New Roman" w:hAnsi="Times New Roman"/>
                <w:sz w:val="24"/>
                <w:szCs w:val="24"/>
              </w:rPr>
              <w:t xml:space="preserve">раза из </w:t>
            </w:r>
            <w:r w:rsidR="00CF64E9">
              <w:rPr>
                <w:rFonts w:ascii="Times New Roman" w:hAnsi="Times New Roman"/>
                <w:sz w:val="24"/>
                <w:szCs w:val="24"/>
              </w:rPr>
              <w:t>7</w:t>
            </w:r>
            <w:r w:rsidR="00CE2511" w:rsidRPr="00DB749D">
              <w:rPr>
                <w:rFonts w:ascii="Times New Roman" w:hAnsi="Times New Roman"/>
                <w:sz w:val="24"/>
                <w:szCs w:val="24"/>
              </w:rPr>
              <w:t>с</w:t>
            </w:r>
            <w:r w:rsidR="007D533F" w:rsidRPr="00DB749D">
              <w:rPr>
                <w:rFonts w:ascii="Times New Roman" w:hAnsi="Times New Roman"/>
                <w:sz w:val="24"/>
                <w:szCs w:val="24"/>
              </w:rPr>
              <w:t>лов)</w:t>
            </w:r>
          </w:p>
        </w:tc>
      </w:tr>
      <w:tr w:rsidR="00AD73DF" w:rsidRPr="00C33322" w:rsidTr="00E71AAB">
        <w:tc>
          <w:tcPr>
            <w:tcW w:w="675" w:type="dxa"/>
          </w:tcPr>
          <w:p w:rsidR="005601F4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E17B29" w:rsidRDefault="003712E6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7DCF">
              <w:rPr>
                <w:rFonts w:ascii="Times New Roman" w:hAnsi="Times New Roman"/>
                <w:sz w:val="24"/>
                <w:szCs w:val="24"/>
              </w:rPr>
              <w:t xml:space="preserve">Формирование ориентировки </w:t>
            </w:r>
            <w:r w:rsidR="00CA3D2C" w:rsidRPr="00AA7DCF">
              <w:rPr>
                <w:rFonts w:ascii="Times New Roman" w:hAnsi="Times New Roman"/>
                <w:sz w:val="24"/>
                <w:szCs w:val="24"/>
              </w:rPr>
              <w:t>на листе бумаги,выделяяверх, низ, левую и правую стороны, середину листа</w:t>
            </w:r>
            <w:r w:rsidR="00E17B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49A1" w:rsidRPr="00AA7DCF" w:rsidRDefault="00E17B29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 </w:t>
            </w:r>
            <w:r w:rsidR="00AA7DCF" w:rsidRPr="00AA7DCF">
              <w:rPr>
                <w:rFonts w:ascii="Times New Roman" w:hAnsi="Times New Roman"/>
                <w:sz w:val="24"/>
                <w:szCs w:val="24"/>
              </w:rPr>
              <w:t>расположени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A7DCF" w:rsidRPr="00AA7DCF">
              <w:rPr>
                <w:rFonts w:ascii="Times New Roman" w:hAnsi="Times New Roman"/>
                <w:sz w:val="24"/>
                <w:szCs w:val="24"/>
              </w:rPr>
              <w:t>прдметов по памяти в определенной последовательности</w:t>
            </w:r>
          </w:p>
        </w:tc>
        <w:tc>
          <w:tcPr>
            <w:tcW w:w="817" w:type="dxa"/>
            <w:shd w:val="clear" w:color="auto" w:fill="auto"/>
          </w:tcPr>
          <w:p w:rsidR="005601F4" w:rsidRPr="00DB749D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7D533F" w:rsidRDefault="00CA3D2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части листа, нижней части, левой и правой стороны, середины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листа («</w:t>
            </w:r>
            <w:r w:rsidR="004900B2"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:rsidR="00CA3D2C" w:rsidRPr="00DB749D" w:rsidRDefault="00CA3D2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4-5 предметов на листе бумаги</w:t>
            </w:r>
            <w:r w:rsidR="004900B2">
              <w:rPr>
                <w:rFonts w:ascii="Times New Roman" w:hAnsi="Times New Roman"/>
                <w:sz w:val="24"/>
                <w:szCs w:val="24"/>
              </w:rPr>
              <w:t xml:space="preserve"> по памяти</w:t>
            </w:r>
          </w:p>
        </w:tc>
        <w:tc>
          <w:tcPr>
            <w:tcW w:w="2665" w:type="dxa"/>
            <w:shd w:val="clear" w:color="auto" w:fill="auto"/>
          </w:tcPr>
          <w:p w:rsidR="00CA3D2C" w:rsidRDefault="00CA3D2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выделяявер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низ,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середину листа («</w:t>
            </w:r>
            <w:r w:rsidR="004900B2"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:rsidR="004900B2" w:rsidRDefault="004900B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расположение предметов.</w:t>
            </w:r>
          </w:p>
          <w:p w:rsidR="005601F4" w:rsidRPr="00DB749D" w:rsidRDefault="00CA3D2C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3-4 ме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ких предмета</w:t>
            </w:r>
          </w:p>
        </w:tc>
        <w:tc>
          <w:tcPr>
            <w:tcW w:w="2869" w:type="dxa"/>
            <w:shd w:val="clear" w:color="auto" w:fill="auto"/>
          </w:tcPr>
          <w:p w:rsidR="004900B2" w:rsidRDefault="004900B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Ориентируются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выделяявер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низ,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середину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:rsidR="004900B2" w:rsidRPr="004900B2" w:rsidRDefault="004900B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расположение предметов.</w:t>
            </w:r>
          </w:p>
          <w:p w:rsidR="005601F4" w:rsidRPr="00DB749D" w:rsidRDefault="00CA3D2C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5 мелких предметов</w:t>
            </w:r>
          </w:p>
        </w:tc>
      </w:tr>
      <w:tr w:rsidR="00AD73DF" w:rsidRPr="00C33322" w:rsidTr="00E71AAB">
        <w:tc>
          <w:tcPr>
            <w:tcW w:w="675" w:type="dxa"/>
          </w:tcPr>
          <w:p w:rsidR="005601F4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C649A1" w:rsidRPr="00CF64E9" w:rsidRDefault="00AA7DCF" w:rsidP="00AD73DF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7DCF">
              <w:rPr>
                <w:rFonts w:ascii="Times New Roman" w:hAnsi="Times New Roman"/>
                <w:sz w:val="24"/>
                <w:szCs w:val="24"/>
              </w:rPr>
              <w:t xml:space="preserve">Формирование ориентировки на листе бумаги,выделяяверх, низ, левую и правую стороны, середину листа   и 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определяя </w:t>
            </w:r>
            <w:r w:rsidRPr="00AA7DCF">
              <w:rPr>
                <w:rFonts w:ascii="Times New Roman" w:hAnsi="Times New Roman"/>
                <w:sz w:val="24"/>
                <w:szCs w:val="24"/>
              </w:rPr>
              <w:t>расположение прдметов по памяти в определенной последовательности</w:t>
            </w:r>
          </w:p>
        </w:tc>
        <w:tc>
          <w:tcPr>
            <w:tcW w:w="817" w:type="dxa"/>
            <w:shd w:val="clear" w:color="auto" w:fill="auto"/>
          </w:tcPr>
          <w:p w:rsidR="005601F4" w:rsidRPr="00DB749D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2B3FD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на листе бумаги,</w:t>
            </w:r>
          </w:p>
          <w:p w:rsidR="002B3FD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A3D2C">
              <w:rPr>
                <w:rFonts w:ascii="Times New Roman" w:hAnsi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части листа, нижней части, левой и правой стороны, середины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:rsidR="005601F4" w:rsidRPr="00DB749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4-5 предметов на листе бумаги по памяти</w:t>
            </w:r>
          </w:p>
        </w:tc>
        <w:tc>
          <w:tcPr>
            <w:tcW w:w="2665" w:type="dxa"/>
            <w:shd w:val="clear" w:color="auto" w:fill="auto"/>
          </w:tcPr>
          <w:p w:rsidR="002B3FD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выделяявер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низ,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середину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:rsidR="002B3FD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расположение предметов.</w:t>
            </w:r>
          </w:p>
          <w:p w:rsidR="005601F4" w:rsidRPr="00DB749D" w:rsidRDefault="002B3FDD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3-4 ме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ких предмета</w:t>
            </w:r>
          </w:p>
        </w:tc>
        <w:tc>
          <w:tcPr>
            <w:tcW w:w="2869" w:type="dxa"/>
            <w:shd w:val="clear" w:color="auto" w:fill="auto"/>
          </w:tcPr>
          <w:p w:rsidR="002B3FD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выделяявер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низ,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середину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:rsidR="002B3FDD" w:rsidRPr="004900B2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расположение предметов.</w:t>
            </w:r>
          </w:p>
          <w:p w:rsidR="005601F4" w:rsidRPr="00DB749D" w:rsidRDefault="002B3FDD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5 мелких предметов</w:t>
            </w:r>
          </w:p>
        </w:tc>
      </w:tr>
      <w:tr w:rsidR="00AD73DF" w:rsidRPr="00C33322" w:rsidTr="00E71AAB">
        <w:tc>
          <w:tcPr>
            <w:tcW w:w="675" w:type="dxa"/>
          </w:tcPr>
          <w:p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732E02" w:rsidRPr="00DB749D" w:rsidRDefault="00D07DC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t xml:space="preserve">запоминать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целостные образы предметов 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комбинировать несколько геометрических форм для создания целостных изображений </w:t>
            </w:r>
          </w:p>
        </w:tc>
        <w:tc>
          <w:tcPr>
            <w:tcW w:w="817" w:type="dxa"/>
            <w:shd w:val="clear" w:color="auto" w:fill="auto"/>
          </w:tcPr>
          <w:p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881860" w:rsidRDefault="00881860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Комбинирование нескольких геометрических форм для создания целостных изображений</w:t>
            </w:r>
          </w:p>
          <w:p w:rsidR="00732E02" w:rsidRPr="00881860" w:rsidRDefault="00881860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1860">
              <w:rPr>
                <w:rFonts w:ascii="Times New Roman" w:hAnsi="Times New Roman"/>
                <w:sz w:val="24"/>
                <w:szCs w:val="24"/>
              </w:rPr>
              <w:t>(дом –три треугольника, два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 треугольника </w:t>
            </w:r>
            <w:r w:rsidR="00701902"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 один </w:t>
            </w:r>
            <w:r w:rsidRPr="00881860">
              <w:rPr>
                <w:rFonts w:ascii="Times New Roman" w:hAnsi="Times New Roman"/>
                <w:sz w:val="24"/>
                <w:szCs w:val="24"/>
              </w:rPr>
              <w:t>для дома, один для крыши;  вагон –  два квадрата и два круга и т.д.)</w:t>
            </w:r>
          </w:p>
        </w:tc>
        <w:tc>
          <w:tcPr>
            <w:tcW w:w="2665" w:type="dxa"/>
            <w:shd w:val="clear" w:color="auto" w:fill="auto"/>
          </w:tcPr>
          <w:p w:rsidR="00881860" w:rsidRPr="00DB749D" w:rsidRDefault="00881860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Запомнают</w:t>
            </w:r>
            <w:r w:rsidR="00D42F80">
              <w:rPr>
                <w:rFonts w:ascii="Times New Roman" w:hAnsi="Times New Roman"/>
                <w:sz w:val="24"/>
                <w:szCs w:val="24"/>
              </w:rPr>
              <w:t xml:space="preserve">целостное изображение предмета. </w:t>
            </w:r>
            <w:r>
              <w:rPr>
                <w:rFonts w:ascii="Times New Roman" w:hAnsi="Times New Roman"/>
                <w:sz w:val="24"/>
                <w:szCs w:val="24"/>
              </w:rPr>
              <w:t>Комбинируют нескол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ко геометрических форм для создания ц</w:t>
            </w:r>
            <w:r w:rsidR="00701902">
              <w:rPr>
                <w:rFonts w:ascii="Times New Roman" w:hAnsi="Times New Roman"/>
                <w:sz w:val="24"/>
                <w:szCs w:val="24"/>
              </w:rPr>
              <w:t>е</w:t>
            </w:r>
            <w:r w:rsidR="00701902">
              <w:rPr>
                <w:rFonts w:ascii="Times New Roman" w:hAnsi="Times New Roman"/>
                <w:sz w:val="24"/>
                <w:szCs w:val="24"/>
              </w:rPr>
              <w:t>лостного изображения (4-5 форм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  <w:shd w:val="clear" w:color="auto" w:fill="auto"/>
          </w:tcPr>
          <w:p w:rsidR="00881860" w:rsidRDefault="00881860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Запомнают целостное изображение предмета.</w:t>
            </w:r>
          </w:p>
          <w:p w:rsidR="00732E02" w:rsidRPr="00DB749D" w:rsidRDefault="0088186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Комбинируют несколько геометрических форм для создания целостного изображения</w:t>
            </w:r>
            <w:r w:rsidR="00CF64E9">
              <w:rPr>
                <w:rFonts w:ascii="Times New Roman" w:hAnsi="Times New Roman"/>
                <w:sz w:val="24"/>
                <w:szCs w:val="24"/>
              </w:rPr>
              <w:t xml:space="preserve"> (5-6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форм)</w:t>
            </w:r>
          </w:p>
        </w:tc>
      </w:tr>
      <w:tr w:rsidR="00AD73DF" w:rsidRPr="00C33322" w:rsidTr="00E71AAB">
        <w:trPr>
          <w:trHeight w:val="3072"/>
        </w:trPr>
        <w:tc>
          <w:tcPr>
            <w:tcW w:w="675" w:type="dxa"/>
          </w:tcPr>
          <w:p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92540B" w:rsidRPr="00DB749D" w:rsidRDefault="006F2EC7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восстанавливать по памяти последовательность 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бражений,ориентируясь на прошлый опыт</w:t>
            </w:r>
          </w:p>
          <w:p w:rsidR="00732E02" w:rsidRPr="00DB749D" w:rsidRDefault="00732E02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E17B29" w:rsidRDefault="006F2EC7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="0070190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дания  </w:t>
            </w:r>
            <w:r w:rsidR="00E17B2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восстана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17B29">
              <w:rPr>
                <w:rFonts w:ascii="Times New Roman" w:hAnsi="Times New Roman"/>
                <w:sz w:val="24"/>
                <w:szCs w:val="24"/>
              </w:rPr>
              <w:t>ению по памяти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t xml:space="preserve"> сери</w:t>
            </w:r>
            <w:r w:rsidR="00E17B29">
              <w:rPr>
                <w:rFonts w:ascii="Times New Roman" w:hAnsi="Times New Roman"/>
                <w:sz w:val="24"/>
                <w:szCs w:val="24"/>
              </w:rPr>
              <w:t>и</w:t>
            </w:r>
            <w:r w:rsidR="0092540B" w:rsidRPr="00DB749D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следов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изображений (5</w:t>
            </w:r>
            <w:r w:rsidR="00CF64E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732E02" w:rsidRPr="00DB749D" w:rsidRDefault="004E799B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Задани</w:t>
            </w:r>
            <w:r w:rsidR="00CA04E4" w:rsidRPr="00DB749D">
              <w:rPr>
                <w:rFonts w:ascii="Times New Roman" w:hAnsi="Times New Roman"/>
                <w:sz w:val="24"/>
                <w:szCs w:val="24"/>
              </w:rPr>
              <w:t>е</w:t>
            </w:r>
            <w:r w:rsidR="006F2EC7">
              <w:rPr>
                <w:rFonts w:ascii="Times New Roman" w:hAnsi="Times New Roman"/>
                <w:sz w:val="24"/>
                <w:szCs w:val="24"/>
              </w:rPr>
              <w:t>: «Что сначала,что потом</w:t>
            </w:r>
            <w:r w:rsidR="00A05299">
              <w:rPr>
                <w:rFonts w:ascii="Times New Roman" w:hAnsi="Times New Roman"/>
                <w:sz w:val="24"/>
                <w:szCs w:val="24"/>
              </w:rPr>
              <w:t xml:space="preserve">» -серия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изображений </w:t>
            </w:r>
            <w:r w:rsidR="00A05299">
              <w:rPr>
                <w:rFonts w:ascii="Times New Roman" w:hAnsi="Times New Roman"/>
                <w:sz w:val="24"/>
                <w:szCs w:val="24"/>
              </w:rPr>
              <w:t>картинок с н</w:t>
            </w:r>
            <w:r w:rsidR="00A05299">
              <w:rPr>
                <w:rFonts w:ascii="Times New Roman" w:hAnsi="Times New Roman"/>
                <w:sz w:val="24"/>
                <w:szCs w:val="24"/>
              </w:rPr>
              <w:t>а</w:t>
            </w:r>
            <w:r w:rsidR="00A05299">
              <w:rPr>
                <w:rFonts w:ascii="Times New Roman" w:hAnsi="Times New Roman"/>
                <w:sz w:val="24"/>
                <w:szCs w:val="24"/>
              </w:rPr>
              <w:t>рушенной последовательностью с</w:t>
            </w:r>
            <w:r w:rsidR="00A05299">
              <w:rPr>
                <w:rFonts w:ascii="Times New Roman" w:hAnsi="Times New Roman"/>
                <w:sz w:val="24"/>
                <w:szCs w:val="24"/>
              </w:rPr>
              <w:t>о</w:t>
            </w:r>
            <w:r w:rsidR="00A05299">
              <w:rPr>
                <w:rFonts w:ascii="Times New Roman" w:hAnsi="Times New Roman"/>
                <w:sz w:val="24"/>
                <w:szCs w:val="24"/>
              </w:rPr>
              <w:t>бытий (</w:t>
            </w:r>
            <w:r w:rsidR="00E17B29">
              <w:rPr>
                <w:rFonts w:ascii="Times New Roman" w:hAnsi="Times New Roman"/>
                <w:sz w:val="24"/>
                <w:szCs w:val="24"/>
              </w:rPr>
              <w:t>С</w:t>
            </w:r>
            <w:r w:rsidR="00A05299">
              <w:rPr>
                <w:rFonts w:ascii="Times New Roman" w:hAnsi="Times New Roman"/>
                <w:sz w:val="24"/>
                <w:szCs w:val="24"/>
              </w:rPr>
              <w:t>неговик начал таять, дети катают комочки снега, дети лепят снеговика, дети слепили снеговика, снеговик растаял)</w:t>
            </w:r>
          </w:p>
        </w:tc>
        <w:tc>
          <w:tcPr>
            <w:tcW w:w="2665" w:type="dxa"/>
            <w:shd w:val="clear" w:color="auto" w:fill="auto"/>
          </w:tcPr>
          <w:p w:rsidR="00D42F80" w:rsidRDefault="003F12C1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Восстанавливают </w:t>
            </w:r>
            <w:r w:rsidR="00CA04E4"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 памяти серию 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послед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вательных  изображ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ний (4</w:t>
            </w:r>
            <w:r w:rsidR="00CA04E4"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картинк</w:t>
            </w:r>
            <w:r w:rsidR="003211BC"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и)</w:t>
            </w:r>
            <w:r w:rsidR="00D42F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3F12C1" w:rsidRPr="00D42F80" w:rsidRDefault="00E17B29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с помощью наводящих вопросов учителя</w:t>
            </w:r>
          </w:p>
          <w:p w:rsidR="00CA04E4" w:rsidRPr="00DB749D" w:rsidRDefault="00CA04E4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E02" w:rsidRPr="00DB749D" w:rsidRDefault="00732E02" w:rsidP="00AD73D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732E02" w:rsidRDefault="003F12C1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Восстанавливают</w:t>
            </w:r>
            <w:r w:rsidR="00CA04E4"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по памяти серию 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последов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тельных  изображений (5картинок</w:t>
            </w:r>
            <w:r w:rsidR="00CA04E4"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)</w:t>
            </w:r>
            <w:r w:rsidR="00E17B2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17B29" w:rsidRPr="00DB749D" w:rsidRDefault="00E17B29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 задание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мостоятельно</w:t>
            </w:r>
          </w:p>
        </w:tc>
      </w:tr>
      <w:tr w:rsidR="00AD73DF" w:rsidRPr="00C33322" w:rsidTr="00364DB0">
        <w:tc>
          <w:tcPr>
            <w:tcW w:w="675" w:type="dxa"/>
          </w:tcPr>
          <w:p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732E02" w:rsidRPr="00DB749D" w:rsidRDefault="00B7019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t xml:space="preserve">умения воспроизводить по памяти  </w:t>
            </w:r>
            <w:r w:rsidR="0021643B">
              <w:rPr>
                <w:rFonts w:ascii="Times New Roman" w:hAnsi="Times New Roman"/>
                <w:sz w:val="24"/>
                <w:szCs w:val="24"/>
              </w:rPr>
              <w:t>слоги и простые слова</w:t>
            </w:r>
          </w:p>
        </w:tc>
        <w:tc>
          <w:tcPr>
            <w:tcW w:w="817" w:type="dxa"/>
            <w:shd w:val="clear" w:color="auto" w:fill="auto"/>
          </w:tcPr>
          <w:p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27C09" w:rsidRDefault="0021643B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по памяти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гов и пр</w:t>
            </w:r>
            <w:r w:rsidR="00701902">
              <w:rPr>
                <w:rFonts w:ascii="Times New Roman" w:hAnsi="Times New Roman"/>
                <w:sz w:val="24"/>
                <w:szCs w:val="24"/>
              </w:rPr>
              <w:t>остых слов: ба, ма, на, ат,ок,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дом,кот,сок,сом,лук) </w:t>
            </w:r>
            <w:r w:rsidR="00724C7F" w:rsidRPr="00DB749D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32E02" w:rsidRPr="00DB749D" w:rsidRDefault="00027C09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  <w:r w:rsidR="0083233E">
              <w:rPr>
                <w:rFonts w:ascii="Times New Roman" w:hAnsi="Times New Roman"/>
                <w:sz w:val="24"/>
                <w:szCs w:val="24"/>
              </w:rPr>
              <w:t>«</w:t>
            </w:r>
            <w:r w:rsidR="00522517" w:rsidRPr="00DB749D">
              <w:rPr>
                <w:rFonts w:ascii="Times New Roman" w:hAnsi="Times New Roman"/>
                <w:sz w:val="24"/>
                <w:szCs w:val="24"/>
              </w:rPr>
              <w:t>Запомни</w:t>
            </w:r>
            <w:r w:rsidR="0021643B">
              <w:rPr>
                <w:rFonts w:ascii="Times New Roman" w:hAnsi="Times New Roman"/>
                <w:sz w:val="24"/>
                <w:szCs w:val="24"/>
              </w:rPr>
              <w:t xml:space="preserve"> и напиши</w:t>
            </w:r>
            <w:r w:rsidR="00AB30E7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65403" w:rsidRPr="00DB749D">
              <w:rPr>
                <w:rFonts w:ascii="Times New Roman" w:hAnsi="Times New Roman"/>
                <w:sz w:val="24"/>
                <w:szCs w:val="24"/>
              </w:rPr>
              <w:t>5</w:t>
            </w:r>
            <w:r w:rsidR="0021643B">
              <w:rPr>
                <w:rFonts w:ascii="Times New Roman" w:hAnsi="Times New Roman"/>
                <w:sz w:val="24"/>
                <w:szCs w:val="24"/>
              </w:rPr>
              <w:t xml:space="preserve"> слогов и</w:t>
            </w:r>
            <w:r w:rsidR="006C2C13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="0021643B">
              <w:rPr>
                <w:rFonts w:ascii="Times New Roman" w:hAnsi="Times New Roman"/>
                <w:sz w:val="24"/>
                <w:szCs w:val="24"/>
              </w:rPr>
              <w:t xml:space="preserve"> простых слов</w:t>
            </w:r>
            <w:r w:rsidR="00522517" w:rsidRPr="00DB7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32E02" w:rsidRPr="00364DB0" w:rsidRDefault="00732E02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Воспроизводят по памяти</w:t>
            </w:r>
            <w:r w:rsidR="00AB30E7" w:rsidRPr="00DB749D">
              <w:rPr>
                <w:rFonts w:ascii="Times New Roman" w:hAnsi="Times New Roman"/>
                <w:sz w:val="24"/>
                <w:szCs w:val="24"/>
              </w:rPr>
              <w:t xml:space="preserve"> последовательность </w:t>
            </w:r>
            <w:r w:rsidR="006C2C13">
              <w:rPr>
                <w:rFonts w:ascii="Times New Roman" w:hAnsi="Times New Roman"/>
                <w:sz w:val="24"/>
                <w:szCs w:val="24"/>
              </w:rPr>
              <w:t>сл</w:t>
            </w:r>
            <w:r w:rsidR="006C2C13">
              <w:rPr>
                <w:rFonts w:ascii="Times New Roman" w:hAnsi="Times New Roman"/>
                <w:sz w:val="24"/>
                <w:szCs w:val="24"/>
              </w:rPr>
              <w:t>о</w:t>
            </w:r>
            <w:r w:rsidR="006C2C13">
              <w:rPr>
                <w:rFonts w:ascii="Times New Roman" w:hAnsi="Times New Roman"/>
                <w:sz w:val="24"/>
                <w:szCs w:val="24"/>
              </w:rPr>
              <w:t>гов</w:t>
            </w:r>
            <w:r w:rsidR="00070EC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просты</w:t>
            </w:r>
            <w:r w:rsidR="00AB30E7" w:rsidRPr="00DB749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слов: </w:t>
            </w:r>
            <w:r w:rsidR="006C2C13">
              <w:rPr>
                <w:rFonts w:ascii="Times New Roman" w:hAnsi="Times New Roman"/>
                <w:sz w:val="24"/>
                <w:szCs w:val="24"/>
              </w:rPr>
              <w:t>ба,ма, ат</w:t>
            </w:r>
            <w:r w:rsidR="00701902">
              <w:rPr>
                <w:rFonts w:ascii="Times New Roman" w:hAnsi="Times New Roman"/>
                <w:sz w:val="24"/>
                <w:szCs w:val="24"/>
              </w:rPr>
              <w:t>, ус</w:t>
            </w:r>
            <w:r w:rsidR="00012ECB">
              <w:rPr>
                <w:rFonts w:ascii="Times New Roman" w:hAnsi="Times New Roman"/>
                <w:sz w:val="24"/>
                <w:szCs w:val="24"/>
              </w:rPr>
              <w:t>; дом,кот,сок</w:t>
            </w:r>
            <w:r w:rsidR="0021643B">
              <w:rPr>
                <w:rFonts w:ascii="Times New Roman" w:hAnsi="Times New Roman"/>
                <w:sz w:val="24"/>
                <w:szCs w:val="24"/>
              </w:rPr>
              <w:t>(3 слога</w:t>
            </w:r>
            <w:r w:rsidR="006C2C13">
              <w:rPr>
                <w:rFonts w:ascii="Times New Roman" w:hAnsi="Times New Roman"/>
                <w:sz w:val="24"/>
                <w:szCs w:val="24"/>
              </w:rPr>
              <w:t xml:space="preserve"> или 3 простых слова</w:t>
            </w:r>
            <w:r w:rsidR="00265403" w:rsidRPr="00DB7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  <w:shd w:val="clear" w:color="auto" w:fill="auto"/>
          </w:tcPr>
          <w:p w:rsidR="00732E02" w:rsidRPr="00364DB0" w:rsidRDefault="00732E0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В</w:t>
            </w:r>
            <w:r w:rsidR="00070EC9">
              <w:rPr>
                <w:rFonts w:ascii="Times New Roman" w:hAnsi="Times New Roman"/>
                <w:sz w:val="24"/>
                <w:szCs w:val="24"/>
              </w:rPr>
              <w:t>оспроизводят по памяти последовательность сл</w:t>
            </w:r>
            <w:r w:rsidR="00070EC9">
              <w:rPr>
                <w:rFonts w:ascii="Times New Roman" w:hAnsi="Times New Roman"/>
                <w:sz w:val="24"/>
                <w:szCs w:val="24"/>
              </w:rPr>
              <w:t>о</w:t>
            </w:r>
            <w:r w:rsidR="00070EC9">
              <w:rPr>
                <w:rFonts w:ascii="Times New Roman" w:hAnsi="Times New Roman"/>
                <w:sz w:val="24"/>
                <w:szCs w:val="24"/>
              </w:rPr>
              <w:t>гов и простых слов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12ECB">
              <w:rPr>
                <w:rFonts w:ascii="Times New Roman" w:hAnsi="Times New Roman"/>
                <w:sz w:val="24"/>
                <w:szCs w:val="24"/>
              </w:rPr>
              <w:t xml:space="preserve">ба,ма,на, </w:t>
            </w:r>
            <w:r w:rsidR="00663777">
              <w:rPr>
                <w:rFonts w:ascii="Times New Roman" w:hAnsi="Times New Roman"/>
                <w:sz w:val="24"/>
                <w:szCs w:val="24"/>
              </w:rPr>
              <w:t>ат,ок, ус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; дом,кот,сок,сом,лук </w:t>
            </w:r>
            <w:r w:rsidR="00070EC9">
              <w:rPr>
                <w:rFonts w:ascii="Times New Roman" w:hAnsi="Times New Roman"/>
                <w:sz w:val="24"/>
                <w:szCs w:val="24"/>
              </w:rPr>
              <w:t xml:space="preserve">(5 </w:t>
            </w:r>
            <w:r w:rsidR="0021643B">
              <w:rPr>
                <w:rFonts w:ascii="Times New Roman" w:hAnsi="Times New Roman"/>
                <w:sz w:val="24"/>
                <w:szCs w:val="24"/>
              </w:rPr>
              <w:t>слогов или простых слов</w:t>
            </w:r>
            <w:r w:rsidR="00265403" w:rsidRPr="00DB7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D73DF" w:rsidRPr="00C33322" w:rsidTr="00364DB0">
        <w:tc>
          <w:tcPr>
            <w:tcW w:w="675" w:type="dxa"/>
          </w:tcPr>
          <w:p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AB30E7" w:rsidRPr="00DB749D" w:rsidRDefault="00070EC9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</w:t>
            </w:r>
            <w:r w:rsidR="00B821D8">
              <w:rPr>
                <w:rFonts w:ascii="Times New Roman" w:hAnsi="Times New Roman"/>
                <w:sz w:val="24"/>
                <w:szCs w:val="24"/>
              </w:rPr>
              <w:t>рш</w:t>
            </w:r>
            <w:r w:rsidR="00AB30E7" w:rsidRPr="00DB749D">
              <w:rPr>
                <w:rFonts w:ascii="Times New Roman" w:hAnsi="Times New Roman"/>
                <w:sz w:val="24"/>
                <w:szCs w:val="24"/>
              </w:rPr>
              <w:t>енствовани</w:t>
            </w:r>
            <w:r w:rsidR="0076549C">
              <w:rPr>
                <w:rFonts w:ascii="Times New Roman" w:hAnsi="Times New Roman"/>
                <w:sz w:val="24"/>
                <w:szCs w:val="24"/>
              </w:rPr>
              <w:t xml:space="preserve">е слуховой памяти </w:t>
            </w:r>
            <w:r w:rsidR="00D93333">
              <w:rPr>
                <w:rFonts w:ascii="Times New Roman" w:hAnsi="Times New Roman"/>
                <w:sz w:val="24"/>
                <w:szCs w:val="24"/>
              </w:rPr>
              <w:t xml:space="preserve"> посредством многократного повторения и постепенного увеличения количества слов, которые нужно запомнить</w:t>
            </w:r>
          </w:p>
          <w:p w:rsidR="00732E02" w:rsidRPr="00DB749D" w:rsidRDefault="00732E02" w:rsidP="00AD73DF">
            <w:pPr>
              <w:pStyle w:val="a6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732E02" w:rsidRDefault="00D9333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объема слуховой памяти посредством многократного повторения и постепенного увеличения количества слов, которые нужно запомнить.</w:t>
            </w:r>
          </w:p>
          <w:p w:rsidR="00D93333" w:rsidRPr="00DB749D" w:rsidRDefault="0076549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</w:t>
            </w:r>
            <w:r w:rsidR="00D93333">
              <w:rPr>
                <w:rFonts w:ascii="Times New Roman" w:hAnsi="Times New Roman"/>
                <w:sz w:val="24"/>
                <w:szCs w:val="24"/>
              </w:rPr>
              <w:t>пр</w:t>
            </w:r>
            <w:r w:rsidR="00027C09">
              <w:rPr>
                <w:rFonts w:ascii="Times New Roman" w:hAnsi="Times New Roman"/>
                <w:sz w:val="24"/>
                <w:szCs w:val="24"/>
              </w:rPr>
              <w:t>ажнени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«Снежный ком», </w:t>
            </w:r>
            <w:r w:rsidR="00D93333">
              <w:rPr>
                <w:rFonts w:ascii="Times New Roman" w:hAnsi="Times New Roman"/>
                <w:sz w:val="24"/>
                <w:szCs w:val="24"/>
              </w:rPr>
              <w:t>«Жук»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32E02" w:rsidRDefault="00D9333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слово и воспроизводят последующее слово (воспроизводят несколько предыдущих слов и произносят свое)</w:t>
            </w:r>
            <w:r w:rsidR="004629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292F" w:rsidRDefault="0046292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выпо</w:t>
            </w:r>
            <w:r w:rsidR="00027C09">
              <w:rPr>
                <w:rFonts w:ascii="Times New Roman" w:hAnsi="Times New Roman"/>
                <w:sz w:val="24"/>
                <w:szCs w:val="24"/>
              </w:rPr>
              <w:t>няют команду для передвижения (У</w:t>
            </w:r>
            <w:r>
              <w:rPr>
                <w:rFonts w:ascii="Times New Roman" w:hAnsi="Times New Roman"/>
                <w:sz w:val="24"/>
                <w:szCs w:val="24"/>
              </w:rPr>
              <w:t>пражнение«Жук»)</w:t>
            </w:r>
            <w:r w:rsidR="00763A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292F" w:rsidRPr="00A55488" w:rsidRDefault="0046292F" w:rsidP="00AD73DF">
            <w:pPr>
              <w:pStyle w:val="a6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во игроков в команде </w:t>
            </w:r>
            <w:r w:rsidR="00763A88">
              <w:rPr>
                <w:rFonts w:ascii="Times New Roman" w:hAnsi="Times New Roman"/>
                <w:sz w:val="24"/>
                <w:szCs w:val="24"/>
              </w:rPr>
              <w:t>-</w:t>
            </w:r>
            <w:r w:rsidR="00027C09">
              <w:rPr>
                <w:rFonts w:ascii="Times New Roman" w:hAnsi="Times New Roman"/>
                <w:sz w:val="24"/>
                <w:szCs w:val="24"/>
              </w:rPr>
              <w:t>не больше 6-ти</w:t>
            </w:r>
          </w:p>
        </w:tc>
        <w:tc>
          <w:tcPr>
            <w:tcW w:w="2869" w:type="dxa"/>
            <w:shd w:val="clear" w:color="auto" w:fill="auto"/>
          </w:tcPr>
          <w:p w:rsidR="0046292F" w:rsidRDefault="0046292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слово и воспроизводят последующее слово (воспроизводят несколько предыдущих слов и произносят свое).</w:t>
            </w:r>
          </w:p>
          <w:p w:rsidR="0046292F" w:rsidRDefault="0046292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выпо</w:t>
            </w:r>
            <w:r w:rsidR="00027C09">
              <w:rPr>
                <w:rFonts w:ascii="Times New Roman" w:hAnsi="Times New Roman"/>
                <w:sz w:val="24"/>
                <w:szCs w:val="24"/>
              </w:rPr>
              <w:t>няют команду для передвижения (У</w:t>
            </w:r>
            <w:r>
              <w:rPr>
                <w:rFonts w:ascii="Times New Roman" w:hAnsi="Times New Roman"/>
                <w:sz w:val="24"/>
                <w:szCs w:val="24"/>
              </w:rPr>
              <w:t>пражнение«Жук»)</w:t>
            </w:r>
            <w:r w:rsidR="00763A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2E02" w:rsidRPr="00DB749D" w:rsidRDefault="0046292F" w:rsidP="00AD73DF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о игроков в команде </w:t>
            </w:r>
            <w:r w:rsidR="00763A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27C09">
              <w:rPr>
                <w:rFonts w:ascii="Times New Roman" w:hAnsi="Times New Roman"/>
                <w:sz w:val="24"/>
                <w:szCs w:val="24"/>
              </w:rPr>
              <w:t>не больше 7</w:t>
            </w:r>
            <w:r w:rsidR="00763A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E71AAB" w:rsidRDefault="00E71AAB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1"/>
        <w:gridCol w:w="817"/>
        <w:gridCol w:w="3289"/>
        <w:gridCol w:w="396"/>
        <w:gridCol w:w="2580"/>
        <w:gridCol w:w="397"/>
        <w:gridCol w:w="2869"/>
      </w:tblGrid>
      <w:tr w:rsidR="00AD73DF" w:rsidRPr="00C33322" w:rsidTr="00364DB0">
        <w:tc>
          <w:tcPr>
            <w:tcW w:w="675" w:type="dxa"/>
          </w:tcPr>
          <w:p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732E02" w:rsidRPr="00DB749D" w:rsidRDefault="002C0287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я изображать предмет или героя сказки </w:t>
            </w:r>
            <w:r>
              <w:rPr>
                <w:rFonts w:ascii="Times New Roman" w:hAnsi="Times New Roman"/>
                <w:sz w:val="24"/>
                <w:szCs w:val="24"/>
              </w:rPr>
              <w:t>на листе бумаги после прослушанного описания</w:t>
            </w:r>
          </w:p>
        </w:tc>
        <w:tc>
          <w:tcPr>
            <w:tcW w:w="817" w:type="dxa"/>
            <w:shd w:val="clear" w:color="auto" w:fill="auto"/>
          </w:tcPr>
          <w:p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49D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32E02" w:rsidRPr="002C0287" w:rsidRDefault="002C0287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на листе бум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ги изображения предмета или героя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словесному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санию (дворец с баш</w:t>
            </w:r>
            <w:r w:rsidR="003E001D">
              <w:rPr>
                <w:rFonts w:ascii="Times New Roman" w:hAnsi="Times New Roman"/>
                <w:sz w:val="24"/>
                <w:szCs w:val="24"/>
              </w:rPr>
              <w:t>енк</w:t>
            </w:r>
            <w:r w:rsidR="003E001D">
              <w:rPr>
                <w:rFonts w:ascii="Times New Roman" w:hAnsi="Times New Roman"/>
                <w:sz w:val="24"/>
                <w:szCs w:val="24"/>
              </w:rPr>
              <w:t>а</w:t>
            </w:r>
            <w:r w:rsidR="003E001D">
              <w:rPr>
                <w:rFonts w:ascii="Times New Roman" w:hAnsi="Times New Roman"/>
                <w:sz w:val="24"/>
                <w:szCs w:val="24"/>
              </w:rPr>
              <w:t>ми,колоннами и окошечками</w:t>
            </w:r>
            <w:r w:rsidR="006637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001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E001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обок,</w:t>
            </w:r>
            <w:r w:rsidR="003E001D">
              <w:rPr>
                <w:rFonts w:ascii="Times New Roman" w:hAnsi="Times New Roman"/>
                <w:sz w:val="24"/>
                <w:szCs w:val="24"/>
              </w:rPr>
              <w:t xml:space="preserve"> Кот в сапогах и т.д)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32E02" w:rsidRPr="00DB749D" w:rsidRDefault="003E001D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Изображают на листе 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маги простой предмет или героя сказки</w:t>
            </w:r>
            <w:r w:rsidR="00274701">
              <w:rPr>
                <w:rFonts w:ascii="Times New Roman" w:hAnsi="Times New Roman"/>
                <w:bCs/>
                <w:sz w:val="24"/>
                <w:szCs w:val="24"/>
              </w:rPr>
              <w:t xml:space="preserve"> по словесн</w:t>
            </w:r>
            <w:r w:rsidR="0027470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274701">
              <w:rPr>
                <w:rFonts w:ascii="Times New Roman" w:hAnsi="Times New Roman"/>
                <w:bCs/>
                <w:sz w:val="24"/>
                <w:szCs w:val="24"/>
              </w:rPr>
              <w:t>му описанию учителя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(домик с окошк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ми,Колобок)</w:t>
            </w:r>
          </w:p>
        </w:tc>
        <w:tc>
          <w:tcPr>
            <w:tcW w:w="2869" w:type="dxa"/>
            <w:shd w:val="clear" w:color="auto" w:fill="auto"/>
          </w:tcPr>
          <w:p w:rsidR="00732E02" w:rsidRPr="00DB749D" w:rsidRDefault="003E001D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Изображают на листе бумаги предмет или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роя</w:t>
            </w:r>
            <w:r w:rsidR="00602C4C">
              <w:rPr>
                <w:rFonts w:ascii="Times New Roman" w:hAnsi="Times New Roman"/>
                <w:bCs/>
                <w:sz w:val="24"/>
                <w:szCs w:val="24"/>
              </w:rPr>
              <w:t xml:space="preserve"> по словесному оп</w:t>
            </w:r>
            <w:r w:rsidR="00602C4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02C4C">
              <w:rPr>
                <w:rFonts w:ascii="Times New Roman" w:hAnsi="Times New Roman"/>
                <w:bCs/>
                <w:sz w:val="24"/>
                <w:szCs w:val="24"/>
              </w:rPr>
              <w:t>санию учителя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(Кот 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погах, дворец с баше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ками,колоннами и 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шечками)</w:t>
            </w:r>
          </w:p>
        </w:tc>
      </w:tr>
      <w:tr w:rsidR="00AD73DF" w:rsidRPr="00C33322" w:rsidTr="00364DB0">
        <w:trPr>
          <w:trHeight w:val="274"/>
        </w:trPr>
        <w:tc>
          <w:tcPr>
            <w:tcW w:w="675" w:type="dxa"/>
          </w:tcPr>
          <w:p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4B0DAE" w:rsidRPr="00D36BF9" w:rsidRDefault="00D36BF9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BF9"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t>мирование умения выборочного запоминания на слух (имена гер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ев,названия объектов)</w:t>
            </w:r>
          </w:p>
          <w:p w:rsidR="00732E02" w:rsidRPr="00DB749D" w:rsidRDefault="00732E02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A7049" w:rsidRDefault="00D36BF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Выборочное выделение инфо</w:t>
            </w:r>
            <w:r>
              <w:rPr>
                <w:sz w:val="24"/>
                <w:szCs w:val="24"/>
                <w:shd w:val="clear" w:color="auto" w:fill="FFFFFF"/>
              </w:rPr>
              <w:t>р</w:t>
            </w:r>
            <w:r>
              <w:rPr>
                <w:sz w:val="24"/>
                <w:szCs w:val="24"/>
                <w:shd w:val="clear" w:color="auto" w:fill="FFFFFF"/>
              </w:rPr>
              <w:t xml:space="preserve">мации из </w:t>
            </w:r>
            <w:r w:rsidR="00027C09">
              <w:rPr>
                <w:sz w:val="24"/>
                <w:szCs w:val="24"/>
                <w:shd w:val="clear" w:color="auto" w:fill="FFFFFF"/>
              </w:rPr>
              <w:t>услышанного небол</w:t>
            </w:r>
            <w:r w:rsidR="00027C09">
              <w:rPr>
                <w:sz w:val="24"/>
                <w:szCs w:val="24"/>
                <w:shd w:val="clear" w:color="auto" w:fill="FFFFFF"/>
              </w:rPr>
              <w:t>ь</w:t>
            </w:r>
            <w:r w:rsidR="00027C09">
              <w:rPr>
                <w:sz w:val="24"/>
                <w:szCs w:val="24"/>
                <w:shd w:val="clear" w:color="auto" w:fill="FFFFFF"/>
              </w:rPr>
              <w:t>шого текста. В</w:t>
            </w:r>
            <w:r>
              <w:rPr>
                <w:sz w:val="24"/>
                <w:szCs w:val="24"/>
                <w:shd w:val="clear" w:color="auto" w:fill="FFFFFF"/>
              </w:rPr>
              <w:t>оспроизведение по памяти имен героев,названий объектов и т.д.</w:t>
            </w:r>
          </w:p>
          <w:p w:rsidR="00732E02" w:rsidRPr="00364DB0" w:rsidRDefault="005C2C6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Сказка «Теремок»,сказка</w:t>
            </w:r>
            <w:r w:rsidR="00027C09">
              <w:rPr>
                <w:sz w:val="24"/>
                <w:szCs w:val="24"/>
                <w:shd w:val="clear" w:color="auto" w:fill="FFFFFF"/>
              </w:rPr>
              <w:t xml:space="preserve"> «Бел</w:t>
            </w:r>
            <w:r w:rsidR="00027C09">
              <w:rPr>
                <w:sz w:val="24"/>
                <w:szCs w:val="24"/>
                <w:shd w:val="clear" w:color="auto" w:fill="FFFFFF"/>
              </w:rPr>
              <w:t>о</w:t>
            </w:r>
            <w:r w:rsidR="00027C09">
              <w:rPr>
                <w:sz w:val="24"/>
                <w:szCs w:val="24"/>
                <w:shd w:val="clear" w:color="auto" w:fill="FFFFFF"/>
              </w:rPr>
              <w:t>снежка и семь гномов» (4-6</w:t>
            </w:r>
            <w:r>
              <w:rPr>
                <w:sz w:val="24"/>
                <w:szCs w:val="24"/>
                <w:shd w:val="clear" w:color="auto" w:fill="FFFFFF"/>
              </w:rPr>
              <w:t xml:space="preserve"> слов для запоминания)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32E02" w:rsidRPr="00DB749D" w:rsidRDefault="00F0077D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Прослушивают небол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шой текст,в ходе которого запоминают придуманные имена героев сказки «Т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ремок», «Белоснежка и семь гномов» (4 -5 имен для запоминания)</w:t>
            </w:r>
          </w:p>
        </w:tc>
        <w:tc>
          <w:tcPr>
            <w:tcW w:w="2869" w:type="dxa"/>
            <w:shd w:val="clear" w:color="auto" w:fill="auto"/>
          </w:tcPr>
          <w:p w:rsidR="00732E02" w:rsidRPr="00F0077D" w:rsidRDefault="00F0077D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077D">
              <w:rPr>
                <w:rFonts w:ascii="Times New Roman" w:hAnsi="Times New Roman"/>
                <w:bCs/>
                <w:sz w:val="24"/>
                <w:szCs w:val="24"/>
              </w:rPr>
              <w:t>Прослушивают небольшой текст,в ходе которого запоминают придуманные имена героев сказки «Теремок», «Белоснежка и семь гномов»</w:t>
            </w:r>
            <w:r w:rsidR="00027C09">
              <w:rPr>
                <w:rFonts w:ascii="Times New Roman" w:hAnsi="Times New Roman"/>
                <w:bCs/>
                <w:sz w:val="24"/>
                <w:szCs w:val="24"/>
              </w:rPr>
              <w:t xml:space="preserve"> (5-6</w:t>
            </w:r>
            <w:r w:rsidRPr="00F0077D">
              <w:rPr>
                <w:rFonts w:ascii="Times New Roman" w:hAnsi="Times New Roman"/>
                <w:bCs/>
                <w:sz w:val="24"/>
                <w:szCs w:val="24"/>
              </w:rPr>
              <w:t xml:space="preserve"> имен для запоминания)</w:t>
            </w:r>
          </w:p>
        </w:tc>
      </w:tr>
      <w:tr w:rsidR="00AD73DF" w:rsidRPr="00C33322" w:rsidTr="00364DB0">
        <w:trPr>
          <w:trHeight w:val="1838"/>
        </w:trPr>
        <w:tc>
          <w:tcPr>
            <w:tcW w:w="675" w:type="dxa"/>
          </w:tcPr>
          <w:p w:rsidR="00732E02" w:rsidRPr="00C33322" w:rsidRDefault="003211B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  <w:r w:rsidR="00CF0C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11" w:type="dxa"/>
            <w:shd w:val="clear" w:color="auto" w:fill="auto"/>
          </w:tcPr>
          <w:p w:rsidR="00732E02" w:rsidRPr="00364DB0" w:rsidRDefault="00CB2FFA" w:rsidP="00364D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словес</w:t>
            </w:r>
            <w:r w:rsidR="006B166E">
              <w:rPr>
                <w:rFonts w:ascii="Times New Roman" w:hAnsi="Times New Roman"/>
                <w:sz w:val="24"/>
                <w:szCs w:val="24"/>
              </w:rPr>
              <w:t>но описывать пре</w:t>
            </w:r>
            <w:r w:rsidR="006B166E">
              <w:rPr>
                <w:rFonts w:ascii="Times New Roman" w:hAnsi="Times New Roman"/>
                <w:sz w:val="24"/>
                <w:szCs w:val="24"/>
              </w:rPr>
              <w:t>д</w:t>
            </w:r>
            <w:r w:rsidR="006B166E">
              <w:rPr>
                <w:rFonts w:ascii="Times New Roman" w:hAnsi="Times New Roman"/>
                <w:sz w:val="24"/>
                <w:szCs w:val="24"/>
              </w:rPr>
              <w:t>меты,воспринятые та</w:t>
            </w:r>
            <w:r w:rsidR="006B166E">
              <w:rPr>
                <w:rFonts w:ascii="Times New Roman" w:hAnsi="Times New Roman"/>
                <w:sz w:val="24"/>
                <w:szCs w:val="24"/>
              </w:rPr>
              <w:t>к</w:t>
            </w:r>
            <w:r w:rsidR="006B166E">
              <w:rPr>
                <w:rFonts w:ascii="Times New Roman" w:hAnsi="Times New Roman"/>
                <w:sz w:val="24"/>
                <w:szCs w:val="24"/>
              </w:rPr>
              <w:t>тильно</w:t>
            </w:r>
            <w:r w:rsidR="00763A88">
              <w:rPr>
                <w:rFonts w:ascii="Times New Roman" w:hAnsi="Times New Roman"/>
                <w:sz w:val="24"/>
                <w:szCs w:val="24"/>
              </w:rPr>
              <w:t>,</w:t>
            </w:r>
            <w:r w:rsidR="006B166E">
              <w:rPr>
                <w:rFonts w:ascii="Times New Roman" w:hAnsi="Times New Roman"/>
                <w:sz w:val="24"/>
                <w:szCs w:val="24"/>
              </w:rPr>
              <w:t xml:space="preserve"> и давать характ</w:t>
            </w:r>
            <w:r w:rsidR="006B166E">
              <w:rPr>
                <w:rFonts w:ascii="Times New Roman" w:hAnsi="Times New Roman"/>
                <w:sz w:val="24"/>
                <w:szCs w:val="24"/>
              </w:rPr>
              <w:t>е</w:t>
            </w:r>
            <w:r w:rsidR="006B166E">
              <w:rPr>
                <w:rFonts w:ascii="Times New Roman" w:hAnsi="Times New Roman"/>
                <w:sz w:val="24"/>
                <w:szCs w:val="24"/>
              </w:rPr>
              <w:t>ристику свойствам и кач</w:t>
            </w:r>
            <w:r w:rsidR="006B166E">
              <w:rPr>
                <w:rFonts w:ascii="Times New Roman" w:hAnsi="Times New Roman"/>
                <w:sz w:val="24"/>
                <w:szCs w:val="24"/>
              </w:rPr>
              <w:t>е</w:t>
            </w:r>
            <w:r w:rsidR="006B166E">
              <w:rPr>
                <w:rFonts w:ascii="Times New Roman" w:hAnsi="Times New Roman"/>
                <w:sz w:val="24"/>
                <w:szCs w:val="24"/>
              </w:rPr>
              <w:t>ствам предметов</w:t>
            </w:r>
          </w:p>
        </w:tc>
        <w:tc>
          <w:tcPr>
            <w:tcW w:w="817" w:type="dxa"/>
            <w:shd w:val="clear" w:color="auto" w:fill="auto"/>
          </w:tcPr>
          <w:p w:rsidR="00732E02" w:rsidRPr="006C415C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1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2E02" w:rsidRPr="006C415C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32E02" w:rsidRPr="00364DB0" w:rsidRDefault="00027C09" w:rsidP="00364D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80">
              <w:rPr>
                <w:rFonts w:ascii="Times New Roman" w:hAnsi="Times New Roman"/>
                <w:sz w:val="24"/>
                <w:szCs w:val="24"/>
              </w:rPr>
              <w:t xml:space="preserve">Словесное </w:t>
            </w:r>
            <w:r w:rsidR="006B166E" w:rsidRPr="00D42F80">
              <w:rPr>
                <w:rFonts w:ascii="Times New Roman" w:hAnsi="Times New Roman"/>
                <w:sz w:val="24"/>
                <w:szCs w:val="24"/>
              </w:rPr>
              <w:t>описание по памяти предметов,воспринятых тактил</w:t>
            </w:r>
            <w:r w:rsidR="006B166E" w:rsidRPr="00D42F80">
              <w:rPr>
                <w:rFonts w:ascii="Times New Roman" w:hAnsi="Times New Roman"/>
                <w:sz w:val="24"/>
                <w:szCs w:val="24"/>
              </w:rPr>
              <w:t>ь</w:t>
            </w:r>
            <w:r w:rsidR="006B166E" w:rsidRPr="00D42F80">
              <w:rPr>
                <w:rFonts w:ascii="Times New Roman" w:hAnsi="Times New Roman"/>
                <w:sz w:val="24"/>
                <w:szCs w:val="24"/>
              </w:rPr>
              <w:t>но</w:t>
            </w:r>
            <w:r w:rsidR="005A1519" w:rsidRPr="00D42F80">
              <w:rPr>
                <w:rFonts w:ascii="Times New Roman" w:hAnsi="Times New Roman"/>
                <w:sz w:val="24"/>
                <w:szCs w:val="24"/>
              </w:rPr>
              <w:t xml:space="preserve"> (яблоко круглое, твердое, х</w:t>
            </w:r>
            <w:r w:rsidR="005A1519" w:rsidRPr="00D42F80">
              <w:rPr>
                <w:rFonts w:ascii="Times New Roman" w:hAnsi="Times New Roman"/>
                <w:sz w:val="24"/>
                <w:szCs w:val="24"/>
              </w:rPr>
              <w:t>о</w:t>
            </w:r>
            <w:r w:rsidR="005A1519" w:rsidRPr="00D42F80">
              <w:rPr>
                <w:rFonts w:ascii="Times New Roman" w:hAnsi="Times New Roman"/>
                <w:sz w:val="24"/>
                <w:szCs w:val="24"/>
              </w:rPr>
              <w:t>лодное</w:t>
            </w:r>
            <w:r w:rsidR="00763A88">
              <w:rPr>
                <w:rFonts w:ascii="Times New Roman" w:hAnsi="Times New Roman"/>
                <w:sz w:val="24"/>
                <w:szCs w:val="24"/>
              </w:rPr>
              <w:t>,</w:t>
            </w:r>
            <w:r w:rsidR="005A1519" w:rsidRPr="00D42F8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D42F80">
              <w:rPr>
                <w:rFonts w:ascii="Times New Roman" w:hAnsi="Times New Roman"/>
                <w:sz w:val="24"/>
                <w:szCs w:val="24"/>
              </w:rPr>
              <w:t xml:space="preserve">черенком и выемкой) </w:t>
            </w:r>
            <w:r w:rsidR="00763A88"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 w:rsidR="005A1519" w:rsidRPr="00D42F80">
              <w:rPr>
                <w:rFonts w:ascii="Times New Roman" w:hAnsi="Times New Roman"/>
                <w:sz w:val="24"/>
                <w:szCs w:val="24"/>
              </w:rPr>
              <w:t>5-7 предметов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32E02" w:rsidRPr="00663777" w:rsidRDefault="006B166E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Словесно описывают  предметы,обследованные на ощупь</w:t>
            </w:r>
            <w:r w:rsidR="005A1519" w:rsidRPr="005A1519">
              <w:rPr>
                <w:sz w:val="24"/>
                <w:szCs w:val="24"/>
              </w:rPr>
              <w:t xml:space="preserve">(яблоко круглое, твердое, </w:t>
            </w:r>
            <w:r w:rsidR="00663777">
              <w:rPr>
                <w:sz w:val="24"/>
                <w:szCs w:val="24"/>
              </w:rPr>
              <w:t>холодное</w:t>
            </w:r>
            <w:r w:rsidR="00763A88">
              <w:rPr>
                <w:sz w:val="24"/>
                <w:szCs w:val="24"/>
              </w:rPr>
              <w:t>,</w:t>
            </w:r>
            <w:r w:rsidR="00663777">
              <w:rPr>
                <w:sz w:val="24"/>
                <w:szCs w:val="24"/>
              </w:rPr>
              <w:t xml:space="preserve"> с ч</w:t>
            </w:r>
            <w:r w:rsidR="00663777">
              <w:rPr>
                <w:sz w:val="24"/>
                <w:szCs w:val="24"/>
              </w:rPr>
              <w:t>е</w:t>
            </w:r>
            <w:r w:rsidR="00663777">
              <w:rPr>
                <w:sz w:val="24"/>
                <w:szCs w:val="24"/>
              </w:rPr>
              <w:t xml:space="preserve">ренком и выемкой) </w:t>
            </w:r>
            <w:r w:rsidR="00763A88" w:rsidRPr="00881860">
              <w:rPr>
                <w:sz w:val="24"/>
                <w:szCs w:val="24"/>
              </w:rPr>
              <w:t>–</w:t>
            </w:r>
            <w:r w:rsidR="00027C09">
              <w:rPr>
                <w:sz w:val="24"/>
                <w:szCs w:val="24"/>
              </w:rPr>
              <w:t xml:space="preserve">5 </w:t>
            </w:r>
            <w:r w:rsidR="005A1519" w:rsidRPr="005A1519">
              <w:rPr>
                <w:sz w:val="24"/>
                <w:szCs w:val="24"/>
              </w:rPr>
              <w:t>предметов</w:t>
            </w:r>
          </w:p>
        </w:tc>
        <w:tc>
          <w:tcPr>
            <w:tcW w:w="2869" w:type="dxa"/>
            <w:shd w:val="clear" w:color="auto" w:fill="auto"/>
          </w:tcPr>
          <w:p w:rsidR="00732E02" w:rsidRPr="00364DB0" w:rsidRDefault="006B166E" w:rsidP="00364DB0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Словесно описывают  предметы,обследованные на ощупь</w:t>
            </w:r>
            <w:r w:rsidR="005A1519" w:rsidRPr="005A1519">
              <w:rPr>
                <w:sz w:val="24"/>
                <w:szCs w:val="24"/>
              </w:rPr>
              <w:t>(яблоко кру</w:t>
            </w:r>
            <w:r w:rsidR="005A1519" w:rsidRPr="005A1519">
              <w:rPr>
                <w:sz w:val="24"/>
                <w:szCs w:val="24"/>
              </w:rPr>
              <w:t>г</w:t>
            </w:r>
            <w:r w:rsidR="005A1519" w:rsidRPr="005A1519">
              <w:rPr>
                <w:sz w:val="24"/>
                <w:szCs w:val="24"/>
              </w:rPr>
              <w:t xml:space="preserve">лое, твердое, </w:t>
            </w:r>
            <w:r w:rsidR="00027C09">
              <w:rPr>
                <w:sz w:val="24"/>
                <w:szCs w:val="24"/>
              </w:rPr>
              <w:t>холодное</w:t>
            </w:r>
            <w:r w:rsidR="00763A88">
              <w:rPr>
                <w:sz w:val="24"/>
                <w:szCs w:val="24"/>
              </w:rPr>
              <w:t>,</w:t>
            </w:r>
            <w:r w:rsidR="00027C09">
              <w:rPr>
                <w:sz w:val="24"/>
                <w:szCs w:val="24"/>
              </w:rPr>
              <w:t xml:space="preserve"> с черенком и выемкой) </w:t>
            </w:r>
            <w:r w:rsidR="00763A88" w:rsidRPr="00881860">
              <w:rPr>
                <w:sz w:val="24"/>
                <w:szCs w:val="24"/>
              </w:rPr>
              <w:t>–</w:t>
            </w:r>
            <w:r w:rsidR="005A1519" w:rsidRPr="005A1519">
              <w:rPr>
                <w:sz w:val="24"/>
                <w:szCs w:val="24"/>
              </w:rPr>
              <w:t>5-7 предметов</w:t>
            </w:r>
          </w:p>
        </w:tc>
      </w:tr>
      <w:tr w:rsidR="00AD73DF" w:rsidRPr="00C33322" w:rsidTr="00364DB0">
        <w:trPr>
          <w:trHeight w:val="983"/>
        </w:trPr>
        <w:tc>
          <w:tcPr>
            <w:tcW w:w="675" w:type="dxa"/>
          </w:tcPr>
          <w:p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732E02" w:rsidRDefault="00833FF7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умения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бирать предметы на ощупь по словесному описанию</w:t>
            </w:r>
          </w:p>
          <w:p w:rsidR="00BF134D" w:rsidRPr="006C415C" w:rsidRDefault="00BF134D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732E02" w:rsidRPr="006C415C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1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F134D" w:rsidRDefault="00BF134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134D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бор предметов посл</w:t>
            </w:r>
            <w:r w:rsidR="002739AA">
              <w:rPr>
                <w:rFonts w:ascii="Times New Roman" w:hAnsi="Times New Roman"/>
                <w:sz w:val="24"/>
                <w:szCs w:val="24"/>
              </w:rPr>
              <w:t xml:space="preserve">е словесного описания учителем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(мяч,ежик, зайчик и т.д.) </w:t>
            </w:r>
          </w:p>
          <w:p w:rsidR="00732E02" w:rsidRPr="00BF134D" w:rsidRDefault="00BF134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Задание: «Круглый,резиновый,катится,его бьют,а он не плачет, только выше,выше скачет»; «Колючий,на спине много иголок,живет в лесу,любит грибы и яблоки»; «Летом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серый,зимой белый,</w:t>
            </w:r>
            <w:r w:rsidR="00B54BEE">
              <w:rPr>
                <w:rFonts w:ascii="Times New Roman" w:hAnsi="Times New Roman"/>
                <w:sz w:val="24"/>
                <w:szCs w:val="24"/>
              </w:rPr>
              <w:t>уши большие,пушистый хвостик,всех боится,любит морковку»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904FE" w:rsidRPr="006C415C" w:rsidRDefault="0082161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Выбирают предмет после его словесного описания</w:t>
            </w:r>
            <w:r w:rsidR="002739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учителем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663777" w:rsidRDefault="0082161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лый,резиновый,катится,его бьют,а он не плачет, только выше,выше 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чет»; «Колючий,на спине много иголок,живет в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су,любит грибы и ябл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ки»; </w:t>
            </w:r>
          </w:p>
          <w:p w:rsidR="00732E02" w:rsidRDefault="0082161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«Летом серый,зимой 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лый,уши бол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шие,пушистый хв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стик,всех боится,любит морковку».</w:t>
            </w:r>
          </w:p>
          <w:p w:rsidR="00821613" w:rsidRPr="006C415C" w:rsidRDefault="00564481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затруднения учитель</w:t>
            </w:r>
            <w:r w:rsidR="00821613">
              <w:rPr>
                <w:rFonts w:ascii="Times New Roman" w:hAnsi="Times New Roman"/>
                <w:sz w:val="24"/>
                <w:szCs w:val="24"/>
              </w:rPr>
              <w:t xml:space="preserve"> демонстрирует предметы и просит запо</w:t>
            </w:r>
            <w:r w:rsidR="00821613">
              <w:rPr>
                <w:rFonts w:ascii="Times New Roman" w:hAnsi="Times New Roman"/>
                <w:sz w:val="24"/>
                <w:szCs w:val="24"/>
              </w:rPr>
              <w:t>м</w:t>
            </w:r>
            <w:r w:rsidR="00821613">
              <w:rPr>
                <w:rFonts w:ascii="Times New Roman" w:hAnsi="Times New Roman"/>
                <w:sz w:val="24"/>
                <w:szCs w:val="24"/>
              </w:rPr>
              <w:t>нить их</w:t>
            </w:r>
          </w:p>
        </w:tc>
        <w:tc>
          <w:tcPr>
            <w:tcW w:w="2869" w:type="dxa"/>
            <w:shd w:val="clear" w:color="auto" w:fill="auto"/>
          </w:tcPr>
          <w:p w:rsidR="00743DD2" w:rsidRPr="006C415C" w:rsidRDefault="00743DD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Выбирают предмет после е</w:t>
            </w:r>
            <w:r w:rsidR="002739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словесного описания учителем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663777" w:rsidRDefault="00743DD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«Колючий,на спине мн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иголок,живет в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су,любит грибы и ябл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ки»; </w:t>
            </w:r>
          </w:p>
          <w:p w:rsidR="00743DD2" w:rsidRDefault="00743DD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«Летом серый,зимой 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лый,уши бол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шие,пушистый хв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стик,всех боится,любит морковку» и т.д.</w:t>
            </w:r>
          </w:p>
          <w:p w:rsidR="00732E02" w:rsidRPr="006C415C" w:rsidRDefault="00732E02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732E02" w:rsidRPr="00756A84" w:rsidTr="00AD73DF">
        <w:trPr>
          <w:trHeight w:val="513"/>
        </w:trPr>
        <w:tc>
          <w:tcPr>
            <w:tcW w:w="14034" w:type="dxa"/>
            <w:gridSpan w:val="8"/>
          </w:tcPr>
          <w:p w:rsidR="00732E02" w:rsidRPr="00C33322" w:rsidRDefault="00732E02" w:rsidP="00AD73D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Сенсорное развитие</w:t>
            </w:r>
            <w:r w:rsidR="00AA0E71"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- 25</w:t>
            </w:r>
            <w:r w:rsidR="00C33322"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AD73DF" w:rsidRPr="00756A84" w:rsidTr="00E71AAB">
        <w:trPr>
          <w:trHeight w:val="3188"/>
        </w:trPr>
        <w:tc>
          <w:tcPr>
            <w:tcW w:w="675" w:type="dxa"/>
          </w:tcPr>
          <w:p w:rsidR="00E37A1A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11" w:type="dxa"/>
            <w:shd w:val="clear" w:color="auto" w:fill="auto"/>
          </w:tcPr>
          <w:p w:rsidR="00E37A1A" w:rsidRPr="00E37A1A" w:rsidRDefault="00E37A1A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37A1A">
              <w:rPr>
                <w:sz w:val="24"/>
                <w:szCs w:val="24"/>
              </w:rPr>
              <w:t>Формирование предста</w:t>
            </w:r>
            <w:r w:rsidRPr="00E37A1A">
              <w:rPr>
                <w:sz w:val="24"/>
                <w:szCs w:val="24"/>
              </w:rPr>
              <w:t>в</w:t>
            </w:r>
            <w:r w:rsidRPr="00E37A1A">
              <w:rPr>
                <w:sz w:val="24"/>
                <w:szCs w:val="24"/>
              </w:rPr>
              <w:t>ления об относительности величины: один и тот же предмет может быть по отношению к одним пре</w:t>
            </w:r>
            <w:r w:rsidRPr="00E37A1A">
              <w:rPr>
                <w:sz w:val="24"/>
                <w:szCs w:val="24"/>
              </w:rPr>
              <w:t>д</w:t>
            </w:r>
            <w:r w:rsidRPr="00E37A1A">
              <w:rPr>
                <w:sz w:val="24"/>
                <w:szCs w:val="24"/>
              </w:rPr>
              <w:t>метам маленьким, а по о</w:t>
            </w:r>
            <w:r w:rsidRPr="00E37A1A">
              <w:rPr>
                <w:sz w:val="24"/>
                <w:szCs w:val="24"/>
              </w:rPr>
              <w:t>т</w:t>
            </w:r>
            <w:r w:rsidRPr="00E37A1A">
              <w:rPr>
                <w:sz w:val="24"/>
                <w:szCs w:val="24"/>
              </w:rPr>
              <w:t>ношению к другим – б</w:t>
            </w:r>
            <w:r w:rsidR="00F651D1">
              <w:rPr>
                <w:sz w:val="24"/>
                <w:szCs w:val="24"/>
              </w:rPr>
              <w:t>ольшим (длиннее – кор</w:t>
            </w:r>
            <w:r w:rsidR="00F651D1">
              <w:rPr>
                <w:sz w:val="24"/>
                <w:szCs w:val="24"/>
              </w:rPr>
              <w:t>о</w:t>
            </w:r>
            <w:r w:rsidR="00F651D1">
              <w:rPr>
                <w:sz w:val="24"/>
                <w:szCs w:val="24"/>
              </w:rPr>
              <w:t xml:space="preserve">че, выше </w:t>
            </w:r>
            <w:r w:rsidR="00F651D1" w:rsidRPr="00881860">
              <w:rPr>
                <w:sz w:val="24"/>
                <w:szCs w:val="24"/>
              </w:rPr>
              <w:t>–</w:t>
            </w:r>
            <w:r w:rsidRPr="00E37A1A">
              <w:rPr>
                <w:sz w:val="24"/>
                <w:szCs w:val="24"/>
              </w:rPr>
              <w:t xml:space="preserve"> ниже)</w:t>
            </w:r>
          </w:p>
        </w:tc>
        <w:tc>
          <w:tcPr>
            <w:tcW w:w="817" w:type="dxa"/>
            <w:shd w:val="clear" w:color="auto" w:fill="auto"/>
          </w:tcPr>
          <w:p w:rsidR="00E37A1A" w:rsidRPr="00C33322" w:rsidRDefault="00E37A1A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E37A1A" w:rsidRPr="00DB749D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>предметов относительно других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7A1A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е заданий: «Эта елочка больше елочки справа,но меньше елочки слева»,</w:t>
            </w:r>
          </w:p>
          <w:p w:rsidR="00E37A1A" w:rsidRPr="000752B9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ленточка короче синей ленточки,но длинее белой ленточки», игра «Три медведя»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37A1A" w:rsidRPr="00DB749D" w:rsidRDefault="00E37A1A" w:rsidP="00AD73DF">
            <w:pPr>
              <w:pStyle w:val="a4"/>
              <w:ind w:left="0"/>
              <w:rPr>
                <w:lang w:val="ru-RU"/>
              </w:rPr>
            </w:pPr>
            <w:r w:rsidRPr="00DB749D">
              <w:rPr>
                <w:lang w:val="ru-RU"/>
              </w:rPr>
              <w:t>Выпо</w:t>
            </w:r>
            <w:r>
              <w:rPr>
                <w:lang w:val="ru-RU"/>
              </w:rPr>
              <w:t>лняют задания путем сравнения 3 предметов путем наложения:</w:t>
            </w:r>
          </w:p>
          <w:p w:rsidR="00E37A1A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«Эта елочка больше елочки справа,но меньше елочки слева»;</w:t>
            </w:r>
          </w:p>
          <w:p w:rsidR="00E37A1A" w:rsidRPr="00DB749D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ленточка короче синей ленточки,но длинее белой ленточки»; игра по мотивам сказки «Три медведя»</w:t>
            </w:r>
          </w:p>
          <w:p w:rsidR="00E37A1A" w:rsidRPr="00DB749D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E37A1A" w:rsidRPr="00C33322" w:rsidRDefault="00E37A1A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E37A1A" w:rsidRDefault="00E37A1A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Выполняют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путем зрител</w:t>
            </w:r>
            <w:r w:rsidR="00663777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соотнесения 3 предметов:</w:t>
            </w:r>
          </w:p>
          <w:p w:rsidR="00E37A1A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«Эта елочка больше елочки справа,но меньше елочки слева»;</w:t>
            </w:r>
          </w:p>
          <w:p w:rsidR="00E37A1A" w:rsidRPr="000752B9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ленточка короче синей ленточки,нодлинее белой ленточки»; игра по мотивам сказки «Три медведя»</w:t>
            </w:r>
          </w:p>
        </w:tc>
      </w:tr>
      <w:tr w:rsidR="00AD73DF" w:rsidRPr="00756A84" w:rsidTr="00E71AAB">
        <w:trPr>
          <w:trHeight w:val="4010"/>
        </w:trPr>
        <w:tc>
          <w:tcPr>
            <w:tcW w:w="675" w:type="dxa"/>
          </w:tcPr>
          <w:p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732E02" w:rsidRPr="00C33322" w:rsidRDefault="0056581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выделять объемные</w:t>
            </w:r>
            <w:r w:rsidR="00732E02" w:rsidRPr="00C33322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ы</w:t>
            </w:r>
            <w:r w:rsidR="00463169" w:rsidRPr="00C33322">
              <w:rPr>
                <w:sz w:val="24"/>
                <w:szCs w:val="24"/>
              </w:rPr>
              <w:t xml:space="preserve"> в</w:t>
            </w:r>
            <w:r w:rsidR="007734DC" w:rsidRPr="00C33322">
              <w:rPr>
                <w:sz w:val="24"/>
                <w:szCs w:val="24"/>
              </w:rPr>
              <w:t>процессе конс</w:t>
            </w:r>
            <w:r w:rsidR="007734DC" w:rsidRPr="00C33322">
              <w:rPr>
                <w:sz w:val="24"/>
                <w:szCs w:val="24"/>
              </w:rPr>
              <w:t>т</w:t>
            </w:r>
            <w:r w:rsidR="007734DC" w:rsidRPr="00C33322">
              <w:rPr>
                <w:sz w:val="24"/>
                <w:szCs w:val="24"/>
              </w:rPr>
              <w:t>руирования</w:t>
            </w:r>
            <w:r w:rsidR="001D2C1F">
              <w:rPr>
                <w:sz w:val="24"/>
                <w:szCs w:val="24"/>
              </w:rPr>
              <w:t xml:space="preserve"> (выбор из 4-х форм)</w:t>
            </w:r>
          </w:p>
          <w:p w:rsidR="00732E02" w:rsidRPr="00C33322" w:rsidRDefault="00732E0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732E02" w:rsidRPr="00C33322" w:rsidRDefault="00732E0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732E02" w:rsidRPr="00C33322" w:rsidRDefault="00732E0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732E02" w:rsidRPr="00C33322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E02" w:rsidRPr="00C33322" w:rsidRDefault="008C2E4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Дифференцирование </w:t>
            </w:r>
            <w:r w:rsidR="00463169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геометрических 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</w:t>
            </w:r>
            <w:r w:rsidR="00732E02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565812">
              <w:rPr>
                <w:rFonts w:ascii="Times New Roman" w:hAnsi="Times New Roman"/>
                <w:sz w:val="24"/>
                <w:szCs w:val="24"/>
              </w:rPr>
              <w:t>треугольная призма (крыша),</w:t>
            </w:r>
            <w:r w:rsidR="001D2C1F">
              <w:rPr>
                <w:rFonts w:ascii="Times New Roman" w:hAnsi="Times New Roman"/>
                <w:sz w:val="24"/>
                <w:szCs w:val="24"/>
              </w:rPr>
              <w:t xml:space="preserve"> брусок (кирпичик),куб (деталь гаража)</w:t>
            </w:r>
            <w:r w:rsidR="005658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2E02" w:rsidRPr="00C33322" w:rsidRDefault="00732E0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Определение объемных форм: шар (шарик) – куб (кубик) – треугольная призма (крыша) – ов</w:t>
            </w:r>
            <w:r w:rsidR="006075A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(яйцо) – брусок (кирпичик)</w:t>
            </w:r>
            <w:r w:rsidR="007734DC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34DC" w:rsidRPr="00C33322" w:rsidRDefault="007734DC" w:rsidP="00AD73DF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Задания: </w:t>
            </w:r>
            <w:r w:rsidR="00DF0DCD">
              <w:rPr>
                <w:rFonts w:ascii="Times New Roman" w:hAnsi="Times New Roman"/>
                <w:sz w:val="24"/>
                <w:szCs w:val="24"/>
              </w:rPr>
              <w:t>«Построим домик для друз</w:t>
            </w:r>
            <w:r w:rsidR="00F651D1">
              <w:rPr>
                <w:rFonts w:ascii="Times New Roman" w:hAnsi="Times New Roman"/>
                <w:sz w:val="24"/>
                <w:szCs w:val="24"/>
              </w:rPr>
              <w:t>ей Чебурашки и гараж для машины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» (по образцу),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выбор необходим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ых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строительн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дет</w:t>
            </w:r>
            <w:r w:rsidR="00DF0DCD">
              <w:rPr>
                <w:rFonts w:ascii="Times New Roman" w:hAnsi="Times New Roman"/>
                <w:sz w:val="24"/>
                <w:szCs w:val="24"/>
              </w:rPr>
              <w:t xml:space="preserve">алей для постройки домика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(ку</w:t>
            </w:r>
            <w:r w:rsidR="00DF0DCD">
              <w:rPr>
                <w:rFonts w:ascii="Times New Roman" w:hAnsi="Times New Roman"/>
                <w:sz w:val="24"/>
                <w:szCs w:val="24"/>
              </w:rPr>
              <w:t>б, треугогольная призма для домика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D2C1F">
              <w:rPr>
                <w:rFonts w:ascii="Times New Roman" w:hAnsi="Times New Roman"/>
                <w:sz w:val="24"/>
                <w:szCs w:val="24"/>
              </w:rPr>
              <w:t>куб,брусок</w:t>
            </w:r>
            <w:r w:rsidR="00F651D1"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 w:rsidR="00DF0DCD">
              <w:rPr>
                <w:rFonts w:ascii="Times New Roman" w:hAnsi="Times New Roman"/>
                <w:sz w:val="24"/>
                <w:szCs w:val="24"/>
              </w:rPr>
              <w:t xml:space="preserve"> для гаража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);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(выбор из 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предложенного строительного набора)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32E02" w:rsidRPr="00C33322" w:rsidRDefault="008C2E4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 xml:space="preserve"> объемные формы: шар (шарик) – куб (кубик)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, брусок (кир</w:t>
            </w:r>
            <w:r w:rsidR="00DF0DCD">
              <w:rPr>
                <w:rFonts w:ascii="Times New Roman" w:hAnsi="Times New Roman"/>
                <w:sz w:val="24"/>
                <w:szCs w:val="24"/>
              </w:rPr>
              <w:t>п</w:t>
            </w:r>
            <w:r w:rsidR="00DF0DCD">
              <w:rPr>
                <w:rFonts w:ascii="Times New Roman" w:hAnsi="Times New Roman"/>
                <w:sz w:val="24"/>
                <w:szCs w:val="24"/>
              </w:rPr>
              <w:t>и</w:t>
            </w:r>
            <w:r w:rsidR="00DF0DCD">
              <w:rPr>
                <w:rFonts w:ascii="Times New Roman" w:hAnsi="Times New Roman"/>
                <w:sz w:val="24"/>
                <w:szCs w:val="24"/>
              </w:rPr>
              <w:t>чик), треугольная призма (кры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ша), используют об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ъ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емные геометрические формы для постройки по образцу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732E02" w:rsidRPr="00C33322" w:rsidRDefault="00732E02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Определяют объемные фо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мы: шар (шарик) – куб (к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у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бик) – треугольная призма (крыша) – ов</w:t>
            </w:r>
            <w:r w:rsidR="006075A9">
              <w:rPr>
                <w:rFonts w:ascii="Times New Roman" w:hAnsi="Times New Roman"/>
                <w:sz w:val="24"/>
                <w:szCs w:val="24"/>
              </w:rPr>
              <w:t xml:space="preserve">ал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(яйцо) – бр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у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сок (кирпичик)</w:t>
            </w:r>
            <w:r w:rsidR="006075A9">
              <w:rPr>
                <w:rFonts w:ascii="Times New Roman" w:hAnsi="Times New Roman"/>
                <w:sz w:val="24"/>
                <w:szCs w:val="24"/>
              </w:rPr>
              <w:t>.П</w:t>
            </w:r>
            <w:r w:rsidR="00CF109B">
              <w:rPr>
                <w:rFonts w:ascii="Times New Roman" w:hAnsi="Times New Roman"/>
                <w:sz w:val="24"/>
                <w:szCs w:val="24"/>
              </w:rPr>
              <w:t>одбирают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 xml:space="preserve"> объемные геометрические формы для постройки</w:t>
            </w:r>
            <w:r w:rsidR="00463169" w:rsidRPr="00C33322">
              <w:rPr>
                <w:rFonts w:ascii="Times New Roman" w:hAnsi="Times New Roman"/>
                <w:sz w:val="24"/>
                <w:szCs w:val="24"/>
              </w:rPr>
              <w:t xml:space="preserve"> зада</w:t>
            </w:r>
            <w:r w:rsidR="00463169" w:rsidRPr="00C33322">
              <w:rPr>
                <w:rFonts w:ascii="Times New Roman" w:hAnsi="Times New Roman"/>
                <w:sz w:val="24"/>
                <w:szCs w:val="24"/>
              </w:rPr>
              <w:t>н</w:t>
            </w:r>
            <w:r w:rsidR="00463169" w:rsidRPr="00C33322">
              <w:rPr>
                <w:rFonts w:ascii="Times New Roman" w:hAnsi="Times New Roman"/>
                <w:sz w:val="24"/>
                <w:szCs w:val="24"/>
              </w:rPr>
              <w:t>ного образца</w:t>
            </w:r>
          </w:p>
        </w:tc>
      </w:tr>
      <w:tr w:rsidR="00AD73DF" w:rsidRPr="00756A84" w:rsidTr="00E71AAB">
        <w:trPr>
          <w:trHeight w:val="450"/>
        </w:trPr>
        <w:tc>
          <w:tcPr>
            <w:tcW w:w="675" w:type="dxa"/>
          </w:tcPr>
          <w:p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732E02" w:rsidRPr="00C33322" w:rsidRDefault="00D744D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четать в постройках</w:t>
            </w:r>
            <w:r w:rsidR="00565812">
              <w:rPr>
                <w:sz w:val="24"/>
                <w:szCs w:val="24"/>
              </w:rPr>
              <w:t xml:space="preserve"> фигур</w:t>
            </w:r>
            <w:r>
              <w:rPr>
                <w:sz w:val="24"/>
                <w:szCs w:val="24"/>
              </w:rPr>
              <w:t xml:space="preserve"> детали разных цветов </w:t>
            </w:r>
          </w:p>
        </w:tc>
        <w:tc>
          <w:tcPr>
            <w:tcW w:w="817" w:type="dxa"/>
            <w:shd w:val="clear" w:color="auto" w:fill="auto"/>
          </w:tcPr>
          <w:p w:rsidR="00732E02" w:rsidRPr="00C33322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732E02" w:rsidRPr="00C33322" w:rsidRDefault="00D744D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деталей разных цветов в постройках домика,гаража,забора,замка</w:t>
            </w:r>
            <w:r w:rsidR="00F651D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зеленая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реугольная призма, желтая </w:t>
            </w:r>
            <w:r>
              <w:rPr>
                <w:rFonts w:ascii="Times New Roman" w:hAnsi="Times New Roman"/>
                <w:sz w:val="24"/>
                <w:szCs w:val="24"/>
              </w:rPr>
              <w:t>треугольная призма,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красный брусок,</w:t>
            </w:r>
            <w:r>
              <w:rPr>
                <w:rFonts w:ascii="Times New Roman" w:hAnsi="Times New Roman"/>
                <w:sz w:val="24"/>
                <w:szCs w:val="24"/>
              </w:rPr>
              <w:t>синий брусок,красный куб,желтый куб и т.д)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42F80" w:rsidRDefault="00D744D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Комбинируют объемные детали геометрических фигур,</w:t>
            </w:r>
            <w:r w:rsidR="00D42F80">
              <w:rPr>
                <w:rFonts w:ascii="Times New Roman" w:hAnsi="Times New Roman"/>
                <w:sz w:val="24"/>
                <w:szCs w:val="24"/>
              </w:rPr>
              <w:t>разные по цвету.</w:t>
            </w:r>
          </w:p>
          <w:p w:rsidR="00D744D2" w:rsidRPr="00C33322" w:rsidRDefault="00D744D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Действуют по предложе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ному образцу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D744D2" w:rsidRDefault="00D744D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Комбинируют объемные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тали геометрических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гур,разные по цвету.</w:t>
            </w:r>
          </w:p>
          <w:p w:rsidR="00732E02" w:rsidRPr="00C33322" w:rsidRDefault="00D744D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Действуют самостоятельно</w:t>
            </w:r>
          </w:p>
        </w:tc>
      </w:tr>
    </w:tbl>
    <w:p w:rsidR="00E71AAB" w:rsidRDefault="00E71AAB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1"/>
        <w:gridCol w:w="817"/>
        <w:gridCol w:w="3289"/>
        <w:gridCol w:w="2976"/>
        <w:gridCol w:w="3266"/>
      </w:tblGrid>
      <w:tr w:rsidR="00AD73DF" w:rsidRPr="00756A84" w:rsidTr="00E71AAB">
        <w:trPr>
          <w:trHeight w:val="615"/>
        </w:trPr>
        <w:tc>
          <w:tcPr>
            <w:tcW w:w="675" w:type="dxa"/>
          </w:tcPr>
          <w:p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732E02" w:rsidRPr="006C415C" w:rsidRDefault="00483AC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менять постройки</w:t>
            </w:r>
            <w:r w:rsidR="00565812">
              <w:rPr>
                <w:sz w:val="24"/>
                <w:szCs w:val="24"/>
              </w:rPr>
              <w:t xml:space="preserve"> фигур</w:t>
            </w:r>
            <w:r>
              <w:rPr>
                <w:sz w:val="24"/>
                <w:szCs w:val="24"/>
              </w:rPr>
              <w:t xml:space="preserve"> разными способ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ми:заменой деталей или их надстраиванием в длину или высоту</w:t>
            </w:r>
          </w:p>
        </w:tc>
        <w:tc>
          <w:tcPr>
            <w:tcW w:w="817" w:type="dxa"/>
            <w:shd w:val="clear" w:color="auto" w:fill="auto"/>
          </w:tcPr>
          <w:p w:rsidR="00732E02" w:rsidRPr="006C415C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1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732E02" w:rsidRPr="00483AC9" w:rsidRDefault="00483AC9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3AC9">
              <w:rPr>
                <w:rFonts w:ascii="Times New Roman" w:hAnsi="Times New Roman"/>
                <w:sz w:val="24"/>
                <w:szCs w:val="24"/>
              </w:rPr>
              <w:t>Изменение постройки разными способами:заменой деталей или их надстраиванием в длину или высоту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 поезда добавить вагончики,башню сделать более высокой)</w:t>
            </w:r>
          </w:p>
        </w:tc>
        <w:tc>
          <w:tcPr>
            <w:tcW w:w="2976" w:type="dxa"/>
            <w:shd w:val="clear" w:color="auto" w:fill="auto"/>
          </w:tcPr>
          <w:p w:rsidR="00732E02" w:rsidRPr="00483AC9" w:rsidRDefault="00483AC9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AC9">
              <w:rPr>
                <w:rFonts w:ascii="Times New Roman" w:hAnsi="Times New Roman"/>
                <w:bCs/>
                <w:sz w:val="24"/>
                <w:szCs w:val="24"/>
              </w:rPr>
              <w:t xml:space="preserve">Изменяют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постройку,добавляя детали или заменяя детали конструктора по инструкции </w:t>
            </w:r>
            <w:r w:rsidR="00D801AB"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266" w:type="dxa"/>
            <w:shd w:val="clear" w:color="auto" w:fill="auto"/>
          </w:tcPr>
          <w:p w:rsidR="00732E02" w:rsidRPr="00A55488" w:rsidRDefault="00483AC9" w:rsidP="00AD73DF">
            <w:pPr>
              <w:pStyle w:val="a6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483AC9">
              <w:rPr>
                <w:rFonts w:ascii="Times New Roman" w:hAnsi="Times New Roman"/>
                <w:bCs/>
                <w:sz w:val="24"/>
                <w:szCs w:val="24"/>
              </w:rPr>
              <w:t xml:space="preserve">Изменяют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постройку,добавляя детали или заменяя детали конструктора самостоятельно</w:t>
            </w:r>
          </w:p>
        </w:tc>
      </w:tr>
      <w:tr w:rsidR="00AD73DF" w:rsidRPr="00756A84" w:rsidTr="00E71AAB">
        <w:trPr>
          <w:trHeight w:val="696"/>
        </w:trPr>
        <w:tc>
          <w:tcPr>
            <w:tcW w:w="675" w:type="dxa"/>
          </w:tcPr>
          <w:p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732E02" w:rsidRPr="00C33322" w:rsidRDefault="00F93874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="0027746D" w:rsidRPr="00C33322">
              <w:rPr>
                <w:rFonts w:ascii="Times New Roman" w:hAnsi="Times New Roman"/>
                <w:sz w:val="24"/>
                <w:szCs w:val="24"/>
              </w:rPr>
              <w:t>знаний об основых цветах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спектра – красный,оранжевый,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желтый,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65812">
              <w:rPr>
                <w:rFonts w:ascii="Times New Roman" w:hAnsi="Times New Roman"/>
                <w:sz w:val="24"/>
                <w:szCs w:val="24"/>
              </w:rPr>
              <w:t>еленый,голубой,синий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в проце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ссе </w:t>
            </w:r>
            <w:r w:rsidR="00A64BCA">
              <w:rPr>
                <w:rFonts w:ascii="Times New Roman" w:hAnsi="Times New Roman"/>
                <w:sz w:val="24"/>
                <w:szCs w:val="24"/>
              </w:rPr>
              <w:t xml:space="preserve">получения цвета путем </w:t>
            </w:r>
            <w:r w:rsidR="00D15831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A64BCA">
              <w:rPr>
                <w:rFonts w:ascii="Times New Roman" w:hAnsi="Times New Roman"/>
                <w:sz w:val="24"/>
                <w:szCs w:val="24"/>
              </w:rPr>
              <w:t>эксперимента</w:t>
            </w:r>
          </w:p>
        </w:tc>
        <w:tc>
          <w:tcPr>
            <w:tcW w:w="817" w:type="dxa"/>
            <w:shd w:val="clear" w:color="auto" w:fill="auto"/>
          </w:tcPr>
          <w:p w:rsidR="00732E02" w:rsidRPr="00C33322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732E02" w:rsidRPr="00C33322" w:rsidRDefault="00F9387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 w:rsidR="00565812">
              <w:rPr>
                <w:sz w:val="24"/>
                <w:szCs w:val="24"/>
              </w:rPr>
              <w:t xml:space="preserve">нцирование 6 </w:t>
            </w:r>
            <w:r w:rsidR="00732E02" w:rsidRPr="00C33322">
              <w:rPr>
                <w:sz w:val="24"/>
                <w:szCs w:val="24"/>
              </w:rPr>
              <w:t>о</w:t>
            </w:r>
            <w:r w:rsidR="00732E02" w:rsidRPr="00C33322">
              <w:rPr>
                <w:sz w:val="24"/>
                <w:szCs w:val="24"/>
              </w:rPr>
              <w:t>с</w:t>
            </w:r>
            <w:r w:rsidR="00732E02" w:rsidRPr="00C33322">
              <w:rPr>
                <w:sz w:val="24"/>
                <w:szCs w:val="24"/>
              </w:rPr>
              <w:t>новных цвет</w:t>
            </w:r>
            <w:r w:rsidR="00403624" w:rsidRPr="00C33322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спектра</w:t>
            </w:r>
            <w:r w:rsidRPr="00C33322">
              <w:rPr>
                <w:sz w:val="24"/>
                <w:szCs w:val="24"/>
              </w:rPr>
              <w:t xml:space="preserve"> кра</w:t>
            </w:r>
            <w:r w:rsidRPr="00C33322">
              <w:rPr>
                <w:sz w:val="24"/>
                <w:szCs w:val="24"/>
              </w:rPr>
              <w:t>с</w:t>
            </w:r>
            <w:r w:rsidRPr="00C33322">
              <w:rPr>
                <w:sz w:val="24"/>
                <w:szCs w:val="24"/>
              </w:rPr>
              <w:t xml:space="preserve">ный, </w:t>
            </w:r>
            <w:r>
              <w:rPr>
                <w:sz w:val="24"/>
                <w:szCs w:val="24"/>
              </w:rPr>
              <w:t>оранжевый,</w:t>
            </w:r>
            <w:r w:rsidRPr="00C33322">
              <w:rPr>
                <w:sz w:val="24"/>
                <w:szCs w:val="24"/>
              </w:rPr>
              <w:t xml:space="preserve">желтый, 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е</w:t>
            </w:r>
            <w:r w:rsidR="00565812">
              <w:rPr>
                <w:sz w:val="24"/>
                <w:szCs w:val="24"/>
              </w:rPr>
              <w:t>леный,голубой,синий</w:t>
            </w:r>
            <w:r w:rsidR="00732E02" w:rsidRPr="00C33322">
              <w:rPr>
                <w:sz w:val="24"/>
                <w:szCs w:val="24"/>
              </w:rPr>
              <w:t xml:space="preserve"> (сл</w:t>
            </w:r>
            <w:r w:rsidR="00732E02" w:rsidRPr="00C33322">
              <w:rPr>
                <w:sz w:val="24"/>
                <w:szCs w:val="24"/>
              </w:rPr>
              <w:t>и</w:t>
            </w:r>
            <w:r w:rsidR="00732E02" w:rsidRPr="00C33322">
              <w:rPr>
                <w:sz w:val="24"/>
                <w:szCs w:val="24"/>
              </w:rPr>
              <w:t>чать, выделять по слову, н</w:t>
            </w:r>
            <w:r w:rsidR="00732E02" w:rsidRPr="00C33322">
              <w:rPr>
                <w:sz w:val="24"/>
                <w:szCs w:val="24"/>
              </w:rPr>
              <w:t>а</w:t>
            </w:r>
            <w:r w:rsidR="00732E02" w:rsidRPr="00C33322">
              <w:rPr>
                <w:sz w:val="24"/>
                <w:szCs w:val="24"/>
              </w:rPr>
              <w:t>зывать)</w:t>
            </w:r>
            <w:r w:rsidR="00A64BCA">
              <w:rPr>
                <w:sz w:val="24"/>
                <w:szCs w:val="24"/>
              </w:rPr>
              <w:t>.</w:t>
            </w:r>
          </w:p>
          <w:p w:rsidR="00732E02" w:rsidRPr="00C33322" w:rsidRDefault="00A64BCA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цвета путем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перимента «Окраска воды» (получение оранжевого цвета из двух основных: красного и желтого,используя способ окрашивания воды)</w:t>
            </w:r>
          </w:p>
        </w:tc>
        <w:tc>
          <w:tcPr>
            <w:tcW w:w="2976" w:type="dxa"/>
            <w:shd w:val="clear" w:color="auto" w:fill="auto"/>
          </w:tcPr>
          <w:p w:rsidR="00732E02" w:rsidRPr="00C33322" w:rsidRDefault="00F44A7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5</w:t>
            </w:r>
            <w:r w:rsidR="00A64BCA">
              <w:rPr>
                <w:rFonts w:ascii="Times New Roman" w:hAnsi="Times New Roman"/>
                <w:sz w:val="24"/>
                <w:szCs w:val="24"/>
              </w:rPr>
              <w:t xml:space="preserve"> основных цветов спектра 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r w:rsidR="00A64BCA">
              <w:rPr>
                <w:rFonts w:ascii="Times New Roman" w:hAnsi="Times New Roman"/>
                <w:sz w:val="24"/>
                <w:szCs w:val="24"/>
              </w:rPr>
              <w:t>,</w:t>
            </w:r>
            <w:r w:rsidR="00A64BCA" w:rsidRPr="00C33322">
              <w:rPr>
                <w:rFonts w:ascii="Times New Roman" w:hAnsi="Times New Roman"/>
                <w:sz w:val="24"/>
                <w:szCs w:val="24"/>
              </w:rPr>
              <w:t xml:space="preserve">желтый, </w:t>
            </w:r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r w:rsidR="00565812">
              <w:rPr>
                <w:rFonts w:ascii="Times New Roman" w:hAnsi="Times New Roman"/>
                <w:sz w:val="24"/>
                <w:szCs w:val="24"/>
              </w:rPr>
              <w:t>,синий, голубой</w:t>
            </w:r>
            <w:r w:rsidR="00B509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2E02" w:rsidRPr="00AD63BB" w:rsidRDefault="00AD63BB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цвет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 xml:space="preserve"> путем эк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с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перимента «Окраска в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ды» (получение оранж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вого цвета из двух осно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ных: красного и желт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го,используя способ о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рашивания воды)</w:t>
            </w:r>
          </w:p>
        </w:tc>
        <w:tc>
          <w:tcPr>
            <w:tcW w:w="3266" w:type="dxa"/>
            <w:shd w:val="clear" w:color="auto" w:fill="auto"/>
          </w:tcPr>
          <w:p w:rsidR="00732E02" w:rsidRDefault="00565812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Дифференцируют 6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основных цвет</w:t>
            </w:r>
            <w:r w:rsidR="00403624" w:rsidRPr="00C33322">
              <w:rPr>
                <w:rFonts w:ascii="Times New Roman" w:hAnsi="Times New Roman"/>
                <w:sz w:val="24"/>
                <w:szCs w:val="24"/>
              </w:rPr>
              <w:t>ов</w:t>
            </w:r>
            <w:r w:rsidR="00A64BCA">
              <w:rPr>
                <w:rFonts w:ascii="Times New Roman" w:hAnsi="Times New Roman"/>
                <w:sz w:val="24"/>
                <w:szCs w:val="24"/>
              </w:rPr>
              <w:t xml:space="preserve">спектра 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–</w:t>
            </w:r>
            <w:r w:rsidR="00A64BCA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="00A64BCA">
              <w:rPr>
                <w:rFonts w:ascii="Times New Roman" w:hAnsi="Times New Roman"/>
                <w:sz w:val="24"/>
                <w:szCs w:val="24"/>
              </w:rPr>
              <w:t>с</w:t>
            </w:r>
            <w:r w:rsidR="00A64BCA">
              <w:rPr>
                <w:rFonts w:ascii="Times New Roman" w:hAnsi="Times New Roman"/>
                <w:sz w:val="24"/>
                <w:szCs w:val="24"/>
              </w:rPr>
              <w:t>ный,оранжевый,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желтый, </w:t>
            </w:r>
            <w:r w:rsidR="00A64BCA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леный,голубой,синий</w:t>
            </w:r>
            <w:r w:rsidR="00AD63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63BB" w:rsidRPr="00F44A72" w:rsidRDefault="00B509A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цвет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 xml:space="preserve"> путем эксп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римента «Окраска воды» (получение оранжевого цвета из двух основных: красного и желтого,используя способ окрашивания воды)</w:t>
            </w:r>
          </w:p>
        </w:tc>
      </w:tr>
      <w:tr w:rsidR="00AD73DF" w:rsidRPr="00756A84" w:rsidTr="00E71AAB">
        <w:trPr>
          <w:trHeight w:val="559"/>
        </w:trPr>
        <w:tc>
          <w:tcPr>
            <w:tcW w:w="675" w:type="dxa"/>
          </w:tcPr>
          <w:p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D15831" w:rsidRDefault="007E25E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 применять основны</w:t>
            </w:r>
            <w:r w:rsidR="009E4FF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цвета спектра в аппликации и конструировании</w:t>
            </w:r>
            <w:r w:rsidR="00D15831">
              <w:rPr>
                <w:rFonts w:ascii="Times New Roman" w:hAnsi="Times New Roman"/>
                <w:sz w:val="24"/>
                <w:szCs w:val="24"/>
              </w:rPr>
              <w:t>: цвет, форма, величина.</w:t>
            </w:r>
          </w:p>
          <w:p w:rsidR="00732E02" w:rsidRPr="00C33322" w:rsidRDefault="00D15831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</w:t>
            </w:r>
            <w:r w:rsidR="00565812">
              <w:rPr>
                <w:rFonts w:ascii="Times New Roman" w:hAnsi="Times New Roman"/>
                <w:sz w:val="24"/>
                <w:szCs w:val="24"/>
              </w:rPr>
              <w:t>чередовать 6</w:t>
            </w:r>
            <w:r w:rsidR="00F44A72">
              <w:rPr>
                <w:rFonts w:ascii="Times New Roman" w:hAnsi="Times New Roman"/>
                <w:sz w:val="24"/>
                <w:szCs w:val="24"/>
              </w:rPr>
              <w:t xml:space="preserve"> основных цветов</w:t>
            </w:r>
            <w:r w:rsidR="00787AD6" w:rsidRPr="00C333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44A72">
              <w:rPr>
                <w:rFonts w:ascii="Times New Roman" w:hAnsi="Times New Roman"/>
                <w:sz w:val="24"/>
                <w:szCs w:val="24"/>
              </w:rPr>
              <w:t>красный,оранжевый,</w:t>
            </w:r>
            <w:r w:rsidR="00F44A72" w:rsidRPr="00C33322">
              <w:rPr>
                <w:rFonts w:ascii="Times New Roman" w:hAnsi="Times New Roman"/>
                <w:sz w:val="24"/>
                <w:szCs w:val="24"/>
              </w:rPr>
              <w:t xml:space="preserve">желтый, </w:t>
            </w:r>
            <w:r w:rsidR="00F44A72">
              <w:rPr>
                <w:rFonts w:ascii="Times New Roman" w:hAnsi="Times New Roman"/>
                <w:sz w:val="24"/>
                <w:szCs w:val="24"/>
              </w:rPr>
              <w:t>зеленый,голубой,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синий</w:t>
            </w:r>
            <w:r w:rsidR="00787AD6" w:rsidRPr="00C33322">
              <w:rPr>
                <w:rFonts w:ascii="Times New Roman" w:hAnsi="Times New Roman"/>
                <w:sz w:val="24"/>
                <w:szCs w:val="24"/>
              </w:rPr>
              <w:t>) при раскладывании  в аппликации</w:t>
            </w:r>
            <w:r w:rsidR="004E03BC" w:rsidRPr="00C33322">
              <w:rPr>
                <w:rFonts w:ascii="Times New Roman" w:hAnsi="Times New Roman"/>
                <w:sz w:val="24"/>
                <w:szCs w:val="24"/>
              </w:rPr>
              <w:t xml:space="preserve"> и конструировании</w:t>
            </w:r>
          </w:p>
        </w:tc>
        <w:tc>
          <w:tcPr>
            <w:tcW w:w="817" w:type="dxa"/>
            <w:shd w:val="clear" w:color="auto" w:fill="auto"/>
          </w:tcPr>
          <w:p w:rsidR="00732E02" w:rsidRPr="00C33322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7E25EB" w:rsidRDefault="00787AD6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C33322">
              <w:rPr>
                <w:sz w:val="24"/>
                <w:szCs w:val="24"/>
              </w:rPr>
              <w:t xml:space="preserve">Раскладывание предметов в аппликации и </w:t>
            </w:r>
            <w:r w:rsidR="00D15831">
              <w:rPr>
                <w:sz w:val="24"/>
                <w:szCs w:val="24"/>
              </w:rPr>
              <w:t xml:space="preserve">при </w:t>
            </w:r>
            <w:r w:rsidRPr="00C33322">
              <w:rPr>
                <w:sz w:val="24"/>
                <w:szCs w:val="24"/>
              </w:rPr>
              <w:t>констру</w:t>
            </w:r>
            <w:r w:rsidRPr="00C33322">
              <w:rPr>
                <w:sz w:val="24"/>
                <w:szCs w:val="24"/>
              </w:rPr>
              <w:t>и</w:t>
            </w:r>
            <w:r w:rsidRPr="00C33322">
              <w:rPr>
                <w:sz w:val="24"/>
                <w:szCs w:val="24"/>
              </w:rPr>
              <w:t xml:space="preserve">ровании </w:t>
            </w:r>
            <w:r w:rsidR="007E25EB">
              <w:rPr>
                <w:sz w:val="24"/>
                <w:szCs w:val="24"/>
              </w:rPr>
              <w:t>(«Весенний букет в вазе», «Построим школу и спортивную площадку</w:t>
            </w:r>
            <w:r w:rsidRPr="00C33322">
              <w:rPr>
                <w:sz w:val="24"/>
                <w:szCs w:val="24"/>
              </w:rPr>
              <w:t xml:space="preserve">»). </w:t>
            </w:r>
          </w:p>
          <w:p w:rsidR="00732E02" w:rsidRPr="00C33322" w:rsidRDefault="00565812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Задания: </w:t>
            </w:r>
            <w:r w:rsidR="00787AD6" w:rsidRPr="00C33322">
              <w:rPr>
                <w:sz w:val="24"/>
                <w:szCs w:val="24"/>
              </w:rPr>
              <w:t>составлени</w:t>
            </w:r>
            <w:r w:rsidR="00037D26" w:rsidRPr="00C33322">
              <w:rPr>
                <w:sz w:val="24"/>
                <w:szCs w:val="24"/>
              </w:rPr>
              <w:t>е ц</w:t>
            </w:r>
            <w:r w:rsidR="00B509A7">
              <w:rPr>
                <w:sz w:val="24"/>
                <w:szCs w:val="24"/>
              </w:rPr>
              <w:t>в</w:t>
            </w:r>
            <w:r w:rsidR="00037D26" w:rsidRPr="00C33322">
              <w:rPr>
                <w:sz w:val="24"/>
                <w:szCs w:val="24"/>
              </w:rPr>
              <w:t>ет</w:t>
            </w:r>
            <w:r w:rsidR="00037D26" w:rsidRPr="00C33322">
              <w:rPr>
                <w:sz w:val="24"/>
                <w:szCs w:val="24"/>
              </w:rPr>
              <w:t>о</w:t>
            </w:r>
            <w:r w:rsidR="00037D26" w:rsidRPr="00C33322">
              <w:rPr>
                <w:sz w:val="24"/>
                <w:szCs w:val="24"/>
              </w:rPr>
              <w:t>вого спектра в аппликации</w:t>
            </w:r>
            <w:r w:rsidR="004E03BC" w:rsidRPr="00C33322">
              <w:rPr>
                <w:sz w:val="24"/>
                <w:szCs w:val="24"/>
              </w:rPr>
              <w:t xml:space="preserve">; составление </w:t>
            </w:r>
            <w:r w:rsidR="00FC60E6" w:rsidRPr="00C33322">
              <w:rPr>
                <w:sz w:val="24"/>
                <w:szCs w:val="24"/>
              </w:rPr>
              <w:t>композиции из геометирических фигур по образцу</w:t>
            </w:r>
          </w:p>
        </w:tc>
        <w:tc>
          <w:tcPr>
            <w:tcW w:w="2976" w:type="dxa"/>
            <w:shd w:val="clear" w:color="auto" w:fill="auto"/>
          </w:tcPr>
          <w:p w:rsidR="00787AD6" w:rsidRPr="00C33322" w:rsidRDefault="00787AD6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Выполняют аппликации из основных цветов по о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разцу.</w:t>
            </w:r>
          </w:p>
          <w:p w:rsidR="00732E02" w:rsidRPr="00C33322" w:rsidRDefault="00787AD6" w:rsidP="00AD73DF">
            <w:pPr>
              <w:pStyle w:val="c2"/>
              <w:spacing w:before="0" w:beforeAutospacing="0" w:after="0" w:afterAutospacing="0"/>
              <w:rPr>
                <w:bCs/>
              </w:rPr>
            </w:pPr>
            <w:r w:rsidRPr="00C33322">
              <w:rPr>
                <w:bCs/>
              </w:rPr>
              <w:t xml:space="preserve">Составляют композицию </w:t>
            </w:r>
            <w:r w:rsidR="004E03BC" w:rsidRPr="00C33322">
              <w:rPr>
                <w:bCs/>
              </w:rPr>
              <w:t>из геометрическ</w:t>
            </w:r>
            <w:r w:rsidR="00F44A72">
              <w:rPr>
                <w:bCs/>
              </w:rPr>
              <w:t>их фигур с учетом их величины (3</w:t>
            </w:r>
            <w:r w:rsidR="004E03BC" w:rsidRPr="00C33322">
              <w:rPr>
                <w:bCs/>
              </w:rPr>
              <w:t xml:space="preserve"> формы и 2 величины)</w:t>
            </w:r>
            <w:r w:rsidR="00FC60E6" w:rsidRPr="00C33322">
              <w:rPr>
                <w:bCs/>
              </w:rPr>
              <w:t xml:space="preserve"> по образцу</w:t>
            </w:r>
          </w:p>
        </w:tc>
        <w:tc>
          <w:tcPr>
            <w:tcW w:w="3266" w:type="dxa"/>
            <w:shd w:val="clear" w:color="auto" w:fill="auto"/>
          </w:tcPr>
          <w:p w:rsidR="00787AD6" w:rsidRPr="00C33322" w:rsidRDefault="00FC60E6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787AD6" w:rsidRPr="00C33322">
              <w:rPr>
                <w:rFonts w:ascii="Times New Roman" w:hAnsi="Times New Roman"/>
                <w:sz w:val="24"/>
                <w:szCs w:val="24"/>
              </w:rPr>
              <w:t>аппликаци</w:t>
            </w:r>
            <w:r w:rsidR="00D15831">
              <w:rPr>
                <w:rFonts w:ascii="Times New Roman" w:hAnsi="Times New Roman"/>
                <w:sz w:val="24"/>
                <w:szCs w:val="24"/>
              </w:rPr>
              <w:t xml:space="preserve">ю с использованием </w:t>
            </w:r>
            <w:r w:rsidR="00F651D1">
              <w:rPr>
                <w:rFonts w:ascii="Times New Roman" w:hAnsi="Times New Roman"/>
                <w:sz w:val="24"/>
                <w:szCs w:val="24"/>
              </w:rPr>
              <w:t>цветовых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спектр</w:t>
            </w:r>
            <w:r w:rsidR="00D15831">
              <w:rPr>
                <w:rFonts w:ascii="Times New Roman" w:hAnsi="Times New Roman"/>
                <w:sz w:val="24"/>
                <w:szCs w:val="24"/>
              </w:rPr>
              <w:t>ов</w:t>
            </w:r>
            <w:r w:rsidR="00787AD6" w:rsidRPr="00C33322">
              <w:rPr>
                <w:rFonts w:ascii="Times New Roman" w:hAnsi="Times New Roman"/>
                <w:bCs/>
                <w:sz w:val="24"/>
                <w:szCs w:val="24"/>
              </w:rPr>
              <w:t>из основных цветов.</w:t>
            </w:r>
          </w:p>
          <w:p w:rsidR="00732E02" w:rsidRPr="00C33322" w:rsidRDefault="00787AD6" w:rsidP="00AD73DF">
            <w:pPr>
              <w:pStyle w:val="c2"/>
              <w:spacing w:before="0" w:beforeAutospacing="0" w:after="0" w:afterAutospacing="0"/>
              <w:rPr>
                <w:bCs/>
              </w:rPr>
            </w:pPr>
            <w:r w:rsidRPr="00C33322">
              <w:rPr>
                <w:bCs/>
              </w:rPr>
              <w:t>Составл</w:t>
            </w:r>
            <w:r w:rsidR="00897564" w:rsidRPr="00C33322">
              <w:rPr>
                <w:bCs/>
              </w:rPr>
              <w:t>яют композицию</w:t>
            </w:r>
            <w:r w:rsidR="004E03BC" w:rsidRPr="00C33322">
              <w:rPr>
                <w:bCs/>
              </w:rPr>
              <w:t xml:space="preserve"> и</w:t>
            </w:r>
            <w:r w:rsidR="004E03BC" w:rsidRPr="00C33322">
              <w:rPr>
                <w:bCs/>
              </w:rPr>
              <w:t>з</w:t>
            </w:r>
            <w:r w:rsidR="00F651D1">
              <w:rPr>
                <w:bCs/>
              </w:rPr>
              <w:t xml:space="preserve">геометрических </w:t>
            </w:r>
            <w:r w:rsidRPr="00C33322">
              <w:rPr>
                <w:bCs/>
              </w:rPr>
              <w:t>фигур</w:t>
            </w:r>
            <w:r w:rsidR="00F44A72">
              <w:rPr>
                <w:bCs/>
              </w:rPr>
              <w:t xml:space="preserve"> с уч</w:t>
            </w:r>
            <w:r w:rsidR="00F44A72">
              <w:rPr>
                <w:bCs/>
              </w:rPr>
              <w:t>е</w:t>
            </w:r>
            <w:r w:rsidR="00F44A72">
              <w:rPr>
                <w:bCs/>
              </w:rPr>
              <w:t>том их величины (3 формы и 3</w:t>
            </w:r>
            <w:r w:rsidR="004E03BC" w:rsidRPr="00C33322">
              <w:rPr>
                <w:bCs/>
              </w:rPr>
              <w:t xml:space="preserve"> величины)</w:t>
            </w:r>
            <w:r w:rsidR="00FC60E6" w:rsidRPr="00C33322">
              <w:rPr>
                <w:bCs/>
              </w:rPr>
              <w:t xml:space="preserve"> по образцу</w:t>
            </w:r>
          </w:p>
        </w:tc>
      </w:tr>
      <w:tr w:rsidR="00AD73DF" w:rsidRPr="00756A84" w:rsidTr="00E71AAB">
        <w:trPr>
          <w:trHeight w:val="2269"/>
        </w:trPr>
        <w:tc>
          <w:tcPr>
            <w:tcW w:w="675" w:type="dxa"/>
          </w:tcPr>
          <w:p w:rsidR="008C2E4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787AD6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C2E45" w:rsidRDefault="00CC31AF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Закрепление </w:t>
            </w:r>
            <w:r w:rsidR="00D158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</w:t>
            </w:r>
            <w:r w:rsidR="00D158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ать,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называтьцвета спектра</w:t>
            </w:r>
            <w:r w:rsidR="00D158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соотносить цвета эталонов с цветом реальных предметов.</w:t>
            </w:r>
          </w:p>
          <w:p w:rsidR="00CC31AF" w:rsidRPr="00C33322" w:rsidRDefault="00CC31A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ошибок, допущенных в цвете изображения предметов</w:t>
            </w:r>
          </w:p>
        </w:tc>
        <w:tc>
          <w:tcPr>
            <w:tcW w:w="817" w:type="dxa"/>
            <w:shd w:val="clear" w:color="auto" w:fill="auto"/>
          </w:tcPr>
          <w:p w:rsidR="008C2E45" w:rsidRPr="00C33322" w:rsidRDefault="00D127AA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DC7C9E" w:rsidRDefault="00FC60E6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787AD6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азлич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ение и называние </w:t>
            </w:r>
            <w:r w:rsidR="00787AD6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r w:rsidR="00787AD6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цвет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 и их отт</w:t>
            </w:r>
            <w:r w:rsidR="00CC3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енков. </w:t>
            </w:r>
          </w:p>
          <w:p w:rsidR="004C47DC" w:rsidRPr="00C33322" w:rsidRDefault="00D15831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задания</w:t>
            </w:r>
            <w:r w:rsidR="00CC3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«Исправь ошибку художника</w:t>
            </w:r>
            <w:r w:rsidR="00FC60E6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C2E45" w:rsidRPr="00C33322" w:rsidRDefault="008C2E45" w:rsidP="00AD73DF">
            <w:pPr>
              <w:pStyle w:val="a6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C2E45" w:rsidRDefault="00CC31AF" w:rsidP="00AD73DF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Различают и называют о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новные цвета спектра.</w:t>
            </w:r>
          </w:p>
          <w:p w:rsidR="00CC31AF" w:rsidRDefault="00CC31AF" w:rsidP="00AD73DF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Соотносят цвета эталонов с цветом реальных пре</w:t>
            </w:r>
            <w:r w:rsidR="00C75F54">
              <w:rPr>
                <w:rStyle w:val="c0"/>
                <w:rFonts w:ascii="Times New Roman" w:hAnsi="Times New Roman"/>
                <w:sz w:val="24"/>
                <w:szCs w:val="24"/>
              </w:rPr>
              <w:t>д</w:t>
            </w:r>
            <w:r w:rsidR="00C75F54">
              <w:rPr>
                <w:rStyle w:val="c0"/>
                <w:rFonts w:ascii="Times New Roman" w:hAnsi="Times New Roman"/>
                <w:sz w:val="24"/>
                <w:szCs w:val="24"/>
              </w:rPr>
              <w:t>метов</w:t>
            </w:r>
          </w:p>
          <w:p w:rsidR="00CC31AF" w:rsidRPr="00C33322" w:rsidRDefault="00CC31AF" w:rsidP="00AD73DF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CC31AF" w:rsidRDefault="00CC31AF" w:rsidP="00AD73DF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Различают и называют о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новные цвета спектра.</w:t>
            </w:r>
          </w:p>
          <w:p w:rsidR="00CC31AF" w:rsidRDefault="00CC31AF" w:rsidP="00AD73DF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Соотносят цвета эталонов с цветом реальных предметов.</w:t>
            </w:r>
          </w:p>
          <w:p w:rsidR="008C2E45" w:rsidRPr="00CC31AF" w:rsidRDefault="00CC31AF" w:rsidP="00AD73DF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CC31AF">
              <w:rPr>
                <w:rStyle w:val="c0"/>
                <w:rFonts w:ascii="Times New Roman" w:hAnsi="Times New Roman"/>
                <w:sz w:val="24"/>
                <w:szCs w:val="24"/>
              </w:rPr>
              <w:t>Определяют оши</w:t>
            </w:r>
            <w:r w:rsidRPr="00CC31AF">
              <w:rPr>
                <w:rStyle w:val="c0"/>
                <w:rFonts w:ascii="Times New Roman" w:hAnsi="Times New Roman"/>
                <w:sz w:val="24"/>
                <w:szCs w:val="24"/>
              </w:rPr>
              <w:t>б</w:t>
            </w:r>
            <w:r w:rsidRPr="00CC31A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ки,допущенные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в цвете </w:t>
            </w:r>
            <w:r w:rsidR="00C75F5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изображени</w:t>
            </w:r>
            <w:r w:rsidR="00C75F54">
              <w:rPr>
                <w:rStyle w:val="c0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предметов</w:t>
            </w:r>
          </w:p>
        </w:tc>
      </w:tr>
      <w:tr w:rsidR="00AD73DF" w:rsidRPr="00756A84" w:rsidTr="00E71AAB">
        <w:trPr>
          <w:trHeight w:val="2641"/>
        </w:trPr>
        <w:tc>
          <w:tcPr>
            <w:tcW w:w="675" w:type="dxa"/>
          </w:tcPr>
          <w:p w:rsidR="008C2E4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87AD6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B4134C" w:rsidRDefault="00B4134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восприятия белого,черного и серого цвет</w:t>
            </w:r>
            <w:r w:rsidR="00C75F54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2E45" w:rsidRPr="00C33322" w:rsidRDefault="00B4134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зрительного дифференцирования при восприятии ахроматических цветов и их оттенков в большом пространстве</w:t>
            </w:r>
          </w:p>
        </w:tc>
        <w:tc>
          <w:tcPr>
            <w:tcW w:w="817" w:type="dxa"/>
            <w:shd w:val="clear" w:color="auto" w:fill="auto"/>
          </w:tcPr>
          <w:p w:rsidR="008C2E45" w:rsidRPr="00C33322" w:rsidRDefault="00D127AA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B4134C" w:rsidRDefault="00B4134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sz w:val="24"/>
                <w:szCs w:val="24"/>
              </w:rPr>
              <w:t xml:space="preserve">Восприятие </w:t>
            </w:r>
            <w:r>
              <w:rPr>
                <w:rFonts w:ascii="Times New Roman" w:hAnsi="Times New Roman"/>
                <w:sz w:val="24"/>
                <w:szCs w:val="24"/>
              </w:rPr>
              <w:t>белого,черного и серого цвета.</w:t>
            </w:r>
          </w:p>
          <w:p w:rsidR="00B4134C" w:rsidRPr="00C33322" w:rsidRDefault="00B4134C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</w:t>
            </w:r>
            <w:r w:rsidR="00C75F54">
              <w:rPr>
                <w:rFonts w:ascii="Times New Roman" w:hAnsi="Times New Roman"/>
                <w:sz w:val="24"/>
                <w:szCs w:val="24"/>
              </w:rPr>
              <w:t xml:space="preserve">иация </w:t>
            </w:r>
            <w:r>
              <w:rPr>
                <w:rFonts w:ascii="Times New Roman" w:hAnsi="Times New Roman"/>
                <w:sz w:val="24"/>
                <w:szCs w:val="24"/>
              </w:rPr>
              <w:t>ахромат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ческих цветов и их </w:t>
            </w:r>
            <w:r w:rsidR="00D42F80">
              <w:rPr>
                <w:rFonts w:ascii="Times New Roman" w:hAnsi="Times New Roman"/>
                <w:sz w:val="24"/>
                <w:szCs w:val="24"/>
              </w:rPr>
              <w:t xml:space="preserve">оттенков в большом пространстве. </w:t>
            </w:r>
            <w:r>
              <w:rPr>
                <w:rFonts w:ascii="Times New Roman" w:hAnsi="Times New Roman"/>
                <w:sz w:val="24"/>
                <w:szCs w:val="24"/>
              </w:rPr>
              <w:t>Стимулирование зрительной поисковой деят</w:t>
            </w:r>
            <w:r w:rsidR="00655C54">
              <w:rPr>
                <w:rFonts w:ascii="Times New Roman" w:hAnsi="Times New Roman"/>
                <w:sz w:val="24"/>
                <w:szCs w:val="24"/>
              </w:rPr>
              <w:t xml:space="preserve">ельности на обобщающее понятие  </w:t>
            </w:r>
            <w:r>
              <w:rPr>
                <w:rFonts w:ascii="Times New Roman" w:hAnsi="Times New Roman"/>
                <w:sz w:val="24"/>
                <w:szCs w:val="24"/>
              </w:rPr>
              <w:t>«цвет»</w:t>
            </w:r>
          </w:p>
        </w:tc>
        <w:tc>
          <w:tcPr>
            <w:tcW w:w="2976" w:type="dxa"/>
            <w:shd w:val="clear" w:color="auto" w:fill="auto"/>
          </w:tcPr>
          <w:p w:rsidR="008C2E45" w:rsidRDefault="00B4134C" w:rsidP="00AD73D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Различают белый,черный и серый цвета.</w:t>
            </w:r>
          </w:p>
          <w:p w:rsidR="00B4134C" w:rsidRDefault="00B4134C" w:rsidP="00AD73D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Дифференцируют ахром</w:t>
            </w:r>
            <w:r>
              <w:rPr>
                <w:rStyle w:val="c0"/>
              </w:rPr>
              <w:t>а</w:t>
            </w:r>
            <w:r>
              <w:rPr>
                <w:rStyle w:val="c0"/>
              </w:rPr>
              <w:t>тические цвета и их о</w:t>
            </w:r>
            <w:r>
              <w:rPr>
                <w:rStyle w:val="c0"/>
              </w:rPr>
              <w:t>т</w:t>
            </w:r>
            <w:r>
              <w:rPr>
                <w:rStyle w:val="c0"/>
              </w:rPr>
              <w:t>тенки.</w:t>
            </w:r>
          </w:p>
          <w:p w:rsidR="00B4134C" w:rsidRPr="00C33322" w:rsidRDefault="00B4134C" w:rsidP="00AD73D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По инструкции </w:t>
            </w:r>
            <w:r w:rsidR="00240CE9">
              <w:rPr>
                <w:rStyle w:val="c0"/>
              </w:rPr>
              <w:t xml:space="preserve">учителя </w:t>
            </w:r>
            <w:r>
              <w:rPr>
                <w:rStyle w:val="c0"/>
              </w:rPr>
              <w:t>осуществляют зрительную поисковую деятельность</w:t>
            </w:r>
          </w:p>
        </w:tc>
        <w:tc>
          <w:tcPr>
            <w:tcW w:w="3266" w:type="dxa"/>
            <w:shd w:val="clear" w:color="auto" w:fill="auto"/>
          </w:tcPr>
          <w:p w:rsidR="00B4134C" w:rsidRDefault="00B4134C" w:rsidP="00AD73D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Различают белый,черный и серый цвета.</w:t>
            </w:r>
          </w:p>
          <w:p w:rsidR="008C2E45" w:rsidRPr="00C33322" w:rsidRDefault="00B4134C" w:rsidP="00AD73D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Дифференцируют ахромат</w:t>
            </w:r>
            <w:r>
              <w:rPr>
                <w:rStyle w:val="c0"/>
              </w:rPr>
              <w:t>и</w:t>
            </w:r>
            <w:r>
              <w:rPr>
                <w:rStyle w:val="c0"/>
              </w:rPr>
              <w:t>ческие цвета и их оттенки с опорой на образец</w:t>
            </w:r>
          </w:p>
        </w:tc>
      </w:tr>
      <w:tr w:rsidR="00AD73DF" w:rsidRPr="00756A84" w:rsidTr="00E71AAB">
        <w:trPr>
          <w:trHeight w:val="771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C33322" w:rsidRDefault="00A050F0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дифференцировать пон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тия </w:t>
            </w:r>
            <w:r w:rsidR="006A6925">
              <w:rPr>
                <w:sz w:val="24"/>
                <w:szCs w:val="24"/>
              </w:rPr>
              <w:t xml:space="preserve"> о цветах</w:t>
            </w:r>
            <w:r w:rsidR="008C78A5">
              <w:rPr>
                <w:sz w:val="24"/>
                <w:szCs w:val="24"/>
              </w:rPr>
              <w:t xml:space="preserve"> и их отте</w:t>
            </w:r>
            <w:r w:rsidR="008C78A5">
              <w:rPr>
                <w:sz w:val="24"/>
                <w:szCs w:val="24"/>
              </w:rPr>
              <w:t>н</w:t>
            </w:r>
            <w:r w:rsidR="008C78A5">
              <w:rPr>
                <w:sz w:val="24"/>
                <w:szCs w:val="24"/>
              </w:rPr>
              <w:t>к</w:t>
            </w:r>
            <w:r w:rsidR="00C75F54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>«синий цвет», «голубой цвет»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6C05" w:rsidRDefault="00A050F0" w:rsidP="00AD73DF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050F0">
              <w:rPr>
                <w:rFonts w:ascii="Times New Roman" w:hAnsi="Times New Roman"/>
                <w:sz w:val="24"/>
                <w:szCs w:val="24"/>
              </w:rPr>
              <w:t>Дифференцировка  понятия «синий цвет», «голубой цвет»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50F0" w:rsidRDefault="00A050F0" w:rsidP="00AD73DF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трех оттенков голубого цвета.</w:t>
            </w:r>
          </w:p>
          <w:p w:rsidR="00A050F0" w:rsidRPr="00A050F0" w:rsidRDefault="00A050F0" w:rsidP="00AD73DF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восприятия цвета в процессе 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выполнения дейс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вий ранжирования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голубого цвета в порядке убывания светлоты</w:t>
            </w:r>
          </w:p>
        </w:tc>
        <w:tc>
          <w:tcPr>
            <w:tcW w:w="2976" w:type="dxa"/>
            <w:shd w:val="clear" w:color="auto" w:fill="auto"/>
          </w:tcPr>
          <w:p w:rsidR="00826C05" w:rsidRDefault="00A050F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0F0">
              <w:rPr>
                <w:rFonts w:ascii="Times New Roman" w:hAnsi="Times New Roman"/>
                <w:bCs/>
                <w:sz w:val="24"/>
                <w:szCs w:val="24"/>
              </w:rPr>
              <w:t>Различают понятия</w:t>
            </w:r>
            <w:r w:rsidRPr="00A050F0">
              <w:rPr>
                <w:rFonts w:ascii="Times New Roman" w:hAnsi="Times New Roman"/>
                <w:sz w:val="24"/>
                <w:szCs w:val="24"/>
              </w:rPr>
              <w:t>«синий цвет», «голубой цвет»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50F0" w:rsidRDefault="008C78A5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Различают </w:t>
            </w:r>
            <w:r w:rsidR="00A050F0">
              <w:rPr>
                <w:rFonts w:ascii="Times New Roman" w:hAnsi="Times New Roman"/>
                <w:sz w:val="24"/>
                <w:szCs w:val="24"/>
              </w:rPr>
              <w:t>три оттенка голубого цвета.</w:t>
            </w:r>
          </w:p>
          <w:p w:rsidR="00A050F0" w:rsidRPr="00A050F0" w:rsidRDefault="008C78A5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A050F0">
              <w:rPr>
                <w:rFonts w:ascii="Times New Roman" w:hAnsi="Times New Roman"/>
                <w:sz w:val="24"/>
                <w:szCs w:val="24"/>
              </w:rPr>
              <w:t>действия ранжирования голубого цвета в порядке убывания светлоты</w:t>
            </w:r>
          </w:p>
        </w:tc>
        <w:tc>
          <w:tcPr>
            <w:tcW w:w="3266" w:type="dxa"/>
            <w:shd w:val="clear" w:color="auto" w:fill="auto"/>
          </w:tcPr>
          <w:p w:rsidR="00A050F0" w:rsidRDefault="00A050F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 три оттенка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лубого цвета.</w:t>
            </w:r>
          </w:p>
          <w:p w:rsidR="00826C05" w:rsidRPr="00C33322" w:rsidRDefault="00A050F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 действия ра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жирования голубого цвета в порядке убывания светлоты</w:t>
            </w:r>
          </w:p>
        </w:tc>
      </w:tr>
      <w:tr w:rsidR="00AD73DF" w:rsidRPr="00756A84" w:rsidTr="00E71AAB">
        <w:trPr>
          <w:trHeight w:val="2402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2F7673" w:rsidRDefault="008C78A5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2F7673">
              <w:rPr>
                <w:sz w:val="24"/>
                <w:szCs w:val="24"/>
              </w:rPr>
              <w:t>Закрепление  понятия о цветовом своеобразии ра</w:t>
            </w:r>
            <w:r w:rsidRPr="002F7673">
              <w:rPr>
                <w:sz w:val="24"/>
                <w:szCs w:val="24"/>
              </w:rPr>
              <w:t>з</w:t>
            </w:r>
            <w:r w:rsidRPr="002F7673">
              <w:rPr>
                <w:sz w:val="24"/>
                <w:szCs w:val="24"/>
              </w:rPr>
              <w:t xml:space="preserve">личных времен года 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7CC" w:rsidRPr="00C33322" w:rsidRDefault="006A6925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понятия </w:t>
            </w:r>
            <w:r w:rsidR="00E4478D" w:rsidRPr="00A1201C">
              <w:rPr>
                <w:sz w:val="24"/>
                <w:szCs w:val="24"/>
              </w:rPr>
              <w:t>о цв</w:t>
            </w:r>
            <w:r w:rsidR="00E4478D" w:rsidRPr="00A1201C">
              <w:rPr>
                <w:sz w:val="24"/>
                <w:szCs w:val="24"/>
              </w:rPr>
              <w:t>е</w:t>
            </w:r>
            <w:r w:rsidR="00E4478D" w:rsidRPr="00A1201C">
              <w:rPr>
                <w:sz w:val="24"/>
                <w:szCs w:val="24"/>
              </w:rPr>
              <w:t>товом своеобразии разли</w:t>
            </w:r>
            <w:r w:rsidR="00E4478D" w:rsidRPr="00A1201C">
              <w:rPr>
                <w:sz w:val="24"/>
                <w:szCs w:val="24"/>
              </w:rPr>
              <w:t>ч</w:t>
            </w:r>
            <w:r w:rsidR="00E4478D" w:rsidRPr="00A1201C">
              <w:rPr>
                <w:sz w:val="24"/>
                <w:szCs w:val="24"/>
              </w:rPr>
              <w:t>ных времен года (каждое время года имеет свой опр</w:t>
            </w:r>
            <w:r w:rsidR="00E4478D" w:rsidRPr="00A1201C">
              <w:rPr>
                <w:sz w:val="24"/>
                <w:szCs w:val="24"/>
              </w:rPr>
              <w:t>е</w:t>
            </w:r>
            <w:r w:rsidR="00E4478D" w:rsidRPr="00A1201C">
              <w:rPr>
                <w:sz w:val="24"/>
                <w:szCs w:val="24"/>
              </w:rPr>
              <w:t>деляющий цвет: весна – з</w:t>
            </w:r>
            <w:r w:rsidR="00E4478D" w:rsidRPr="00A1201C">
              <w:rPr>
                <w:sz w:val="24"/>
                <w:szCs w:val="24"/>
              </w:rPr>
              <w:t>е</w:t>
            </w:r>
            <w:r w:rsidR="00E4478D" w:rsidRPr="00A1201C">
              <w:rPr>
                <w:sz w:val="24"/>
                <w:szCs w:val="24"/>
              </w:rPr>
              <w:t>леная, лето – красное</w:t>
            </w:r>
            <w:r w:rsidR="00E4478D">
              <w:rPr>
                <w:sz w:val="24"/>
                <w:szCs w:val="24"/>
              </w:rPr>
              <w:t>, осень – желтая, зима - белая)</w:t>
            </w:r>
          </w:p>
        </w:tc>
        <w:tc>
          <w:tcPr>
            <w:tcW w:w="2976" w:type="dxa"/>
            <w:shd w:val="clear" w:color="auto" w:fill="auto"/>
          </w:tcPr>
          <w:p w:rsidR="000B77CC" w:rsidRPr="00C33322" w:rsidRDefault="00E4478D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FE4">
              <w:rPr>
                <w:rFonts w:ascii="Times New Roman" w:hAnsi="Times New Roman"/>
                <w:bCs/>
                <w:sz w:val="24"/>
                <w:szCs w:val="24"/>
              </w:rPr>
              <w:t>Называют последовател</w:t>
            </w:r>
            <w:r w:rsidRPr="00610FE4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10FE4">
              <w:rPr>
                <w:rFonts w:ascii="Times New Roman" w:hAnsi="Times New Roman"/>
                <w:bCs/>
                <w:sz w:val="24"/>
                <w:szCs w:val="24"/>
              </w:rPr>
              <w:t>но времена года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Соотносят времена года и цвета по сюжетным 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тинкам</w:t>
            </w:r>
            <w:r w:rsidRPr="00610FE4">
              <w:rPr>
                <w:rFonts w:ascii="Times New Roman" w:hAnsi="Times New Roman"/>
                <w:sz w:val="24"/>
                <w:szCs w:val="24"/>
              </w:rPr>
              <w:t>(весна – зеленая, лето – красное, осень – желтая, зима - белая)</w:t>
            </w:r>
          </w:p>
        </w:tc>
        <w:tc>
          <w:tcPr>
            <w:tcW w:w="3266" w:type="dxa"/>
            <w:shd w:val="clear" w:color="auto" w:fill="auto"/>
          </w:tcPr>
          <w:p w:rsidR="00826C05" w:rsidRPr="000752B9" w:rsidRDefault="002F7673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FE4">
              <w:rPr>
                <w:rFonts w:ascii="Times New Roman" w:hAnsi="Times New Roman"/>
                <w:bCs/>
                <w:sz w:val="24"/>
                <w:szCs w:val="24"/>
              </w:rPr>
              <w:t>Называют последовательно времена года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Соотносят времена года и цвета </w:t>
            </w:r>
            <w:r w:rsidRPr="00610FE4">
              <w:rPr>
                <w:rFonts w:ascii="Times New Roman" w:hAnsi="Times New Roman"/>
                <w:sz w:val="24"/>
                <w:szCs w:val="24"/>
              </w:rPr>
              <w:t>(весна – зеленая, лето – красное, осень – желтая, з</w:t>
            </w:r>
            <w:r w:rsidRPr="00610FE4">
              <w:rPr>
                <w:rFonts w:ascii="Times New Roman" w:hAnsi="Times New Roman"/>
                <w:sz w:val="24"/>
                <w:szCs w:val="24"/>
              </w:rPr>
              <w:t>и</w:t>
            </w:r>
            <w:r w:rsidRPr="00610FE4">
              <w:rPr>
                <w:rFonts w:ascii="Times New Roman" w:hAnsi="Times New Roman"/>
                <w:sz w:val="24"/>
                <w:szCs w:val="24"/>
              </w:rPr>
              <w:t>ма - белая)</w:t>
            </w:r>
          </w:p>
        </w:tc>
      </w:tr>
      <w:tr w:rsidR="00AD73DF" w:rsidRPr="00756A84" w:rsidTr="00E71AAB">
        <w:trPr>
          <w:trHeight w:val="585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2F7673" w:rsidRDefault="008C78A5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F7673">
              <w:rPr>
                <w:sz w:val="24"/>
                <w:szCs w:val="24"/>
              </w:rPr>
              <w:t>Формировать умение во</w:t>
            </w:r>
            <w:r w:rsidRPr="002F7673">
              <w:rPr>
                <w:sz w:val="24"/>
                <w:szCs w:val="24"/>
              </w:rPr>
              <w:t>с</w:t>
            </w:r>
            <w:r w:rsidRPr="002F7673">
              <w:rPr>
                <w:sz w:val="24"/>
                <w:szCs w:val="24"/>
              </w:rPr>
              <w:t>создавать целостное из</w:t>
            </w:r>
            <w:r w:rsidRPr="002F7673">
              <w:rPr>
                <w:sz w:val="24"/>
                <w:szCs w:val="24"/>
              </w:rPr>
              <w:t>о</w:t>
            </w:r>
            <w:r w:rsidRPr="002F7673">
              <w:rPr>
                <w:sz w:val="24"/>
                <w:szCs w:val="24"/>
              </w:rPr>
              <w:t>бражение предмета, выб</w:t>
            </w:r>
            <w:r w:rsidRPr="002F7673">
              <w:rPr>
                <w:sz w:val="24"/>
                <w:szCs w:val="24"/>
              </w:rPr>
              <w:t>и</w:t>
            </w:r>
            <w:r w:rsidRPr="002F7673">
              <w:rPr>
                <w:sz w:val="24"/>
                <w:szCs w:val="24"/>
              </w:rPr>
              <w:t>рая недостающие части из четырех - пяти элементов, дорисовывать недоста</w:t>
            </w:r>
            <w:r w:rsidRPr="002F7673">
              <w:rPr>
                <w:sz w:val="24"/>
                <w:szCs w:val="24"/>
              </w:rPr>
              <w:t>ю</w:t>
            </w:r>
            <w:r w:rsidRPr="002F7673">
              <w:rPr>
                <w:sz w:val="24"/>
                <w:szCs w:val="24"/>
              </w:rPr>
              <w:t>щие части или детали р</w:t>
            </w:r>
            <w:r w:rsidRPr="002F7673">
              <w:rPr>
                <w:sz w:val="24"/>
                <w:szCs w:val="24"/>
              </w:rPr>
              <w:t>и</w:t>
            </w:r>
            <w:r w:rsidRPr="002F7673">
              <w:rPr>
                <w:sz w:val="24"/>
                <w:szCs w:val="24"/>
              </w:rPr>
              <w:t>сунка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26C05" w:rsidRPr="00C3332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E4478D" w:rsidRDefault="00E4478D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Воссоздание целостного 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бражения предмета.</w:t>
            </w:r>
          </w:p>
          <w:p w:rsidR="00E4478D" w:rsidRDefault="00E4478D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недостающих частей из четырех - пяти элементов. </w:t>
            </w:r>
          </w:p>
          <w:p w:rsidR="00E4478D" w:rsidRDefault="00E4478D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Дорисовывание  недоста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щей </w:t>
            </w:r>
            <w:r w:rsidRPr="00A1201C">
              <w:rPr>
                <w:sz w:val="24"/>
                <w:szCs w:val="24"/>
              </w:rPr>
              <w:t>части или детали рису</w:t>
            </w:r>
            <w:r w:rsidRPr="00A1201C">
              <w:rPr>
                <w:sz w:val="24"/>
                <w:szCs w:val="24"/>
              </w:rPr>
              <w:t>н</w:t>
            </w:r>
            <w:r w:rsidRPr="00A1201C">
              <w:rPr>
                <w:sz w:val="24"/>
                <w:szCs w:val="24"/>
              </w:rPr>
              <w:t>ка</w:t>
            </w:r>
            <w:r w:rsidR="006A6925">
              <w:rPr>
                <w:sz w:val="24"/>
                <w:szCs w:val="24"/>
              </w:rPr>
              <w:t>.</w:t>
            </w:r>
          </w:p>
          <w:p w:rsidR="00E4478D" w:rsidRDefault="00E4478D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Задание: </w:t>
            </w:r>
          </w:p>
          <w:p w:rsidR="00826C05" w:rsidRPr="00C33322" w:rsidRDefault="00E4478D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потерял ослик Иа? (хв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стик)»</w:t>
            </w:r>
          </w:p>
        </w:tc>
        <w:tc>
          <w:tcPr>
            <w:tcW w:w="2976" w:type="dxa"/>
            <w:shd w:val="clear" w:color="auto" w:fill="auto"/>
          </w:tcPr>
          <w:p w:rsidR="00E4478D" w:rsidRDefault="00E4478D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Воссоздают целостное изображение предмета с помощью сюжетной 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тинки:</w:t>
            </w:r>
          </w:p>
          <w:p w:rsidR="00E4478D" w:rsidRDefault="00E4478D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«Что потерял ослик Иа?»</w:t>
            </w:r>
          </w:p>
          <w:p w:rsidR="00E4478D" w:rsidRDefault="00E4478D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(шляпу,</w:t>
            </w:r>
            <w:r w:rsidR="000752B9">
              <w:rPr>
                <w:rFonts w:ascii="Times New Roman" w:hAnsi="Times New Roman"/>
                <w:bCs/>
                <w:sz w:val="24"/>
                <w:szCs w:val="24"/>
              </w:rPr>
              <w:t xml:space="preserve"> хвостик,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букварь)</w:t>
            </w:r>
          </w:p>
          <w:p w:rsidR="000752B9" w:rsidRDefault="000752B9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Дорисовывают недоста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щую часть или деталь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сунка </w:t>
            </w:r>
            <w:r w:rsidR="00C15AF5">
              <w:rPr>
                <w:rFonts w:ascii="Times New Roman" w:hAnsi="Times New Roman"/>
                <w:bCs/>
                <w:sz w:val="24"/>
                <w:szCs w:val="24"/>
              </w:rPr>
              <w:t>после предвар</w:t>
            </w:r>
            <w:r w:rsidR="00C15AF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C15AF5">
              <w:rPr>
                <w:rFonts w:ascii="Times New Roman" w:hAnsi="Times New Roman"/>
                <w:bCs/>
                <w:sz w:val="24"/>
                <w:szCs w:val="24"/>
              </w:rPr>
              <w:t>тельного просмотра цел</w:t>
            </w:r>
            <w:r w:rsidR="00C15AF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C15AF5">
              <w:rPr>
                <w:rFonts w:ascii="Times New Roman" w:hAnsi="Times New Roman"/>
                <w:bCs/>
                <w:sz w:val="24"/>
                <w:szCs w:val="24"/>
              </w:rPr>
              <w:t>го изображения</w:t>
            </w:r>
          </w:p>
          <w:p w:rsidR="00610FE4" w:rsidRPr="00610FE4" w:rsidRDefault="00610FE4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2F7673" w:rsidRDefault="002F767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Воссоздают целостное 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бражение предмета по пам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ти:</w:t>
            </w:r>
          </w:p>
          <w:p w:rsidR="002F7673" w:rsidRDefault="002F767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«Что потерял ослик Иа?»</w:t>
            </w:r>
          </w:p>
          <w:p w:rsidR="002F7673" w:rsidRDefault="002F767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(шляпу,очки,хвостик,платок,</w:t>
            </w:r>
          </w:p>
          <w:p w:rsidR="002F7673" w:rsidRDefault="002F767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букварь)</w:t>
            </w:r>
            <w:r w:rsidR="000752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752B9" w:rsidRDefault="000752B9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Дорисовывают недоста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щую часть или деталь рису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</w:p>
          <w:p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73DF" w:rsidRPr="00756A84" w:rsidTr="00E71AAB">
        <w:trPr>
          <w:trHeight w:val="557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C33322" w:rsidRDefault="00EF3BD6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Дифференцирование  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товых шумов и явлений</w:t>
            </w:r>
            <w:r w:rsidRPr="00A1201C">
              <w:rPr>
                <w:sz w:val="24"/>
                <w:szCs w:val="24"/>
              </w:rPr>
              <w:t xml:space="preserve"> природы с опорой только на слуховой анализатор 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EF3BD6" w:rsidRDefault="00EF3BD6" w:rsidP="00AD73DF">
            <w:pPr>
              <w:pStyle w:val="ae"/>
              <w:spacing w:after="0" w:line="240" w:lineRule="auto"/>
              <w:ind w:left="0" w:firstLine="0"/>
              <w:contextualSpacing/>
              <w:rPr>
                <w:rStyle w:val="c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Дифференцирование  быт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шумов и явлений</w:t>
            </w:r>
            <w:r w:rsidRPr="00A1201C">
              <w:rPr>
                <w:sz w:val="24"/>
                <w:szCs w:val="24"/>
              </w:rPr>
              <w:t xml:space="preserve"> прир</w:t>
            </w:r>
            <w:r w:rsidRPr="00A1201C">
              <w:rPr>
                <w:sz w:val="24"/>
                <w:szCs w:val="24"/>
              </w:rPr>
              <w:t>о</w:t>
            </w:r>
            <w:r w:rsidRPr="00A1201C">
              <w:rPr>
                <w:sz w:val="24"/>
                <w:szCs w:val="24"/>
              </w:rPr>
              <w:t>ды</w:t>
            </w:r>
          </w:p>
          <w:p w:rsidR="00826C05" w:rsidRPr="00C33322" w:rsidRDefault="00EF3BD6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A1201C">
              <w:rPr>
                <w:sz w:val="24"/>
                <w:szCs w:val="24"/>
              </w:rPr>
              <w:t>(при  прослушивании ауди</w:t>
            </w:r>
            <w:r w:rsidRPr="00A1201C">
              <w:rPr>
                <w:sz w:val="24"/>
                <w:szCs w:val="24"/>
              </w:rPr>
              <w:t>о</w:t>
            </w:r>
            <w:r w:rsidRPr="00A1201C">
              <w:rPr>
                <w:sz w:val="24"/>
                <w:szCs w:val="24"/>
              </w:rPr>
              <w:t>записей – шум ветра, шум морского прибоя, шум грозы; пение разных птиц, голоса животных, стрекот кузнеч</w:t>
            </w:r>
            <w:r w:rsidRPr="00A1201C">
              <w:rPr>
                <w:sz w:val="24"/>
                <w:szCs w:val="24"/>
              </w:rPr>
              <w:t>и</w:t>
            </w:r>
            <w:r w:rsidRPr="00A1201C">
              <w:rPr>
                <w:sz w:val="24"/>
                <w:szCs w:val="24"/>
              </w:rPr>
              <w:t>ка)</w:t>
            </w:r>
          </w:p>
        </w:tc>
        <w:tc>
          <w:tcPr>
            <w:tcW w:w="2976" w:type="dxa"/>
            <w:shd w:val="clear" w:color="auto" w:fill="auto"/>
          </w:tcPr>
          <w:p w:rsidR="00EF3BD6" w:rsidRPr="00EF3BD6" w:rsidRDefault="00EF3BD6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Различают </w:t>
            </w:r>
            <w:r w:rsidR="008C78A5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бытовые шумы и явления природы: </w:t>
            </w:r>
            <w:r w:rsidRPr="00EF3BD6">
              <w:rPr>
                <w:rFonts w:ascii="Times New Roman" w:hAnsi="Times New Roman"/>
                <w:sz w:val="24"/>
                <w:szCs w:val="24"/>
              </w:rPr>
              <w:t>(при  прослушивании аудиоз</w:t>
            </w:r>
            <w:r w:rsidRPr="00EF3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EF3BD6">
              <w:rPr>
                <w:rFonts w:ascii="Times New Roman" w:hAnsi="Times New Roman"/>
                <w:sz w:val="24"/>
                <w:szCs w:val="24"/>
              </w:rPr>
              <w:t>писей –</w:t>
            </w:r>
            <w:r>
              <w:rPr>
                <w:rFonts w:ascii="Times New Roman" w:hAnsi="Times New Roman"/>
                <w:sz w:val="24"/>
                <w:szCs w:val="24"/>
              </w:rPr>
              <w:t>шум морского прибоя;  голоса живо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EF3B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6" w:type="dxa"/>
            <w:shd w:val="clear" w:color="auto" w:fill="auto"/>
          </w:tcPr>
          <w:p w:rsidR="00EF3BD6" w:rsidRPr="00EF3BD6" w:rsidRDefault="00EF3BD6" w:rsidP="00AD73DF">
            <w:pPr>
              <w:tabs>
                <w:tab w:val="left" w:pos="6810"/>
              </w:tabs>
              <w:spacing w:after="0" w:line="240" w:lineRule="auto"/>
              <w:rPr>
                <w:rStyle w:val="c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Различают бытовые шумы и явления природы:</w:t>
            </w:r>
          </w:p>
          <w:p w:rsidR="00826C05" w:rsidRPr="00C33322" w:rsidRDefault="00EF3BD6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EF3BD6">
              <w:rPr>
                <w:sz w:val="24"/>
                <w:szCs w:val="24"/>
              </w:rPr>
              <w:t>(при  прослушивании ауди</w:t>
            </w:r>
            <w:r w:rsidRPr="00EF3BD6">
              <w:rPr>
                <w:sz w:val="24"/>
                <w:szCs w:val="24"/>
              </w:rPr>
              <w:t>о</w:t>
            </w:r>
            <w:r w:rsidRPr="00EF3BD6">
              <w:rPr>
                <w:sz w:val="24"/>
                <w:szCs w:val="24"/>
              </w:rPr>
              <w:t>записей –</w:t>
            </w:r>
            <w:r w:rsidR="000752B9" w:rsidRPr="00A1201C">
              <w:rPr>
                <w:sz w:val="24"/>
                <w:szCs w:val="24"/>
              </w:rPr>
              <w:t xml:space="preserve"> шум ветра, шум морского прибоя, шум грозы; пение разных птиц, голоса животных, стрекот кузнеч</w:t>
            </w:r>
            <w:r w:rsidR="000752B9" w:rsidRPr="00A1201C">
              <w:rPr>
                <w:sz w:val="24"/>
                <w:szCs w:val="24"/>
              </w:rPr>
              <w:t>и</w:t>
            </w:r>
            <w:r w:rsidR="000752B9" w:rsidRPr="00A1201C">
              <w:rPr>
                <w:sz w:val="24"/>
                <w:szCs w:val="24"/>
              </w:rPr>
              <w:t>ка</w:t>
            </w:r>
            <w:r w:rsidRPr="00EF3BD6">
              <w:rPr>
                <w:sz w:val="24"/>
                <w:szCs w:val="24"/>
              </w:rPr>
              <w:t>)</w:t>
            </w:r>
          </w:p>
        </w:tc>
      </w:tr>
      <w:tr w:rsidR="00AD73DF" w:rsidRPr="00756A84" w:rsidTr="00E71AAB">
        <w:trPr>
          <w:trHeight w:val="840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C33322" w:rsidRDefault="00D74F6B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звукового  разнообразия</w:t>
            </w:r>
            <w:r w:rsidRPr="00A1201C">
              <w:rPr>
                <w:sz w:val="24"/>
                <w:szCs w:val="24"/>
              </w:rPr>
              <w:t xml:space="preserve"> живой пр</w:t>
            </w:r>
            <w:r w:rsidRPr="00A1201C">
              <w:rPr>
                <w:sz w:val="24"/>
                <w:szCs w:val="24"/>
              </w:rPr>
              <w:t>и</w:t>
            </w:r>
            <w:r w:rsidRPr="00A1201C">
              <w:rPr>
                <w:sz w:val="24"/>
                <w:szCs w:val="24"/>
              </w:rPr>
              <w:t xml:space="preserve">роды 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:rsidR="00D74F6B" w:rsidRPr="00A1201C" w:rsidRDefault="00D74F6B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звукового  разнообразия</w:t>
            </w:r>
            <w:r w:rsidRPr="00A1201C">
              <w:rPr>
                <w:sz w:val="24"/>
                <w:szCs w:val="24"/>
              </w:rPr>
              <w:t xml:space="preserve"> живой природы (чириканье воробья, карканье вороны, пение соловья; м</w:t>
            </w:r>
            <w:r w:rsidRPr="00A1201C">
              <w:rPr>
                <w:sz w:val="24"/>
                <w:szCs w:val="24"/>
              </w:rPr>
              <w:t>ы</w:t>
            </w:r>
            <w:r w:rsidRPr="00A1201C">
              <w:rPr>
                <w:sz w:val="24"/>
                <w:szCs w:val="24"/>
              </w:rPr>
              <w:t>чание коров</w:t>
            </w:r>
            <w:r>
              <w:rPr>
                <w:sz w:val="24"/>
                <w:szCs w:val="24"/>
              </w:rPr>
              <w:t>ы, блеяние козы, ржание лошади)</w:t>
            </w:r>
          </w:p>
          <w:p w:rsidR="00826C05" w:rsidRPr="00C3332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26C05" w:rsidRDefault="00D74F6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разнообразные голоса животных и птиц при просмотре документальных фильм</w:t>
            </w:r>
            <w:r w:rsidR="00C32162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птицах и животных.</w:t>
            </w:r>
          </w:p>
          <w:p w:rsidR="00BA1585" w:rsidRDefault="00BA1585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1201C">
              <w:rPr>
                <w:sz w:val="24"/>
                <w:szCs w:val="24"/>
              </w:rPr>
              <w:t>(чириканье воробья, ка</w:t>
            </w:r>
            <w:r w:rsidRPr="00A1201C">
              <w:rPr>
                <w:sz w:val="24"/>
                <w:szCs w:val="24"/>
              </w:rPr>
              <w:t>р</w:t>
            </w:r>
            <w:r w:rsidRPr="00A1201C">
              <w:rPr>
                <w:sz w:val="24"/>
                <w:szCs w:val="24"/>
              </w:rPr>
              <w:t>канье вороны, пение сол</w:t>
            </w:r>
            <w:r w:rsidRPr="00A1201C">
              <w:rPr>
                <w:sz w:val="24"/>
                <w:szCs w:val="24"/>
              </w:rPr>
              <w:t>о</w:t>
            </w:r>
            <w:r w:rsidRPr="00A1201C">
              <w:rPr>
                <w:sz w:val="24"/>
                <w:szCs w:val="24"/>
              </w:rPr>
              <w:t>вья; мычание коров</w:t>
            </w:r>
            <w:r>
              <w:rPr>
                <w:sz w:val="24"/>
                <w:szCs w:val="24"/>
              </w:rPr>
              <w:t>ы, блеяние козы, ржание 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шади)</w:t>
            </w:r>
            <w:r w:rsidR="00C32162">
              <w:rPr>
                <w:sz w:val="24"/>
                <w:szCs w:val="24"/>
              </w:rPr>
              <w:t>.</w:t>
            </w:r>
          </w:p>
          <w:p w:rsidR="00D74F6B" w:rsidRPr="00555862" w:rsidRDefault="00C3216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голоса животных и птиц  с опорой на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тинку</w:t>
            </w:r>
          </w:p>
        </w:tc>
        <w:tc>
          <w:tcPr>
            <w:tcW w:w="3266" w:type="dxa"/>
            <w:shd w:val="clear" w:color="auto" w:fill="auto"/>
          </w:tcPr>
          <w:p w:rsidR="00826C05" w:rsidRDefault="00D74F6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разнообразные голоса животных и птиц при просмотре документальных фильмах о птицах и животных.</w:t>
            </w:r>
          </w:p>
          <w:p w:rsidR="00D74F6B" w:rsidRDefault="00D74F6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Имитируют в игровой деятельности разноообразные звуки</w:t>
            </w:r>
            <w:r w:rsidR="00C321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162" w:rsidRPr="00C32162" w:rsidRDefault="00C32162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162">
              <w:rPr>
                <w:rFonts w:ascii="Times New Roman" w:hAnsi="Times New Roman"/>
                <w:bCs/>
                <w:sz w:val="24"/>
                <w:szCs w:val="24"/>
              </w:rPr>
              <w:t xml:space="preserve">Узнают голоса животных и птиц  </w:t>
            </w:r>
          </w:p>
        </w:tc>
      </w:tr>
      <w:tr w:rsidR="00AD73DF" w:rsidRPr="00756A84" w:rsidTr="00E71AAB">
        <w:trPr>
          <w:trHeight w:val="450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C33322" w:rsidRDefault="00427CD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</w:t>
            </w:r>
            <w:r w:rsidR="00B30E18" w:rsidRPr="00A1201C">
              <w:rPr>
                <w:sz w:val="24"/>
                <w:szCs w:val="24"/>
              </w:rPr>
              <w:t xml:space="preserve"> опознавать действия све</w:t>
            </w:r>
            <w:r w:rsidR="00B30E18" w:rsidRPr="00A1201C">
              <w:rPr>
                <w:sz w:val="24"/>
                <w:szCs w:val="24"/>
              </w:rPr>
              <w:t>р</w:t>
            </w:r>
            <w:r w:rsidR="00B30E18" w:rsidRPr="00A1201C">
              <w:rPr>
                <w:sz w:val="24"/>
                <w:szCs w:val="24"/>
              </w:rPr>
              <w:t>стника по звуковым хара</w:t>
            </w:r>
            <w:r w:rsidR="00B30E18" w:rsidRPr="00A1201C">
              <w:rPr>
                <w:sz w:val="24"/>
                <w:szCs w:val="24"/>
              </w:rPr>
              <w:t>к</w:t>
            </w:r>
            <w:r w:rsidR="00B30E18" w:rsidRPr="00A1201C">
              <w:rPr>
                <w:sz w:val="24"/>
                <w:szCs w:val="24"/>
              </w:rPr>
              <w:t>теристикам, производ</w:t>
            </w:r>
            <w:r w:rsidR="00B30E18" w:rsidRPr="00A1201C">
              <w:rPr>
                <w:sz w:val="24"/>
                <w:szCs w:val="24"/>
              </w:rPr>
              <w:t>и</w:t>
            </w:r>
            <w:r w:rsidR="00B30E18" w:rsidRPr="00A1201C">
              <w:rPr>
                <w:sz w:val="24"/>
                <w:szCs w:val="24"/>
              </w:rPr>
              <w:t xml:space="preserve">мым в процессе действия с бытовыми предметами и игрушками 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:rsidR="00B30E18" w:rsidRPr="00A1201C" w:rsidRDefault="00427CD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Опознавание действий по звуковым характеристикам </w:t>
            </w:r>
            <w:r w:rsidR="00B30E18" w:rsidRPr="00A1201C">
              <w:rPr>
                <w:sz w:val="24"/>
                <w:szCs w:val="24"/>
              </w:rPr>
              <w:t>(стук мяча и шум прыжков ребенка в ходе игры с мячом, шум прыжков ребенка при прыжках через скакалку, зв</w:t>
            </w:r>
            <w:r w:rsidR="00B30E18" w:rsidRPr="00A1201C">
              <w:rPr>
                <w:sz w:val="24"/>
                <w:szCs w:val="24"/>
              </w:rPr>
              <w:t>у</w:t>
            </w:r>
            <w:r w:rsidR="00B30E18" w:rsidRPr="00A1201C">
              <w:rPr>
                <w:sz w:val="24"/>
                <w:szCs w:val="24"/>
              </w:rPr>
              <w:t>ки, издаваемые в процессе танцев, при катании на вел</w:t>
            </w:r>
            <w:r w:rsidR="00B30E18" w:rsidRPr="00A1201C">
              <w:rPr>
                <w:sz w:val="24"/>
                <w:szCs w:val="24"/>
              </w:rPr>
              <w:t>о</w:t>
            </w:r>
            <w:r w:rsidR="00B30E18" w:rsidRPr="00A1201C">
              <w:rPr>
                <w:sz w:val="24"/>
                <w:szCs w:val="24"/>
              </w:rPr>
              <w:t xml:space="preserve">сипеде, </w:t>
            </w:r>
            <w:r>
              <w:rPr>
                <w:sz w:val="24"/>
                <w:szCs w:val="24"/>
              </w:rPr>
              <w:t>при движении теле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ки, машины)</w:t>
            </w:r>
          </w:p>
          <w:p w:rsidR="00826C05" w:rsidRPr="00C33322" w:rsidRDefault="00826C05" w:rsidP="00AD7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26C05" w:rsidRDefault="00427CD4" w:rsidP="00AD7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Опознают</w:t>
            </w:r>
            <w:r w:rsidR="00555862">
              <w:rPr>
                <w:rFonts w:ascii="Times New Roman" w:hAnsi="Times New Roman"/>
                <w:sz w:val="24"/>
                <w:szCs w:val="24"/>
              </w:rPr>
              <w:t xml:space="preserve"> и называют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сверстника по звуковым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кам</w:t>
            </w:r>
          </w:p>
          <w:p w:rsidR="00427CD4" w:rsidRPr="00A1201C" w:rsidRDefault="00427CD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(стук мяча</w:t>
            </w:r>
            <w:r w:rsidRPr="00A1201C">
              <w:rPr>
                <w:sz w:val="24"/>
                <w:szCs w:val="24"/>
              </w:rPr>
              <w:t>, звуки, изд</w:t>
            </w:r>
            <w:r w:rsidRPr="00A1201C">
              <w:rPr>
                <w:sz w:val="24"/>
                <w:szCs w:val="24"/>
              </w:rPr>
              <w:t>а</w:t>
            </w:r>
            <w:r w:rsidRPr="00A1201C">
              <w:rPr>
                <w:sz w:val="24"/>
                <w:szCs w:val="24"/>
              </w:rPr>
              <w:t>ваемые в процессе тан</w:t>
            </w:r>
            <w:r w:rsidR="008C78A5">
              <w:rPr>
                <w:sz w:val="24"/>
                <w:szCs w:val="24"/>
              </w:rPr>
              <w:t xml:space="preserve">цев, </w:t>
            </w:r>
            <w:r>
              <w:rPr>
                <w:sz w:val="24"/>
                <w:szCs w:val="24"/>
              </w:rPr>
              <w:t>при движении тележки, машины)</w:t>
            </w:r>
          </w:p>
          <w:p w:rsidR="00427CD4" w:rsidRPr="00C33322" w:rsidRDefault="00427CD4" w:rsidP="00AD7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427CD4" w:rsidRDefault="00427CD4" w:rsidP="00AD7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Опознают </w:t>
            </w:r>
            <w:r w:rsidR="00555862">
              <w:rPr>
                <w:rFonts w:ascii="Times New Roman" w:hAnsi="Times New Roman"/>
                <w:sz w:val="24"/>
                <w:szCs w:val="24"/>
              </w:rPr>
              <w:t xml:space="preserve">и называют </w:t>
            </w:r>
            <w:r>
              <w:rPr>
                <w:rFonts w:ascii="Times New Roman" w:hAnsi="Times New Roman"/>
                <w:sz w:val="24"/>
                <w:szCs w:val="24"/>
              </w:rPr>
              <w:t>дейс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вия сверстника по звуковым характеристикам</w:t>
            </w:r>
          </w:p>
          <w:p w:rsidR="00427CD4" w:rsidRPr="00A1201C" w:rsidRDefault="00427CD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1201C">
              <w:rPr>
                <w:sz w:val="24"/>
                <w:szCs w:val="24"/>
              </w:rPr>
              <w:t>(стук мяча и шум прыжков ребенка в ходе игры с мячом, шум прыжков ребенка при прыжках через скакалку, звуки, издаваемые в процессе тан</w:t>
            </w:r>
            <w:r w:rsidR="006A6925">
              <w:rPr>
                <w:sz w:val="24"/>
                <w:szCs w:val="24"/>
              </w:rPr>
              <w:t>цев, при катании на вел</w:t>
            </w:r>
            <w:r w:rsidR="006A6925">
              <w:rPr>
                <w:sz w:val="24"/>
                <w:szCs w:val="24"/>
              </w:rPr>
              <w:t>о</w:t>
            </w:r>
            <w:r w:rsidR="006A6925">
              <w:rPr>
                <w:sz w:val="24"/>
                <w:szCs w:val="24"/>
              </w:rPr>
              <w:t xml:space="preserve">сипеде, </w:t>
            </w:r>
            <w:r>
              <w:rPr>
                <w:sz w:val="24"/>
                <w:szCs w:val="24"/>
              </w:rPr>
              <w:t>при движении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лежки, машины)</w:t>
            </w:r>
          </w:p>
          <w:p w:rsidR="00826C05" w:rsidRPr="00C33322" w:rsidRDefault="00555862" w:rsidP="00AD7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Имитируют действия по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струкции педагога</w:t>
            </w:r>
          </w:p>
        </w:tc>
      </w:tr>
      <w:tr w:rsidR="00AD73DF" w:rsidRPr="00756A84" w:rsidTr="00E71AAB">
        <w:trPr>
          <w:trHeight w:val="930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427CD4" w:rsidRDefault="00427CD4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 xml:space="preserve"> опознавать местоположение и интенсивность звука </w:t>
            </w:r>
            <w:r w:rsidR="008C78A5">
              <w:rPr>
                <w:rFonts w:ascii="Times New Roman" w:hAnsi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26C05" w:rsidRDefault="00427CD4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Опознавание  местоположения и интенсивности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 xml:space="preserve"> звука</w:t>
            </w:r>
          </w:p>
          <w:p w:rsidR="00427CD4" w:rsidRPr="00C33322" w:rsidRDefault="00427CD4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7CD4">
              <w:rPr>
                <w:rFonts w:ascii="Times New Roman" w:hAnsi="Times New Roman"/>
                <w:sz w:val="24"/>
                <w:szCs w:val="24"/>
              </w:rPr>
              <w:t xml:space="preserve">(близко, далеко, рядом; вверху, внизу; слева, справа; «слева, тихо», «вверху,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lastRenderedPageBreak/>
              <w:t>близко»)</w:t>
            </w:r>
          </w:p>
        </w:tc>
        <w:tc>
          <w:tcPr>
            <w:tcW w:w="2976" w:type="dxa"/>
            <w:shd w:val="clear" w:color="auto" w:fill="auto"/>
          </w:tcPr>
          <w:p w:rsidR="00826C05" w:rsidRPr="00A55488" w:rsidRDefault="00574CB6" w:rsidP="00AD73DF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Опознают  местоположение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 xml:space="preserve"> звука</w:t>
            </w:r>
            <w:r w:rsidRPr="00A55488">
              <w:rPr>
                <w:rFonts w:ascii="Times New Roman" w:hAnsi="Times New Roman" w:cs="Calibri"/>
                <w:sz w:val="24"/>
                <w:szCs w:val="24"/>
              </w:rPr>
              <w:t>(близко, далеко; вверху, внизу; слева, справа)</w:t>
            </w:r>
            <w:r w:rsidR="006148BC" w:rsidRPr="00A55488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  <w:p w:rsidR="006148BC" w:rsidRPr="008C78A5" w:rsidRDefault="006148B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sz w:val="24"/>
                <w:szCs w:val="24"/>
              </w:rPr>
              <w:t xml:space="preserve">Называют </w:t>
            </w:r>
            <w:r w:rsidRPr="00A55488">
              <w:rPr>
                <w:rFonts w:ascii="Times New Roman" w:hAnsi="Times New Roman" w:cs="Calibri"/>
                <w:sz w:val="24"/>
                <w:szCs w:val="24"/>
              </w:rPr>
              <w:lastRenderedPageBreak/>
              <w:t>месторасположение звука</w:t>
            </w:r>
          </w:p>
        </w:tc>
        <w:tc>
          <w:tcPr>
            <w:tcW w:w="3266" w:type="dxa"/>
            <w:shd w:val="clear" w:color="auto" w:fill="auto"/>
          </w:tcPr>
          <w:p w:rsidR="006148BC" w:rsidRDefault="00574CB6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Опознают местоположение и интенсивность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>звука(близко, далеко, рядом; вверху, внизу; слева, справа; «слева, тихо», «вверху, близко»)</w:t>
            </w:r>
            <w:r w:rsidR="006148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26C05" w:rsidRPr="00C33322" w:rsidRDefault="006148BC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месторасполо</w:t>
            </w:r>
            <w:r w:rsidR="006A6925">
              <w:rPr>
                <w:rFonts w:ascii="Times New Roman" w:hAnsi="Times New Roman"/>
                <w:sz w:val="24"/>
                <w:szCs w:val="24"/>
              </w:rPr>
              <w:t>ж</w:t>
            </w:r>
            <w:r w:rsidR="006A6925">
              <w:rPr>
                <w:rFonts w:ascii="Times New Roman" w:hAnsi="Times New Roman"/>
                <w:sz w:val="24"/>
                <w:szCs w:val="24"/>
              </w:rPr>
              <w:t>е</w:t>
            </w:r>
            <w:r w:rsidR="006A6925">
              <w:rPr>
                <w:rFonts w:ascii="Times New Roman" w:hAnsi="Times New Roman"/>
                <w:sz w:val="24"/>
                <w:szCs w:val="24"/>
              </w:rPr>
              <w:lastRenderedPageBreak/>
              <w:t>ние и интен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сивность звука </w:t>
            </w:r>
          </w:p>
        </w:tc>
      </w:tr>
      <w:tr w:rsidR="00AD73DF" w:rsidRPr="00756A84" w:rsidTr="00E71AAB">
        <w:trPr>
          <w:trHeight w:val="2350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5614E8" w:rsidRDefault="005614E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614E8">
              <w:rPr>
                <w:rFonts w:ascii="Times New Roman" w:hAnsi="Times New Roman"/>
                <w:sz w:val="24"/>
                <w:szCs w:val="24"/>
              </w:rPr>
              <w:t>Формирование умения опознавать предметы на ощупь, определяя их форму, величину, материал в процессе тактильно-двигательного обследования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:rsidR="00826C05" w:rsidRDefault="005614E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Опознавание предметов </w:t>
            </w:r>
            <w:r w:rsidRPr="005614E8">
              <w:rPr>
                <w:rFonts w:ascii="Times New Roman" w:hAnsi="Times New Roman"/>
                <w:sz w:val="24"/>
                <w:szCs w:val="24"/>
              </w:rPr>
              <w:t xml:space="preserve"> на ощупь, определяя их форму, величину, материал в процессе тактильно-двигательного 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4E8" w:rsidRDefault="00621A3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="005614E8">
              <w:rPr>
                <w:rFonts w:ascii="Times New Roman" w:hAnsi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614E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614E8" w:rsidRPr="00C33322" w:rsidRDefault="005614E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«Определи на ощупь матрешку,зайца, яблоко,яйцо»</w:t>
            </w:r>
          </w:p>
        </w:tc>
        <w:tc>
          <w:tcPr>
            <w:tcW w:w="2976" w:type="dxa"/>
            <w:shd w:val="clear" w:color="auto" w:fill="auto"/>
          </w:tcPr>
          <w:p w:rsidR="00826C05" w:rsidRDefault="005614E8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4E8">
              <w:rPr>
                <w:rFonts w:ascii="Times New Roman" w:hAnsi="Times New Roman"/>
                <w:bCs/>
                <w:sz w:val="24"/>
                <w:szCs w:val="24"/>
              </w:rPr>
              <w:t xml:space="preserve">Опознают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предметы на ощупь,</w:t>
            </w:r>
          </w:p>
          <w:p w:rsidR="005614E8" w:rsidRDefault="005614E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614E8">
              <w:rPr>
                <w:rFonts w:ascii="Times New Roman" w:hAnsi="Times New Roman"/>
                <w:sz w:val="24"/>
                <w:szCs w:val="24"/>
              </w:rPr>
              <w:t>определяя их форму, величину, материал в процессе тактильно-двигательного 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(матрешк</w:t>
            </w:r>
            <w:r w:rsidR="00621A3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,зай</w:t>
            </w:r>
            <w:r w:rsidR="00621A38">
              <w:rPr>
                <w:rFonts w:ascii="Times New Roman" w:hAnsi="Times New Roman"/>
                <w:sz w:val="24"/>
                <w:szCs w:val="24"/>
              </w:rPr>
              <w:t>яц</w:t>
            </w:r>
            <w:r>
              <w:rPr>
                <w:rFonts w:ascii="Times New Roman" w:hAnsi="Times New Roman"/>
                <w:sz w:val="24"/>
                <w:szCs w:val="24"/>
              </w:rPr>
              <w:t>,яйцо)</w:t>
            </w:r>
          </w:p>
          <w:p w:rsidR="005614E8" w:rsidRPr="005614E8" w:rsidRDefault="005614E8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826C05" w:rsidRPr="00FD1C24" w:rsidRDefault="005614E8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4E8">
              <w:rPr>
                <w:rFonts w:ascii="Times New Roman" w:hAnsi="Times New Roman"/>
                <w:bCs/>
                <w:sz w:val="24"/>
                <w:szCs w:val="24"/>
              </w:rPr>
              <w:t xml:space="preserve">Опознают </w:t>
            </w:r>
            <w:r w:rsidR="00FD1C24">
              <w:rPr>
                <w:rFonts w:ascii="Times New Roman" w:hAnsi="Times New Roman"/>
                <w:bCs/>
                <w:sz w:val="24"/>
                <w:szCs w:val="24"/>
              </w:rPr>
              <w:t xml:space="preserve">предметы на ощупь, </w:t>
            </w:r>
            <w:r w:rsidRPr="00A55488">
              <w:rPr>
                <w:rFonts w:ascii="Times New Roman" w:hAnsi="Times New Roman" w:cs="Calibri"/>
                <w:sz w:val="24"/>
                <w:szCs w:val="24"/>
              </w:rPr>
              <w:t>определяя их форму, величину, материал в процессе тактильно-двигательного обследования</w:t>
            </w:r>
          </w:p>
          <w:p w:rsidR="005614E8" w:rsidRDefault="005614E8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(матрешк</w:t>
            </w:r>
            <w:r w:rsidR="00621A3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,за</w:t>
            </w:r>
            <w:r w:rsidR="00621A38">
              <w:rPr>
                <w:rFonts w:ascii="Times New Roman" w:hAnsi="Times New Roman"/>
                <w:sz w:val="24"/>
                <w:szCs w:val="24"/>
              </w:rPr>
              <w:t>яц</w:t>
            </w:r>
            <w:r>
              <w:rPr>
                <w:rFonts w:ascii="Times New Roman" w:hAnsi="Times New Roman"/>
                <w:sz w:val="24"/>
                <w:szCs w:val="24"/>
              </w:rPr>
              <w:t>, ябл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ко,яйцо,баранки)</w:t>
            </w:r>
            <w:r w:rsidR="00621A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1A38" w:rsidRPr="00C33322" w:rsidRDefault="00621A38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словсеное обозначение </w:t>
            </w:r>
          </w:p>
        </w:tc>
      </w:tr>
      <w:tr w:rsidR="00AD73DF" w:rsidRPr="00756A84" w:rsidTr="00E71AAB">
        <w:trPr>
          <w:trHeight w:val="990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C33322" w:rsidRDefault="00AF324E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A1201C">
              <w:rPr>
                <w:sz w:val="24"/>
                <w:szCs w:val="24"/>
              </w:rPr>
              <w:t xml:space="preserve"> умения  закреплять результаты тактильно-двигательного обследования в проду</w:t>
            </w:r>
            <w:r w:rsidRPr="00A1201C">
              <w:rPr>
                <w:sz w:val="24"/>
                <w:szCs w:val="24"/>
              </w:rPr>
              <w:t>к</w:t>
            </w:r>
            <w:r w:rsidRPr="00A1201C">
              <w:rPr>
                <w:sz w:val="24"/>
                <w:szCs w:val="24"/>
              </w:rPr>
              <w:t>тивных видах деятельн</w:t>
            </w:r>
            <w:r w:rsidRPr="00A1201C">
              <w:rPr>
                <w:sz w:val="24"/>
                <w:szCs w:val="24"/>
              </w:rPr>
              <w:t>о</w:t>
            </w:r>
            <w:r w:rsidRPr="00A1201C">
              <w:rPr>
                <w:sz w:val="24"/>
                <w:szCs w:val="24"/>
              </w:rPr>
              <w:t>сти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383D76" w:rsidRDefault="00AF324E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F324E">
              <w:rPr>
                <w:sz w:val="24"/>
                <w:szCs w:val="24"/>
              </w:rPr>
              <w:t>Закрепляют результаты та</w:t>
            </w:r>
            <w:r w:rsidRPr="00AF324E">
              <w:rPr>
                <w:sz w:val="24"/>
                <w:szCs w:val="24"/>
              </w:rPr>
              <w:t>к</w:t>
            </w:r>
            <w:r w:rsidRPr="00AF324E">
              <w:rPr>
                <w:sz w:val="24"/>
                <w:szCs w:val="24"/>
              </w:rPr>
              <w:t>тильно-двигательного обсл</w:t>
            </w:r>
            <w:r w:rsidRPr="00AF324E">
              <w:rPr>
                <w:sz w:val="24"/>
                <w:szCs w:val="24"/>
              </w:rPr>
              <w:t>е</w:t>
            </w:r>
            <w:r w:rsidRPr="00AF324E">
              <w:rPr>
                <w:sz w:val="24"/>
                <w:szCs w:val="24"/>
              </w:rPr>
              <w:t>дования</w:t>
            </w:r>
            <w:r>
              <w:rPr>
                <w:sz w:val="24"/>
                <w:szCs w:val="24"/>
              </w:rPr>
              <w:t xml:space="preserve"> в продуктивных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дах деятельности.</w:t>
            </w:r>
          </w:p>
          <w:p w:rsidR="00826C05" w:rsidRPr="00C33322" w:rsidRDefault="00621A38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</w:t>
            </w:r>
            <w:r w:rsidR="00AF324E">
              <w:rPr>
                <w:sz w:val="24"/>
                <w:szCs w:val="24"/>
              </w:rPr>
              <w:t>«Подб</w:t>
            </w:r>
            <w:r w:rsidR="00AF324E">
              <w:rPr>
                <w:sz w:val="24"/>
                <w:szCs w:val="24"/>
              </w:rPr>
              <w:t>е</w:t>
            </w:r>
            <w:r w:rsidR="00AF324E">
              <w:rPr>
                <w:sz w:val="24"/>
                <w:szCs w:val="24"/>
              </w:rPr>
              <w:t xml:space="preserve">ри бусины </w:t>
            </w:r>
            <w:r w:rsidR="00460780">
              <w:rPr>
                <w:sz w:val="24"/>
                <w:szCs w:val="24"/>
              </w:rPr>
              <w:t xml:space="preserve"> для нанизования на нитку </w:t>
            </w:r>
            <w:r w:rsidR="00AF324E">
              <w:rPr>
                <w:sz w:val="24"/>
                <w:szCs w:val="24"/>
              </w:rPr>
              <w:t>в определенной п</w:t>
            </w:r>
            <w:r w:rsidR="00AF324E">
              <w:rPr>
                <w:sz w:val="24"/>
                <w:szCs w:val="24"/>
              </w:rPr>
              <w:t>о</w:t>
            </w:r>
            <w:r w:rsidR="00AF324E">
              <w:rPr>
                <w:sz w:val="24"/>
                <w:szCs w:val="24"/>
              </w:rPr>
              <w:t xml:space="preserve">следовательности: большая гладкая, средняя с резьбой, </w:t>
            </w:r>
            <w:r w:rsidR="00460780">
              <w:rPr>
                <w:sz w:val="24"/>
                <w:szCs w:val="24"/>
              </w:rPr>
              <w:t>маленькая гладкая»</w:t>
            </w:r>
          </w:p>
        </w:tc>
        <w:tc>
          <w:tcPr>
            <w:tcW w:w="2976" w:type="dxa"/>
            <w:shd w:val="clear" w:color="auto" w:fill="auto"/>
          </w:tcPr>
          <w:p w:rsidR="00173DDB" w:rsidRPr="00460780" w:rsidRDefault="00460780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780">
              <w:rPr>
                <w:rFonts w:ascii="Times New Roman" w:hAnsi="Times New Roman"/>
                <w:bCs/>
                <w:sz w:val="24"/>
                <w:szCs w:val="24"/>
              </w:rPr>
              <w:t xml:space="preserve">Подбирают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бусины в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ределенной последов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тельности (большая гла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кая- маленькая с резьбой)</w:t>
            </w:r>
          </w:p>
          <w:p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826C05" w:rsidRPr="00C33322" w:rsidRDefault="00460780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460780">
              <w:rPr>
                <w:bCs/>
                <w:sz w:val="24"/>
                <w:szCs w:val="24"/>
              </w:rPr>
              <w:t xml:space="preserve">Подбирают </w:t>
            </w:r>
            <w:r>
              <w:rPr>
                <w:bCs/>
                <w:sz w:val="24"/>
                <w:szCs w:val="24"/>
              </w:rPr>
              <w:t>бусины в опр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деленной последовательн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сти (</w:t>
            </w:r>
            <w:r>
              <w:rPr>
                <w:sz w:val="24"/>
                <w:szCs w:val="24"/>
              </w:rPr>
              <w:t>большая гладкая - 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няя с резьбой - маленькая гладкая)</w:t>
            </w:r>
          </w:p>
        </w:tc>
      </w:tr>
      <w:tr w:rsidR="00AD73DF" w:rsidRPr="00756A84" w:rsidTr="00E71AAB">
        <w:trPr>
          <w:trHeight w:val="1155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286AA9" w:rsidRPr="00A1201C" w:rsidRDefault="00FD1C2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умени</w:t>
            </w:r>
            <w:r w:rsidR="0061576D">
              <w:rPr>
                <w:sz w:val="24"/>
                <w:szCs w:val="24"/>
              </w:rPr>
              <w:t xml:space="preserve">я </w:t>
            </w:r>
            <w:r w:rsidR="00286AA9" w:rsidRPr="00A1201C">
              <w:rPr>
                <w:sz w:val="24"/>
                <w:szCs w:val="24"/>
              </w:rPr>
              <w:t>запоминать ряд различных предметов, воспринятых на ощупь (я</w:t>
            </w:r>
            <w:r w:rsidR="00286AA9">
              <w:rPr>
                <w:sz w:val="24"/>
                <w:szCs w:val="24"/>
              </w:rPr>
              <w:t>ичко, машина, ленточка, елочка)</w:t>
            </w:r>
          </w:p>
          <w:p w:rsidR="00826C05" w:rsidRPr="00C33322" w:rsidRDefault="00826C05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286AA9" w:rsidRPr="00A1201C" w:rsidRDefault="00286AA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запоминать </w:t>
            </w:r>
            <w:r w:rsidRPr="00A1201C">
              <w:rPr>
                <w:sz w:val="24"/>
                <w:szCs w:val="24"/>
              </w:rPr>
              <w:t xml:space="preserve"> ряд ра</w:t>
            </w:r>
            <w:r w:rsidRPr="00A1201C">
              <w:rPr>
                <w:sz w:val="24"/>
                <w:szCs w:val="24"/>
              </w:rPr>
              <w:t>з</w:t>
            </w:r>
            <w:r w:rsidRPr="00A1201C">
              <w:rPr>
                <w:sz w:val="24"/>
                <w:szCs w:val="24"/>
              </w:rPr>
              <w:t>личных предметов, воспр</w:t>
            </w:r>
            <w:r w:rsidRPr="00A1201C">
              <w:rPr>
                <w:sz w:val="24"/>
                <w:szCs w:val="24"/>
              </w:rPr>
              <w:t>и</w:t>
            </w:r>
            <w:r w:rsidRPr="00A1201C">
              <w:rPr>
                <w:sz w:val="24"/>
                <w:szCs w:val="24"/>
              </w:rPr>
              <w:t>нятых на ощупь (я</w:t>
            </w:r>
            <w:r>
              <w:rPr>
                <w:sz w:val="24"/>
                <w:szCs w:val="24"/>
              </w:rPr>
              <w:t>ичко,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шина, ленточка, елочка)</w:t>
            </w:r>
          </w:p>
          <w:p w:rsidR="00826C05" w:rsidRPr="00286AA9" w:rsidRDefault="001654C5" w:rsidP="00AD73DF">
            <w:pPr>
              <w:tabs>
                <w:tab w:val="left" w:pos="6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4C5">
              <w:rPr>
                <w:rFonts w:ascii="Times New Roman" w:hAnsi="Times New Roman"/>
                <w:sz w:val="24"/>
                <w:szCs w:val="24"/>
              </w:rPr>
              <w:t xml:space="preserve">Выполняют задание </w:t>
            </w:r>
            <w:r w:rsidR="006A6925">
              <w:rPr>
                <w:rFonts w:ascii="Times New Roman" w:hAnsi="Times New Roman"/>
                <w:sz w:val="24"/>
                <w:szCs w:val="24"/>
              </w:rPr>
              <w:t>«Опр</w:t>
            </w:r>
            <w:r w:rsidR="006A6925">
              <w:rPr>
                <w:rFonts w:ascii="Times New Roman" w:hAnsi="Times New Roman"/>
                <w:sz w:val="24"/>
                <w:szCs w:val="24"/>
              </w:rPr>
              <w:t>е</w:t>
            </w:r>
            <w:r w:rsidR="006A6925">
              <w:rPr>
                <w:rFonts w:ascii="Times New Roman" w:hAnsi="Times New Roman"/>
                <w:sz w:val="24"/>
                <w:szCs w:val="24"/>
              </w:rPr>
              <w:t>дели на ощ</w:t>
            </w:r>
            <w:r w:rsidR="00286AA9">
              <w:rPr>
                <w:rFonts w:ascii="Times New Roman" w:hAnsi="Times New Roman"/>
                <w:sz w:val="24"/>
                <w:szCs w:val="24"/>
              </w:rPr>
              <w:t>упь предметы и назови их»</w:t>
            </w:r>
          </w:p>
        </w:tc>
        <w:tc>
          <w:tcPr>
            <w:tcW w:w="2976" w:type="dxa"/>
            <w:shd w:val="clear" w:color="auto" w:fill="auto"/>
          </w:tcPr>
          <w:p w:rsidR="00286AA9" w:rsidRPr="00A1201C" w:rsidRDefault="00286AA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86AA9">
              <w:rPr>
                <w:bCs/>
                <w:sz w:val="24"/>
                <w:szCs w:val="24"/>
              </w:rPr>
              <w:t>Запоминают</w:t>
            </w:r>
            <w:r>
              <w:rPr>
                <w:bCs/>
                <w:sz w:val="24"/>
                <w:szCs w:val="24"/>
              </w:rPr>
              <w:t xml:space="preserve"> ряд разли</w:t>
            </w:r>
            <w:r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ных предметов,подбирают к ним картинки и назыв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ют эти предметы</w:t>
            </w:r>
            <w:r w:rsidRPr="00A1201C">
              <w:rPr>
                <w:sz w:val="24"/>
                <w:szCs w:val="24"/>
              </w:rPr>
              <w:t>(я</w:t>
            </w:r>
            <w:r>
              <w:rPr>
                <w:sz w:val="24"/>
                <w:szCs w:val="24"/>
              </w:rPr>
              <w:t>ичко, машина, ленточка, елочка)</w:t>
            </w:r>
          </w:p>
          <w:p w:rsidR="00826C05" w:rsidRPr="00E82F04" w:rsidRDefault="00826C05" w:rsidP="00AD73DF">
            <w:pPr>
              <w:pStyle w:val="2"/>
              <w:rPr>
                <w:lang w:val="ru-RU" w:eastAsia="ru-RU"/>
              </w:rPr>
            </w:pPr>
          </w:p>
        </w:tc>
        <w:tc>
          <w:tcPr>
            <w:tcW w:w="3266" w:type="dxa"/>
            <w:shd w:val="clear" w:color="auto" w:fill="auto"/>
          </w:tcPr>
          <w:p w:rsidR="00286AA9" w:rsidRPr="00A1201C" w:rsidRDefault="00286AA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86AA9">
              <w:rPr>
                <w:bCs/>
                <w:sz w:val="24"/>
                <w:szCs w:val="24"/>
              </w:rPr>
              <w:t>Запоминают</w:t>
            </w:r>
            <w:r>
              <w:rPr>
                <w:bCs/>
                <w:sz w:val="24"/>
                <w:szCs w:val="24"/>
              </w:rPr>
              <w:t xml:space="preserve"> ряд различных предметов  и называют эти предметы</w:t>
            </w:r>
            <w:r w:rsidRPr="00A1201C">
              <w:rPr>
                <w:sz w:val="24"/>
                <w:szCs w:val="24"/>
              </w:rPr>
              <w:t>(я</w:t>
            </w:r>
            <w:r>
              <w:rPr>
                <w:sz w:val="24"/>
                <w:szCs w:val="24"/>
              </w:rPr>
              <w:t>ичко, машина, ленточка, елочка)</w:t>
            </w:r>
          </w:p>
          <w:p w:rsidR="00826C05" w:rsidRPr="00C33322" w:rsidRDefault="00826C05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3DF" w:rsidRPr="00756A84" w:rsidTr="00E71AAB">
        <w:trPr>
          <w:trHeight w:val="1693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C33322" w:rsidRDefault="0061576D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r w:rsidRPr="00A1201C">
              <w:rPr>
                <w:sz w:val="24"/>
                <w:szCs w:val="24"/>
              </w:rPr>
              <w:t>запоминать ряд пре</w:t>
            </w:r>
            <w:r w:rsidRPr="00A1201C">
              <w:rPr>
                <w:sz w:val="24"/>
                <w:szCs w:val="24"/>
              </w:rPr>
              <w:t>д</w:t>
            </w:r>
            <w:r w:rsidRPr="00A1201C">
              <w:rPr>
                <w:sz w:val="24"/>
                <w:szCs w:val="24"/>
              </w:rPr>
              <w:t>метов,  близких по форме, в процессе  восприятия их на ощупь (рыбка, шарик, яичко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26C05" w:rsidRPr="00C33322" w:rsidRDefault="0061576D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r w:rsidRPr="00A1201C">
              <w:rPr>
                <w:sz w:val="24"/>
                <w:szCs w:val="24"/>
              </w:rPr>
              <w:t xml:space="preserve"> запоминать ряд предме</w:t>
            </w:r>
            <w:r w:rsidR="00FD1C24">
              <w:rPr>
                <w:sz w:val="24"/>
                <w:szCs w:val="24"/>
              </w:rPr>
              <w:t xml:space="preserve">тов, </w:t>
            </w:r>
            <w:r w:rsidRPr="00A1201C">
              <w:rPr>
                <w:sz w:val="24"/>
                <w:szCs w:val="24"/>
              </w:rPr>
              <w:t>близких по фо</w:t>
            </w:r>
            <w:r w:rsidRPr="00A1201C">
              <w:rPr>
                <w:sz w:val="24"/>
                <w:szCs w:val="24"/>
              </w:rPr>
              <w:t>р</w:t>
            </w:r>
            <w:r w:rsidRPr="00A1201C">
              <w:rPr>
                <w:sz w:val="24"/>
                <w:szCs w:val="24"/>
              </w:rPr>
              <w:t>ме, в процессе  восприятия их на ощупь (рыбка, шарик, яичко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26C05" w:rsidRPr="00C33322" w:rsidRDefault="0061576D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Запоминают </w:t>
            </w:r>
            <w:r w:rsidR="006A6925">
              <w:rPr>
                <w:rFonts w:ascii="Times New Roman" w:hAnsi="Times New Roman"/>
                <w:bCs/>
                <w:sz w:val="24"/>
                <w:szCs w:val="24"/>
              </w:rPr>
              <w:t>и на</w:t>
            </w:r>
            <w:r w:rsidR="001654C5">
              <w:rPr>
                <w:rFonts w:ascii="Times New Roman" w:hAnsi="Times New Roman"/>
                <w:bCs/>
                <w:sz w:val="24"/>
                <w:szCs w:val="24"/>
              </w:rPr>
              <w:t xml:space="preserve">зывают 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>ряд предметов,  близких по форме, в процессе во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>с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 xml:space="preserve">приятия их на ощупь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помощи подбора картинок 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>(рыбка, шарик, яичко)</w:t>
            </w:r>
          </w:p>
        </w:tc>
        <w:tc>
          <w:tcPr>
            <w:tcW w:w="3266" w:type="dxa"/>
            <w:shd w:val="clear" w:color="auto" w:fill="auto"/>
          </w:tcPr>
          <w:p w:rsidR="00826C05" w:rsidRPr="00036A59" w:rsidRDefault="0061576D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Запоминают </w:t>
            </w:r>
            <w:r w:rsidR="001654C5">
              <w:rPr>
                <w:rFonts w:ascii="Times New Roman" w:hAnsi="Times New Roman"/>
                <w:bCs/>
                <w:sz w:val="24"/>
                <w:szCs w:val="24"/>
              </w:rPr>
              <w:t xml:space="preserve">и называют </w:t>
            </w:r>
            <w:r w:rsidR="006A6925">
              <w:rPr>
                <w:rFonts w:ascii="Times New Roman" w:hAnsi="Times New Roman"/>
                <w:sz w:val="24"/>
                <w:szCs w:val="24"/>
              </w:rPr>
              <w:t xml:space="preserve">ряд предметов, 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>близких по фо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>р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>ме, в процессе  восприятия их на ощупь (рыбка, шарик, яичко)</w:t>
            </w:r>
          </w:p>
        </w:tc>
      </w:tr>
      <w:tr w:rsidR="00AD73DF" w:rsidRPr="00756A84" w:rsidTr="00E71AAB">
        <w:trPr>
          <w:trHeight w:val="927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C33322" w:rsidRDefault="00957EB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sz w:val="24"/>
                <w:szCs w:val="24"/>
              </w:rPr>
              <w:t xml:space="preserve"> зарисовывать предметы, опознанные в результате тактильного обследования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26C05" w:rsidRPr="00C33322" w:rsidRDefault="00957EB8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Зарисовывание предм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тов,</w:t>
            </w:r>
            <w:r w:rsidR="006A6925">
              <w:rPr>
                <w:sz w:val="24"/>
                <w:szCs w:val="24"/>
              </w:rPr>
              <w:t>опознанных</w:t>
            </w:r>
            <w:r>
              <w:rPr>
                <w:sz w:val="24"/>
                <w:szCs w:val="24"/>
              </w:rPr>
              <w:t xml:space="preserve"> в результате тактильного обследования (яблоко-круг, рыбка</w:t>
            </w:r>
            <w:r w:rsidR="00D42F80">
              <w:rPr>
                <w:sz w:val="24"/>
                <w:szCs w:val="24"/>
              </w:rPr>
              <w:t xml:space="preserve"> –овал -</w:t>
            </w:r>
            <w:r w:rsidR="006A6925">
              <w:rPr>
                <w:sz w:val="24"/>
                <w:szCs w:val="24"/>
              </w:rPr>
              <w:t xml:space="preserve">треугольник, </w:t>
            </w:r>
            <w:r>
              <w:rPr>
                <w:sz w:val="24"/>
                <w:szCs w:val="24"/>
              </w:rPr>
              <w:t>кубик –квадрат)</w:t>
            </w:r>
          </w:p>
        </w:tc>
        <w:tc>
          <w:tcPr>
            <w:tcW w:w="2976" w:type="dxa"/>
            <w:shd w:val="clear" w:color="auto" w:fill="auto"/>
          </w:tcPr>
          <w:p w:rsidR="00826C05" w:rsidRPr="00957EB8" w:rsidRDefault="00957EB8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Зарисовывают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957EB8">
              <w:rPr>
                <w:rFonts w:ascii="Times New Roman" w:hAnsi="Times New Roman"/>
                <w:sz w:val="24"/>
                <w:szCs w:val="24"/>
              </w:rPr>
              <w:t>,опознанные в резул</w:t>
            </w:r>
            <w:r w:rsidRPr="00957EB8">
              <w:rPr>
                <w:rFonts w:ascii="Times New Roman" w:hAnsi="Times New Roman"/>
                <w:sz w:val="24"/>
                <w:szCs w:val="24"/>
              </w:rPr>
              <w:t>ь</w:t>
            </w:r>
            <w:r w:rsidRPr="00957EB8">
              <w:rPr>
                <w:rFonts w:ascii="Times New Roman" w:hAnsi="Times New Roman"/>
                <w:sz w:val="24"/>
                <w:szCs w:val="24"/>
              </w:rPr>
              <w:t>тате тактильного обслед</w:t>
            </w:r>
            <w:r w:rsidRPr="00957EB8">
              <w:rPr>
                <w:rFonts w:ascii="Times New Roman" w:hAnsi="Times New Roman"/>
                <w:sz w:val="24"/>
                <w:szCs w:val="24"/>
              </w:rPr>
              <w:t>о</w:t>
            </w:r>
            <w:r w:rsidRPr="00957EB8">
              <w:rPr>
                <w:rFonts w:ascii="Times New Roman" w:hAnsi="Times New Roman"/>
                <w:sz w:val="24"/>
                <w:szCs w:val="24"/>
              </w:rPr>
              <w:t>вания (я</w:t>
            </w:r>
            <w:r>
              <w:rPr>
                <w:rFonts w:ascii="Times New Roman" w:hAnsi="Times New Roman"/>
                <w:sz w:val="24"/>
                <w:szCs w:val="24"/>
              </w:rPr>
              <w:t>блоко-круг,</w:t>
            </w:r>
            <w:r w:rsidRPr="00957EB8">
              <w:rPr>
                <w:rFonts w:ascii="Times New Roman" w:hAnsi="Times New Roman"/>
                <w:sz w:val="24"/>
                <w:szCs w:val="24"/>
              </w:rPr>
              <w:t xml:space="preserve"> кубик –квадрат)</w:t>
            </w:r>
          </w:p>
        </w:tc>
        <w:tc>
          <w:tcPr>
            <w:tcW w:w="3266" w:type="dxa"/>
            <w:shd w:val="clear" w:color="auto" w:fill="auto"/>
          </w:tcPr>
          <w:p w:rsidR="00826C05" w:rsidRPr="00957EB8" w:rsidRDefault="00BF507E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и зарисовываю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  <w:r w:rsidR="00957EB8" w:rsidRPr="00957EB8">
              <w:rPr>
                <w:rFonts w:ascii="Times New Roman" w:hAnsi="Times New Roman"/>
                <w:sz w:val="24"/>
                <w:szCs w:val="24"/>
              </w:rPr>
              <w:t>,опознанные в р</w:t>
            </w:r>
            <w:r w:rsidR="00957EB8" w:rsidRPr="00957EB8">
              <w:rPr>
                <w:rFonts w:ascii="Times New Roman" w:hAnsi="Times New Roman"/>
                <w:sz w:val="24"/>
                <w:szCs w:val="24"/>
              </w:rPr>
              <w:t>е</w:t>
            </w:r>
            <w:r w:rsidR="00957EB8" w:rsidRPr="00957EB8">
              <w:rPr>
                <w:rFonts w:ascii="Times New Roman" w:hAnsi="Times New Roman"/>
                <w:sz w:val="24"/>
                <w:szCs w:val="24"/>
              </w:rPr>
              <w:t>зультате тактильного обсл</w:t>
            </w:r>
            <w:r w:rsidR="00957EB8" w:rsidRPr="00957EB8">
              <w:rPr>
                <w:rFonts w:ascii="Times New Roman" w:hAnsi="Times New Roman"/>
                <w:sz w:val="24"/>
                <w:szCs w:val="24"/>
              </w:rPr>
              <w:t>е</w:t>
            </w:r>
            <w:r w:rsidR="00957EB8" w:rsidRPr="00957EB8">
              <w:rPr>
                <w:rFonts w:ascii="Times New Roman" w:hAnsi="Times New Roman"/>
                <w:sz w:val="24"/>
                <w:szCs w:val="24"/>
              </w:rPr>
              <w:t>дования (яблоко-круг, рыбка –овал</w:t>
            </w:r>
            <w:r w:rsidR="00957EB8">
              <w:rPr>
                <w:rFonts w:ascii="Times New Roman" w:hAnsi="Times New Roman"/>
                <w:sz w:val="24"/>
                <w:szCs w:val="24"/>
              </w:rPr>
              <w:t>+треугольник</w:t>
            </w:r>
            <w:r w:rsidR="00957EB8" w:rsidRPr="00957EB8">
              <w:rPr>
                <w:rFonts w:ascii="Times New Roman" w:hAnsi="Times New Roman"/>
                <w:sz w:val="24"/>
                <w:szCs w:val="24"/>
              </w:rPr>
              <w:t>, кубик –квадрат)</w:t>
            </w:r>
          </w:p>
        </w:tc>
      </w:tr>
      <w:tr w:rsidR="00AD73DF" w:rsidRPr="00756A84" w:rsidTr="00E71AAB">
        <w:trPr>
          <w:trHeight w:val="1140"/>
        </w:trPr>
        <w:tc>
          <w:tcPr>
            <w:tcW w:w="675" w:type="dxa"/>
          </w:tcPr>
          <w:p w:rsidR="00826C05" w:rsidRPr="00AC270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38</w:t>
            </w:r>
            <w:r w:rsidR="00826C05" w:rsidRPr="00AC2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AC2702" w:rsidRDefault="000A7F57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trike/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Формирование  умения словесно описывать пре</w:t>
            </w:r>
            <w:r w:rsidRPr="00AC2702">
              <w:rPr>
                <w:sz w:val="24"/>
                <w:szCs w:val="24"/>
              </w:rPr>
              <w:t>д</w:t>
            </w:r>
            <w:r w:rsidRPr="00AC2702">
              <w:rPr>
                <w:sz w:val="24"/>
                <w:szCs w:val="24"/>
              </w:rPr>
              <w:t>меты, воспринятые та</w:t>
            </w:r>
            <w:r w:rsidRPr="00AC2702">
              <w:rPr>
                <w:sz w:val="24"/>
                <w:szCs w:val="24"/>
              </w:rPr>
              <w:t>к</w:t>
            </w:r>
            <w:r w:rsidRPr="00AC2702">
              <w:rPr>
                <w:sz w:val="24"/>
                <w:szCs w:val="24"/>
              </w:rPr>
              <w:t xml:space="preserve">тильно </w:t>
            </w:r>
          </w:p>
        </w:tc>
        <w:tc>
          <w:tcPr>
            <w:tcW w:w="817" w:type="dxa"/>
            <w:shd w:val="clear" w:color="auto" w:fill="auto"/>
          </w:tcPr>
          <w:p w:rsidR="00826C05" w:rsidRPr="00AC270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0A7F57" w:rsidRPr="00AC2702" w:rsidRDefault="00AD2C38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Слов</w:t>
            </w:r>
            <w:r w:rsidR="003508C6" w:rsidRPr="00AC2702">
              <w:rPr>
                <w:sz w:val="24"/>
                <w:szCs w:val="24"/>
              </w:rPr>
              <w:t>ес</w:t>
            </w:r>
            <w:r w:rsidRPr="00AC2702">
              <w:rPr>
                <w:sz w:val="24"/>
                <w:szCs w:val="24"/>
              </w:rPr>
              <w:t>ное описание предм</w:t>
            </w:r>
            <w:r w:rsidRPr="00AC2702">
              <w:rPr>
                <w:sz w:val="24"/>
                <w:szCs w:val="24"/>
              </w:rPr>
              <w:t>е</w:t>
            </w:r>
            <w:r w:rsidRPr="00AC2702">
              <w:rPr>
                <w:sz w:val="24"/>
                <w:szCs w:val="24"/>
              </w:rPr>
              <w:t>тов</w:t>
            </w:r>
            <w:r w:rsidR="000A7F57" w:rsidRPr="00AC2702">
              <w:rPr>
                <w:sz w:val="24"/>
                <w:szCs w:val="24"/>
              </w:rPr>
              <w:t>, восприняты</w:t>
            </w:r>
            <w:r w:rsidRPr="00AC2702">
              <w:rPr>
                <w:sz w:val="24"/>
                <w:szCs w:val="24"/>
              </w:rPr>
              <w:t>х</w:t>
            </w:r>
            <w:r w:rsidR="000A7F57" w:rsidRPr="00AC2702">
              <w:rPr>
                <w:sz w:val="24"/>
                <w:szCs w:val="24"/>
              </w:rPr>
              <w:t xml:space="preserve"> тактильно («Расскажи, как ты догада</w:t>
            </w:r>
            <w:r w:rsidR="000A7F57" w:rsidRPr="00AC2702">
              <w:rPr>
                <w:sz w:val="24"/>
                <w:szCs w:val="24"/>
              </w:rPr>
              <w:t>л</w:t>
            </w:r>
            <w:r w:rsidR="000A7F57" w:rsidRPr="00AC2702">
              <w:rPr>
                <w:sz w:val="24"/>
                <w:szCs w:val="24"/>
              </w:rPr>
              <w:t>ся, что это елочка, что это?»)</w:t>
            </w:r>
          </w:p>
          <w:p w:rsidR="00826C05" w:rsidRPr="00AC270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F507E" w:rsidRPr="00AC2702" w:rsidRDefault="009C532A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Обследуют предметы та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тильно</w:t>
            </w:r>
            <w:r w:rsidR="00BF507E" w:rsidRPr="00AC27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D23AC" w:rsidRPr="00AC2702" w:rsidRDefault="00BF507E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Подбирают подходящую по описанию картинку из 4 –х предложенных (ело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ка, матрешка,ластик, п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нал)</w:t>
            </w:r>
            <w:r w:rsidR="005D23AC" w:rsidRPr="00AC27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26C05" w:rsidRPr="00AC2702" w:rsidRDefault="000A7F5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Словесно описывают предметы с оп</w:t>
            </w:r>
            <w:r w:rsidR="00AD2C38" w:rsidRPr="00AC270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рой на п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добранную картинку </w:t>
            </w:r>
          </w:p>
        </w:tc>
        <w:tc>
          <w:tcPr>
            <w:tcW w:w="3266" w:type="dxa"/>
            <w:shd w:val="clear" w:color="auto" w:fill="auto"/>
          </w:tcPr>
          <w:p w:rsidR="005D23AC" w:rsidRPr="00AC2702" w:rsidRDefault="00BF507E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Обследуют предметы та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тильно.</w:t>
            </w:r>
          </w:p>
          <w:p w:rsidR="00053554" w:rsidRPr="00AC2702" w:rsidRDefault="000A7F5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Словесно описывают пре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меты (елочка, матре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ка,ластик, пенал)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42F80" w:rsidRPr="00AC270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Рассказывают</w:t>
            </w:r>
            <w:r w:rsidR="00AD2C38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о том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,как д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гадались,что это ело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ка,матрешка,ластик,пенал</w:t>
            </w:r>
          </w:p>
        </w:tc>
      </w:tr>
      <w:tr w:rsidR="00AD73DF" w:rsidRPr="00756A84" w:rsidTr="00E71AAB">
        <w:trPr>
          <w:trHeight w:val="1140"/>
        </w:trPr>
        <w:tc>
          <w:tcPr>
            <w:tcW w:w="675" w:type="dxa"/>
          </w:tcPr>
          <w:p w:rsidR="00826C05" w:rsidRPr="00AC270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39</w:t>
            </w:r>
            <w:r w:rsidR="00826C05" w:rsidRPr="00AC2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AC2702" w:rsidRDefault="00936E0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Формирование  умения словесно описывать предметы, воспринятые тактильно</w:t>
            </w:r>
          </w:p>
        </w:tc>
        <w:tc>
          <w:tcPr>
            <w:tcW w:w="817" w:type="dxa"/>
            <w:shd w:val="clear" w:color="auto" w:fill="auto"/>
          </w:tcPr>
          <w:p w:rsidR="00826C05" w:rsidRPr="00AC270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1C167F" w:rsidRPr="00AC2702" w:rsidRDefault="00AD10A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Словесное описание предм</w:t>
            </w:r>
            <w:r w:rsidRPr="00AC2702">
              <w:rPr>
                <w:sz w:val="24"/>
                <w:szCs w:val="24"/>
              </w:rPr>
              <w:t>е</w:t>
            </w:r>
            <w:r w:rsidRPr="00AC2702">
              <w:rPr>
                <w:sz w:val="24"/>
                <w:szCs w:val="24"/>
              </w:rPr>
              <w:t xml:space="preserve">тов, воспринятых </w:t>
            </w:r>
            <w:r w:rsidR="00936E0B" w:rsidRPr="00AC2702">
              <w:rPr>
                <w:sz w:val="24"/>
                <w:szCs w:val="24"/>
              </w:rPr>
              <w:t>тактильно</w:t>
            </w:r>
            <w:r w:rsidR="002D44B2">
              <w:rPr>
                <w:sz w:val="24"/>
                <w:szCs w:val="24"/>
              </w:rPr>
              <w:t>,</w:t>
            </w:r>
            <w:r w:rsidRPr="00AC2702">
              <w:rPr>
                <w:sz w:val="24"/>
                <w:szCs w:val="24"/>
              </w:rPr>
              <w:t xml:space="preserve"> и сравнение</w:t>
            </w:r>
            <w:r w:rsidR="005D23AC" w:rsidRPr="00AC2702">
              <w:rPr>
                <w:sz w:val="24"/>
                <w:szCs w:val="24"/>
              </w:rPr>
              <w:t xml:space="preserve"> их с объемными геометрическими  формами</w:t>
            </w:r>
            <w:r w:rsidR="00936E0B" w:rsidRPr="00AC2702">
              <w:rPr>
                <w:sz w:val="24"/>
                <w:szCs w:val="24"/>
              </w:rPr>
              <w:t xml:space="preserve"> («Расскажи, </w:t>
            </w:r>
            <w:r w:rsidR="005D23AC" w:rsidRPr="00AC2702">
              <w:rPr>
                <w:sz w:val="24"/>
                <w:szCs w:val="24"/>
              </w:rPr>
              <w:t xml:space="preserve">на что похож </w:t>
            </w:r>
            <w:r w:rsidR="005D23AC" w:rsidRPr="00000AD3">
              <w:rPr>
                <w:sz w:val="24"/>
                <w:szCs w:val="24"/>
              </w:rPr>
              <w:t>мячик (на шар)</w:t>
            </w:r>
            <w:r w:rsidR="00936E0B" w:rsidRPr="00000AD3">
              <w:rPr>
                <w:sz w:val="24"/>
                <w:szCs w:val="24"/>
              </w:rPr>
              <w:t>?</w:t>
            </w:r>
          </w:p>
        </w:tc>
        <w:tc>
          <w:tcPr>
            <w:tcW w:w="2976" w:type="dxa"/>
            <w:shd w:val="clear" w:color="auto" w:fill="auto"/>
          </w:tcPr>
          <w:p w:rsidR="005D23AC" w:rsidRPr="00AC2702" w:rsidRDefault="005D23AC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Подбирают с помощью учителя геометрические  формы к обследованным предметам.</w:t>
            </w:r>
          </w:p>
          <w:p w:rsidR="007F6601" w:rsidRPr="00AC2702" w:rsidRDefault="00936E0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Словесно описывают предметы</w:t>
            </w:r>
            <w:r w:rsidR="005D23AC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 (елочка –конус, мячик -шар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6" w:type="dxa"/>
            <w:shd w:val="clear" w:color="auto" w:fill="auto"/>
          </w:tcPr>
          <w:p w:rsidR="00113DA7" w:rsidRPr="00AC2702" w:rsidRDefault="00405A85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Самостоятельно подбирают геметрические формы к о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следованным предметам.</w:t>
            </w:r>
          </w:p>
          <w:p w:rsidR="00405A85" w:rsidRPr="00AC2702" w:rsidRDefault="00405A85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Сравнивают их с объемными формами</w:t>
            </w:r>
            <w:r w:rsidR="000F7FE3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(яйцо-ов</w:t>
            </w:r>
            <w:r w:rsidR="00AC2702" w:rsidRPr="00AC2702">
              <w:rPr>
                <w:rFonts w:ascii="Times New Roman" w:hAnsi="Times New Roman"/>
                <w:bCs/>
                <w:sz w:val="24"/>
                <w:szCs w:val="24"/>
              </w:rPr>
              <w:t>ал</w:t>
            </w:r>
            <w:r w:rsidR="000F7FE3" w:rsidRPr="00AC2702">
              <w:rPr>
                <w:rFonts w:ascii="Times New Roman" w:hAnsi="Times New Roman"/>
                <w:bCs/>
                <w:sz w:val="24"/>
                <w:szCs w:val="24"/>
              </w:rPr>
              <w:t>, домик –куб и конус и т.д)</w:t>
            </w:r>
            <w:r w:rsidR="00AC2702" w:rsidRPr="00AC27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5A85" w:rsidRPr="00AC2702" w:rsidRDefault="00FB3E6F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Объяс</w:t>
            </w:r>
            <w:r w:rsidR="00405A85" w:rsidRPr="00AC2702">
              <w:rPr>
                <w:rFonts w:ascii="Times New Roman" w:hAnsi="Times New Roman"/>
                <w:bCs/>
                <w:sz w:val="24"/>
                <w:szCs w:val="24"/>
              </w:rPr>
              <w:t>няют их сходство</w:t>
            </w:r>
          </w:p>
        </w:tc>
      </w:tr>
      <w:tr w:rsidR="00AD73DF" w:rsidRPr="00756A84" w:rsidTr="00E71AAB">
        <w:trPr>
          <w:trHeight w:val="560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C33322" w:rsidRDefault="00113DA7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</w:t>
            </w:r>
            <w:r w:rsidR="00936E0B" w:rsidRPr="00A1201C">
              <w:rPr>
                <w:sz w:val="24"/>
                <w:szCs w:val="24"/>
              </w:rPr>
              <w:t>гру</w:t>
            </w:r>
            <w:r w:rsidR="00936E0B" w:rsidRPr="00A1201C">
              <w:rPr>
                <w:sz w:val="24"/>
                <w:szCs w:val="24"/>
              </w:rPr>
              <w:t>п</w:t>
            </w:r>
            <w:r w:rsidR="00936E0B" w:rsidRPr="00A1201C">
              <w:rPr>
                <w:sz w:val="24"/>
                <w:szCs w:val="24"/>
              </w:rPr>
              <w:t>пировать предметы по о</w:t>
            </w:r>
            <w:r w:rsidR="00936E0B" w:rsidRPr="00A1201C">
              <w:rPr>
                <w:sz w:val="24"/>
                <w:szCs w:val="24"/>
              </w:rPr>
              <w:t>п</w:t>
            </w:r>
            <w:r w:rsidR="00936E0B" w:rsidRPr="00A1201C">
              <w:rPr>
                <w:sz w:val="24"/>
                <w:szCs w:val="24"/>
              </w:rPr>
              <w:t>ределенному вкусовому признаку: съедобное - н</w:t>
            </w:r>
            <w:r w:rsidR="00936E0B" w:rsidRPr="00A1201C">
              <w:rPr>
                <w:sz w:val="24"/>
                <w:szCs w:val="24"/>
              </w:rPr>
              <w:t>е</w:t>
            </w:r>
            <w:r w:rsidR="00936E0B" w:rsidRPr="00A1201C">
              <w:rPr>
                <w:sz w:val="24"/>
                <w:szCs w:val="24"/>
              </w:rPr>
              <w:t>съедобное, сладкое - к</w:t>
            </w:r>
            <w:r w:rsidR="00936E0B" w:rsidRPr="00A1201C">
              <w:rPr>
                <w:sz w:val="24"/>
                <w:szCs w:val="24"/>
              </w:rPr>
              <w:t>и</w:t>
            </w:r>
            <w:r w:rsidR="00936E0B" w:rsidRPr="00A1201C">
              <w:rPr>
                <w:sz w:val="24"/>
                <w:szCs w:val="24"/>
              </w:rPr>
              <w:t>слое, горькая (пища) - с</w:t>
            </w:r>
            <w:r w:rsidR="00936E0B" w:rsidRPr="00A1201C">
              <w:rPr>
                <w:sz w:val="24"/>
                <w:szCs w:val="24"/>
              </w:rPr>
              <w:t>о</w:t>
            </w:r>
            <w:r w:rsidR="00936E0B" w:rsidRPr="00A1201C">
              <w:rPr>
                <w:sz w:val="24"/>
                <w:szCs w:val="24"/>
              </w:rPr>
              <w:t>леная (пища)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26C05" w:rsidRDefault="00AD2C3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предметов</w:t>
            </w:r>
            <w:r w:rsidR="005A26C5" w:rsidRPr="00A1201C">
              <w:rPr>
                <w:sz w:val="24"/>
                <w:szCs w:val="24"/>
              </w:rPr>
              <w:t xml:space="preserve"> по определенному вкусовому признаку: съедобное - несъ</w:t>
            </w:r>
            <w:r w:rsidR="005A26C5" w:rsidRPr="00A1201C">
              <w:rPr>
                <w:sz w:val="24"/>
                <w:szCs w:val="24"/>
              </w:rPr>
              <w:t>е</w:t>
            </w:r>
            <w:r w:rsidR="005A26C5" w:rsidRPr="00A1201C">
              <w:rPr>
                <w:sz w:val="24"/>
                <w:szCs w:val="24"/>
              </w:rPr>
              <w:t>добное, сладкое - кислое, горькая (пища) - соленая (пища)</w:t>
            </w:r>
            <w:r w:rsidR="005A26C5">
              <w:rPr>
                <w:sz w:val="24"/>
                <w:szCs w:val="24"/>
              </w:rPr>
              <w:t>.</w:t>
            </w:r>
          </w:p>
          <w:p w:rsidR="005A26C5" w:rsidRDefault="00AD2C3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5A26C5" w:rsidRPr="00C33322" w:rsidRDefault="00AD2C3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A26C5">
              <w:rPr>
                <w:sz w:val="24"/>
                <w:szCs w:val="24"/>
              </w:rPr>
              <w:t>Разложи  продукты в две корзины (для борща и для компота)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5A26C5" w:rsidRDefault="002D44B2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Группируют </w:t>
            </w:r>
            <w:r w:rsidR="005A26C5" w:rsidRPr="00A1201C">
              <w:rPr>
                <w:sz w:val="24"/>
                <w:szCs w:val="24"/>
              </w:rPr>
              <w:t xml:space="preserve"> предметы по определенному вкусовому признаку: съедобное - н</w:t>
            </w:r>
            <w:r w:rsidR="005A26C5" w:rsidRPr="00A1201C">
              <w:rPr>
                <w:sz w:val="24"/>
                <w:szCs w:val="24"/>
              </w:rPr>
              <w:t>е</w:t>
            </w:r>
            <w:r w:rsidR="005A26C5" w:rsidRPr="00A1201C">
              <w:rPr>
                <w:sz w:val="24"/>
                <w:szCs w:val="24"/>
              </w:rPr>
              <w:t>съедобное, сладкое - к</w:t>
            </w:r>
            <w:r w:rsidR="005A26C5" w:rsidRPr="00A1201C">
              <w:rPr>
                <w:sz w:val="24"/>
                <w:szCs w:val="24"/>
              </w:rPr>
              <w:t>и</w:t>
            </w:r>
            <w:r w:rsidR="005A26C5" w:rsidRPr="00A1201C">
              <w:rPr>
                <w:sz w:val="24"/>
                <w:szCs w:val="24"/>
              </w:rPr>
              <w:t>слое, горькая (пища) - с</w:t>
            </w:r>
            <w:r w:rsidR="005A26C5" w:rsidRPr="00A1201C">
              <w:rPr>
                <w:sz w:val="24"/>
                <w:szCs w:val="24"/>
              </w:rPr>
              <w:t>о</w:t>
            </w:r>
            <w:r w:rsidR="005A26C5" w:rsidRPr="00A1201C">
              <w:rPr>
                <w:sz w:val="24"/>
                <w:szCs w:val="24"/>
              </w:rPr>
              <w:t>леная (пища)</w:t>
            </w:r>
            <w:r w:rsidR="00AD2C38">
              <w:rPr>
                <w:sz w:val="24"/>
                <w:szCs w:val="24"/>
              </w:rPr>
              <w:t xml:space="preserve"> с помощью педагога.</w:t>
            </w:r>
          </w:p>
          <w:p w:rsidR="009D245E" w:rsidRPr="00FD1C24" w:rsidRDefault="005A26C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6C5">
              <w:rPr>
                <w:rFonts w:ascii="Times New Roman" w:hAnsi="Times New Roman"/>
                <w:bCs/>
                <w:sz w:val="24"/>
                <w:szCs w:val="24"/>
              </w:rPr>
              <w:t>Раскладывают продукты в две корзины</w:t>
            </w:r>
            <w:r w:rsidRPr="005A26C5">
              <w:rPr>
                <w:rFonts w:ascii="Times New Roman" w:hAnsi="Times New Roman"/>
                <w:sz w:val="24"/>
                <w:szCs w:val="24"/>
              </w:rPr>
              <w:t>(для борща и для компота)</w:t>
            </w:r>
            <w:r w:rsidR="009D245E">
              <w:rPr>
                <w:rFonts w:ascii="Times New Roman" w:hAnsi="Times New Roman"/>
                <w:sz w:val="24"/>
                <w:szCs w:val="24"/>
              </w:rPr>
              <w:t>: мясо,</w:t>
            </w:r>
            <w:r w:rsidR="002D44B2">
              <w:rPr>
                <w:rFonts w:ascii="Times New Roman" w:hAnsi="Times New Roman"/>
                <w:sz w:val="24"/>
                <w:szCs w:val="24"/>
              </w:rPr>
              <w:t xml:space="preserve"> свё</w:t>
            </w:r>
            <w:r w:rsidR="009D245E">
              <w:rPr>
                <w:rFonts w:ascii="Times New Roman" w:hAnsi="Times New Roman"/>
                <w:sz w:val="24"/>
                <w:szCs w:val="24"/>
              </w:rPr>
              <w:t>к</w:t>
            </w:r>
            <w:r w:rsidR="009D245E">
              <w:rPr>
                <w:rFonts w:ascii="Times New Roman" w:hAnsi="Times New Roman"/>
                <w:sz w:val="24"/>
                <w:szCs w:val="24"/>
              </w:rPr>
              <w:t>ла,яблоко,картофель,морковь,вишня</w:t>
            </w:r>
          </w:p>
        </w:tc>
        <w:tc>
          <w:tcPr>
            <w:tcW w:w="3266" w:type="dxa"/>
            <w:shd w:val="clear" w:color="auto" w:fill="auto"/>
          </w:tcPr>
          <w:p w:rsidR="005A26C5" w:rsidRDefault="005A26C5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Группируют </w:t>
            </w:r>
            <w:r w:rsidRPr="00A1201C">
              <w:rPr>
                <w:sz w:val="24"/>
                <w:szCs w:val="24"/>
              </w:rPr>
              <w:t xml:space="preserve"> предметы по определенному</w:t>
            </w:r>
            <w:r w:rsidR="002D44B2">
              <w:rPr>
                <w:sz w:val="24"/>
                <w:szCs w:val="24"/>
              </w:rPr>
              <w:t xml:space="preserve"> вкусовому признаку: съедобное </w:t>
            </w:r>
            <w:r w:rsidR="002D44B2" w:rsidRPr="00881860">
              <w:rPr>
                <w:sz w:val="24"/>
                <w:szCs w:val="24"/>
              </w:rPr>
              <w:t>–</w:t>
            </w:r>
            <w:r w:rsidR="002D44B2">
              <w:rPr>
                <w:sz w:val="24"/>
                <w:szCs w:val="24"/>
              </w:rPr>
              <w:t xml:space="preserve"> н</w:t>
            </w:r>
            <w:r w:rsidR="002D44B2">
              <w:rPr>
                <w:sz w:val="24"/>
                <w:szCs w:val="24"/>
              </w:rPr>
              <w:t>е</w:t>
            </w:r>
            <w:r w:rsidR="002D44B2">
              <w:rPr>
                <w:sz w:val="24"/>
                <w:szCs w:val="24"/>
              </w:rPr>
              <w:t xml:space="preserve">съедобное, сладкое </w:t>
            </w:r>
            <w:r w:rsidR="002D44B2" w:rsidRPr="00881860">
              <w:rPr>
                <w:sz w:val="24"/>
                <w:szCs w:val="24"/>
              </w:rPr>
              <w:t>–</w:t>
            </w:r>
            <w:r w:rsidR="002D44B2">
              <w:rPr>
                <w:sz w:val="24"/>
                <w:szCs w:val="24"/>
              </w:rPr>
              <w:t xml:space="preserve"> кислое, горькая (пища) </w:t>
            </w:r>
            <w:r w:rsidR="002D44B2" w:rsidRPr="00881860">
              <w:rPr>
                <w:sz w:val="24"/>
                <w:szCs w:val="24"/>
              </w:rPr>
              <w:t>–</w:t>
            </w:r>
            <w:r w:rsidRPr="00A1201C">
              <w:rPr>
                <w:sz w:val="24"/>
                <w:szCs w:val="24"/>
              </w:rPr>
              <w:t xml:space="preserve"> соленая (пища)</w:t>
            </w:r>
            <w:r>
              <w:rPr>
                <w:sz w:val="24"/>
                <w:szCs w:val="24"/>
              </w:rPr>
              <w:t>.</w:t>
            </w:r>
          </w:p>
          <w:p w:rsidR="007B1A69" w:rsidRDefault="007B1A69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вкусовые призн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ки предметов.</w:t>
            </w:r>
          </w:p>
          <w:p w:rsidR="00826C05" w:rsidRDefault="009D245E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bCs/>
                <w:sz w:val="24"/>
                <w:szCs w:val="24"/>
              </w:rPr>
              <w:t>Раскладывают продукты в две корзины</w:t>
            </w:r>
            <w:r w:rsidRPr="005A26C5">
              <w:rPr>
                <w:rFonts w:ascii="Times New Roman" w:hAnsi="Times New Roman"/>
                <w:sz w:val="24"/>
                <w:szCs w:val="24"/>
              </w:rPr>
              <w:t>(для борща и для компота)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245E" w:rsidRPr="00FD1C24" w:rsidRDefault="002D44B2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мясо, свё</w:t>
            </w:r>
            <w:r w:rsidR="00FD1C24">
              <w:rPr>
                <w:rFonts w:ascii="Times New Roman" w:hAnsi="Times New Roman"/>
                <w:sz w:val="24"/>
                <w:szCs w:val="24"/>
              </w:rPr>
              <w:t>кла, яблоко, карт</w:t>
            </w:r>
            <w:r w:rsidR="00FD1C24">
              <w:rPr>
                <w:rFonts w:ascii="Times New Roman" w:hAnsi="Times New Roman"/>
                <w:sz w:val="24"/>
                <w:szCs w:val="24"/>
              </w:rPr>
              <w:t>о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фель, </w:t>
            </w:r>
            <w:r w:rsidR="009D245E">
              <w:rPr>
                <w:rFonts w:ascii="Times New Roman" w:hAnsi="Times New Roman"/>
                <w:sz w:val="24"/>
                <w:szCs w:val="24"/>
              </w:rPr>
              <w:t>морковь,вишня</w:t>
            </w:r>
          </w:p>
        </w:tc>
      </w:tr>
      <w:tr w:rsidR="00AD73DF" w:rsidRPr="00756A84" w:rsidTr="00E71AAB">
        <w:trPr>
          <w:trHeight w:val="600"/>
        </w:trPr>
        <w:tc>
          <w:tcPr>
            <w:tcW w:w="675" w:type="dxa"/>
          </w:tcPr>
          <w:p w:rsidR="00826C05" w:rsidRPr="00AC270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41</w:t>
            </w:r>
            <w:r w:rsidR="00826C05" w:rsidRPr="00AC2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AC2702" w:rsidRDefault="00242575" w:rsidP="00364DB0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Формирование умения  передавать целостный о</w:t>
            </w:r>
            <w:r w:rsidRPr="00AC2702">
              <w:rPr>
                <w:sz w:val="24"/>
                <w:szCs w:val="24"/>
              </w:rPr>
              <w:t>б</w:t>
            </w:r>
            <w:r w:rsidRPr="00AC2702">
              <w:rPr>
                <w:sz w:val="24"/>
                <w:szCs w:val="24"/>
              </w:rPr>
              <w:t xml:space="preserve">раз </w:t>
            </w:r>
            <w:r w:rsidR="00AD2C38" w:rsidRPr="00AC2702">
              <w:rPr>
                <w:sz w:val="24"/>
                <w:szCs w:val="24"/>
              </w:rPr>
              <w:t>предмета, воспринят</w:t>
            </w:r>
            <w:r w:rsidR="00AD2C38" w:rsidRPr="00AC2702">
              <w:rPr>
                <w:sz w:val="24"/>
                <w:szCs w:val="24"/>
              </w:rPr>
              <w:t>о</w:t>
            </w:r>
            <w:r w:rsidR="00AD2C38" w:rsidRPr="00AC2702">
              <w:rPr>
                <w:sz w:val="24"/>
                <w:szCs w:val="24"/>
              </w:rPr>
              <w:t>го на вкус</w:t>
            </w:r>
            <w:r w:rsidR="002D44B2">
              <w:rPr>
                <w:sz w:val="24"/>
                <w:szCs w:val="24"/>
              </w:rPr>
              <w:t>,</w:t>
            </w:r>
            <w:r w:rsidRPr="00AC2702">
              <w:rPr>
                <w:sz w:val="24"/>
                <w:szCs w:val="24"/>
              </w:rPr>
              <w:t>в различных в</w:t>
            </w:r>
            <w:r w:rsidRPr="00AC2702">
              <w:rPr>
                <w:sz w:val="24"/>
                <w:szCs w:val="24"/>
              </w:rPr>
              <w:t>и</w:t>
            </w:r>
            <w:r w:rsidRPr="00AC2702">
              <w:rPr>
                <w:sz w:val="24"/>
                <w:szCs w:val="24"/>
              </w:rPr>
              <w:t>дах продуктивной де</w:t>
            </w:r>
            <w:r w:rsidRPr="00AC2702">
              <w:rPr>
                <w:sz w:val="24"/>
                <w:szCs w:val="24"/>
              </w:rPr>
              <w:t>я</w:t>
            </w:r>
            <w:r w:rsidRPr="00AC2702">
              <w:rPr>
                <w:sz w:val="24"/>
                <w:szCs w:val="24"/>
              </w:rPr>
              <w:t>тельности: «</w:t>
            </w:r>
            <w:r w:rsidR="00CE0109" w:rsidRPr="00AC2702">
              <w:rPr>
                <w:sz w:val="24"/>
                <w:szCs w:val="24"/>
              </w:rPr>
              <w:t xml:space="preserve">Нарисуй, </w:t>
            </w:r>
            <w:r w:rsidR="00F00D66" w:rsidRPr="00AC2702">
              <w:rPr>
                <w:sz w:val="24"/>
                <w:szCs w:val="24"/>
              </w:rPr>
              <w:t>что съел»</w:t>
            </w:r>
          </w:p>
        </w:tc>
        <w:tc>
          <w:tcPr>
            <w:tcW w:w="817" w:type="dxa"/>
            <w:shd w:val="clear" w:color="auto" w:fill="auto"/>
          </w:tcPr>
          <w:p w:rsidR="00826C05" w:rsidRPr="00AC270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AD2C38" w:rsidRPr="00AC2702" w:rsidRDefault="00AD2C3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Передача</w:t>
            </w:r>
            <w:r w:rsidR="00F00D66" w:rsidRPr="00AC2702">
              <w:rPr>
                <w:sz w:val="24"/>
                <w:szCs w:val="24"/>
              </w:rPr>
              <w:t xml:space="preserve">  целостн</w:t>
            </w:r>
            <w:r w:rsidRPr="00AC2702">
              <w:rPr>
                <w:sz w:val="24"/>
                <w:szCs w:val="24"/>
              </w:rPr>
              <w:t xml:space="preserve">ого </w:t>
            </w:r>
            <w:r w:rsidR="00F00D66" w:rsidRPr="00AC2702">
              <w:rPr>
                <w:sz w:val="24"/>
                <w:szCs w:val="24"/>
              </w:rPr>
              <w:t>образ</w:t>
            </w:r>
            <w:r w:rsidRPr="00AC2702">
              <w:rPr>
                <w:sz w:val="24"/>
                <w:szCs w:val="24"/>
              </w:rPr>
              <w:t>а</w:t>
            </w:r>
            <w:r w:rsidR="00F00D66" w:rsidRPr="00AC2702">
              <w:rPr>
                <w:sz w:val="24"/>
                <w:szCs w:val="24"/>
              </w:rPr>
              <w:t xml:space="preserve"> предмета, воспринятого на вкус, в различных в</w:t>
            </w:r>
            <w:r w:rsidRPr="00AC2702">
              <w:rPr>
                <w:sz w:val="24"/>
                <w:szCs w:val="24"/>
              </w:rPr>
              <w:t>идах пр</w:t>
            </w:r>
            <w:r w:rsidRPr="00AC2702">
              <w:rPr>
                <w:sz w:val="24"/>
                <w:szCs w:val="24"/>
              </w:rPr>
              <w:t>о</w:t>
            </w:r>
            <w:r w:rsidRPr="00AC2702">
              <w:rPr>
                <w:sz w:val="24"/>
                <w:szCs w:val="24"/>
              </w:rPr>
              <w:t>дуктивной деятельности.</w:t>
            </w:r>
          </w:p>
          <w:p w:rsidR="00F00D66" w:rsidRPr="00AC2702" w:rsidRDefault="00AD2C3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 xml:space="preserve">Выполнение задания </w:t>
            </w:r>
            <w:r w:rsidR="00F00D66" w:rsidRPr="00AC2702">
              <w:rPr>
                <w:sz w:val="24"/>
                <w:szCs w:val="24"/>
              </w:rPr>
              <w:t>«</w:t>
            </w:r>
            <w:r w:rsidR="008C123F" w:rsidRPr="00AC2702">
              <w:rPr>
                <w:sz w:val="24"/>
                <w:szCs w:val="24"/>
              </w:rPr>
              <w:t>Нар</w:t>
            </w:r>
            <w:r w:rsidR="008C123F" w:rsidRPr="00AC2702">
              <w:rPr>
                <w:sz w:val="24"/>
                <w:szCs w:val="24"/>
              </w:rPr>
              <w:t>и</w:t>
            </w:r>
            <w:r w:rsidR="008C123F" w:rsidRPr="00AC2702">
              <w:rPr>
                <w:sz w:val="24"/>
                <w:szCs w:val="24"/>
              </w:rPr>
              <w:t>суй, что съел»</w:t>
            </w:r>
          </w:p>
        </w:tc>
        <w:tc>
          <w:tcPr>
            <w:tcW w:w="2976" w:type="dxa"/>
            <w:shd w:val="clear" w:color="auto" w:fill="auto"/>
          </w:tcPr>
          <w:p w:rsidR="00F00D66" w:rsidRPr="00AC2702" w:rsidRDefault="00CE0109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 xml:space="preserve">Передают  </w:t>
            </w:r>
            <w:r w:rsidR="007B3CBF" w:rsidRPr="00AC2702">
              <w:rPr>
                <w:rFonts w:ascii="Times New Roman" w:hAnsi="Times New Roman"/>
                <w:sz w:val="24"/>
                <w:szCs w:val="24"/>
              </w:rPr>
              <w:t>часть образа</w:t>
            </w:r>
            <w:r w:rsidR="00F00D66" w:rsidRPr="00AC2702">
              <w:rPr>
                <w:rFonts w:ascii="Times New Roman" w:hAnsi="Times New Roman"/>
                <w:sz w:val="24"/>
                <w:szCs w:val="24"/>
              </w:rPr>
              <w:t xml:space="preserve"> предмета, воспринятого на вкус, в различных в</w:t>
            </w:r>
            <w:r w:rsidR="00F00D66" w:rsidRPr="00AC2702">
              <w:rPr>
                <w:rFonts w:ascii="Times New Roman" w:hAnsi="Times New Roman"/>
                <w:sz w:val="24"/>
                <w:szCs w:val="24"/>
              </w:rPr>
              <w:t>и</w:t>
            </w:r>
            <w:r w:rsidR="00F00D66" w:rsidRPr="00AC2702">
              <w:rPr>
                <w:rFonts w:ascii="Times New Roman" w:hAnsi="Times New Roman"/>
                <w:sz w:val="24"/>
                <w:szCs w:val="24"/>
              </w:rPr>
              <w:t>дах продуктивной де</w:t>
            </w:r>
            <w:r w:rsidR="00F00D66" w:rsidRPr="00AC2702">
              <w:rPr>
                <w:rFonts w:ascii="Times New Roman" w:hAnsi="Times New Roman"/>
                <w:sz w:val="24"/>
                <w:szCs w:val="24"/>
              </w:rPr>
              <w:t>я</w:t>
            </w:r>
            <w:r w:rsidR="00F00D66" w:rsidRPr="00AC2702">
              <w:rPr>
                <w:rFonts w:ascii="Times New Roman" w:hAnsi="Times New Roman"/>
                <w:sz w:val="24"/>
                <w:szCs w:val="24"/>
              </w:rPr>
              <w:t>тельности: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br/>
            </w:r>
            <w:r w:rsidRPr="00AC2702">
              <w:rPr>
                <w:rFonts w:ascii="Times New Roman" w:hAnsi="Times New Roman"/>
                <w:sz w:val="24"/>
                <w:szCs w:val="24"/>
              </w:rPr>
              <w:t>«Дорисуй то, что съел</w:t>
            </w:r>
            <w:r w:rsidR="00F00D66" w:rsidRPr="00AC27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6" w:type="dxa"/>
            <w:shd w:val="clear" w:color="auto" w:fill="auto"/>
          </w:tcPr>
          <w:p w:rsidR="00826C05" w:rsidRPr="00AC2702" w:rsidRDefault="00F00D66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Передают  целостный образ предмета, воспринятого на вкус, в различных видах продуктивной деятельности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t>: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br/>
            </w:r>
            <w:r w:rsidR="00CE0109" w:rsidRPr="00AC2702">
              <w:rPr>
                <w:rFonts w:ascii="Times New Roman" w:hAnsi="Times New Roman"/>
                <w:bCs/>
                <w:sz w:val="24"/>
                <w:szCs w:val="24"/>
              </w:rPr>
              <w:t>«Нарисуй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,что съел»</w:t>
            </w:r>
          </w:p>
        </w:tc>
      </w:tr>
      <w:tr w:rsidR="00AD73DF" w:rsidRPr="00756A84" w:rsidTr="00E71AAB">
        <w:trPr>
          <w:trHeight w:val="600"/>
        </w:trPr>
        <w:tc>
          <w:tcPr>
            <w:tcW w:w="675" w:type="dxa"/>
          </w:tcPr>
          <w:p w:rsidR="00826C05" w:rsidRPr="00AC270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42</w:t>
            </w:r>
            <w:r w:rsidR="00826C05" w:rsidRPr="00AC2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AC2702" w:rsidRDefault="008C123F" w:rsidP="00364DB0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Формирование умения  передавать целостный о</w:t>
            </w:r>
            <w:r w:rsidRPr="00AC2702">
              <w:rPr>
                <w:sz w:val="24"/>
                <w:szCs w:val="24"/>
              </w:rPr>
              <w:t>б</w:t>
            </w:r>
            <w:r w:rsidRPr="00AC2702">
              <w:rPr>
                <w:sz w:val="24"/>
                <w:szCs w:val="24"/>
              </w:rPr>
              <w:t>раз предмета, воспринят</w:t>
            </w:r>
            <w:r w:rsidRPr="00AC2702">
              <w:rPr>
                <w:sz w:val="24"/>
                <w:szCs w:val="24"/>
              </w:rPr>
              <w:t>о</w:t>
            </w:r>
            <w:r w:rsidRPr="00AC2702">
              <w:rPr>
                <w:sz w:val="24"/>
                <w:szCs w:val="24"/>
              </w:rPr>
              <w:t>го на вкус, в различных видах проду</w:t>
            </w:r>
            <w:r w:rsidR="00CE0109" w:rsidRPr="00AC2702">
              <w:rPr>
                <w:sz w:val="24"/>
                <w:szCs w:val="24"/>
              </w:rPr>
              <w:t>ктивной де</w:t>
            </w:r>
            <w:r w:rsidR="00CE0109" w:rsidRPr="00AC2702">
              <w:rPr>
                <w:sz w:val="24"/>
                <w:szCs w:val="24"/>
              </w:rPr>
              <w:t>я</w:t>
            </w:r>
            <w:r w:rsidR="00CE0109" w:rsidRPr="00AC2702">
              <w:rPr>
                <w:sz w:val="24"/>
                <w:szCs w:val="24"/>
              </w:rPr>
              <w:t>тельности: «С</w:t>
            </w:r>
            <w:r w:rsidRPr="00AC2702">
              <w:rPr>
                <w:sz w:val="24"/>
                <w:szCs w:val="24"/>
              </w:rPr>
              <w:t xml:space="preserve">лепи , что съел» </w:t>
            </w:r>
          </w:p>
        </w:tc>
        <w:tc>
          <w:tcPr>
            <w:tcW w:w="817" w:type="dxa"/>
            <w:shd w:val="clear" w:color="auto" w:fill="auto"/>
          </w:tcPr>
          <w:p w:rsidR="00826C05" w:rsidRPr="00AC270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CE0109" w:rsidRPr="00AC2702" w:rsidRDefault="008C123F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Умение передвать  целос</w:t>
            </w:r>
            <w:r w:rsidRPr="00AC2702">
              <w:rPr>
                <w:sz w:val="24"/>
                <w:szCs w:val="24"/>
              </w:rPr>
              <w:t>т</w:t>
            </w:r>
            <w:r w:rsidRPr="00AC2702">
              <w:rPr>
                <w:sz w:val="24"/>
                <w:szCs w:val="24"/>
              </w:rPr>
              <w:t>ный образ предмета, воспр</w:t>
            </w:r>
            <w:r w:rsidRPr="00AC2702">
              <w:rPr>
                <w:sz w:val="24"/>
                <w:szCs w:val="24"/>
              </w:rPr>
              <w:t>и</w:t>
            </w:r>
            <w:r w:rsidRPr="00AC2702">
              <w:rPr>
                <w:sz w:val="24"/>
                <w:szCs w:val="24"/>
              </w:rPr>
              <w:t>нятого на вкус, в различных видах прод</w:t>
            </w:r>
            <w:r w:rsidR="00CE0109" w:rsidRPr="00AC2702">
              <w:rPr>
                <w:sz w:val="24"/>
                <w:szCs w:val="24"/>
              </w:rPr>
              <w:t>уктивной деятел</w:t>
            </w:r>
            <w:r w:rsidR="00CE0109" w:rsidRPr="00AC2702">
              <w:rPr>
                <w:sz w:val="24"/>
                <w:szCs w:val="24"/>
              </w:rPr>
              <w:t>ь</w:t>
            </w:r>
            <w:r w:rsidR="00CE0109" w:rsidRPr="00AC2702">
              <w:rPr>
                <w:sz w:val="24"/>
                <w:szCs w:val="24"/>
              </w:rPr>
              <w:t xml:space="preserve">ности: </w:t>
            </w:r>
          </w:p>
          <w:p w:rsidR="008C123F" w:rsidRPr="00AC2702" w:rsidRDefault="002D44B2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E0109" w:rsidRPr="00AC2702">
              <w:rPr>
                <w:sz w:val="24"/>
                <w:szCs w:val="24"/>
              </w:rPr>
              <w:t>С</w:t>
            </w:r>
            <w:r w:rsidR="008C123F" w:rsidRPr="00AC2702">
              <w:rPr>
                <w:sz w:val="24"/>
                <w:szCs w:val="24"/>
              </w:rPr>
              <w:t>лепи , что съел»</w:t>
            </w:r>
          </w:p>
          <w:p w:rsidR="00826C05" w:rsidRPr="00AC270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26C05" w:rsidRPr="00AC2702" w:rsidRDefault="00CE0109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 xml:space="preserve">Передают  форму </w:t>
            </w:r>
            <w:r w:rsidR="008C123F" w:rsidRPr="00AC2702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 w:rsidR="008C123F" w:rsidRPr="00AC2702">
              <w:rPr>
                <w:rFonts w:ascii="Times New Roman" w:hAnsi="Times New Roman"/>
                <w:sz w:val="24"/>
                <w:szCs w:val="24"/>
              </w:rPr>
              <w:t>д</w:t>
            </w:r>
            <w:r w:rsidR="008C123F" w:rsidRPr="00AC2702">
              <w:rPr>
                <w:rFonts w:ascii="Times New Roman" w:hAnsi="Times New Roman"/>
                <w:sz w:val="24"/>
                <w:szCs w:val="24"/>
              </w:rPr>
              <w:t>мета, воспринятого на вкус, в различных видах продуктивной деятельн</w:t>
            </w:r>
            <w:r w:rsidR="008C123F" w:rsidRPr="00AC2702">
              <w:rPr>
                <w:rFonts w:ascii="Times New Roman" w:hAnsi="Times New Roman"/>
                <w:sz w:val="24"/>
                <w:szCs w:val="24"/>
              </w:rPr>
              <w:t>о</w:t>
            </w:r>
            <w:r w:rsidR="008C123F" w:rsidRPr="00AC2702">
              <w:rPr>
                <w:rFonts w:ascii="Times New Roman" w:hAnsi="Times New Roman"/>
                <w:sz w:val="24"/>
                <w:szCs w:val="24"/>
              </w:rPr>
              <w:t>сти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t>: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br/>
            </w:r>
            <w:r w:rsidRPr="00AC2702">
              <w:rPr>
                <w:rFonts w:ascii="Times New Roman" w:hAnsi="Times New Roman"/>
                <w:sz w:val="24"/>
                <w:szCs w:val="24"/>
              </w:rPr>
              <w:t>«Слепи форму того,что съел</w:t>
            </w:r>
            <w:r w:rsidR="008C123F" w:rsidRPr="00AC27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6" w:type="dxa"/>
            <w:shd w:val="clear" w:color="auto" w:fill="auto"/>
          </w:tcPr>
          <w:p w:rsidR="00826C05" w:rsidRPr="00AC2702" w:rsidRDefault="008C123F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Передают  целостный образ предмета, воспринятого на вкус, в различных видах продуктивной деятельности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t>: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br/>
            </w:r>
            <w:r w:rsidR="00CE0109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«Слепи 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,что съел»</w:t>
            </w:r>
          </w:p>
        </w:tc>
      </w:tr>
    </w:tbl>
    <w:p w:rsidR="00E71AAB" w:rsidRDefault="00E71AAB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1"/>
        <w:gridCol w:w="817"/>
        <w:gridCol w:w="3289"/>
        <w:gridCol w:w="2976"/>
        <w:gridCol w:w="3266"/>
      </w:tblGrid>
      <w:tr w:rsidR="00AD73DF" w:rsidRPr="00756A84" w:rsidTr="00E71AAB">
        <w:trPr>
          <w:trHeight w:val="600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C33322" w:rsidRDefault="008C123F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умен</w:t>
            </w:r>
            <w:r w:rsidRPr="00000AD3">
              <w:rPr>
                <w:sz w:val="24"/>
                <w:szCs w:val="24"/>
              </w:rPr>
              <w:t>и</w:t>
            </w:r>
            <w:r w:rsidR="002D44B2" w:rsidRPr="00000AD3">
              <w:rPr>
                <w:sz w:val="24"/>
                <w:szCs w:val="24"/>
              </w:rPr>
              <w:t>я</w:t>
            </w:r>
            <w:r w:rsidRPr="00A1201C">
              <w:rPr>
                <w:sz w:val="24"/>
                <w:szCs w:val="24"/>
              </w:rPr>
              <w:t>о</w:t>
            </w:r>
            <w:r w:rsidRPr="00A1201C">
              <w:rPr>
                <w:sz w:val="24"/>
                <w:szCs w:val="24"/>
              </w:rPr>
              <w:t>т</w:t>
            </w:r>
            <w:r w:rsidRPr="00A1201C">
              <w:rPr>
                <w:sz w:val="24"/>
                <w:szCs w:val="24"/>
              </w:rPr>
              <w:t>гадывать загадки по о</w:t>
            </w:r>
            <w:r w:rsidRPr="00A1201C">
              <w:rPr>
                <w:sz w:val="24"/>
                <w:szCs w:val="24"/>
              </w:rPr>
              <w:t>с</w:t>
            </w:r>
            <w:r w:rsidRPr="00A1201C">
              <w:rPr>
                <w:sz w:val="24"/>
                <w:szCs w:val="24"/>
              </w:rPr>
              <w:t>новным признакам пре</w:t>
            </w:r>
            <w:r w:rsidRPr="00A1201C">
              <w:rPr>
                <w:sz w:val="24"/>
                <w:szCs w:val="24"/>
              </w:rPr>
              <w:t>д</w:t>
            </w:r>
            <w:r w:rsidRPr="00A1201C">
              <w:rPr>
                <w:sz w:val="24"/>
                <w:szCs w:val="24"/>
              </w:rPr>
              <w:t>мета, в том числе и опир</w:t>
            </w:r>
            <w:r w:rsidRPr="00A1201C">
              <w:rPr>
                <w:sz w:val="24"/>
                <w:szCs w:val="24"/>
              </w:rPr>
              <w:t>а</w:t>
            </w:r>
            <w:r w:rsidRPr="00A1201C">
              <w:rPr>
                <w:sz w:val="24"/>
                <w:szCs w:val="24"/>
              </w:rPr>
              <w:t>ясь на его вкусовые хара</w:t>
            </w:r>
            <w:r w:rsidRPr="00A1201C">
              <w:rPr>
                <w:sz w:val="24"/>
                <w:szCs w:val="24"/>
              </w:rPr>
              <w:t>к</w:t>
            </w:r>
            <w:r w:rsidRPr="00A1201C">
              <w:rPr>
                <w:sz w:val="24"/>
                <w:szCs w:val="24"/>
              </w:rPr>
              <w:t xml:space="preserve">теристики 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6C05" w:rsidRPr="008C123F" w:rsidRDefault="0060340F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  <w:r w:rsidR="008C123F" w:rsidRPr="008C123F">
              <w:rPr>
                <w:rFonts w:ascii="Times New Roman" w:hAnsi="Times New Roman"/>
                <w:sz w:val="24"/>
                <w:szCs w:val="24"/>
              </w:rPr>
              <w:t xml:space="preserve"> по о</w:t>
            </w:r>
            <w:r w:rsidR="008C123F" w:rsidRPr="008C123F">
              <w:rPr>
                <w:rFonts w:ascii="Times New Roman" w:hAnsi="Times New Roman"/>
                <w:sz w:val="24"/>
                <w:szCs w:val="24"/>
              </w:rPr>
              <w:t>с</w:t>
            </w:r>
            <w:r w:rsidR="008C123F" w:rsidRPr="008C123F">
              <w:rPr>
                <w:rFonts w:ascii="Times New Roman" w:hAnsi="Times New Roman"/>
                <w:sz w:val="24"/>
                <w:szCs w:val="24"/>
              </w:rPr>
              <w:t>новным признакам предмета, в том числе и опираясь на его вкусовые характеристики («Вкусный он соленый, вку</w:t>
            </w:r>
            <w:r w:rsidR="008C123F" w:rsidRPr="008C123F">
              <w:rPr>
                <w:rFonts w:ascii="Times New Roman" w:hAnsi="Times New Roman"/>
                <w:sz w:val="24"/>
                <w:szCs w:val="24"/>
              </w:rPr>
              <w:t>с</w:t>
            </w:r>
            <w:r w:rsidR="008C123F" w:rsidRPr="008C123F">
              <w:rPr>
                <w:rFonts w:ascii="Times New Roman" w:hAnsi="Times New Roman"/>
                <w:sz w:val="24"/>
                <w:szCs w:val="24"/>
              </w:rPr>
              <w:t>ный он на грядке, свежий он хорош, но хорош и в кадке»)</w:t>
            </w:r>
          </w:p>
        </w:tc>
        <w:tc>
          <w:tcPr>
            <w:tcW w:w="2976" w:type="dxa"/>
            <w:shd w:val="clear" w:color="auto" w:fill="auto"/>
          </w:tcPr>
          <w:p w:rsidR="00826C05" w:rsidRPr="008C123F" w:rsidRDefault="008C123F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23F">
              <w:rPr>
                <w:rFonts w:ascii="Times New Roman" w:hAnsi="Times New Roman"/>
                <w:sz w:val="24"/>
                <w:szCs w:val="24"/>
              </w:rPr>
              <w:t>Отгадывают загадки  по основным признакам предмета, в том числе и опираясь на его вкусовые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опорой на предложенные карти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3266" w:type="dxa"/>
            <w:shd w:val="clear" w:color="auto" w:fill="auto"/>
          </w:tcPr>
          <w:p w:rsidR="00826C05" w:rsidRPr="00C33322" w:rsidRDefault="008C123F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23F">
              <w:rPr>
                <w:rFonts w:ascii="Times New Roman" w:hAnsi="Times New Roman"/>
                <w:sz w:val="24"/>
                <w:szCs w:val="24"/>
              </w:rPr>
              <w:t>Отгадывают загадки  по о</w:t>
            </w:r>
            <w:r w:rsidRPr="008C123F">
              <w:rPr>
                <w:rFonts w:ascii="Times New Roman" w:hAnsi="Times New Roman"/>
                <w:sz w:val="24"/>
                <w:szCs w:val="24"/>
              </w:rPr>
              <w:t>с</w:t>
            </w:r>
            <w:r w:rsidRPr="008C123F">
              <w:rPr>
                <w:rFonts w:ascii="Times New Roman" w:hAnsi="Times New Roman"/>
                <w:sz w:val="24"/>
                <w:szCs w:val="24"/>
              </w:rPr>
              <w:t>новным признакам предмета, в том числе и опираясь на его вкусовые характеристики</w:t>
            </w:r>
          </w:p>
        </w:tc>
      </w:tr>
      <w:tr w:rsidR="00826C05" w:rsidRPr="00756A84" w:rsidTr="00AD73DF">
        <w:trPr>
          <w:trHeight w:val="587"/>
        </w:trPr>
        <w:tc>
          <w:tcPr>
            <w:tcW w:w="14034" w:type="dxa"/>
            <w:gridSpan w:val="6"/>
          </w:tcPr>
          <w:p w:rsidR="00826C05" w:rsidRPr="00D42F80" w:rsidRDefault="00826C05" w:rsidP="00AD73DF">
            <w:pPr>
              <w:tabs>
                <w:tab w:val="left" w:pos="5526"/>
                <w:tab w:val="left" w:pos="6810"/>
                <w:tab w:val="center" w:pos="77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окружающим (Мир природы и человека) - 6 часов</w:t>
            </w:r>
          </w:p>
        </w:tc>
      </w:tr>
      <w:tr w:rsidR="00AD73DF" w:rsidRPr="00756A84" w:rsidTr="00E71AAB">
        <w:trPr>
          <w:trHeight w:val="4103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C33322" w:rsidRDefault="00141778" w:rsidP="00AD73DF">
            <w:pPr>
              <w:pStyle w:val="ae"/>
              <w:tabs>
                <w:tab w:val="num" w:pos="1134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элементов </w:t>
            </w:r>
            <w:r w:rsidRPr="00A1201C">
              <w:rPr>
                <w:sz w:val="24"/>
                <w:szCs w:val="24"/>
              </w:rPr>
              <w:t>самосознания на основе понимания изменчивости  возраста и времени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26C05" w:rsidRPr="00D42F80" w:rsidRDefault="00D42F80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80">
              <w:rPr>
                <w:rFonts w:ascii="Times New Roman" w:hAnsi="Times New Roman"/>
                <w:sz w:val="24"/>
                <w:szCs w:val="24"/>
              </w:rPr>
              <w:t>Ф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ормирование представл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е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ний о возрасте и о его связи с трудом и деятельностью ч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е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ловека (малыш – сидит в к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о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ляске, играет с мамой;  реб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е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нок – ходит в детский сад, играет сам или с детьми; обучающийся – ходит в шк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о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лу;  взрослые – работают; пожилые люди – дома</w:t>
            </w:r>
            <w:r w:rsidRPr="00D42F80">
              <w:rPr>
                <w:rFonts w:ascii="Times New Roman" w:hAnsi="Times New Roman"/>
                <w:sz w:val="24"/>
                <w:szCs w:val="24"/>
              </w:rPr>
              <w:t>, заб</w:t>
            </w:r>
            <w:r w:rsidRPr="00D42F80">
              <w:rPr>
                <w:rFonts w:ascii="Times New Roman" w:hAnsi="Times New Roman"/>
                <w:sz w:val="24"/>
                <w:szCs w:val="24"/>
              </w:rPr>
              <w:t>о</w:t>
            </w:r>
            <w:r w:rsidRPr="00D42F80">
              <w:rPr>
                <w:rFonts w:ascii="Times New Roman" w:hAnsi="Times New Roman"/>
                <w:sz w:val="24"/>
                <w:szCs w:val="24"/>
              </w:rPr>
              <w:t>тятся о внуках, отдыхают)</w:t>
            </w:r>
          </w:p>
        </w:tc>
        <w:tc>
          <w:tcPr>
            <w:tcW w:w="2976" w:type="dxa"/>
            <w:shd w:val="clear" w:color="auto" w:fill="auto"/>
          </w:tcPr>
          <w:p w:rsidR="00826C05" w:rsidRPr="00D42F80" w:rsidRDefault="00613E49" w:rsidP="00AD7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Различают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возраст  и соо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носят его с деятельностью человека с опорой на с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жетные картинки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(малыш – сидит в коляске, играет с мамой;  ребенок – ходит в детский сад, иг</w:t>
            </w:r>
            <w:r w:rsidR="006B2DE6">
              <w:rPr>
                <w:rFonts w:ascii="Times New Roman" w:hAnsi="Times New Roman"/>
                <w:sz w:val="24"/>
                <w:szCs w:val="24"/>
              </w:rPr>
              <w:t>рает сам или с детьми; обуча</w:t>
            </w:r>
            <w:r w:rsidR="006B2DE6">
              <w:rPr>
                <w:rFonts w:ascii="Times New Roman" w:hAnsi="Times New Roman"/>
                <w:sz w:val="24"/>
                <w:szCs w:val="24"/>
              </w:rPr>
              <w:t>ю</w:t>
            </w:r>
            <w:r w:rsidR="006B2DE6">
              <w:rPr>
                <w:rFonts w:ascii="Times New Roman" w:hAnsi="Times New Roman"/>
                <w:sz w:val="24"/>
                <w:szCs w:val="24"/>
              </w:rPr>
              <w:t xml:space="preserve">щийся 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– ходит в школу;  взрослые – работают; п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о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жилые люди – дома</w:t>
            </w:r>
            <w:r w:rsidR="006B2DE6">
              <w:rPr>
                <w:rFonts w:ascii="Times New Roman" w:hAnsi="Times New Roman"/>
                <w:sz w:val="24"/>
                <w:szCs w:val="24"/>
              </w:rPr>
              <w:t>, заб</w:t>
            </w:r>
            <w:r w:rsidR="006B2DE6">
              <w:rPr>
                <w:rFonts w:ascii="Times New Roman" w:hAnsi="Times New Roman"/>
                <w:sz w:val="24"/>
                <w:szCs w:val="24"/>
              </w:rPr>
              <w:t>о</w:t>
            </w:r>
            <w:r w:rsidR="006B2DE6">
              <w:rPr>
                <w:rFonts w:ascii="Times New Roman" w:hAnsi="Times New Roman"/>
                <w:sz w:val="24"/>
                <w:szCs w:val="24"/>
              </w:rPr>
              <w:t>тятся о внуках, отдыхают)</w:t>
            </w:r>
          </w:p>
        </w:tc>
        <w:tc>
          <w:tcPr>
            <w:tcW w:w="3266" w:type="dxa"/>
            <w:shd w:val="clear" w:color="auto" w:fill="auto"/>
          </w:tcPr>
          <w:p w:rsidR="00826C05" w:rsidRDefault="00613E49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Дифференцируют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возраст и соотносят его с деятельн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стью.</w:t>
            </w:r>
          </w:p>
          <w:p w:rsidR="00141778" w:rsidRPr="00D42F80" w:rsidRDefault="00613E49" w:rsidP="00AD7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Объясняют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взаимосвязь во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раста с трудом и деятельн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стью человека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(малыш – с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и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дит в коляске, играет с м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а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мой;  ребенок – ходит в де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т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ский сад, иг</w:t>
            </w:r>
            <w:r w:rsidR="006B2DE6">
              <w:rPr>
                <w:rFonts w:ascii="Times New Roman" w:hAnsi="Times New Roman"/>
                <w:sz w:val="24"/>
                <w:szCs w:val="24"/>
              </w:rPr>
              <w:t xml:space="preserve">рает сам или с детьми; обучающийся 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– х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о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дит в школу;  взрослые – р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а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ботают; пожилые люди – д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о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ма</w:t>
            </w:r>
            <w:r w:rsidR="006B2DE6">
              <w:rPr>
                <w:rFonts w:ascii="Times New Roman" w:hAnsi="Times New Roman"/>
                <w:sz w:val="24"/>
                <w:szCs w:val="24"/>
              </w:rPr>
              <w:t>, заботятся о внуках, о</w:t>
            </w:r>
            <w:r w:rsidR="006B2DE6">
              <w:rPr>
                <w:rFonts w:ascii="Times New Roman" w:hAnsi="Times New Roman"/>
                <w:sz w:val="24"/>
                <w:szCs w:val="24"/>
              </w:rPr>
              <w:t>т</w:t>
            </w:r>
            <w:r w:rsidR="006B2DE6">
              <w:rPr>
                <w:rFonts w:ascii="Times New Roman" w:hAnsi="Times New Roman"/>
                <w:sz w:val="24"/>
                <w:szCs w:val="24"/>
              </w:rPr>
              <w:t>дыхают)</w:t>
            </w:r>
          </w:p>
        </w:tc>
      </w:tr>
      <w:tr w:rsidR="00AD73DF" w:rsidRPr="00756A84" w:rsidTr="00E71AAB">
        <w:trPr>
          <w:trHeight w:val="540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6B2DE6" w:rsidRDefault="006B2DE6" w:rsidP="00AD73DF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2DE6">
              <w:rPr>
                <w:rFonts w:ascii="Times New Roman" w:hAnsi="Times New Roman"/>
                <w:sz w:val="24"/>
                <w:szCs w:val="24"/>
              </w:rPr>
              <w:t>Совершенст</w:t>
            </w:r>
            <w:r w:rsidR="006D46BB">
              <w:rPr>
                <w:rFonts w:ascii="Times New Roman" w:hAnsi="Times New Roman"/>
                <w:sz w:val="24"/>
                <w:szCs w:val="24"/>
              </w:rPr>
              <w:t>вование пре</w:t>
            </w:r>
            <w:r w:rsidR="006D46BB">
              <w:rPr>
                <w:rFonts w:ascii="Times New Roman" w:hAnsi="Times New Roman"/>
                <w:sz w:val="24"/>
                <w:szCs w:val="24"/>
              </w:rPr>
              <w:t>д</w:t>
            </w:r>
            <w:r w:rsidR="006D46BB">
              <w:rPr>
                <w:rFonts w:ascii="Times New Roman" w:hAnsi="Times New Roman"/>
                <w:sz w:val="24"/>
                <w:szCs w:val="24"/>
              </w:rPr>
              <w:t>ставлений о птицах:  ди</w:t>
            </w:r>
            <w:r w:rsidR="006D46BB">
              <w:rPr>
                <w:rFonts w:ascii="Times New Roman" w:hAnsi="Times New Roman"/>
                <w:sz w:val="24"/>
                <w:szCs w:val="24"/>
              </w:rPr>
              <w:t>ф</w:t>
            </w:r>
            <w:r w:rsidR="006D46BB">
              <w:rPr>
                <w:rFonts w:ascii="Times New Roman" w:hAnsi="Times New Roman"/>
                <w:sz w:val="24"/>
                <w:szCs w:val="24"/>
              </w:rPr>
              <w:t xml:space="preserve">ференциация </w:t>
            </w:r>
            <w:r w:rsidRPr="006B2DE6">
              <w:rPr>
                <w:rFonts w:ascii="Times New Roman" w:hAnsi="Times New Roman"/>
                <w:sz w:val="24"/>
                <w:szCs w:val="24"/>
              </w:rPr>
              <w:t>диких и д</w:t>
            </w:r>
            <w:r w:rsidRPr="006B2DE6">
              <w:rPr>
                <w:rFonts w:ascii="Times New Roman" w:hAnsi="Times New Roman"/>
                <w:sz w:val="24"/>
                <w:szCs w:val="24"/>
              </w:rPr>
              <w:t>о</w:t>
            </w:r>
            <w:r w:rsidRPr="006B2DE6">
              <w:rPr>
                <w:rFonts w:ascii="Times New Roman" w:hAnsi="Times New Roman"/>
                <w:sz w:val="24"/>
                <w:szCs w:val="24"/>
              </w:rPr>
              <w:t>машних птиц (воробей, ворона, голубь, сорока – курица, петух, гусь, утка, индюк)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476AFF" w:rsidRPr="00C3332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Дифференциров</w:t>
            </w:r>
            <w:r w:rsidR="00476AFF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</w:t>
            </w:r>
            <w:r w:rsidR="006B2DE6" w:rsidRPr="006B2DE6">
              <w:rPr>
                <w:rFonts w:ascii="Times New Roman" w:hAnsi="Times New Roman"/>
                <w:sz w:val="24"/>
                <w:szCs w:val="24"/>
              </w:rPr>
              <w:t xml:space="preserve"> диких и домашних птиц (воробей, ворона, голубь, сорока – курица, петух, гусь, утка, индюк);</w:t>
            </w:r>
          </w:p>
          <w:p w:rsidR="00826C05" w:rsidRPr="00364DB0" w:rsidRDefault="006B2DE6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Группировка картинок с изображениями диких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домашних птиц</w:t>
            </w:r>
          </w:p>
        </w:tc>
        <w:tc>
          <w:tcPr>
            <w:tcW w:w="2976" w:type="dxa"/>
            <w:shd w:val="clear" w:color="auto" w:fill="auto"/>
          </w:tcPr>
          <w:p w:rsidR="00826C05" w:rsidRPr="00A55488" w:rsidRDefault="006D46BB" w:rsidP="00AD73DF">
            <w:pPr>
              <w:pStyle w:val="a6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</w:t>
            </w:r>
            <w:r w:rsidR="007C54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азличают</w:t>
            </w:r>
            <w:r w:rsidR="006B2DE6" w:rsidRPr="006B2DE6">
              <w:rPr>
                <w:rFonts w:ascii="Times New Roman" w:hAnsi="Times New Roman"/>
                <w:sz w:val="24"/>
                <w:szCs w:val="24"/>
              </w:rPr>
              <w:t xml:space="preserve"> диких и</w:t>
            </w:r>
            <w:r w:rsidR="006B2DE6">
              <w:rPr>
                <w:rFonts w:ascii="Times New Roman" w:hAnsi="Times New Roman"/>
                <w:sz w:val="24"/>
                <w:szCs w:val="24"/>
              </w:rPr>
              <w:t xml:space="preserve"> домашних птиц (</w:t>
            </w:r>
            <w:r w:rsidR="006B2DE6" w:rsidRPr="006B2DE6">
              <w:rPr>
                <w:rFonts w:ascii="Times New Roman" w:hAnsi="Times New Roman"/>
                <w:sz w:val="24"/>
                <w:szCs w:val="24"/>
              </w:rPr>
              <w:t>голубь, сорока – ку</w:t>
            </w:r>
            <w:r w:rsidR="006B2DE6">
              <w:rPr>
                <w:rFonts w:ascii="Times New Roman" w:hAnsi="Times New Roman"/>
                <w:sz w:val="24"/>
                <w:szCs w:val="24"/>
              </w:rPr>
              <w:t xml:space="preserve">рица, петух) </w:t>
            </w:r>
          </w:p>
        </w:tc>
        <w:tc>
          <w:tcPr>
            <w:tcW w:w="3266" w:type="dxa"/>
            <w:shd w:val="clear" w:color="auto" w:fill="auto"/>
          </w:tcPr>
          <w:p w:rsidR="00826C05" w:rsidRPr="00C33322" w:rsidRDefault="007C5443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Дифференцируют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называют </w:t>
            </w:r>
            <w:r w:rsidR="006B2DE6" w:rsidRPr="006B2DE6">
              <w:rPr>
                <w:rFonts w:ascii="Times New Roman" w:hAnsi="Times New Roman"/>
                <w:sz w:val="24"/>
                <w:szCs w:val="24"/>
              </w:rPr>
              <w:t>диких и домашних птиц (в</w:t>
            </w:r>
            <w:r w:rsidR="006B2DE6" w:rsidRPr="006B2DE6">
              <w:rPr>
                <w:rFonts w:ascii="Times New Roman" w:hAnsi="Times New Roman"/>
                <w:sz w:val="24"/>
                <w:szCs w:val="24"/>
              </w:rPr>
              <w:t>о</w:t>
            </w:r>
            <w:r w:rsidR="006B2DE6" w:rsidRPr="006B2DE6">
              <w:rPr>
                <w:rFonts w:ascii="Times New Roman" w:hAnsi="Times New Roman"/>
                <w:sz w:val="24"/>
                <w:szCs w:val="24"/>
              </w:rPr>
              <w:t>робей, ворона, голубь, сорока – курица, петух, гусь, утка, индюк)</w:t>
            </w:r>
          </w:p>
        </w:tc>
      </w:tr>
      <w:tr w:rsidR="00AD73DF" w:rsidRPr="00756A84" w:rsidTr="00E71AAB">
        <w:trPr>
          <w:trHeight w:val="2402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FD1C24" w:rsidRDefault="006B2DE6" w:rsidP="00AD73DF">
            <w:pPr>
              <w:pStyle w:val="ae"/>
              <w:tabs>
                <w:tab w:val="num" w:pos="1134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6B2DE6">
              <w:rPr>
                <w:sz w:val="24"/>
                <w:szCs w:val="24"/>
              </w:rPr>
              <w:t>Совершенствование   вр</w:t>
            </w:r>
            <w:r w:rsidRPr="006B2DE6">
              <w:rPr>
                <w:sz w:val="24"/>
                <w:szCs w:val="24"/>
              </w:rPr>
              <w:t>е</w:t>
            </w:r>
            <w:r w:rsidRPr="006B2DE6">
              <w:rPr>
                <w:sz w:val="24"/>
                <w:szCs w:val="24"/>
              </w:rPr>
              <w:t>менных представлений</w:t>
            </w:r>
          </w:p>
          <w:p w:rsidR="00B02E3C" w:rsidRPr="006B2DE6" w:rsidRDefault="00B02E3C" w:rsidP="00AD73DF">
            <w:pPr>
              <w:pStyle w:val="ae"/>
              <w:tabs>
                <w:tab w:val="num" w:pos="1134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6B2DE6">
              <w:rPr>
                <w:sz w:val="24"/>
                <w:szCs w:val="24"/>
              </w:rPr>
              <w:t>(о временах года, об их последовательности</w:t>
            </w:r>
            <w:r w:rsidR="006B2DE6">
              <w:rPr>
                <w:sz w:val="24"/>
                <w:szCs w:val="24"/>
              </w:rPr>
              <w:t>, о времени суток, днях нед</w:t>
            </w:r>
            <w:r w:rsidR="006B2DE6">
              <w:rPr>
                <w:sz w:val="24"/>
                <w:szCs w:val="24"/>
              </w:rPr>
              <w:t>е</w:t>
            </w:r>
            <w:r w:rsidR="006B2DE6">
              <w:rPr>
                <w:sz w:val="24"/>
                <w:szCs w:val="24"/>
              </w:rPr>
              <w:t>ли)</w:t>
            </w:r>
          </w:p>
          <w:p w:rsidR="00B02E3C" w:rsidRPr="00C33322" w:rsidRDefault="00B02E3C" w:rsidP="00AD7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383D76" w:rsidRPr="00C33322" w:rsidRDefault="00826C05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  <w:shd w:val="clear" w:color="auto" w:fill="FFFFFF"/>
              </w:rPr>
            </w:pPr>
            <w:r w:rsidRPr="00C33322">
              <w:rPr>
                <w:sz w:val="24"/>
                <w:szCs w:val="24"/>
                <w:shd w:val="clear" w:color="auto" w:fill="FFFFFF"/>
              </w:rPr>
              <w:t>Закрепление временных представлений</w:t>
            </w:r>
            <w:r w:rsidR="00E9532C" w:rsidRPr="00C33322">
              <w:rPr>
                <w:sz w:val="24"/>
                <w:szCs w:val="24"/>
                <w:shd w:val="clear" w:color="auto" w:fill="FFFFFF"/>
              </w:rPr>
              <w:t>.</w:t>
            </w:r>
          </w:p>
          <w:p w:rsidR="00826C05" w:rsidRPr="00C33322" w:rsidRDefault="007C5443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</w:t>
            </w:r>
            <w:r w:rsidR="003508C6">
              <w:rPr>
                <w:sz w:val="24"/>
                <w:szCs w:val="24"/>
                <w:shd w:val="clear" w:color="auto" w:fill="FFFFFF"/>
              </w:rPr>
              <w:t>ы</w:t>
            </w:r>
            <w:r>
              <w:rPr>
                <w:sz w:val="24"/>
                <w:szCs w:val="24"/>
                <w:shd w:val="clear" w:color="auto" w:fill="FFFFFF"/>
              </w:rPr>
              <w:t>полнение з</w:t>
            </w:r>
            <w:r w:rsidR="00262E3E">
              <w:rPr>
                <w:sz w:val="24"/>
                <w:szCs w:val="24"/>
                <w:shd w:val="clear" w:color="auto" w:fill="FFFFFF"/>
              </w:rPr>
              <w:t>адания: «Нар</w:t>
            </w:r>
            <w:r w:rsidR="00262E3E">
              <w:rPr>
                <w:sz w:val="24"/>
                <w:szCs w:val="24"/>
                <w:shd w:val="clear" w:color="auto" w:fill="FFFFFF"/>
              </w:rPr>
              <w:t>и</w:t>
            </w:r>
            <w:r w:rsidR="00262E3E">
              <w:rPr>
                <w:sz w:val="24"/>
                <w:szCs w:val="24"/>
                <w:shd w:val="clear" w:color="auto" w:fill="FFFFFF"/>
              </w:rPr>
              <w:t>суй и подпиши свое распис</w:t>
            </w:r>
            <w:r w:rsidR="00262E3E">
              <w:rPr>
                <w:sz w:val="24"/>
                <w:szCs w:val="24"/>
                <w:shd w:val="clear" w:color="auto" w:fill="FFFFFF"/>
              </w:rPr>
              <w:t>а</w:t>
            </w:r>
            <w:r w:rsidR="00262E3E">
              <w:rPr>
                <w:sz w:val="24"/>
                <w:szCs w:val="24"/>
                <w:shd w:val="clear" w:color="auto" w:fill="FFFFFF"/>
              </w:rPr>
              <w:t>ние по дням недели</w:t>
            </w:r>
            <w:r w:rsidR="00826C05" w:rsidRPr="00C33322"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826C05" w:rsidRPr="00C33322" w:rsidRDefault="00826C05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  <w:shd w:val="clear" w:color="auto" w:fill="FFFFFF"/>
              </w:rPr>
            </w:pPr>
            <w:r w:rsidRPr="00C33322">
              <w:rPr>
                <w:sz w:val="24"/>
                <w:szCs w:val="24"/>
                <w:shd w:val="clear" w:color="auto" w:fill="FFFFFF"/>
              </w:rPr>
              <w:t>Определение врем</w:t>
            </w:r>
            <w:r w:rsidR="007C5443">
              <w:rPr>
                <w:sz w:val="24"/>
                <w:szCs w:val="24"/>
                <w:shd w:val="clear" w:color="auto" w:fill="FFFFFF"/>
              </w:rPr>
              <w:t>ени</w:t>
            </w:r>
            <w:r w:rsidRPr="00C33322">
              <w:rPr>
                <w:sz w:val="24"/>
                <w:szCs w:val="24"/>
                <w:shd w:val="clear" w:color="auto" w:fill="FFFFFF"/>
              </w:rPr>
              <w:t xml:space="preserve"> суток по картинке</w:t>
            </w:r>
            <w:r w:rsidR="007C5443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Pr="00C33322">
              <w:rPr>
                <w:sz w:val="24"/>
                <w:szCs w:val="24"/>
                <w:shd w:val="clear" w:color="auto" w:fill="FFFFFF"/>
              </w:rPr>
              <w:t>«Разложи по порядку»</w:t>
            </w:r>
          </w:p>
          <w:p w:rsidR="00826C05" w:rsidRPr="00C33322" w:rsidRDefault="00826C05" w:rsidP="00AD73DF">
            <w:pPr>
              <w:pStyle w:val="ae"/>
              <w:spacing w:after="0" w:line="240" w:lineRule="auto"/>
              <w:ind w:left="0" w:firstLine="0"/>
              <w:contextualSpacing/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826C05" w:rsidRPr="00C33322" w:rsidRDefault="00826C05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Различают и н</w:t>
            </w:r>
            <w:r w:rsidR="00262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азывают времена года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826C05" w:rsidRDefault="00826C05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Определяют время суток по картинке</w:t>
            </w:r>
            <w:r w:rsidR="00E9532C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помо</w:t>
            </w:r>
            <w:r w:rsidR="00240C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щью уточняюших вопросов учителя</w:t>
            </w:r>
            <w:r w:rsidR="00262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D037E" w:rsidRPr="007C5443" w:rsidRDefault="007C544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</w:t>
            </w:r>
            <w:r w:rsidR="00262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свое расписание урочной и внеурочной деятельности</w:t>
            </w:r>
            <w:r w:rsidR="007018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опорой на графическое изображение</w:t>
            </w:r>
          </w:p>
        </w:tc>
        <w:tc>
          <w:tcPr>
            <w:tcW w:w="3266" w:type="dxa"/>
            <w:shd w:val="clear" w:color="auto" w:fill="auto"/>
          </w:tcPr>
          <w:p w:rsidR="00826C05" w:rsidRPr="00C33322" w:rsidRDefault="00826C05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Различают и называют вр</w:t>
            </w: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е</w:t>
            </w: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мена год</w:t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262E3E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Определяют время суток с</w:t>
            </w: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мостоятельно</w:t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D42F8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br/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Знают свое расписание уро</w:t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ч</w:t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ной и внеурочной деятельн</w:t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сти</w:t>
            </w:r>
          </w:p>
        </w:tc>
      </w:tr>
      <w:tr w:rsidR="00AD73DF" w:rsidRPr="00756A84" w:rsidTr="00E71AAB">
        <w:trPr>
          <w:trHeight w:val="1187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FD1C24" w:rsidRDefault="00CD46C2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0600CE">
              <w:rPr>
                <w:sz w:val="24"/>
                <w:szCs w:val="24"/>
              </w:rPr>
              <w:t>Закрепление</w:t>
            </w:r>
            <w:r w:rsidR="000600CE" w:rsidRPr="000600CE">
              <w:rPr>
                <w:sz w:val="24"/>
                <w:szCs w:val="24"/>
              </w:rPr>
              <w:t xml:space="preserve"> представл</w:t>
            </w:r>
            <w:r w:rsidR="000600CE" w:rsidRPr="000600CE">
              <w:rPr>
                <w:sz w:val="24"/>
                <w:szCs w:val="24"/>
              </w:rPr>
              <w:t>е</w:t>
            </w:r>
            <w:r w:rsidR="000600CE" w:rsidRPr="000600CE">
              <w:rPr>
                <w:sz w:val="24"/>
                <w:szCs w:val="24"/>
              </w:rPr>
              <w:t>ний о занятиях обуча</w:t>
            </w:r>
            <w:r w:rsidR="000600CE" w:rsidRPr="000600CE">
              <w:rPr>
                <w:sz w:val="24"/>
                <w:szCs w:val="24"/>
              </w:rPr>
              <w:t>ю</w:t>
            </w:r>
            <w:r w:rsidR="000600CE" w:rsidRPr="000600CE">
              <w:rPr>
                <w:sz w:val="24"/>
                <w:szCs w:val="24"/>
              </w:rPr>
              <w:t xml:space="preserve">щихся </w:t>
            </w:r>
            <w:r w:rsidR="00FD1C24">
              <w:rPr>
                <w:sz w:val="24"/>
                <w:szCs w:val="24"/>
              </w:rPr>
              <w:t xml:space="preserve"> и членов их </w:t>
            </w:r>
            <w:r w:rsidRPr="000600CE">
              <w:rPr>
                <w:sz w:val="24"/>
                <w:szCs w:val="24"/>
              </w:rPr>
              <w:t>семьи в выходные дни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0600CE" w:rsidRPr="00A6448F" w:rsidRDefault="000600CE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0600CE">
              <w:rPr>
                <w:sz w:val="24"/>
                <w:szCs w:val="24"/>
              </w:rPr>
              <w:t>Закрепление представлений о занятиях обучающихся  и членов их семьи в выходные дни</w:t>
            </w:r>
          </w:p>
          <w:p w:rsidR="00FD1C24" w:rsidRDefault="007C5443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Выполняют задание по 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 в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>ы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>бор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у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 сюжетных изоб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ражений с досуговыми занятиями.</w:t>
            </w:r>
          </w:p>
          <w:p w:rsidR="000600CE" w:rsidRPr="00C33322" w:rsidRDefault="007C5443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Отвечают на вопросы: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«Как ваша семья проводит выхо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д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ные?</w:t>
            </w:r>
            <w:r w:rsidR="00E6709D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», 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«Расскажи о ваших семейных традициях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>»</w:t>
            </w:r>
            <w:r w:rsidR="00E6709D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r w:rsidR="00383D76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и 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т.</w:t>
            </w:r>
            <w:r w:rsidR="00383D76" w:rsidRPr="00C33322">
              <w:rPr>
                <w:color w:val="181818"/>
                <w:sz w:val="24"/>
                <w:szCs w:val="24"/>
                <w:shd w:val="clear" w:color="auto" w:fill="FFFFFF"/>
              </w:rPr>
              <w:t>д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0600CE" w:rsidRDefault="000600CE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Знают и рассказа</w:t>
            </w:r>
            <w:r w:rsidR="007C5443">
              <w:rPr>
                <w:rFonts w:ascii="Times New Roman" w:hAnsi="Times New Roman"/>
                <w:bCs/>
                <w:sz w:val="24"/>
                <w:szCs w:val="24"/>
              </w:rPr>
              <w:t>вают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своих занятиях в вых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ные дни сопорой на фот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графии.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Знают занятия членов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мьи в выходные дни с опорой на фотографии</w:t>
            </w:r>
          </w:p>
          <w:p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0600CE" w:rsidRDefault="000600CE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Знают и умеют рассказать о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 xml:space="preserve"> своих занятиях в выходные дни.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Знают занятия членов семьи в выходные дни и умеют рассказать о них</w:t>
            </w:r>
          </w:p>
          <w:p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3DF" w:rsidRPr="00756A84" w:rsidTr="00E71AAB">
        <w:trPr>
          <w:trHeight w:val="1830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B02E3C" w:rsidRDefault="00CD46C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соотношения </w:t>
            </w:r>
            <w:r w:rsidRPr="00A1201C">
              <w:rPr>
                <w:sz w:val="24"/>
                <w:szCs w:val="24"/>
              </w:rPr>
              <w:t>профессий и вспомог</w:t>
            </w:r>
            <w:r w:rsidRPr="00A1201C">
              <w:rPr>
                <w:sz w:val="24"/>
                <w:szCs w:val="24"/>
              </w:rPr>
              <w:t>а</w:t>
            </w:r>
            <w:r w:rsidRPr="00A1201C">
              <w:rPr>
                <w:sz w:val="24"/>
                <w:szCs w:val="24"/>
              </w:rPr>
              <w:t>тельных предметов и ор</w:t>
            </w:r>
            <w:r w:rsidRPr="00A1201C">
              <w:rPr>
                <w:sz w:val="24"/>
                <w:szCs w:val="24"/>
              </w:rPr>
              <w:t>у</w:t>
            </w:r>
            <w:r w:rsidRPr="00A1201C">
              <w:rPr>
                <w:sz w:val="24"/>
                <w:szCs w:val="24"/>
              </w:rPr>
              <w:t>дий для осуществления профессиональной де</w:t>
            </w:r>
            <w:r w:rsidRPr="00A1201C">
              <w:rPr>
                <w:sz w:val="24"/>
                <w:szCs w:val="24"/>
              </w:rPr>
              <w:t>я</w:t>
            </w:r>
            <w:r w:rsidRPr="00A1201C">
              <w:rPr>
                <w:sz w:val="24"/>
                <w:szCs w:val="24"/>
              </w:rPr>
              <w:t>тельности врача, продавца, повара, учителя, шофера, парикмахера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6C05" w:rsidRPr="00C33322" w:rsidRDefault="00CD46C2" w:rsidP="00364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Закрепление</w:t>
            </w:r>
            <w:r w:rsidR="00771EB5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представлений </w:t>
            </w:r>
            <w:r w:rsidR="00771EB5" w:rsidRPr="00C33322">
              <w:rPr>
                <w:rFonts w:ascii="Times New Roman" w:hAnsi="Times New Roman"/>
                <w:sz w:val="24"/>
                <w:szCs w:val="24"/>
              </w:rPr>
              <w:t xml:space="preserve"> о профессиях: повар, портниха,  шофер, строитель;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знаний </w:t>
            </w:r>
            <w:r w:rsidRPr="00CD46C2">
              <w:rPr>
                <w:rFonts w:ascii="Times New Roman" w:hAnsi="Times New Roman"/>
                <w:sz w:val="24"/>
                <w:szCs w:val="24"/>
              </w:rPr>
              <w:t>о  вспомога</w:t>
            </w:r>
            <w:r>
              <w:rPr>
                <w:rFonts w:ascii="Times New Roman" w:hAnsi="Times New Roman"/>
                <w:sz w:val="24"/>
                <w:szCs w:val="24"/>
              </w:rPr>
              <w:t>тельных предметах и орудиях</w:t>
            </w:r>
            <w:r w:rsidRPr="00CD46C2">
              <w:rPr>
                <w:rFonts w:ascii="Times New Roman" w:hAnsi="Times New Roman"/>
                <w:sz w:val="24"/>
                <w:szCs w:val="24"/>
              </w:rPr>
              <w:t xml:space="preserve"> для осуществления профессиональной деятельности врача, продавца, повара, учителя, </w:t>
            </w:r>
            <w:r w:rsidRPr="00CD46C2">
              <w:rPr>
                <w:rFonts w:ascii="Times New Roman" w:hAnsi="Times New Roman"/>
                <w:sz w:val="24"/>
                <w:szCs w:val="24"/>
              </w:rPr>
              <w:lastRenderedPageBreak/>
              <w:t>шофера, парикмахера</w:t>
            </w:r>
            <w:r w:rsidR="006D46BB">
              <w:rPr>
                <w:rFonts w:ascii="Times New Roman" w:hAnsi="Times New Roman"/>
                <w:sz w:val="24"/>
                <w:szCs w:val="24"/>
              </w:rPr>
              <w:t>.</w:t>
            </w:r>
            <w:r w:rsidR="00771EB5" w:rsidRPr="00C33322">
              <w:rPr>
                <w:rFonts w:ascii="Times New Roman" w:hAnsi="Times New Roman"/>
                <w:sz w:val="24"/>
                <w:szCs w:val="24"/>
              </w:rPr>
              <w:t>Игр</w:t>
            </w:r>
            <w:r w:rsidR="006D46BB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6D46BB"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D46BB">
              <w:rPr>
                <w:rFonts w:ascii="Times New Roman" w:hAnsi="Times New Roman"/>
                <w:sz w:val="24"/>
                <w:szCs w:val="24"/>
              </w:rPr>
              <w:t>Кому</w:t>
            </w:r>
            <w:r w:rsidR="00771EB5" w:rsidRPr="00C33322">
              <w:rPr>
                <w:rFonts w:ascii="Times New Roman" w:hAnsi="Times New Roman"/>
                <w:sz w:val="24"/>
                <w:szCs w:val="24"/>
              </w:rPr>
              <w:t xml:space="preserve"> что нужно?», «</w:t>
            </w:r>
            <w:r w:rsidR="00771EB5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Отгадай профессию»,«Для чего нужны предметы?»</w:t>
            </w:r>
          </w:p>
        </w:tc>
        <w:tc>
          <w:tcPr>
            <w:tcW w:w="2976" w:type="dxa"/>
            <w:shd w:val="clear" w:color="auto" w:fill="auto"/>
          </w:tcPr>
          <w:p w:rsidR="009D37E8" w:rsidRPr="00C3332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Умеют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делать выбор </w:t>
            </w:r>
            <w:r w:rsidR="009D37E8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знакомой профессии, изображенной  н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сюжетных  картин</w:t>
            </w:r>
            <w:r w:rsidR="006D46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 (выбор из 5</w:t>
            </w:r>
            <w:r w:rsidR="009D37E8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-х); называют эти профессии и значение каждо</w:t>
            </w:r>
            <w:r w:rsidR="00771EB5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професс</w:t>
            </w:r>
            <w:r w:rsidR="006D46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ии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других людей</w:t>
            </w:r>
          </w:p>
          <w:p w:rsidR="009D37E8" w:rsidRPr="00C33322" w:rsidRDefault="009D37E8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83D76" w:rsidRPr="00C33322" w:rsidRDefault="00383D76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26C05" w:rsidRPr="00C3332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6" w:type="dxa"/>
            <w:shd w:val="clear" w:color="auto" w:fill="auto"/>
          </w:tcPr>
          <w:p w:rsidR="00771EB5" w:rsidRPr="00C33322" w:rsidRDefault="00771EB5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Умеют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делать выбор знакомой профессии, изображенной  н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сюжетных  картин</w:t>
            </w:r>
            <w:r w:rsidR="006D46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 (выбор из 7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-и); называют эти профессии и значение каждой 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</w:t>
            </w:r>
            <w:r w:rsidR="006D46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ии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других людей</w:t>
            </w:r>
          </w:p>
          <w:p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3DF" w:rsidRPr="00756A84" w:rsidTr="00E71AAB">
        <w:trPr>
          <w:trHeight w:val="1187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FB3BE3" w:rsidRPr="00A1201C" w:rsidRDefault="00FB3BE3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представл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  об окружающем </w:t>
            </w:r>
            <w:r w:rsidRPr="00A1201C">
              <w:rPr>
                <w:sz w:val="24"/>
                <w:szCs w:val="24"/>
              </w:rPr>
              <w:t>предметном мире, созда</w:t>
            </w:r>
            <w:r w:rsidRPr="00A1201C">
              <w:rPr>
                <w:sz w:val="24"/>
                <w:szCs w:val="24"/>
              </w:rPr>
              <w:t>н</w:t>
            </w:r>
            <w:r w:rsidRPr="00A1201C">
              <w:rPr>
                <w:sz w:val="24"/>
                <w:szCs w:val="24"/>
              </w:rPr>
              <w:t>ном руками человека (орудия труда: совок, л</w:t>
            </w:r>
            <w:r w:rsidRPr="00A1201C">
              <w:rPr>
                <w:sz w:val="24"/>
                <w:szCs w:val="24"/>
              </w:rPr>
              <w:t>о</w:t>
            </w:r>
            <w:r w:rsidRPr="00A1201C">
              <w:rPr>
                <w:sz w:val="24"/>
                <w:szCs w:val="24"/>
              </w:rPr>
              <w:t>пата, п</w:t>
            </w:r>
            <w:r>
              <w:rPr>
                <w:sz w:val="24"/>
                <w:szCs w:val="24"/>
              </w:rPr>
              <w:t>ила, нож, топор,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лы, молоток)</w:t>
            </w:r>
          </w:p>
          <w:p w:rsidR="00B02E3C" w:rsidRPr="00B02E3C" w:rsidRDefault="00B02E3C" w:rsidP="00AD73DF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33322" w:rsidRPr="00C33322" w:rsidRDefault="00FB3BE3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представлений  об окружающем </w:t>
            </w:r>
            <w:r w:rsidRPr="00A1201C">
              <w:rPr>
                <w:sz w:val="24"/>
                <w:szCs w:val="24"/>
              </w:rPr>
              <w:t>предметном мире, созданном руками ч</w:t>
            </w:r>
            <w:r w:rsidRPr="00A1201C">
              <w:rPr>
                <w:sz w:val="24"/>
                <w:szCs w:val="24"/>
              </w:rPr>
              <w:t>е</w:t>
            </w:r>
            <w:r w:rsidRPr="00A1201C">
              <w:rPr>
                <w:sz w:val="24"/>
                <w:szCs w:val="24"/>
              </w:rPr>
              <w:t>ловека (орудия труда: совок, лопата, п</w:t>
            </w:r>
            <w:r>
              <w:rPr>
                <w:sz w:val="24"/>
                <w:szCs w:val="24"/>
              </w:rPr>
              <w:t>ила, нож, топор,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лы, молоток)</w:t>
            </w:r>
            <w:r w:rsidR="00826C05" w:rsidRPr="00C33322">
              <w:rPr>
                <w:sz w:val="24"/>
                <w:szCs w:val="24"/>
              </w:rPr>
              <w:br/>
              <w:t>Расширение слова</w:t>
            </w:r>
            <w:r>
              <w:rPr>
                <w:sz w:val="24"/>
                <w:szCs w:val="24"/>
              </w:rPr>
              <w:t>рного зап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са по теме</w:t>
            </w:r>
            <w:r w:rsidR="00485C23" w:rsidRPr="00C33322">
              <w:rPr>
                <w:sz w:val="24"/>
                <w:szCs w:val="24"/>
              </w:rPr>
              <w:t xml:space="preserve">. </w:t>
            </w:r>
          </w:p>
          <w:p w:rsidR="00826C05" w:rsidRPr="00C33322" w:rsidRDefault="00485C23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Задания: игры </w:t>
            </w:r>
            <w:r w:rsidR="00FB3BE3">
              <w:rPr>
                <w:rFonts w:ascii="Times New Roman" w:hAnsi="Times New Roman"/>
                <w:sz w:val="24"/>
                <w:szCs w:val="24"/>
              </w:rPr>
              <w:t>«Что лишнее у садовода», «Что нужно для ремонта», «Орудия труда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826C05" w:rsidRPr="00C33322" w:rsidRDefault="00FB3BE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называть орудия труда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BE3" w:rsidRPr="00D42F80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П</w:t>
            </w:r>
            <w:r w:rsidR="00FB3BE3">
              <w:rPr>
                <w:rFonts w:ascii="Times New Roman" w:hAnsi="Times New Roman"/>
                <w:sz w:val="24"/>
                <w:szCs w:val="24"/>
              </w:rPr>
              <w:t>онимают их предназн</w:t>
            </w:r>
            <w:r w:rsidR="00FB3BE3">
              <w:rPr>
                <w:rFonts w:ascii="Times New Roman" w:hAnsi="Times New Roman"/>
                <w:sz w:val="24"/>
                <w:szCs w:val="24"/>
              </w:rPr>
              <w:t>а</w:t>
            </w:r>
            <w:r w:rsidR="00FB3BE3">
              <w:rPr>
                <w:rFonts w:ascii="Times New Roman" w:hAnsi="Times New Roman"/>
                <w:sz w:val="24"/>
                <w:szCs w:val="24"/>
              </w:rPr>
              <w:t>чение в быту.</w:t>
            </w:r>
            <w:r w:rsidR="00D42F80">
              <w:rPr>
                <w:rFonts w:ascii="Times New Roman" w:hAnsi="Times New Roman"/>
                <w:sz w:val="24"/>
                <w:szCs w:val="24"/>
              </w:rPr>
              <w:br/>
            </w:r>
            <w:r w:rsidR="00FB3BE3" w:rsidRPr="00D42F80">
              <w:rPr>
                <w:rFonts w:ascii="Times New Roman" w:hAnsi="Times New Roman"/>
                <w:sz w:val="24"/>
                <w:szCs w:val="24"/>
              </w:rPr>
              <w:t>Знают и называют 5 ор</w:t>
            </w:r>
            <w:r w:rsidR="00FB3BE3" w:rsidRPr="00D42F80">
              <w:rPr>
                <w:rFonts w:ascii="Times New Roman" w:hAnsi="Times New Roman"/>
                <w:sz w:val="24"/>
                <w:szCs w:val="24"/>
              </w:rPr>
              <w:t>у</w:t>
            </w:r>
            <w:r w:rsidR="00FB3BE3" w:rsidRPr="00D42F80">
              <w:rPr>
                <w:rFonts w:ascii="Times New Roman" w:hAnsi="Times New Roman"/>
                <w:sz w:val="24"/>
                <w:szCs w:val="24"/>
              </w:rPr>
              <w:t>дий (совок, лопата, пила, нож, молоток)</w:t>
            </w:r>
          </w:p>
          <w:p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shd w:val="clear" w:color="auto" w:fill="auto"/>
          </w:tcPr>
          <w:p w:rsidR="00FB3BE3" w:rsidRPr="00C33322" w:rsidRDefault="00FB3BE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называть орудия тр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BE3" w:rsidRPr="00D46032" w:rsidRDefault="00FB3BE3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онимают их предназнач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в быту.</w:t>
            </w:r>
            <w:r w:rsidRPr="00D46032">
              <w:rPr>
                <w:rFonts w:ascii="Times New Roman" w:hAnsi="Times New Roman"/>
                <w:sz w:val="24"/>
                <w:szCs w:val="24"/>
              </w:rPr>
              <w:t>Знают и называют 7 орудий (совок, лопата, п</w:t>
            </w:r>
            <w:r w:rsidRPr="00D46032">
              <w:rPr>
                <w:rFonts w:ascii="Times New Roman" w:hAnsi="Times New Roman"/>
                <w:sz w:val="24"/>
                <w:szCs w:val="24"/>
              </w:rPr>
              <w:t>и</w:t>
            </w:r>
            <w:r w:rsidRPr="00D46032">
              <w:rPr>
                <w:rFonts w:ascii="Times New Roman" w:hAnsi="Times New Roman"/>
                <w:sz w:val="24"/>
                <w:szCs w:val="24"/>
              </w:rPr>
              <w:t>ла, нож, молоток</w:t>
            </w:r>
            <w:r w:rsidR="0057342E" w:rsidRPr="00D46032">
              <w:rPr>
                <w:rFonts w:ascii="Times New Roman" w:hAnsi="Times New Roman"/>
                <w:sz w:val="24"/>
                <w:szCs w:val="24"/>
              </w:rPr>
              <w:t>,вилы,топор</w:t>
            </w:r>
            <w:r w:rsidRPr="00D4603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05" w:rsidRPr="00756A84" w:rsidTr="00AD73DF">
        <w:trPr>
          <w:trHeight w:val="525"/>
        </w:trPr>
        <w:tc>
          <w:tcPr>
            <w:tcW w:w="14034" w:type="dxa"/>
            <w:gridSpan w:val="6"/>
          </w:tcPr>
          <w:p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AD73DF" w:rsidRPr="00756A84" w:rsidTr="00E71AAB">
        <w:trPr>
          <w:trHeight w:val="138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C33322" w:rsidRDefault="00180D74" w:rsidP="00AD73DF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Style w:val="ab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взаимосв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 между </w:t>
            </w:r>
            <w:r w:rsidR="00DB6B00">
              <w:rPr>
                <w:rFonts w:ascii="Times New Roman" w:hAnsi="Times New Roman"/>
                <w:sz w:val="24"/>
                <w:szCs w:val="24"/>
              </w:rPr>
              <w:t xml:space="preserve"> практическим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 жизненным опытом и н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а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глядно-чувственными представлениями, </w:t>
            </w:r>
            <w:r w:rsidR="0060340F">
              <w:rPr>
                <w:rFonts w:ascii="Times New Roman" w:hAnsi="Times New Roman"/>
                <w:sz w:val="24"/>
                <w:szCs w:val="24"/>
              </w:rPr>
              <w:t>разв</w:t>
            </w:r>
            <w:r w:rsidR="0060340F">
              <w:rPr>
                <w:rFonts w:ascii="Times New Roman" w:hAnsi="Times New Roman"/>
                <w:sz w:val="24"/>
                <w:szCs w:val="24"/>
              </w:rPr>
              <w:t>и</w:t>
            </w:r>
            <w:r w:rsidR="0060340F">
              <w:rPr>
                <w:rFonts w:ascii="Times New Roman" w:hAnsi="Times New Roman"/>
                <w:sz w:val="24"/>
                <w:szCs w:val="24"/>
              </w:rPr>
              <w:t xml:space="preserve">тие умения </w:t>
            </w:r>
            <w:r w:rsidR="00DB6B00">
              <w:rPr>
                <w:rFonts w:ascii="Times New Roman" w:hAnsi="Times New Roman"/>
                <w:sz w:val="24"/>
                <w:szCs w:val="24"/>
              </w:rPr>
              <w:t xml:space="preserve">отражать эту связь в речи,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фиксируя этот опыт и обобщая его результаты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26C05" w:rsidRDefault="003508C6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связи между </w:t>
            </w:r>
            <w:r w:rsidR="00180D74" w:rsidRPr="00A55488">
              <w:rPr>
                <w:rFonts w:ascii="Times New Roman" w:hAnsi="Times New Roman" w:cs="Calibri"/>
                <w:sz w:val="24"/>
                <w:szCs w:val="24"/>
              </w:rPr>
              <w:t>между</w:t>
            </w:r>
            <w:r w:rsidR="00DB6B00">
              <w:rPr>
                <w:rFonts w:ascii="Times New Roman" w:hAnsi="Times New Roman"/>
                <w:sz w:val="24"/>
                <w:szCs w:val="24"/>
              </w:rPr>
              <w:t xml:space="preserve"> практическим </w:t>
            </w:r>
            <w:r w:rsidR="00180D74" w:rsidRPr="00A1201C">
              <w:rPr>
                <w:rFonts w:ascii="Times New Roman" w:hAnsi="Times New Roman"/>
                <w:sz w:val="24"/>
                <w:szCs w:val="24"/>
              </w:rPr>
              <w:t>жизненным опытом и наглядно-чувственными представлениями</w:t>
            </w:r>
            <w:r w:rsidR="00180D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0D74" w:rsidRPr="00C33322" w:rsidRDefault="00180D74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«Кто что любит» </w:t>
            </w:r>
          </w:p>
        </w:tc>
        <w:tc>
          <w:tcPr>
            <w:tcW w:w="2976" w:type="dxa"/>
            <w:shd w:val="clear" w:color="auto" w:fill="auto"/>
          </w:tcPr>
          <w:p w:rsidR="00180D74" w:rsidRPr="00C33322" w:rsidRDefault="00180D74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Подбирают картинки </w:t>
            </w:r>
            <w:r w:rsidR="00147AF7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изображениями животных и птиц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>, картинки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пищи</w:t>
            </w:r>
            <w:r w:rsidR="00147AF7">
              <w:rPr>
                <w:rFonts w:ascii="Times New Roman" w:hAnsi="Times New Roman"/>
                <w:bCs/>
                <w:sz w:val="24"/>
                <w:szCs w:val="24"/>
              </w:rPr>
              <w:t>, к</w:t>
            </w:r>
            <w:r w:rsidR="007B1A69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r w:rsidR="00147AF7">
              <w:rPr>
                <w:rFonts w:ascii="Times New Roman" w:hAnsi="Times New Roman"/>
                <w:bCs/>
                <w:sz w:val="24"/>
                <w:szCs w:val="24"/>
              </w:rPr>
              <w:t xml:space="preserve">орую употребляют 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вотны</w:t>
            </w:r>
            <w:r w:rsidR="00DB6B00" w:rsidRPr="00000AD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птиц</w:t>
            </w:r>
            <w:r w:rsidR="00DB6B00" w:rsidRPr="00DB6B00">
              <w:rPr>
                <w:rFonts w:ascii="Times New Roman" w:hAnsi="Times New Roman"/>
                <w:bCs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4603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 затруднении 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зуют сюжетные к</w:t>
            </w:r>
            <w:r w:rsidR="00147AF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>ртинки-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подсказки</w:t>
            </w:r>
          </w:p>
        </w:tc>
        <w:tc>
          <w:tcPr>
            <w:tcW w:w="3266" w:type="dxa"/>
            <w:shd w:val="clear" w:color="auto" w:fill="auto"/>
          </w:tcPr>
          <w:p w:rsidR="00826C05" w:rsidRPr="00364DB0" w:rsidRDefault="007B1A69" w:rsidP="00364DB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Подбирают картинки к 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бражениями животных и птиц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 xml:space="preserve">, картинки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пищ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>и, кот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>рую употребляют  животные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птиц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называют ее.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BD2E06">
              <w:rPr>
                <w:rFonts w:ascii="Times New Roman" w:hAnsi="Times New Roman"/>
                <w:bCs/>
                <w:sz w:val="24"/>
                <w:szCs w:val="24"/>
              </w:rPr>
              <w:t>Отражают свои рассуждения в речевом высказывании</w:t>
            </w:r>
          </w:p>
        </w:tc>
      </w:tr>
      <w:tr w:rsidR="00AD73DF" w:rsidRPr="00756A84" w:rsidTr="00E71AAB">
        <w:trPr>
          <w:trHeight w:val="1187"/>
        </w:trPr>
        <w:tc>
          <w:tcPr>
            <w:tcW w:w="675" w:type="dxa"/>
          </w:tcPr>
          <w:p w:rsidR="00826C05" w:rsidRPr="00254BA7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  <w:r w:rsidR="00826C05" w:rsidRPr="00254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254BA7" w:rsidRDefault="00A477D1" w:rsidP="00AD73DF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 умен</w:t>
            </w:r>
            <w:r w:rsidR="007C1899" w:rsidRPr="00254BA7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выявлять связи между персонажами и объектами, изображенными на </w:t>
            </w:r>
            <w:r w:rsidR="00BD2E06" w:rsidRPr="00000AD3">
              <w:rPr>
                <w:rFonts w:ascii="Times New Roman" w:hAnsi="Times New Roman"/>
                <w:sz w:val="24"/>
                <w:szCs w:val="24"/>
              </w:rPr>
              <w:t>с</w:t>
            </w:r>
            <w:r w:rsidR="00BD2E06" w:rsidRPr="00000AD3">
              <w:rPr>
                <w:rFonts w:ascii="Times New Roman" w:hAnsi="Times New Roman"/>
                <w:sz w:val="24"/>
                <w:szCs w:val="24"/>
              </w:rPr>
              <w:t>ю</w:t>
            </w:r>
            <w:r w:rsidR="00BD2E06" w:rsidRPr="00000AD3">
              <w:rPr>
                <w:rFonts w:ascii="Times New Roman" w:hAnsi="Times New Roman"/>
                <w:sz w:val="24"/>
                <w:szCs w:val="24"/>
              </w:rPr>
              <w:t xml:space="preserve">жетных картинках, </w:t>
            </w:r>
            <w:r w:rsidR="00DB6B00" w:rsidRPr="00000AD3">
              <w:rPr>
                <w:rFonts w:ascii="Times New Roman" w:hAnsi="Times New Roman"/>
                <w:sz w:val="24"/>
                <w:szCs w:val="24"/>
              </w:rPr>
              <w:t>фо</w:t>
            </w:r>
            <w:r w:rsidR="00DB6B00" w:rsidRPr="00000AD3">
              <w:rPr>
                <w:rFonts w:ascii="Times New Roman" w:hAnsi="Times New Roman"/>
                <w:sz w:val="24"/>
                <w:szCs w:val="24"/>
              </w:rPr>
              <w:t>р</w:t>
            </w:r>
            <w:r w:rsidR="00DB6B00" w:rsidRPr="00000AD3">
              <w:rPr>
                <w:rFonts w:ascii="Times New Roman" w:hAnsi="Times New Roman"/>
                <w:sz w:val="24"/>
                <w:szCs w:val="24"/>
              </w:rPr>
              <w:t>мирование</w:t>
            </w:r>
            <w:r w:rsidR="00BD2E06" w:rsidRPr="00000AD3">
              <w:rPr>
                <w:rFonts w:ascii="Times New Roman" w:hAnsi="Times New Roman"/>
                <w:sz w:val="24"/>
                <w:szCs w:val="24"/>
              </w:rPr>
              <w:t xml:space="preserve"> умения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 расс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>у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ждать, делать вывод и 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обосновывать суждение</w:t>
            </w:r>
          </w:p>
        </w:tc>
        <w:tc>
          <w:tcPr>
            <w:tcW w:w="817" w:type="dxa"/>
            <w:shd w:val="clear" w:color="auto" w:fill="auto"/>
          </w:tcPr>
          <w:p w:rsidR="00826C05" w:rsidRPr="00254BA7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26C05" w:rsidRPr="00254BA7" w:rsidRDefault="007B1A69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 связи между персонажами и объектами, изображенными на сюжетных картинках.</w:t>
            </w:r>
          </w:p>
          <w:p w:rsidR="00BD2E06" w:rsidRPr="00254BA7" w:rsidRDefault="00BD2E06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Дидактическая игра «Список дел по дому»</w:t>
            </w:r>
          </w:p>
        </w:tc>
        <w:tc>
          <w:tcPr>
            <w:tcW w:w="2976" w:type="dxa"/>
            <w:shd w:val="clear" w:color="auto" w:fill="auto"/>
          </w:tcPr>
          <w:p w:rsidR="00566B33" w:rsidRPr="00254BA7" w:rsidRDefault="00566B3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Обсуждают с учителем домашние поручения р</w:t>
            </w: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дителей.</w:t>
            </w:r>
          </w:p>
          <w:p w:rsidR="00566B33" w:rsidRPr="00254BA7" w:rsidRDefault="00566B3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Раскладывают сюжетные картинки в нужной посл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довательности</w:t>
            </w:r>
            <w:r w:rsidR="00DB6B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6C05" w:rsidRPr="00254BA7" w:rsidRDefault="00566B3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Соотносят</w:t>
            </w:r>
            <w:r w:rsidR="00BD2E06" w:rsidRPr="00254BA7">
              <w:rPr>
                <w:rFonts w:ascii="Times New Roman" w:hAnsi="Times New Roman"/>
                <w:bCs/>
                <w:sz w:val="24"/>
                <w:szCs w:val="24"/>
              </w:rPr>
              <w:t xml:space="preserve"> связи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 между персонажами и объектами, изображенными на с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>ю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>жетных картинках</w:t>
            </w:r>
            <w:r w:rsidR="00DB6B00">
              <w:rPr>
                <w:rFonts w:ascii="Times New Roman" w:hAnsi="Times New Roman"/>
                <w:sz w:val="24"/>
                <w:szCs w:val="24"/>
              </w:rPr>
              <w:t>,</w:t>
            </w:r>
            <w:r w:rsidR="004E6A98" w:rsidRPr="00254BA7">
              <w:rPr>
                <w:rFonts w:ascii="Times New Roman" w:hAnsi="Times New Roman"/>
                <w:sz w:val="24"/>
                <w:szCs w:val="24"/>
              </w:rPr>
              <w:t xml:space="preserve"> с п</w:t>
            </w:r>
            <w:r w:rsidR="004E6A98" w:rsidRPr="00254BA7">
              <w:rPr>
                <w:rFonts w:ascii="Times New Roman" w:hAnsi="Times New Roman"/>
                <w:sz w:val="24"/>
                <w:szCs w:val="24"/>
              </w:rPr>
              <w:t>о</w:t>
            </w:r>
            <w:r w:rsidR="004E6A98" w:rsidRPr="00254BA7">
              <w:rPr>
                <w:rFonts w:ascii="Times New Roman" w:hAnsi="Times New Roman"/>
                <w:sz w:val="24"/>
                <w:szCs w:val="24"/>
              </w:rPr>
              <w:t>мощью учителя</w:t>
            </w:r>
          </w:p>
        </w:tc>
        <w:tc>
          <w:tcPr>
            <w:tcW w:w="3266" w:type="dxa"/>
            <w:shd w:val="clear" w:color="auto" w:fill="auto"/>
          </w:tcPr>
          <w:p w:rsidR="00BD2E06" w:rsidRPr="00254BA7" w:rsidRDefault="00BD2E06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Устанавливают связи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между персонажами и объектами, изображенными на сюже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ных картинках.</w:t>
            </w:r>
            <w:r w:rsidR="00D46032" w:rsidRPr="00254BA7">
              <w:rPr>
                <w:rFonts w:ascii="Times New Roman" w:hAnsi="Times New Roman"/>
                <w:sz w:val="24"/>
                <w:szCs w:val="24"/>
              </w:rPr>
              <w:br/>
            </w:r>
            <w:r w:rsidRPr="00254BA7">
              <w:rPr>
                <w:rFonts w:ascii="Times New Roman" w:hAnsi="Times New Roman"/>
                <w:sz w:val="24"/>
                <w:szCs w:val="24"/>
              </w:rPr>
              <w:t>Рассуждают, делают вывод и обосновывают суждения</w:t>
            </w:r>
          </w:p>
        </w:tc>
      </w:tr>
      <w:tr w:rsidR="00AD73DF" w:rsidRPr="00756A84" w:rsidTr="00E71AAB">
        <w:trPr>
          <w:trHeight w:val="1187"/>
        </w:trPr>
        <w:tc>
          <w:tcPr>
            <w:tcW w:w="675" w:type="dxa"/>
          </w:tcPr>
          <w:p w:rsidR="007B1A69" w:rsidRPr="00254BA7" w:rsidRDefault="007B1A69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011" w:type="dxa"/>
            <w:shd w:val="clear" w:color="auto" w:fill="auto"/>
          </w:tcPr>
          <w:p w:rsidR="007B1A69" w:rsidRPr="00254BA7" w:rsidRDefault="00DB6B00" w:rsidP="00AD73DF">
            <w:pPr>
              <w:pStyle w:val="4"/>
              <w:numPr>
                <w:ilvl w:val="0"/>
                <w:numId w:val="0"/>
              </w:numPr>
              <w:spacing w:after="0" w:line="240" w:lineRule="auto"/>
              <w:rPr>
                <w:rStyle w:val="ab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умения</w:t>
            </w:r>
            <w:r w:rsidR="007B1A69" w:rsidRPr="00254BA7">
              <w:rPr>
                <w:rFonts w:ascii="Times New Roman" w:hAnsi="Times New Roman"/>
                <w:sz w:val="24"/>
                <w:szCs w:val="24"/>
              </w:rPr>
              <w:t xml:space="preserve"> выявлять связи между персонажами и объектами, изображенными на с</w:t>
            </w:r>
            <w:r w:rsidR="007B1A69" w:rsidRPr="00254BA7">
              <w:rPr>
                <w:rFonts w:ascii="Times New Roman" w:hAnsi="Times New Roman"/>
                <w:sz w:val="24"/>
                <w:szCs w:val="24"/>
              </w:rPr>
              <w:t>ю</w:t>
            </w:r>
            <w:r w:rsidR="007B1A69" w:rsidRPr="00254BA7">
              <w:rPr>
                <w:rFonts w:ascii="Times New Roman" w:hAnsi="Times New Roman"/>
                <w:sz w:val="24"/>
                <w:szCs w:val="24"/>
              </w:rPr>
              <w:t xml:space="preserve">жетных картинках, 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фо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р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мирование</w:t>
            </w:r>
            <w:r w:rsidR="007B1A69" w:rsidRPr="00254BA7">
              <w:rPr>
                <w:rFonts w:ascii="Times New Roman" w:hAnsi="Times New Roman"/>
                <w:sz w:val="24"/>
                <w:szCs w:val="24"/>
              </w:rPr>
              <w:t>умения рассу</w:t>
            </w:r>
            <w:r w:rsidR="007B1A69" w:rsidRPr="00254BA7">
              <w:rPr>
                <w:rFonts w:ascii="Times New Roman" w:hAnsi="Times New Roman"/>
                <w:sz w:val="24"/>
                <w:szCs w:val="24"/>
              </w:rPr>
              <w:t>ж</w:t>
            </w:r>
            <w:r w:rsidR="007B1A69" w:rsidRPr="00254BA7">
              <w:rPr>
                <w:rFonts w:ascii="Times New Roman" w:hAnsi="Times New Roman"/>
                <w:sz w:val="24"/>
                <w:szCs w:val="24"/>
              </w:rPr>
              <w:t>дать, делать вывод и обо</w:t>
            </w:r>
            <w:r w:rsidR="007B1A69" w:rsidRPr="00254BA7">
              <w:rPr>
                <w:rFonts w:ascii="Times New Roman" w:hAnsi="Times New Roman"/>
                <w:sz w:val="24"/>
                <w:szCs w:val="24"/>
              </w:rPr>
              <w:t>с</w:t>
            </w:r>
            <w:r w:rsidR="007B1A69" w:rsidRPr="00254BA7">
              <w:rPr>
                <w:rFonts w:ascii="Times New Roman" w:hAnsi="Times New Roman"/>
                <w:sz w:val="24"/>
                <w:szCs w:val="24"/>
              </w:rPr>
              <w:t>новывать суждение</w:t>
            </w:r>
          </w:p>
        </w:tc>
        <w:tc>
          <w:tcPr>
            <w:tcW w:w="817" w:type="dxa"/>
            <w:shd w:val="clear" w:color="auto" w:fill="auto"/>
          </w:tcPr>
          <w:p w:rsidR="007B1A69" w:rsidRPr="00254BA7" w:rsidRDefault="007B1A69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7B1A69" w:rsidRPr="00254BA7" w:rsidRDefault="007B1A69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связи между персонажами и объектами, изображенными на сюжетных картинках.</w:t>
            </w:r>
          </w:p>
          <w:p w:rsidR="007B1A69" w:rsidRPr="00254BA7" w:rsidRDefault="007B1A69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Дидакт</w:t>
            </w:r>
            <w:r w:rsidR="00DB6B00">
              <w:rPr>
                <w:rFonts w:ascii="Times New Roman" w:hAnsi="Times New Roman"/>
                <w:sz w:val="24"/>
                <w:szCs w:val="24"/>
              </w:rPr>
              <w:t>ическая игра «</w:t>
            </w:r>
            <w:r w:rsidR="004E6A98" w:rsidRPr="00254BA7">
              <w:rPr>
                <w:rFonts w:ascii="Times New Roman" w:hAnsi="Times New Roman"/>
                <w:sz w:val="24"/>
                <w:szCs w:val="24"/>
              </w:rPr>
              <w:t>Винни Пух и Пятачок в гостях у Кролика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566B33" w:rsidRPr="00254BA7" w:rsidRDefault="00566B3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Вспоминают сюжет де</w:t>
            </w: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 xml:space="preserve">ского мультфильма  </w:t>
            </w:r>
            <w:r w:rsidR="00DB6B00">
              <w:rPr>
                <w:rFonts w:ascii="Times New Roman" w:hAnsi="Times New Roman"/>
                <w:sz w:val="24"/>
                <w:szCs w:val="24"/>
              </w:rPr>
              <w:t>«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Винни Пух и Пятачок в гостях у Кролика».</w:t>
            </w:r>
          </w:p>
          <w:p w:rsidR="00566B33" w:rsidRPr="00254BA7" w:rsidRDefault="00566B3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Раскладывают сюжетные картинки в нужной посл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довательности.</w:t>
            </w:r>
          </w:p>
          <w:p w:rsidR="007B1A69" w:rsidRPr="00254BA7" w:rsidRDefault="007B1A69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Устанавливают связи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жду персонажами и об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ъ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ектами, изображенными на сюжетных картинках</w:t>
            </w:r>
            <w:r w:rsidR="00DB6B00">
              <w:rPr>
                <w:rFonts w:ascii="Times New Roman" w:hAnsi="Times New Roman"/>
                <w:sz w:val="24"/>
                <w:szCs w:val="24"/>
              </w:rPr>
              <w:t>,</w:t>
            </w:r>
            <w:r w:rsidR="00566B33" w:rsidRPr="00254BA7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266" w:type="dxa"/>
            <w:shd w:val="clear" w:color="auto" w:fill="auto"/>
          </w:tcPr>
          <w:p w:rsidR="007B1A69" w:rsidRPr="00254BA7" w:rsidRDefault="007B1A69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Устанавливают связи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между персонажами и объектами, изображенными на сюже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ных картинках.</w:t>
            </w:r>
            <w:r w:rsidRPr="00254BA7">
              <w:rPr>
                <w:rFonts w:ascii="Times New Roman" w:hAnsi="Times New Roman"/>
                <w:sz w:val="24"/>
                <w:szCs w:val="24"/>
              </w:rPr>
              <w:br/>
              <w:t>Рассуждают, делают вывод и обосновывают суждения</w:t>
            </w:r>
          </w:p>
        </w:tc>
      </w:tr>
      <w:tr w:rsidR="00AD73DF" w:rsidRPr="00756A84" w:rsidTr="00E71AAB">
        <w:trPr>
          <w:trHeight w:val="1187"/>
        </w:trPr>
        <w:tc>
          <w:tcPr>
            <w:tcW w:w="675" w:type="dxa"/>
          </w:tcPr>
          <w:p w:rsidR="00826C05" w:rsidRPr="00254BA7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53</w:t>
            </w:r>
            <w:r w:rsidR="00826C05" w:rsidRPr="00254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26C05" w:rsidRPr="00254BA7" w:rsidRDefault="00A477D1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Формирование умения анализировать сюжеты со скрытым смыслом</w:t>
            </w:r>
          </w:p>
        </w:tc>
        <w:tc>
          <w:tcPr>
            <w:tcW w:w="817" w:type="dxa"/>
            <w:shd w:val="clear" w:color="auto" w:fill="auto"/>
          </w:tcPr>
          <w:p w:rsidR="00826C05" w:rsidRPr="00254BA7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26C05" w:rsidRPr="00254BA7" w:rsidRDefault="003508C6" w:rsidP="00AD73DF">
            <w:pPr>
              <w:pStyle w:val="a6"/>
              <w:rPr>
                <w:rFonts w:ascii="Times New Roman" w:hAnsi="Times New Roman"/>
                <w:sz w:val="24"/>
              </w:rPr>
            </w:pPr>
            <w:r w:rsidRPr="00254BA7">
              <w:rPr>
                <w:rFonts w:ascii="Times New Roman" w:hAnsi="Times New Roman"/>
                <w:sz w:val="24"/>
              </w:rPr>
              <w:t>Анализ</w:t>
            </w:r>
            <w:r w:rsidR="00A477D1" w:rsidRPr="00254BA7">
              <w:rPr>
                <w:rFonts w:ascii="Times New Roman" w:hAnsi="Times New Roman"/>
                <w:sz w:val="24"/>
              </w:rPr>
              <w:t xml:space="preserve"> сюжет</w:t>
            </w:r>
            <w:r w:rsidRPr="00254BA7">
              <w:rPr>
                <w:rFonts w:ascii="Times New Roman" w:hAnsi="Times New Roman"/>
                <w:sz w:val="24"/>
              </w:rPr>
              <w:t>ов</w:t>
            </w:r>
            <w:r w:rsidR="00A477D1" w:rsidRPr="00254BA7">
              <w:rPr>
                <w:rFonts w:ascii="Times New Roman" w:hAnsi="Times New Roman"/>
                <w:sz w:val="24"/>
              </w:rPr>
              <w:t xml:space="preserve"> со скрытым смыслом</w:t>
            </w:r>
            <w:r w:rsidR="003754A4" w:rsidRPr="00254BA7">
              <w:rPr>
                <w:rFonts w:ascii="Times New Roman" w:hAnsi="Times New Roman"/>
                <w:sz w:val="24"/>
              </w:rPr>
              <w:t>.</w:t>
            </w:r>
          </w:p>
          <w:p w:rsidR="003754A4" w:rsidRPr="00254BA7" w:rsidRDefault="004B1CD7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</w:rPr>
              <w:t>Короткий  рассказ</w:t>
            </w:r>
            <w:r w:rsidR="003754A4" w:rsidRPr="00254BA7">
              <w:rPr>
                <w:rFonts w:ascii="Times New Roman" w:hAnsi="Times New Roman"/>
                <w:sz w:val="24"/>
              </w:rPr>
              <w:t xml:space="preserve"> с кар</w:t>
            </w:r>
            <w:r w:rsidRPr="00254BA7">
              <w:rPr>
                <w:rFonts w:ascii="Times New Roman" w:hAnsi="Times New Roman"/>
                <w:sz w:val="24"/>
              </w:rPr>
              <w:t>тинками «Алеша потерял галошу»</w:t>
            </w:r>
          </w:p>
        </w:tc>
        <w:tc>
          <w:tcPr>
            <w:tcW w:w="2976" w:type="dxa"/>
            <w:shd w:val="clear" w:color="auto" w:fill="auto"/>
          </w:tcPr>
          <w:p w:rsidR="00826C05" w:rsidRPr="00254BA7" w:rsidRDefault="009A7B6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254BA7">
              <w:rPr>
                <w:bCs/>
                <w:sz w:val="24"/>
                <w:lang w:val="ru-RU"/>
              </w:rPr>
              <w:t>Читают</w:t>
            </w:r>
            <w:r w:rsidR="004B1CD7" w:rsidRPr="00254BA7">
              <w:rPr>
                <w:bCs/>
                <w:sz w:val="24"/>
                <w:lang w:val="ru-RU"/>
              </w:rPr>
              <w:t xml:space="preserve"> короткий текст рассказа</w:t>
            </w:r>
            <w:r w:rsidRPr="00254BA7">
              <w:rPr>
                <w:bCs/>
                <w:sz w:val="24"/>
                <w:lang w:val="ru-RU"/>
              </w:rPr>
              <w:t>.</w:t>
            </w:r>
          </w:p>
          <w:p w:rsidR="009A7B67" w:rsidRPr="00254BA7" w:rsidRDefault="009A7B6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254BA7">
              <w:rPr>
                <w:bCs/>
                <w:sz w:val="24"/>
                <w:lang w:val="ru-RU"/>
              </w:rPr>
              <w:t>Соотносят сюжет рассказа с картинками.</w:t>
            </w:r>
          </w:p>
          <w:p w:rsidR="009A7B67" w:rsidRPr="00254BA7" w:rsidRDefault="009A7B6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254BA7">
              <w:rPr>
                <w:bCs/>
                <w:sz w:val="24"/>
                <w:lang w:val="ru-RU"/>
              </w:rPr>
              <w:t>Разбирают сюжет совм</w:t>
            </w:r>
            <w:r w:rsidRPr="00254BA7">
              <w:rPr>
                <w:bCs/>
                <w:sz w:val="24"/>
                <w:lang w:val="ru-RU"/>
              </w:rPr>
              <w:t>е</w:t>
            </w:r>
            <w:r w:rsidRPr="00254BA7">
              <w:rPr>
                <w:bCs/>
                <w:sz w:val="24"/>
                <w:lang w:val="ru-RU"/>
              </w:rPr>
              <w:t>стно с учителем</w:t>
            </w:r>
          </w:p>
        </w:tc>
        <w:tc>
          <w:tcPr>
            <w:tcW w:w="3266" w:type="dxa"/>
            <w:shd w:val="clear" w:color="auto" w:fill="auto"/>
          </w:tcPr>
          <w:p w:rsidR="009A7B67" w:rsidRPr="00254BA7" w:rsidRDefault="009A7B6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Изучают сюжет рассказа.</w:t>
            </w:r>
          </w:p>
          <w:p w:rsidR="009A7B67" w:rsidRPr="00254BA7" w:rsidRDefault="009A7B6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Разбирают сюжет рассказа с картинками.</w:t>
            </w:r>
          </w:p>
          <w:p w:rsidR="009A7B67" w:rsidRPr="00254BA7" w:rsidRDefault="009A7B6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Выделяют тему и главную мысль рассказа.</w:t>
            </w:r>
          </w:p>
          <w:p w:rsidR="009A7B67" w:rsidRPr="00254BA7" w:rsidRDefault="009A7B67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Обсуждают рассказ с одн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классниками</w:t>
            </w:r>
          </w:p>
        </w:tc>
      </w:tr>
      <w:tr w:rsidR="00AD73DF" w:rsidRPr="00756A84" w:rsidTr="00E71AAB">
        <w:trPr>
          <w:trHeight w:val="1809"/>
        </w:trPr>
        <w:tc>
          <w:tcPr>
            <w:tcW w:w="675" w:type="dxa"/>
          </w:tcPr>
          <w:p w:rsidR="00826C05" w:rsidRPr="00254BA7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  <w:r w:rsidR="00826C05" w:rsidRPr="00254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B510F1" w:rsidRPr="00254BA7" w:rsidRDefault="003754A4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Формирование умения анализировать сюжеты со скрытым смыслом</w:t>
            </w:r>
          </w:p>
          <w:p w:rsidR="00826C05" w:rsidRPr="00254BA7" w:rsidRDefault="00826C05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trike/>
                <w:sz w:val="24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:rsidR="00826C05" w:rsidRPr="00254BA7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26C05" w:rsidRPr="00254BA7" w:rsidRDefault="003508C6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 xml:space="preserve"> сюжет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ов</w:t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 xml:space="preserve"> со скрытым смыслом.</w:t>
            </w:r>
            <w:r w:rsidR="00D46032" w:rsidRPr="00254BA7">
              <w:rPr>
                <w:rFonts w:ascii="Times New Roman" w:hAnsi="Times New Roman"/>
                <w:sz w:val="24"/>
                <w:szCs w:val="24"/>
              </w:rPr>
              <w:br/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>Короткие рассказы с карти</w:t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>н</w:t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>ками «Вот так помощник!», «Сила не право», «Защи</w:t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>т</w:t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>ник»</w:t>
            </w:r>
          </w:p>
        </w:tc>
        <w:tc>
          <w:tcPr>
            <w:tcW w:w="2976" w:type="dxa"/>
            <w:shd w:val="clear" w:color="auto" w:fill="auto"/>
          </w:tcPr>
          <w:p w:rsidR="004B1CD7" w:rsidRPr="00254BA7" w:rsidRDefault="004B1CD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254BA7">
              <w:rPr>
                <w:bCs/>
                <w:sz w:val="24"/>
                <w:lang w:val="ru-RU"/>
              </w:rPr>
              <w:t>Выбирают для чтения один из рассказов.</w:t>
            </w:r>
          </w:p>
          <w:p w:rsidR="004B1CD7" w:rsidRPr="00254BA7" w:rsidRDefault="004B1CD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254BA7">
              <w:rPr>
                <w:bCs/>
                <w:sz w:val="24"/>
                <w:lang w:val="ru-RU"/>
              </w:rPr>
              <w:t>Читают короткий текст рассказа.</w:t>
            </w:r>
          </w:p>
          <w:p w:rsidR="00826C05" w:rsidRPr="00254BA7" w:rsidRDefault="004B1CD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Присоединяются к обсу</w:t>
            </w:r>
            <w:r w:rsidRPr="00254BA7">
              <w:rPr>
                <w:sz w:val="24"/>
                <w:lang w:val="ru-RU"/>
              </w:rPr>
              <w:t>ж</w:t>
            </w:r>
            <w:r w:rsidRPr="00254BA7">
              <w:rPr>
                <w:sz w:val="24"/>
                <w:lang w:val="ru-RU"/>
              </w:rPr>
              <w:t>дению рассказа с одн</w:t>
            </w:r>
            <w:r w:rsidRPr="00254BA7">
              <w:rPr>
                <w:sz w:val="24"/>
                <w:lang w:val="ru-RU"/>
              </w:rPr>
              <w:t>о</w:t>
            </w:r>
            <w:r w:rsidRPr="00254BA7">
              <w:rPr>
                <w:sz w:val="24"/>
                <w:lang w:val="ru-RU"/>
              </w:rPr>
              <w:t>классниками</w:t>
            </w:r>
          </w:p>
        </w:tc>
        <w:tc>
          <w:tcPr>
            <w:tcW w:w="3266" w:type="dxa"/>
            <w:shd w:val="clear" w:color="auto" w:fill="auto"/>
          </w:tcPr>
          <w:p w:rsidR="00826C05" w:rsidRPr="00254BA7" w:rsidRDefault="00E33E43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 xml:space="preserve">Разбирают очередно сюжеты </w:t>
            </w:r>
          </w:p>
          <w:p w:rsidR="00E33E43" w:rsidRPr="00254BA7" w:rsidRDefault="00E33E43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рассказов.</w:t>
            </w:r>
          </w:p>
          <w:p w:rsidR="00E33E43" w:rsidRPr="00254BA7" w:rsidRDefault="00E33E43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Разбирают сюжеты и объя</w:t>
            </w:r>
            <w:r w:rsidRPr="00254BA7">
              <w:rPr>
                <w:sz w:val="24"/>
                <w:lang w:val="ru-RU"/>
              </w:rPr>
              <w:t>с</w:t>
            </w:r>
            <w:r w:rsidRPr="00254BA7">
              <w:rPr>
                <w:sz w:val="24"/>
                <w:lang w:val="ru-RU"/>
              </w:rPr>
              <w:t>няют скрытый смысл расск</w:t>
            </w:r>
            <w:r w:rsidRPr="00254BA7">
              <w:rPr>
                <w:sz w:val="24"/>
                <w:lang w:val="ru-RU"/>
              </w:rPr>
              <w:t>а</w:t>
            </w:r>
            <w:r w:rsidRPr="00254BA7">
              <w:rPr>
                <w:sz w:val="24"/>
                <w:lang w:val="ru-RU"/>
              </w:rPr>
              <w:t>зов.</w:t>
            </w:r>
          </w:p>
          <w:p w:rsidR="00E33E43" w:rsidRPr="00254BA7" w:rsidRDefault="00E33E43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Обсуждают рассказы с одн</w:t>
            </w:r>
            <w:r w:rsidRPr="00254BA7">
              <w:rPr>
                <w:sz w:val="24"/>
                <w:lang w:val="ru-RU"/>
              </w:rPr>
              <w:t>о</w:t>
            </w:r>
            <w:r w:rsidRPr="00254BA7">
              <w:rPr>
                <w:sz w:val="24"/>
                <w:lang w:val="ru-RU"/>
              </w:rPr>
              <w:t>классниками</w:t>
            </w:r>
          </w:p>
        </w:tc>
      </w:tr>
      <w:tr w:rsidR="00AD73DF" w:rsidRPr="00756A84" w:rsidTr="00E71AAB">
        <w:trPr>
          <w:trHeight w:val="559"/>
        </w:trPr>
        <w:tc>
          <w:tcPr>
            <w:tcW w:w="675" w:type="dxa"/>
          </w:tcPr>
          <w:p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B23451" w:rsidRPr="00C33322" w:rsidRDefault="00BC38FE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 соотносить текст с соответствующей иллюстрацией</w:t>
            </w:r>
          </w:p>
          <w:p w:rsidR="007111EB" w:rsidRPr="00C33322" w:rsidRDefault="007111EB" w:rsidP="00AD73DF">
            <w:pPr>
              <w:pStyle w:val="a6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</w:p>
          <w:p w:rsidR="00E60423" w:rsidRPr="00C33322" w:rsidRDefault="00E60423" w:rsidP="00AD73DF">
            <w:pPr>
              <w:pStyle w:val="a6"/>
              <w:jc w:val="center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</w:p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817" w:type="dxa"/>
            <w:shd w:val="clear" w:color="auto" w:fill="auto"/>
          </w:tcPr>
          <w:p w:rsidR="00826C05" w:rsidRPr="00C33322" w:rsidRDefault="00CD73C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26C05" w:rsidRDefault="003508C6" w:rsidP="00AD73DF">
            <w:pPr>
              <w:pStyle w:val="af6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Соотнесение</w:t>
            </w:r>
            <w:r w:rsidR="00BC38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BC38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соо</w:t>
            </w:r>
            <w:r w:rsidR="00BC38FE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BC38FE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ветствующей иллюстрацией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C38FE" w:rsidRPr="00000AD3" w:rsidRDefault="00BC38FE" w:rsidP="00AD73DF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</w:pPr>
            <w:r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Уточнениесложных понятий или предметов,которые трудно описать с помощью </w:t>
            </w:r>
            <w:r w:rsidR="00DB6B00"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иллюстрации</w:t>
            </w:r>
            <w:r w:rsidR="00000AD3"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BC38FE" w:rsidRPr="00BC38FE" w:rsidRDefault="00BC38FE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C3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иллюстр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к прочитанному те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сту.</w:t>
            </w:r>
            <w:r w:rsidR="00D46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 с опорой на иллюстрации.</w:t>
            </w:r>
          </w:p>
          <w:p w:rsidR="00826C05" w:rsidRPr="00BC38FE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3266" w:type="dxa"/>
            <w:shd w:val="clear" w:color="auto" w:fill="auto"/>
          </w:tcPr>
          <w:p w:rsidR="00BC38FE" w:rsidRPr="007C1899" w:rsidRDefault="00BC38FE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C3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илл</w:t>
            </w:r>
            <w:r w:rsidR="00D46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юстрации к прочитанному тексту.</w:t>
            </w:r>
            <w:r w:rsidR="00D46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 с оп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рой на иллюстрации.</w:t>
            </w:r>
            <w:r w:rsidR="00D46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BC3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предлож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ния,соответствующие ко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кретной картинке</w:t>
            </w:r>
          </w:p>
        </w:tc>
      </w:tr>
      <w:tr w:rsidR="00AD73DF" w:rsidRPr="00756A84" w:rsidTr="00E71AAB">
        <w:trPr>
          <w:trHeight w:val="1187"/>
        </w:trPr>
        <w:tc>
          <w:tcPr>
            <w:tcW w:w="675" w:type="dxa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011" w:type="dxa"/>
            <w:shd w:val="clear" w:color="auto" w:fill="auto"/>
          </w:tcPr>
          <w:p w:rsidR="00826C05" w:rsidRPr="00C33322" w:rsidRDefault="008D1CFD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выполнять задания на классификацию картинок, выполнять упражнения на исключение «четвертой лишней» картинки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26C05" w:rsidRDefault="003508C6" w:rsidP="00AD73DF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D1CFD" w:rsidRPr="00A1201C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D1CFD" w:rsidRPr="00A1201C">
              <w:rPr>
                <w:rFonts w:ascii="Times New Roman" w:hAnsi="Times New Roman" w:cs="Times New Roman"/>
                <w:sz w:val="24"/>
                <w:szCs w:val="24"/>
              </w:rPr>
              <w:t xml:space="preserve"> на классификацию картинок,</w:t>
            </w:r>
            <w:r w:rsidR="003A440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1CFD" w:rsidRPr="00A1201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исключение «четвертой ли</w:t>
            </w:r>
            <w:r w:rsidR="008D1CFD" w:rsidRPr="00A120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D1CFD" w:rsidRPr="00A1201C">
              <w:rPr>
                <w:rFonts w:ascii="Times New Roman" w:hAnsi="Times New Roman" w:cs="Times New Roman"/>
                <w:sz w:val="24"/>
                <w:szCs w:val="24"/>
              </w:rPr>
              <w:t>ней» картинки</w:t>
            </w:r>
            <w:r w:rsidR="003A4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4400" w:rsidRPr="00C33322" w:rsidRDefault="003A4400" w:rsidP="00AD73DF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«Зверь,птица,небы</w:t>
            </w:r>
            <w:r w:rsidR="00DB6B00">
              <w:rPr>
                <w:rFonts w:ascii="Times New Roman" w:hAnsi="Times New Roman" w:cs="Times New Roman"/>
                <w:sz w:val="24"/>
                <w:szCs w:val="24"/>
              </w:rPr>
              <w:t xml:space="preserve">лица» </w:t>
            </w:r>
            <w:r w:rsidR="00DB6B00"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обозначь зверей и птиц,которые живут в лесу (из 4-х предложенных)</w:t>
            </w:r>
          </w:p>
        </w:tc>
        <w:tc>
          <w:tcPr>
            <w:tcW w:w="2976" w:type="dxa"/>
            <w:shd w:val="clear" w:color="auto" w:fill="auto"/>
          </w:tcPr>
          <w:p w:rsidR="003A4400" w:rsidRPr="003A4400" w:rsidRDefault="00DB6B00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Находят 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лишнюю карти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ку из 4-х предло</w:t>
            </w:r>
            <w:r w:rsidR="008A510E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енных.</w:t>
            </w:r>
            <w:r w:rsidR="00D4603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Классифицируют карти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 xml:space="preserve">ки с помощью вопросов </w:t>
            </w:r>
            <w:r w:rsidR="00A76FF3"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266" w:type="dxa"/>
            <w:shd w:val="clear" w:color="auto" w:fill="auto"/>
          </w:tcPr>
          <w:p w:rsidR="00826C05" w:rsidRPr="00D46032" w:rsidRDefault="00DB6B00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Находят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лишн</w:t>
            </w:r>
            <w:r w:rsidR="00D46032">
              <w:rPr>
                <w:rFonts w:ascii="Times New Roman" w:hAnsi="Times New Roman"/>
                <w:bCs/>
                <w:sz w:val="24"/>
                <w:szCs w:val="24"/>
              </w:rPr>
              <w:t>юю картинку из 4-х предло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D46032">
              <w:rPr>
                <w:rFonts w:ascii="Times New Roman" w:hAnsi="Times New Roman"/>
                <w:bCs/>
                <w:sz w:val="24"/>
                <w:szCs w:val="24"/>
              </w:rPr>
              <w:t>енных.</w:t>
            </w:r>
            <w:r w:rsidR="00D4603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Классифицируют картинки</w:t>
            </w:r>
          </w:p>
        </w:tc>
      </w:tr>
      <w:tr w:rsidR="00AD73DF" w:rsidRPr="00756A84" w:rsidTr="00E71AAB">
        <w:trPr>
          <w:trHeight w:val="699"/>
        </w:trPr>
        <w:tc>
          <w:tcPr>
            <w:tcW w:w="675" w:type="dxa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011" w:type="dxa"/>
            <w:shd w:val="clear" w:color="auto" w:fill="auto"/>
          </w:tcPr>
          <w:p w:rsidR="00826C05" w:rsidRPr="00C33322" w:rsidRDefault="003A4400" w:rsidP="00AD73DF">
            <w:pPr>
              <w:pStyle w:val="a6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устанавливать соотношение между словом и образом (находить игрушку</w:t>
            </w:r>
            <w:r w:rsidR="00257603">
              <w:rPr>
                <w:rFonts w:ascii="Times New Roman" w:hAnsi="Times New Roman"/>
                <w:sz w:val="24"/>
                <w:szCs w:val="24"/>
              </w:rPr>
              <w:t xml:space="preserve"> по словесному описанию)</w:t>
            </w: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3A4400" w:rsidRPr="003A4400" w:rsidRDefault="008E3770" w:rsidP="00AD73DF">
            <w:pPr>
              <w:pStyle w:val="af7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3A4400">
              <w:rPr>
                <w:rFonts w:ascii="Times New Roman" w:hAnsi="Times New Roman" w:cs="Times New Roman"/>
                <w:b w:val="0"/>
              </w:rPr>
              <w:fldChar w:fldCharType="begin"/>
            </w:r>
            <w:r w:rsidR="008475DD" w:rsidRPr="003A4400">
              <w:rPr>
                <w:rFonts w:ascii="Times New Roman" w:hAnsi="Times New Roman" w:cs="Times New Roman"/>
                <w:b w:val="0"/>
              </w:rPr>
              <w:instrText xml:space="preserve">tc "Формирование соотношения </w:instrText>
            </w:r>
            <w:r w:rsidR="008475DD" w:rsidRPr="003A4400">
              <w:rPr>
                <w:rFonts w:ascii="Times New Roman" w:hAnsi="Times New Roman" w:cs="Times New Roman"/>
                <w:b w:val="0"/>
              </w:rPr>
              <w:br/>
              <w:instrText>между словом и образом"</w:instrText>
            </w:r>
            <w:r w:rsidRPr="003A4400">
              <w:rPr>
                <w:rFonts w:ascii="Times New Roman" w:hAnsi="Times New Roman" w:cs="Times New Roman"/>
                <w:b w:val="0"/>
              </w:rPr>
              <w:fldChar w:fldCharType="end"/>
            </w:r>
            <w:r w:rsidR="003C5A6A">
              <w:rPr>
                <w:rFonts w:ascii="Times New Roman" w:hAnsi="Times New Roman" w:cs="Times New Roman"/>
                <w:b w:val="0"/>
              </w:rPr>
              <w:t>У</w:t>
            </w:r>
            <w:r w:rsidR="00257603">
              <w:rPr>
                <w:rFonts w:ascii="Times New Roman" w:hAnsi="Times New Roman" w:cs="Times New Roman"/>
                <w:b w:val="0"/>
              </w:rPr>
              <w:t>ста</w:t>
            </w:r>
            <w:r w:rsidR="003C5A6A">
              <w:rPr>
                <w:rFonts w:ascii="Times New Roman" w:hAnsi="Times New Roman" w:cs="Times New Roman"/>
                <w:b w:val="0"/>
              </w:rPr>
              <w:t>новление</w:t>
            </w:r>
            <w:r w:rsidR="003A4400" w:rsidRPr="003A4400">
              <w:rPr>
                <w:rFonts w:ascii="Times New Roman" w:hAnsi="Times New Roman" w:cs="Times New Roman"/>
                <w:b w:val="0"/>
              </w:rPr>
              <w:t xml:space="preserve"> соотношени</w:t>
            </w:r>
            <w:r w:rsidR="003C5A6A">
              <w:rPr>
                <w:rFonts w:ascii="Times New Roman" w:hAnsi="Times New Roman" w:cs="Times New Roman"/>
                <w:b w:val="0"/>
              </w:rPr>
              <w:t>я</w:t>
            </w:r>
            <w:r w:rsidR="003A4400" w:rsidRPr="003A4400">
              <w:rPr>
                <w:rFonts w:ascii="Times New Roman" w:hAnsi="Times New Roman" w:cs="Times New Roman"/>
                <w:b w:val="0"/>
              </w:rPr>
              <w:t xml:space="preserve"> между словом и образом (н</w:t>
            </w:r>
            <w:r w:rsidR="003A4400" w:rsidRPr="003A4400">
              <w:rPr>
                <w:rFonts w:ascii="Times New Roman" w:hAnsi="Times New Roman" w:cs="Times New Roman"/>
                <w:b w:val="0"/>
              </w:rPr>
              <w:t>а</w:t>
            </w:r>
            <w:r w:rsidR="003A4400" w:rsidRPr="003A4400">
              <w:rPr>
                <w:rFonts w:ascii="Times New Roman" w:hAnsi="Times New Roman" w:cs="Times New Roman"/>
                <w:b w:val="0"/>
              </w:rPr>
              <w:t>ходить игрушку по слове</w:t>
            </w:r>
            <w:r w:rsidR="003A4400" w:rsidRPr="003A4400">
              <w:rPr>
                <w:rFonts w:ascii="Times New Roman" w:hAnsi="Times New Roman" w:cs="Times New Roman"/>
                <w:b w:val="0"/>
              </w:rPr>
              <w:t>с</w:t>
            </w:r>
            <w:r w:rsidR="003A4400" w:rsidRPr="003A4400">
              <w:rPr>
                <w:rFonts w:ascii="Times New Roman" w:hAnsi="Times New Roman" w:cs="Times New Roman"/>
                <w:b w:val="0"/>
              </w:rPr>
              <w:t>ному описанию).</w:t>
            </w:r>
          </w:p>
          <w:p w:rsidR="003A4400" w:rsidRDefault="0025760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</w:t>
            </w:r>
            <w:r w:rsidR="00846782">
              <w:rPr>
                <w:rFonts w:ascii="Times New Roman" w:hAnsi="Times New Roman"/>
                <w:sz w:val="24"/>
                <w:szCs w:val="24"/>
              </w:rPr>
              <w:t>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846782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26C05" w:rsidRPr="00C33322" w:rsidRDefault="003A4400" w:rsidP="00AD73DF">
            <w:pPr>
              <w:pStyle w:val="a6"/>
              <w:rPr>
                <w:rFonts w:ascii="Times New Roman" w:hAnsi="Times New Roman"/>
                <w:bCs/>
                <w:iCs/>
                <w:strike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персонажа сказки с голубыми волосами</w:t>
            </w:r>
            <w:r w:rsidR="002D4A05">
              <w:rPr>
                <w:rFonts w:ascii="Times New Roman" w:hAnsi="Times New Roman"/>
                <w:sz w:val="24"/>
                <w:szCs w:val="24"/>
              </w:rPr>
              <w:t xml:space="preserve">(большим </w:t>
            </w:r>
            <w:r w:rsidR="002D4A05">
              <w:rPr>
                <w:rFonts w:ascii="Times New Roman" w:hAnsi="Times New Roman"/>
                <w:sz w:val="24"/>
                <w:szCs w:val="24"/>
              </w:rPr>
              <w:lastRenderedPageBreak/>
              <w:t>деревянным носом)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2D4A05" w:rsidRPr="00C33322" w:rsidRDefault="002D4A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Находят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игрушку по сл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весному описанию,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пользуют картинки-подсказки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случае з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труднений</w:t>
            </w:r>
          </w:p>
          <w:p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2D4A05" w:rsidRPr="00C33322" w:rsidRDefault="002D4A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игрушку по слове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ному описанию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самосто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D46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Устанавливают соотношение между словом и образом</w:t>
            </w:r>
          </w:p>
        </w:tc>
      </w:tr>
      <w:tr w:rsidR="00AD73DF" w:rsidRPr="00756A84" w:rsidTr="00E71AAB">
        <w:trPr>
          <w:trHeight w:val="931"/>
        </w:trPr>
        <w:tc>
          <w:tcPr>
            <w:tcW w:w="675" w:type="dxa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011" w:type="dxa"/>
            <w:shd w:val="clear" w:color="auto" w:fill="auto"/>
          </w:tcPr>
          <w:p w:rsidR="003A4400" w:rsidRPr="00C33322" w:rsidRDefault="003A4400" w:rsidP="00AD73DF">
            <w:pPr>
              <w:pStyle w:val="a6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выбирать соответствующую картинку, изо</w:t>
            </w:r>
            <w:r w:rsidR="00257603">
              <w:rPr>
                <w:rFonts w:ascii="Times New Roman" w:hAnsi="Times New Roman"/>
                <w:sz w:val="24"/>
                <w:szCs w:val="24"/>
              </w:rPr>
              <w:t>бражающую  действия персонажей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по словесному описанию</w:t>
            </w:r>
          </w:p>
          <w:p w:rsidR="00826C05" w:rsidRPr="00C33322" w:rsidRDefault="00826C05" w:rsidP="00AD73DF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Style w:val="ab"/>
                <w:rFonts w:ascii="Times New Roman" w:hAnsi="Times New Roman"/>
                <w:b w:val="0"/>
                <w:bCs w:val="0"/>
                <w:strike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2D4A05" w:rsidRDefault="002D4A0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D4A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соответствующей картинки, изображающей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 действия персонажей по словесному описанию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6C05" w:rsidRPr="008F5FE2" w:rsidRDefault="0084678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</w:t>
            </w:r>
            <w:r w:rsidR="002D4A05">
              <w:rPr>
                <w:rFonts w:ascii="Times New Roman" w:hAnsi="Times New Roman"/>
                <w:sz w:val="24"/>
                <w:szCs w:val="24"/>
              </w:rPr>
              <w:t>тическая игра  по мотивам сказки «Теремок», «Три поросенка», «Три медведя»</w:t>
            </w:r>
          </w:p>
        </w:tc>
        <w:tc>
          <w:tcPr>
            <w:tcW w:w="2976" w:type="dxa"/>
            <w:shd w:val="clear" w:color="auto" w:fill="auto"/>
          </w:tcPr>
          <w:p w:rsidR="002D4A05" w:rsidRPr="00D46032" w:rsidRDefault="002D4A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A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Выбирают картинку</w:t>
            </w:r>
            <w:r w:rsidR="00C70B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бражающ</w:t>
            </w:r>
            <w:r w:rsidR="00762E2C">
              <w:rPr>
                <w:rFonts w:ascii="Times New Roman" w:hAnsi="Times New Roman"/>
                <w:sz w:val="24"/>
                <w:szCs w:val="24"/>
              </w:rPr>
              <w:t>ую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действия пе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р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сонажей по словесному описанию</w:t>
            </w:r>
            <w:r w:rsidR="002576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наводящи</w:t>
            </w:r>
            <w:r w:rsidR="0025760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 w:rsidR="00257603">
              <w:rPr>
                <w:rFonts w:ascii="Times New Roman" w:hAnsi="Times New Roman"/>
                <w:sz w:val="24"/>
                <w:szCs w:val="24"/>
              </w:rPr>
              <w:t>ам</w:t>
            </w:r>
            <w:r w:rsidR="00775E9B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826C05" w:rsidRPr="00C33322" w:rsidRDefault="00826C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3266" w:type="dxa"/>
            <w:shd w:val="clear" w:color="auto" w:fill="auto"/>
          </w:tcPr>
          <w:p w:rsidR="00826C05" w:rsidRPr="00C33322" w:rsidRDefault="002D4A05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2D4A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Выбирают картинку</w:t>
            </w:r>
            <w:r w:rsidR="00C70B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бражающ</w:t>
            </w:r>
            <w:r w:rsidR="00762E2C">
              <w:rPr>
                <w:rFonts w:ascii="Times New Roman" w:hAnsi="Times New Roman"/>
                <w:sz w:val="24"/>
                <w:szCs w:val="24"/>
              </w:rPr>
              <w:t>ую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действия перс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нажей по словесному опис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а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</w:tr>
      <w:tr w:rsidR="00AD73DF" w:rsidRPr="00756A84" w:rsidTr="00E71AAB">
        <w:tc>
          <w:tcPr>
            <w:tcW w:w="675" w:type="dxa"/>
          </w:tcPr>
          <w:p w:rsidR="00BA591E" w:rsidRPr="00C33322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011" w:type="dxa"/>
            <w:shd w:val="clear" w:color="auto" w:fill="auto"/>
          </w:tcPr>
          <w:p w:rsidR="00BA591E" w:rsidRPr="00C33322" w:rsidRDefault="00E10ED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определять предпол</w:t>
            </w:r>
            <w:r w:rsidR="007C1899">
              <w:rPr>
                <w:rFonts w:ascii="Times New Roman" w:hAnsi="Times New Roman"/>
                <w:sz w:val="24"/>
                <w:szCs w:val="24"/>
              </w:rPr>
              <w:t xml:space="preserve">агаемую причину явления,    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подбирая соответствующую картинку (выбор из двух- трех</w:t>
            </w:r>
            <w:r w:rsidR="00C70B4D" w:rsidRPr="00000A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7" w:type="dxa"/>
            <w:shd w:val="clear" w:color="auto" w:fill="auto"/>
          </w:tcPr>
          <w:p w:rsidR="00BA591E" w:rsidRPr="00C33322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0A661F" w:rsidRPr="00D46032" w:rsidRDefault="008F5FE2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E10EDA" w:rsidRPr="00D46032">
              <w:rPr>
                <w:rFonts w:ascii="Times New Roman" w:hAnsi="Times New Roman"/>
                <w:sz w:val="24"/>
                <w:szCs w:val="24"/>
              </w:rPr>
              <w:t xml:space="preserve"> предпол</w:t>
            </w:r>
            <w:r>
              <w:rPr>
                <w:rFonts w:ascii="Times New Roman" w:hAnsi="Times New Roman"/>
                <w:sz w:val="24"/>
                <w:szCs w:val="24"/>
              </w:rPr>
              <w:t>агаемой</w:t>
            </w:r>
            <w:r w:rsidR="00D46032">
              <w:rPr>
                <w:rFonts w:ascii="Times New Roman" w:hAnsi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46032">
              <w:rPr>
                <w:rFonts w:ascii="Times New Roman" w:hAnsi="Times New Roman"/>
                <w:sz w:val="24"/>
                <w:szCs w:val="24"/>
              </w:rPr>
              <w:t xml:space="preserve"> явления, </w:t>
            </w:r>
            <w:r w:rsidR="00C70B4D" w:rsidRPr="00C70B4D">
              <w:rPr>
                <w:rFonts w:ascii="Times New Roman" w:hAnsi="Times New Roman"/>
                <w:i/>
                <w:sz w:val="24"/>
                <w:szCs w:val="24"/>
              </w:rPr>
              <w:t>подбор с</w:t>
            </w:r>
            <w:r w:rsidR="00C70B4D" w:rsidRPr="00C70B4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C70B4D" w:rsidRPr="00C70B4D">
              <w:rPr>
                <w:rFonts w:ascii="Times New Roman" w:hAnsi="Times New Roman"/>
                <w:i/>
                <w:sz w:val="24"/>
                <w:szCs w:val="24"/>
              </w:rPr>
              <w:t>ответствующейкарти</w:t>
            </w:r>
            <w:r w:rsidR="00C70B4D" w:rsidRPr="00C70B4D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C70B4D" w:rsidRPr="00C70B4D">
              <w:rPr>
                <w:rFonts w:ascii="Times New Roman" w:hAnsi="Times New Roman"/>
                <w:i/>
                <w:sz w:val="24"/>
                <w:szCs w:val="24"/>
              </w:rPr>
              <w:t>ки</w:t>
            </w:r>
            <w:r w:rsidR="00E10EDA" w:rsidRPr="00D46032">
              <w:rPr>
                <w:rFonts w:ascii="Times New Roman" w:hAnsi="Times New Roman"/>
                <w:sz w:val="24"/>
                <w:szCs w:val="24"/>
              </w:rPr>
              <w:t>(выбор из двух- трех</w:t>
            </w:r>
            <w:r w:rsidR="000A661F" w:rsidRPr="00D46032">
              <w:rPr>
                <w:rFonts w:ascii="Times New Roman" w:hAnsi="Times New Roman"/>
                <w:sz w:val="24"/>
                <w:szCs w:val="24"/>
              </w:rPr>
              <w:t>).</w:t>
            </w:r>
            <w:r w:rsidR="00D4603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Работа с с</w:t>
            </w:r>
            <w:r w:rsidR="000A661F" w:rsidRPr="00D46032">
              <w:rPr>
                <w:rFonts w:ascii="Times New Roman" w:hAnsi="Times New Roman"/>
                <w:sz w:val="24"/>
                <w:szCs w:val="24"/>
              </w:rPr>
              <w:t>ери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0A661F" w:rsidRPr="00D46032">
              <w:rPr>
                <w:rFonts w:ascii="Times New Roman" w:hAnsi="Times New Roman"/>
                <w:sz w:val="24"/>
                <w:szCs w:val="24"/>
              </w:rPr>
              <w:t xml:space="preserve"> сюжетных картинок «Нашел друга», «Помощь бабушке», «Уход за растениями»</w:t>
            </w:r>
          </w:p>
        </w:tc>
        <w:tc>
          <w:tcPr>
            <w:tcW w:w="2976" w:type="dxa"/>
            <w:shd w:val="clear" w:color="auto" w:fill="auto"/>
          </w:tcPr>
          <w:p w:rsidR="000A661F" w:rsidRDefault="000A661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еделяют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предпо</w:t>
            </w:r>
            <w:r w:rsidR="00C70B4D">
              <w:rPr>
                <w:rFonts w:ascii="Times New Roman" w:hAnsi="Times New Roman"/>
                <w:sz w:val="24"/>
                <w:szCs w:val="24"/>
              </w:rPr>
              <w:t xml:space="preserve">лагаемую причину явления,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подбирая соответствующую картинку (выбор из двух- трех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A591E" w:rsidRPr="00C33322" w:rsidRDefault="008F5FE2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с</w:t>
            </w:r>
            <w:r w:rsidR="000A661F">
              <w:rPr>
                <w:rFonts w:ascii="Times New Roman" w:hAnsi="Times New Roman"/>
                <w:sz w:val="24"/>
                <w:szCs w:val="24"/>
              </w:rPr>
              <w:t>ери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0A661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0A661F">
              <w:rPr>
                <w:rFonts w:ascii="Times New Roman" w:hAnsi="Times New Roman"/>
                <w:sz w:val="24"/>
                <w:szCs w:val="24"/>
              </w:rPr>
              <w:t>ю</w:t>
            </w:r>
            <w:r w:rsidR="000A661F">
              <w:rPr>
                <w:rFonts w:ascii="Times New Roman" w:hAnsi="Times New Roman"/>
                <w:sz w:val="24"/>
                <w:szCs w:val="24"/>
              </w:rPr>
              <w:t>жетных картинок «Нашел друга», «Помощь бабу</w:t>
            </w:r>
            <w:r w:rsidR="000A661F">
              <w:rPr>
                <w:rFonts w:ascii="Times New Roman" w:hAnsi="Times New Roman"/>
                <w:sz w:val="24"/>
                <w:szCs w:val="24"/>
              </w:rPr>
              <w:t>ш</w:t>
            </w:r>
            <w:r w:rsidR="000A661F">
              <w:rPr>
                <w:rFonts w:ascii="Times New Roman" w:hAnsi="Times New Roman"/>
                <w:sz w:val="24"/>
                <w:szCs w:val="24"/>
              </w:rPr>
              <w:t xml:space="preserve">ке», «Уход за растениями» с помощью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наводящих </w:t>
            </w:r>
            <w:r w:rsidR="000A661F">
              <w:rPr>
                <w:rFonts w:ascii="Times New Roman" w:hAnsi="Times New Roman"/>
                <w:sz w:val="24"/>
                <w:szCs w:val="24"/>
              </w:rPr>
              <w:t xml:space="preserve">вопросов </w:t>
            </w:r>
            <w:r w:rsidR="00775E9B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266" w:type="dxa"/>
            <w:shd w:val="clear" w:color="auto" w:fill="auto"/>
          </w:tcPr>
          <w:p w:rsidR="000A661F" w:rsidRDefault="000A661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еделяют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предпол</w:t>
            </w:r>
            <w:r w:rsidR="00D46032">
              <w:rPr>
                <w:rFonts w:ascii="Times New Roman" w:hAnsi="Times New Roman"/>
                <w:sz w:val="24"/>
                <w:szCs w:val="24"/>
              </w:rPr>
              <w:t xml:space="preserve">агаемую причину явления,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подбирая соответствующую картинку (выбор из двух- трех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A591E" w:rsidRPr="00C33322" w:rsidRDefault="008F5FE2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серию сюже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картинок </w:t>
            </w:r>
            <w:r w:rsidR="000A661F">
              <w:rPr>
                <w:rFonts w:ascii="Times New Roman" w:hAnsi="Times New Roman"/>
                <w:sz w:val="24"/>
                <w:szCs w:val="24"/>
              </w:rPr>
              <w:t>«Нашел др</w:t>
            </w:r>
            <w:r w:rsidR="000A661F">
              <w:rPr>
                <w:rFonts w:ascii="Times New Roman" w:hAnsi="Times New Roman"/>
                <w:sz w:val="24"/>
                <w:szCs w:val="24"/>
              </w:rPr>
              <w:t>у</w:t>
            </w:r>
            <w:r w:rsidR="000A661F">
              <w:rPr>
                <w:rFonts w:ascii="Times New Roman" w:hAnsi="Times New Roman"/>
                <w:sz w:val="24"/>
                <w:szCs w:val="24"/>
              </w:rPr>
              <w:t>га», «Помощь бабушке», «Уход за растениями» сам</w:t>
            </w:r>
            <w:r w:rsidR="000A661F">
              <w:rPr>
                <w:rFonts w:ascii="Times New Roman" w:hAnsi="Times New Roman"/>
                <w:sz w:val="24"/>
                <w:szCs w:val="24"/>
              </w:rPr>
              <w:t>о</w:t>
            </w:r>
            <w:r w:rsidR="000A661F">
              <w:rPr>
                <w:rFonts w:ascii="Times New Roman" w:hAnsi="Times New Roman"/>
                <w:sz w:val="24"/>
                <w:szCs w:val="24"/>
              </w:rPr>
              <w:t>стоятельно</w:t>
            </w:r>
          </w:p>
        </w:tc>
      </w:tr>
      <w:tr w:rsidR="00AD73DF" w:rsidRPr="00756A84" w:rsidTr="00E71AAB">
        <w:tc>
          <w:tcPr>
            <w:tcW w:w="675" w:type="dxa"/>
          </w:tcPr>
          <w:p w:rsidR="00BA591E" w:rsidRPr="00C33322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011" w:type="dxa"/>
            <w:shd w:val="clear" w:color="auto" w:fill="auto"/>
          </w:tcPr>
          <w:p w:rsidR="00BA591E" w:rsidRPr="00B851D9" w:rsidRDefault="00B851D9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B851D9">
              <w:rPr>
                <w:sz w:val="24"/>
                <w:lang w:val="ru-RU"/>
              </w:rPr>
              <w:t>Формирование умения  определять последов</w:t>
            </w:r>
            <w:r w:rsidRPr="00B851D9">
              <w:rPr>
                <w:sz w:val="24"/>
                <w:lang w:val="ru-RU"/>
              </w:rPr>
              <w:t>а</w:t>
            </w:r>
            <w:r w:rsidRPr="00B851D9">
              <w:rPr>
                <w:sz w:val="24"/>
                <w:lang w:val="ru-RU"/>
              </w:rPr>
              <w:t>тельность указанных с</w:t>
            </w:r>
            <w:r w:rsidRPr="00B851D9">
              <w:rPr>
                <w:sz w:val="24"/>
                <w:lang w:val="ru-RU"/>
              </w:rPr>
              <w:t>о</w:t>
            </w:r>
            <w:r w:rsidRPr="00B851D9">
              <w:rPr>
                <w:sz w:val="24"/>
                <w:lang w:val="ru-RU"/>
              </w:rPr>
              <w:t xml:space="preserve">бытий (из 3-х и </w:t>
            </w:r>
            <w:r w:rsidRPr="00116532">
              <w:rPr>
                <w:sz w:val="24"/>
                <w:lang w:val="ru-RU"/>
              </w:rPr>
              <w:t>более ка</w:t>
            </w:r>
            <w:r w:rsidRPr="00116532">
              <w:rPr>
                <w:sz w:val="24"/>
                <w:lang w:val="ru-RU"/>
              </w:rPr>
              <w:t>р</w:t>
            </w:r>
            <w:r w:rsidRPr="00116532">
              <w:rPr>
                <w:sz w:val="24"/>
                <w:lang w:val="ru-RU"/>
              </w:rPr>
              <w:t xml:space="preserve">тинок), употребляя слова </w:t>
            </w:r>
            <w:r w:rsidR="00C70B4D">
              <w:rPr>
                <w:sz w:val="24"/>
                <w:lang w:val="ru-RU"/>
              </w:rPr>
              <w:t>«</w:t>
            </w:r>
            <w:r w:rsidRPr="00116532">
              <w:rPr>
                <w:sz w:val="24"/>
                <w:lang w:val="ru-RU"/>
              </w:rPr>
              <w:t>сначала</w:t>
            </w:r>
            <w:r w:rsidR="00C70B4D">
              <w:rPr>
                <w:sz w:val="24"/>
                <w:lang w:val="ru-RU"/>
              </w:rPr>
              <w:t>»</w:t>
            </w:r>
            <w:r w:rsidRPr="00116532">
              <w:rPr>
                <w:sz w:val="24"/>
                <w:lang w:val="ru-RU"/>
              </w:rPr>
              <w:t xml:space="preserve">, </w:t>
            </w:r>
            <w:r w:rsidR="00C70B4D">
              <w:rPr>
                <w:sz w:val="24"/>
                <w:lang w:val="ru-RU"/>
              </w:rPr>
              <w:t>«</w:t>
            </w:r>
            <w:r w:rsidRPr="00116532">
              <w:rPr>
                <w:sz w:val="24"/>
                <w:lang w:val="ru-RU"/>
              </w:rPr>
              <w:t>потом</w:t>
            </w:r>
            <w:r w:rsidR="00C70B4D">
              <w:rPr>
                <w:sz w:val="24"/>
                <w:lang w:val="ru-RU"/>
              </w:rPr>
              <w:t>»</w:t>
            </w:r>
          </w:p>
        </w:tc>
        <w:tc>
          <w:tcPr>
            <w:tcW w:w="817" w:type="dxa"/>
            <w:shd w:val="clear" w:color="auto" w:fill="auto"/>
          </w:tcPr>
          <w:p w:rsidR="00BA591E" w:rsidRPr="00C33322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BA591E" w:rsidRPr="00116532" w:rsidRDefault="00846782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116532">
              <w:rPr>
                <w:sz w:val="24"/>
                <w:lang w:val="ru-RU"/>
              </w:rPr>
              <w:t>Определение</w:t>
            </w:r>
            <w:r w:rsidR="00B851D9" w:rsidRPr="00116532">
              <w:rPr>
                <w:sz w:val="24"/>
                <w:lang w:val="ru-RU"/>
              </w:rPr>
              <w:t xml:space="preserve"> последовател</w:t>
            </w:r>
            <w:r w:rsidR="00B851D9" w:rsidRPr="00116532">
              <w:rPr>
                <w:sz w:val="24"/>
                <w:lang w:val="ru-RU"/>
              </w:rPr>
              <w:t>ь</w:t>
            </w:r>
            <w:r w:rsidR="00B851D9" w:rsidRPr="00116532">
              <w:rPr>
                <w:sz w:val="24"/>
                <w:lang w:val="ru-RU"/>
              </w:rPr>
              <w:t>ност</w:t>
            </w:r>
            <w:r w:rsidRPr="00116532">
              <w:rPr>
                <w:sz w:val="24"/>
                <w:lang w:val="ru-RU"/>
              </w:rPr>
              <w:t>и</w:t>
            </w:r>
            <w:r w:rsidR="00B851D9" w:rsidRPr="00116532">
              <w:rPr>
                <w:sz w:val="24"/>
                <w:lang w:val="ru-RU"/>
              </w:rPr>
              <w:t xml:space="preserve"> указанных событий (из 3-х и более картинок), упо</w:t>
            </w:r>
            <w:r w:rsidR="00B851D9" w:rsidRPr="00116532">
              <w:rPr>
                <w:sz w:val="24"/>
                <w:lang w:val="ru-RU"/>
              </w:rPr>
              <w:t>т</w:t>
            </w:r>
            <w:r w:rsidR="00B851D9" w:rsidRPr="00116532">
              <w:rPr>
                <w:sz w:val="24"/>
                <w:lang w:val="ru-RU"/>
              </w:rPr>
              <w:t xml:space="preserve">ребляя слова </w:t>
            </w:r>
            <w:r w:rsidR="00C70B4D">
              <w:rPr>
                <w:sz w:val="24"/>
                <w:lang w:val="ru-RU"/>
              </w:rPr>
              <w:t>«</w:t>
            </w:r>
            <w:r w:rsidR="00B851D9" w:rsidRPr="00116532">
              <w:rPr>
                <w:sz w:val="24"/>
                <w:lang w:val="ru-RU"/>
              </w:rPr>
              <w:t>сначала</w:t>
            </w:r>
            <w:r w:rsidR="00C70B4D">
              <w:rPr>
                <w:sz w:val="24"/>
                <w:lang w:val="ru-RU"/>
              </w:rPr>
              <w:t>»</w:t>
            </w:r>
            <w:r w:rsidR="00B851D9" w:rsidRPr="00116532">
              <w:rPr>
                <w:sz w:val="24"/>
                <w:lang w:val="ru-RU"/>
              </w:rPr>
              <w:t xml:space="preserve">, </w:t>
            </w:r>
            <w:r w:rsidR="00C70B4D">
              <w:rPr>
                <w:sz w:val="24"/>
                <w:lang w:val="ru-RU"/>
              </w:rPr>
              <w:t>«</w:t>
            </w:r>
            <w:r w:rsidR="00B851D9" w:rsidRPr="00116532">
              <w:rPr>
                <w:sz w:val="24"/>
                <w:lang w:val="ru-RU"/>
              </w:rPr>
              <w:t>п</w:t>
            </w:r>
            <w:r w:rsidR="00B851D9" w:rsidRPr="00116532">
              <w:rPr>
                <w:sz w:val="24"/>
                <w:lang w:val="ru-RU"/>
              </w:rPr>
              <w:t>о</w:t>
            </w:r>
            <w:r w:rsidR="00B851D9" w:rsidRPr="00116532">
              <w:rPr>
                <w:sz w:val="24"/>
                <w:lang w:val="ru-RU"/>
              </w:rPr>
              <w:t>том</w:t>
            </w:r>
            <w:r w:rsidR="00C70B4D">
              <w:rPr>
                <w:sz w:val="24"/>
                <w:lang w:val="ru-RU"/>
              </w:rPr>
              <w:t>»</w:t>
            </w:r>
            <w:r w:rsidR="00B851D9" w:rsidRPr="00116532">
              <w:rPr>
                <w:sz w:val="24"/>
                <w:lang w:val="ru-RU"/>
              </w:rPr>
              <w:t>.</w:t>
            </w:r>
          </w:p>
          <w:p w:rsidR="00B851D9" w:rsidRPr="00116532" w:rsidRDefault="00B851D9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116532">
              <w:rPr>
                <w:sz w:val="24"/>
                <w:lang w:val="ru-RU"/>
              </w:rPr>
              <w:t>Дидактическая игра «Врем</w:t>
            </w:r>
            <w:r w:rsidRPr="00116532">
              <w:rPr>
                <w:sz w:val="24"/>
                <w:lang w:val="ru-RU"/>
              </w:rPr>
              <w:t>е</w:t>
            </w:r>
            <w:r w:rsidRPr="00116532">
              <w:rPr>
                <w:sz w:val="24"/>
                <w:lang w:val="ru-RU"/>
              </w:rPr>
              <w:t>на года», «Зайчик и морко</w:t>
            </w:r>
            <w:r w:rsidRPr="00116532">
              <w:rPr>
                <w:sz w:val="24"/>
                <w:lang w:val="ru-RU"/>
              </w:rPr>
              <w:t>в</w:t>
            </w:r>
            <w:r w:rsidRPr="00116532">
              <w:rPr>
                <w:sz w:val="24"/>
                <w:lang w:val="ru-RU"/>
              </w:rPr>
              <w:t>ка»</w:t>
            </w:r>
          </w:p>
        </w:tc>
        <w:tc>
          <w:tcPr>
            <w:tcW w:w="2976" w:type="dxa"/>
            <w:shd w:val="clear" w:color="auto" w:fill="auto"/>
          </w:tcPr>
          <w:p w:rsidR="00BA591E" w:rsidRPr="00116532" w:rsidRDefault="00B851D9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116532">
              <w:rPr>
                <w:bCs/>
                <w:sz w:val="24"/>
                <w:lang w:val="ru-RU"/>
              </w:rPr>
              <w:t>Определяют последов</w:t>
            </w:r>
            <w:r w:rsidRPr="00116532">
              <w:rPr>
                <w:bCs/>
                <w:sz w:val="24"/>
                <w:lang w:val="ru-RU"/>
              </w:rPr>
              <w:t>а</w:t>
            </w:r>
            <w:r w:rsidRPr="00116532">
              <w:rPr>
                <w:bCs/>
                <w:sz w:val="24"/>
                <w:lang w:val="ru-RU"/>
              </w:rPr>
              <w:t>тельность указанных  с</w:t>
            </w:r>
            <w:r w:rsidRPr="00116532">
              <w:rPr>
                <w:bCs/>
                <w:sz w:val="24"/>
                <w:lang w:val="ru-RU"/>
              </w:rPr>
              <w:t>о</w:t>
            </w:r>
            <w:r w:rsidRPr="00116532">
              <w:rPr>
                <w:bCs/>
                <w:sz w:val="24"/>
                <w:lang w:val="ru-RU"/>
              </w:rPr>
              <w:t>бытий  из 3-х картинок</w:t>
            </w:r>
            <w:r w:rsidR="00775E9B" w:rsidRPr="00116532">
              <w:rPr>
                <w:bCs/>
                <w:sz w:val="24"/>
                <w:lang w:val="ru-RU"/>
              </w:rPr>
              <w:t xml:space="preserve"> с помощью вопросов учит</w:t>
            </w:r>
            <w:r w:rsidR="00775E9B" w:rsidRPr="00116532">
              <w:rPr>
                <w:bCs/>
                <w:sz w:val="24"/>
                <w:lang w:val="ru-RU"/>
              </w:rPr>
              <w:t>е</w:t>
            </w:r>
            <w:r w:rsidR="00775E9B" w:rsidRPr="00116532">
              <w:rPr>
                <w:bCs/>
                <w:sz w:val="24"/>
                <w:lang w:val="ru-RU"/>
              </w:rPr>
              <w:t>ля</w:t>
            </w:r>
          </w:p>
          <w:p w:rsidR="00A66D9D" w:rsidRPr="00116532" w:rsidRDefault="00116532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слов</w:t>
            </w:r>
            <w:r w:rsidR="00C70B4D">
              <w:rPr>
                <w:sz w:val="24"/>
                <w:lang w:val="ru-RU"/>
              </w:rPr>
              <w:t>«</w:t>
            </w:r>
            <w:r w:rsidR="00A66D9D" w:rsidRPr="00116532">
              <w:rPr>
                <w:sz w:val="24"/>
                <w:lang w:val="ru-RU"/>
              </w:rPr>
              <w:t>сначала</w:t>
            </w:r>
            <w:r w:rsidR="00C70B4D">
              <w:rPr>
                <w:sz w:val="24"/>
                <w:lang w:val="ru-RU"/>
              </w:rPr>
              <w:t>»</w:t>
            </w:r>
            <w:r w:rsidR="00A66D9D" w:rsidRPr="00116532">
              <w:rPr>
                <w:sz w:val="24"/>
                <w:lang w:val="ru-RU"/>
              </w:rPr>
              <w:t xml:space="preserve">, </w:t>
            </w:r>
            <w:r w:rsidR="00C70B4D">
              <w:rPr>
                <w:sz w:val="24"/>
                <w:lang w:val="ru-RU"/>
              </w:rPr>
              <w:t>«</w:t>
            </w:r>
            <w:r w:rsidR="00A66D9D" w:rsidRPr="00116532">
              <w:rPr>
                <w:sz w:val="24"/>
                <w:lang w:val="ru-RU"/>
              </w:rPr>
              <w:t>потом</w:t>
            </w:r>
            <w:r w:rsidR="00C70B4D">
              <w:rPr>
                <w:sz w:val="24"/>
                <w:lang w:val="ru-RU"/>
              </w:rPr>
              <w:t>»</w:t>
            </w:r>
          </w:p>
        </w:tc>
        <w:tc>
          <w:tcPr>
            <w:tcW w:w="3266" w:type="dxa"/>
            <w:shd w:val="clear" w:color="auto" w:fill="auto"/>
          </w:tcPr>
          <w:p w:rsidR="00A66D9D" w:rsidRPr="00116532" w:rsidRDefault="00B851D9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B851D9">
              <w:rPr>
                <w:rFonts w:ascii="Times New Roman" w:hAnsi="Times New Roman"/>
                <w:bCs/>
                <w:sz w:val="24"/>
              </w:rPr>
              <w:t>Определяю</w:t>
            </w:r>
            <w:r w:rsidR="00C70B4D">
              <w:rPr>
                <w:rFonts w:ascii="Times New Roman" w:hAnsi="Times New Roman"/>
                <w:bCs/>
                <w:sz w:val="24"/>
              </w:rPr>
              <w:t>т последовател</w:t>
            </w:r>
            <w:r w:rsidR="00C70B4D">
              <w:rPr>
                <w:rFonts w:ascii="Times New Roman" w:hAnsi="Times New Roman"/>
                <w:bCs/>
                <w:sz w:val="24"/>
              </w:rPr>
              <w:t>ь</w:t>
            </w:r>
            <w:r w:rsidR="00C70B4D">
              <w:rPr>
                <w:rFonts w:ascii="Times New Roman" w:hAnsi="Times New Roman"/>
                <w:bCs/>
                <w:sz w:val="24"/>
              </w:rPr>
              <w:t xml:space="preserve">ность указанных </w:t>
            </w:r>
            <w:r w:rsidRPr="00B851D9">
              <w:rPr>
                <w:rFonts w:ascii="Times New Roman" w:hAnsi="Times New Roman"/>
                <w:bCs/>
                <w:sz w:val="24"/>
              </w:rPr>
              <w:t xml:space="preserve">событий </w:t>
            </w:r>
            <w:r>
              <w:rPr>
                <w:rFonts w:ascii="Times New Roman" w:hAnsi="Times New Roman"/>
                <w:bCs/>
                <w:sz w:val="24"/>
              </w:rPr>
              <w:t xml:space="preserve"> из 4</w:t>
            </w:r>
            <w:r w:rsidRPr="00B851D9">
              <w:rPr>
                <w:rFonts w:ascii="Times New Roman" w:hAnsi="Times New Roman"/>
                <w:bCs/>
                <w:sz w:val="24"/>
              </w:rPr>
              <w:t xml:space="preserve">-х </w:t>
            </w:r>
            <w:r w:rsidRPr="00116532">
              <w:rPr>
                <w:rFonts w:ascii="Times New Roman" w:hAnsi="Times New Roman"/>
                <w:bCs/>
                <w:sz w:val="24"/>
              </w:rPr>
              <w:t>картинок</w:t>
            </w:r>
            <w:r w:rsidR="00DC74DC" w:rsidRPr="00116532">
              <w:rPr>
                <w:rFonts w:ascii="Times New Roman" w:hAnsi="Times New Roman"/>
                <w:bCs/>
                <w:sz w:val="24"/>
              </w:rPr>
              <w:t xml:space="preserve"> самостоятел</w:t>
            </w:r>
            <w:r w:rsidR="00DC74DC" w:rsidRPr="00116532">
              <w:rPr>
                <w:rFonts w:ascii="Times New Roman" w:hAnsi="Times New Roman"/>
                <w:bCs/>
                <w:sz w:val="24"/>
              </w:rPr>
              <w:t>ь</w:t>
            </w:r>
            <w:r w:rsidR="00DC74DC" w:rsidRPr="00116532">
              <w:rPr>
                <w:rFonts w:ascii="Times New Roman" w:hAnsi="Times New Roman"/>
                <w:bCs/>
                <w:sz w:val="24"/>
              </w:rPr>
              <w:t>но</w:t>
            </w:r>
            <w:r w:rsidR="00A66D9D" w:rsidRPr="00116532">
              <w:rPr>
                <w:rFonts w:ascii="Times New Roman" w:hAnsi="Times New Roman"/>
                <w:bCs/>
                <w:sz w:val="24"/>
              </w:rPr>
              <w:t>.</w:t>
            </w:r>
          </w:p>
          <w:p w:rsidR="00A66D9D" w:rsidRPr="00A66D9D" w:rsidRDefault="00A66D9D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16532">
              <w:rPr>
                <w:rFonts w:ascii="Times New Roman" w:hAnsi="Times New Roman"/>
                <w:sz w:val="24"/>
              </w:rPr>
              <w:t>Употребляют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r w:rsidR="00C70B4D">
              <w:rPr>
                <w:rFonts w:ascii="Times New Roman" w:hAnsi="Times New Roman"/>
                <w:sz w:val="24"/>
                <w:szCs w:val="24"/>
              </w:rPr>
              <w:t>«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>снач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>а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>ла</w:t>
            </w:r>
            <w:r w:rsidR="00C70B4D">
              <w:rPr>
                <w:rFonts w:ascii="Times New Roman" w:hAnsi="Times New Roman"/>
                <w:sz w:val="24"/>
                <w:szCs w:val="24"/>
              </w:rPr>
              <w:t>»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0B4D">
              <w:rPr>
                <w:rFonts w:ascii="Times New Roman" w:hAnsi="Times New Roman"/>
                <w:sz w:val="24"/>
                <w:szCs w:val="24"/>
              </w:rPr>
              <w:t>«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>пото</w:t>
            </w:r>
            <w:r w:rsidR="00C70B4D">
              <w:rPr>
                <w:rFonts w:ascii="Times New Roman" w:hAnsi="Times New Roman"/>
                <w:sz w:val="24"/>
                <w:szCs w:val="24"/>
              </w:rPr>
              <w:t>м»</w:t>
            </w:r>
            <w:r w:rsidR="00116532">
              <w:rPr>
                <w:rFonts w:ascii="Times New Roman" w:hAnsi="Times New Roman"/>
                <w:sz w:val="24"/>
                <w:szCs w:val="24"/>
              </w:rPr>
              <w:t xml:space="preserve"> при составл</w:t>
            </w:r>
            <w:r w:rsidR="00116532">
              <w:rPr>
                <w:rFonts w:ascii="Times New Roman" w:hAnsi="Times New Roman"/>
                <w:sz w:val="24"/>
                <w:szCs w:val="24"/>
              </w:rPr>
              <w:t>е</w:t>
            </w:r>
            <w:r w:rsidR="00116532">
              <w:rPr>
                <w:rFonts w:ascii="Times New Roman" w:hAnsi="Times New Roman"/>
                <w:sz w:val="24"/>
                <w:szCs w:val="24"/>
              </w:rPr>
              <w:t>нии распространенных пре</w:t>
            </w:r>
            <w:r w:rsidR="00116532">
              <w:rPr>
                <w:rFonts w:ascii="Times New Roman" w:hAnsi="Times New Roman"/>
                <w:sz w:val="24"/>
                <w:szCs w:val="24"/>
              </w:rPr>
              <w:t>д</w:t>
            </w:r>
            <w:r w:rsidR="00116532">
              <w:rPr>
                <w:rFonts w:ascii="Times New Roman" w:hAnsi="Times New Roman"/>
                <w:sz w:val="24"/>
                <w:szCs w:val="24"/>
              </w:rPr>
              <w:t>ложений</w:t>
            </w:r>
          </w:p>
        </w:tc>
      </w:tr>
      <w:tr w:rsidR="00AD73DF" w:rsidRPr="00756A84" w:rsidTr="00E71AAB">
        <w:tc>
          <w:tcPr>
            <w:tcW w:w="675" w:type="dxa"/>
          </w:tcPr>
          <w:p w:rsidR="00BA591E" w:rsidRPr="00C33322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011" w:type="dxa"/>
            <w:shd w:val="clear" w:color="auto" w:fill="auto"/>
          </w:tcPr>
          <w:p w:rsidR="00BA591E" w:rsidRPr="00DE4528" w:rsidRDefault="00C70B4D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Умение</w:t>
            </w:r>
            <w:r w:rsidR="005446BA" w:rsidRPr="00DE4528">
              <w:rPr>
                <w:sz w:val="24"/>
              </w:rPr>
              <w:t xml:space="preserve">переключаться с </w:t>
            </w:r>
            <w:r w:rsidR="005446BA" w:rsidRPr="00DE4528">
              <w:rPr>
                <w:sz w:val="24"/>
              </w:rPr>
              <w:lastRenderedPageBreak/>
              <w:t>одного принципа классификации (например, по материалу) на друг</w:t>
            </w:r>
            <w:r w:rsidR="00116532" w:rsidRPr="00DE4528">
              <w:rPr>
                <w:sz w:val="24"/>
                <w:lang w:val="ru-RU"/>
              </w:rPr>
              <w:t xml:space="preserve">ой </w:t>
            </w:r>
            <w:r w:rsidR="005446BA" w:rsidRPr="00DE4528">
              <w:rPr>
                <w:sz w:val="24"/>
              </w:rPr>
              <w:t>(по свойствам, качествам, функциональному назначению) и обосновывать свои действия в словесном плане</w:t>
            </w:r>
          </w:p>
        </w:tc>
        <w:tc>
          <w:tcPr>
            <w:tcW w:w="817" w:type="dxa"/>
            <w:shd w:val="clear" w:color="auto" w:fill="auto"/>
          </w:tcPr>
          <w:p w:rsidR="00BA591E" w:rsidRPr="00DE4528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</w:tcPr>
          <w:p w:rsidR="00BA591E" w:rsidRPr="00DE4528" w:rsidRDefault="00846782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 xml:space="preserve">Переключение </w:t>
            </w:r>
            <w:r w:rsidR="005446BA" w:rsidRPr="00DE4528">
              <w:rPr>
                <w:sz w:val="24"/>
              </w:rPr>
              <w:t xml:space="preserve"> с одного </w:t>
            </w:r>
            <w:r w:rsidR="005446BA" w:rsidRPr="00DE4528">
              <w:rPr>
                <w:sz w:val="24"/>
              </w:rPr>
              <w:lastRenderedPageBreak/>
              <w:t>принципа классификации (например, по материалу) на друг</w:t>
            </w:r>
            <w:r w:rsidR="00116532" w:rsidRPr="00DE4528">
              <w:rPr>
                <w:sz w:val="24"/>
                <w:lang w:val="ru-RU"/>
              </w:rPr>
              <w:t>ой</w:t>
            </w:r>
            <w:r w:rsidR="005446BA" w:rsidRPr="00DE4528">
              <w:rPr>
                <w:sz w:val="24"/>
              </w:rPr>
              <w:t xml:space="preserve"> (по свойствам, качествам, функциональному назначению) и обосновывать свои действия в словесном плане</w:t>
            </w:r>
            <w:r w:rsidR="005446BA" w:rsidRPr="00DE4528">
              <w:rPr>
                <w:sz w:val="24"/>
                <w:lang w:val="ru-RU"/>
              </w:rPr>
              <w:t>.</w:t>
            </w:r>
          </w:p>
          <w:p w:rsidR="005446BA" w:rsidRPr="00DE4528" w:rsidRDefault="00116532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>Выполнение задания</w:t>
            </w:r>
          </w:p>
          <w:p w:rsidR="005446BA" w:rsidRPr="00DE4528" w:rsidRDefault="00116532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>«</w:t>
            </w:r>
            <w:r w:rsidR="005446BA" w:rsidRPr="00DE4528">
              <w:rPr>
                <w:sz w:val="24"/>
                <w:lang w:val="ru-RU"/>
              </w:rPr>
              <w:t>Выбери из плас</w:t>
            </w:r>
            <w:r w:rsidR="003E49D7" w:rsidRPr="00DE4528">
              <w:rPr>
                <w:sz w:val="24"/>
                <w:lang w:val="ru-RU"/>
              </w:rPr>
              <w:t>тиковой  п</w:t>
            </w:r>
            <w:r w:rsidR="003E49D7" w:rsidRPr="00DE4528">
              <w:rPr>
                <w:sz w:val="24"/>
                <w:lang w:val="ru-RU"/>
              </w:rPr>
              <w:t>о</w:t>
            </w:r>
            <w:r w:rsidR="003E49D7" w:rsidRPr="00DE4528">
              <w:rPr>
                <w:sz w:val="24"/>
                <w:lang w:val="ru-RU"/>
              </w:rPr>
              <w:t>суды чайные ложечки</w:t>
            </w:r>
            <w:r w:rsidR="005446BA" w:rsidRPr="00DE4528">
              <w:rPr>
                <w:sz w:val="24"/>
                <w:lang w:val="ru-RU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5446BA" w:rsidRPr="00DE4528" w:rsidRDefault="00641E2C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DE4528">
              <w:rPr>
                <w:bCs/>
                <w:sz w:val="24"/>
                <w:lang w:val="ru-RU"/>
              </w:rPr>
              <w:lastRenderedPageBreak/>
              <w:t>Выбирают предметы.</w:t>
            </w:r>
          </w:p>
          <w:p w:rsidR="00641E2C" w:rsidRPr="00DE4528" w:rsidRDefault="00641E2C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DE4528">
              <w:rPr>
                <w:bCs/>
                <w:sz w:val="24"/>
                <w:lang w:val="ru-RU"/>
              </w:rPr>
              <w:lastRenderedPageBreak/>
              <w:t>Называют материал пре</w:t>
            </w:r>
            <w:r w:rsidRPr="00DE4528">
              <w:rPr>
                <w:bCs/>
                <w:sz w:val="24"/>
                <w:lang w:val="ru-RU"/>
              </w:rPr>
              <w:t>д</w:t>
            </w:r>
            <w:r w:rsidRPr="00DE4528">
              <w:rPr>
                <w:bCs/>
                <w:sz w:val="24"/>
                <w:lang w:val="ru-RU"/>
              </w:rPr>
              <w:t>метов.</w:t>
            </w:r>
          </w:p>
          <w:p w:rsidR="00641E2C" w:rsidRPr="00DE4528" w:rsidRDefault="00641E2C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DE4528">
              <w:rPr>
                <w:bCs/>
                <w:sz w:val="24"/>
                <w:lang w:val="ru-RU"/>
              </w:rPr>
              <w:t>Обсуждают совместно с учителем качества этих предметов</w:t>
            </w:r>
          </w:p>
          <w:p w:rsidR="00641E2C" w:rsidRPr="00DE4528" w:rsidRDefault="00641E2C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</w:p>
        </w:tc>
        <w:tc>
          <w:tcPr>
            <w:tcW w:w="3266" w:type="dxa"/>
            <w:shd w:val="clear" w:color="auto" w:fill="auto"/>
          </w:tcPr>
          <w:p w:rsidR="00641E2C" w:rsidRPr="00DE4528" w:rsidRDefault="00641E2C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DE4528">
              <w:rPr>
                <w:bCs/>
                <w:sz w:val="24"/>
                <w:lang w:val="ru-RU"/>
              </w:rPr>
              <w:lastRenderedPageBreak/>
              <w:t>Выбирают  предметы.</w:t>
            </w:r>
          </w:p>
          <w:p w:rsidR="005446BA" w:rsidRPr="00DE4528" w:rsidRDefault="00641E2C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E4528">
              <w:rPr>
                <w:rFonts w:ascii="Times New Roman" w:hAnsi="Times New Roman"/>
                <w:bCs/>
                <w:sz w:val="24"/>
              </w:rPr>
              <w:lastRenderedPageBreak/>
              <w:t>Называют материал предм</w:t>
            </w:r>
            <w:r w:rsidRPr="00DE4528">
              <w:rPr>
                <w:rFonts w:ascii="Times New Roman" w:hAnsi="Times New Roman"/>
                <w:bCs/>
                <w:sz w:val="24"/>
              </w:rPr>
              <w:t>е</w:t>
            </w:r>
            <w:r w:rsidRPr="00DE4528">
              <w:rPr>
                <w:rFonts w:ascii="Times New Roman" w:hAnsi="Times New Roman"/>
                <w:bCs/>
                <w:sz w:val="24"/>
              </w:rPr>
              <w:t>тов.</w:t>
            </w:r>
          </w:p>
          <w:p w:rsidR="00641E2C" w:rsidRPr="00DE4528" w:rsidRDefault="00641E2C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E4528">
              <w:rPr>
                <w:rFonts w:ascii="Times New Roman" w:hAnsi="Times New Roman"/>
                <w:bCs/>
                <w:sz w:val="24"/>
              </w:rPr>
              <w:t>Рассказывают о качествах этих предметов.</w:t>
            </w:r>
          </w:p>
          <w:p w:rsidR="00641E2C" w:rsidRPr="00DE4528" w:rsidRDefault="00641E2C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bCs/>
                <w:sz w:val="24"/>
              </w:rPr>
              <w:t>Обсуждают применение в быту предметов</w:t>
            </w:r>
          </w:p>
        </w:tc>
      </w:tr>
      <w:tr w:rsidR="00AD73DF" w:rsidRPr="00756A84" w:rsidTr="00E71AAB">
        <w:tc>
          <w:tcPr>
            <w:tcW w:w="675" w:type="dxa"/>
          </w:tcPr>
          <w:p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011" w:type="dxa"/>
            <w:shd w:val="clear" w:color="auto" w:fill="auto"/>
          </w:tcPr>
          <w:p w:rsidR="00DD1A03" w:rsidRPr="00DE4528" w:rsidRDefault="005446BA" w:rsidP="00AD73DF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</w:rPr>
              <w:t xml:space="preserve">Закрепление  умения 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ключаться с одного при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н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ципа классификации (н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пример, по материалу) на другие (по свойствам, к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чествам, функциональн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о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му назначению) и обосн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о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вывать свои действия в словесном плане</w:t>
            </w:r>
          </w:p>
        </w:tc>
        <w:tc>
          <w:tcPr>
            <w:tcW w:w="817" w:type="dxa"/>
            <w:shd w:val="clear" w:color="auto" w:fill="auto"/>
          </w:tcPr>
          <w:p w:rsidR="00DD1A03" w:rsidRPr="00DE4528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3E49D7" w:rsidRPr="00000AD3" w:rsidRDefault="003F1F28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 xml:space="preserve">Переключение </w:t>
            </w:r>
            <w:r w:rsidR="003E49D7" w:rsidRPr="00DE4528">
              <w:rPr>
                <w:sz w:val="24"/>
              </w:rPr>
              <w:t xml:space="preserve">с одного </w:t>
            </w:r>
            <w:r w:rsidR="003E49D7" w:rsidRPr="00000AD3">
              <w:rPr>
                <w:sz w:val="24"/>
              </w:rPr>
              <w:t>принципа класси</w:t>
            </w:r>
            <w:r w:rsidR="00C70B4D" w:rsidRPr="00000AD3">
              <w:rPr>
                <w:sz w:val="24"/>
              </w:rPr>
              <w:t xml:space="preserve">фикации на другие и </w:t>
            </w:r>
            <w:r w:rsidR="00C70B4D" w:rsidRPr="00000AD3">
              <w:rPr>
                <w:sz w:val="24"/>
                <w:lang w:val="ru-RU"/>
              </w:rPr>
              <w:t xml:space="preserve">обоснованиесвоих действий </w:t>
            </w:r>
            <w:r w:rsidR="003E49D7" w:rsidRPr="00000AD3">
              <w:rPr>
                <w:sz w:val="24"/>
              </w:rPr>
              <w:t>в словесном плане</w:t>
            </w:r>
            <w:r w:rsidR="003E49D7" w:rsidRPr="00000AD3">
              <w:rPr>
                <w:sz w:val="24"/>
                <w:lang w:val="ru-RU"/>
              </w:rPr>
              <w:t>.</w:t>
            </w:r>
          </w:p>
          <w:p w:rsidR="003E49D7" w:rsidRPr="00000AD3" w:rsidRDefault="003E49D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000AD3">
              <w:rPr>
                <w:sz w:val="24"/>
                <w:lang w:val="ru-RU"/>
              </w:rPr>
              <w:t>Задание:</w:t>
            </w:r>
          </w:p>
          <w:p w:rsidR="003E49D7" w:rsidRPr="00DE4528" w:rsidRDefault="007C1899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>«</w:t>
            </w:r>
            <w:r w:rsidR="00641E2C" w:rsidRPr="00DE4528">
              <w:rPr>
                <w:sz w:val="24"/>
                <w:lang w:val="ru-RU"/>
              </w:rPr>
              <w:t>Выбери из шкафа с одеждой только зимние вещи</w:t>
            </w:r>
            <w:r w:rsidR="003E49D7" w:rsidRPr="00DE4528">
              <w:rPr>
                <w:sz w:val="24"/>
                <w:lang w:val="ru-RU"/>
              </w:rPr>
              <w:t>»</w:t>
            </w:r>
          </w:p>
          <w:p w:rsidR="00DD1A03" w:rsidRPr="00DE4528" w:rsidRDefault="00DD1A03" w:rsidP="00AD73DF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D1A03" w:rsidRPr="00DE4528" w:rsidRDefault="00641E2C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>Называют предметы,относящиеся к одежде.</w:t>
            </w:r>
          </w:p>
          <w:p w:rsidR="00641E2C" w:rsidRPr="00DE4528" w:rsidRDefault="002615D0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>Выбирают</w:t>
            </w:r>
            <w:r w:rsidR="003F1F28" w:rsidRPr="00DE4528">
              <w:rPr>
                <w:rFonts w:ascii="Times New Roman" w:hAnsi="Times New Roman"/>
                <w:bCs/>
                <w:sz w:val="24"/>
                <w:szCs w:val="24"/>
              </w:rPr>
              <w:t xml:space="preserve"> только</w:t>
            </w:r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 xml:space="preserve"> зимнюю одежду.</w:t>
            </w:r>
          </w:p>
          <w:p w:rsidR="002615D0" w:rsidRPr="00DE4528" w:rsidRDefault="002615D0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 xml:space="preserve"> В случае затруднения, обращаются за помощью к учителю</w:t>
            </w:r>
          </w:p>
        </w:tc>
        <w:tc>
          <w:tcPr>
            <w:tcW w:w="3266" w:type="dxa"/>
            <w:shd w:val="clear" w:color="auto" w:fill="auto"/>
          </w:tcPr>
          <w:p w:rsidR="00DD1A03" w:rsidRPr="00DE4528" w:rsidRDefault="002615D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Выбирают зимние вещи.</w:t>
            </w:r>
          </w:p>
          <w:p w:rsidR="002615D0" w:rsidRPr="00DE4528" w:rsidRDefault="002615D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Доказывают правильность своего выбора.</w:t>
            </w:r>
          </w:p>
          <w:p w:rsidR="002615D0" w:rsidRPr="00DE4528" w:rsidRDefault="002615D0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Обсуждают необходимость одеваться теплее в зимнее время</w:t>
            </w:r>
          </w:p>
        </w:tc>
      </w:tr>
      <w:tr w:rsidR="00AD73DF" w:rsidRPr="00756A84" w:rsidTr="00E71AAB">
        <w:tc>
          <w:tcPr>
            <w:tcW w:w="675" w:type="dxa"/>
          </w:tcPr>
          <w:p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011" w:type="dxa"/>
            <w:shd w:val="clear" w:color="auto" w:fill="auto"/>
          </w:tcPr>
          <w:p w:rsidR="00DD1A03" w:rsidRPr="007C612B" w:rsidRDefault="006E3213" w:rsidP="00AD73DF">
            <w:pPr>
              <w:pStyle w:val="ac"/>
              <w:tabs>
                <w:tab w:val="left" w:pos="360"/>
              </w:tabs>
              <w:contextualSpacing/>
              <w:rPr>
                <w:sz w:val="24"/>
                <w:lang w:val="ru-RU"/>
              </w:rPr>
            </w:pPr>
            <w:r w:rsidRPr="007C612B">
              <w:rPr>
                <w:sz w:val="24"/>
                <w:lang w:val="ru-RU"/>
              </w:rPr>
              <w:t xml:space="preserve">Формирование умения </w:t>
            </w:r>
            <w:r w:rsidR="003E49D7" w:rsidRPr="007C612B">
              <w:rPr>
                <w:sz w:val="24"/>
              </w:rPr>
              <w:t>адекватно реагировать на юмористические ситуации и изображения, шутки, загадки, юмористические рассказы, демонстрируя понимание их скрытого смысла</w:t>
            </w:r>
          </w:p>
        </w:tc>
        <w:tc>
          <w:tcPr>
            <w:tcW w:w="817" w:type="dxa"/>
            <w:shd w:val="clear" w:color="auto" w:fill="auto"/>
          </w:tcPr>
          <w:p w:rsidR="00DD1A03" w:rsidRPr="007C612B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DD1A03" w:rsidRPr="007C612B" w:rsidRDefault="00A56EBE" w:rsidP="00AD73D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</w:rPr>
              <w:t>Адекатное реагирование</w:t>
            </w:r>
            <w:r w:rsidR="003E49D7" w:rsidRPr="007C612B">
              <w:rPr>
                <w:rFonts w:ascii="Times New Roman" w:hAnsi="Times New Roman"/>
                <w:sz w:val="24"/>
                <w:szCs w:val="24"/>
              </w:rPr>
              <w:t xml:space="preserve"> на юмористические ситуации и изображения, шутки, загадки, юмористические рассказы, демонстрируя понимание их скрытого смысла.</w:t>
            </w:r>
          </w:p>
          <w:p w:rsidR="003E49D7" w:rsidRPr="007C612B" w:rsidRDefault="00E540B5" w:rsidP="00AD73D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Обсуждение рассказов Ви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>к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 xml:space="preserve">тора Драгунского </w:t>
            </w:r>
            <w:r w:rsidRPr="00C70B4D">
              <w:rPr>
                <w:rFonts w:ascii="Times New Roman" w:hAnsi="Times New Roman"/>
                <w:sz w:val="24"/>
                <w:szCs w:val="24"/>
              </w:rPr>
              <w:t xml:space="preserve">«Смешные </w:t>
            </w:r>
            <w:r w:rsidR="00C70B4D" w:rsidRPr="00C70B4D">
              <w:rPr>
                <w:rFonts w:ascii="Times New Roman" w:hAnsi="Times New Roman"/>
                <w:sz w:val="24"/>
                <w:szCs w:val="24"/>
              </w:rPr>
              <w:t>рассказы</w:t>
            </w:r>
            <w:r w:rsidRPr="00C70B4D">
              <w:rPr>
                <w:rFonts w:ascii="Times New Roman" w:hAnsi="Times New Roman"/>
                <w:sz w:val="24"/>
                <w:szCs w:val="24"/>
              </w:rPr>
              <w:t xml:space="preserve"> о школе»</w:t>
            </w:r>
          </w:p>
        </w:tc>
        <w:tc>
          <w:tcPr>
            <w:tcW w:w="2976" w:type="dxa"/>
            <w:shd w:val="clear" w:color="auto" w:fill="auto"/>
          </w:tcPr>
          <w:p w:rsidR="003E49D7" w:rsidRPr="007C612B" w:rsidRDefault="00E540B5" w:rsidP="00AD73D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 xml:space="preserve">Слушают </w:t>
            </w:r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>чтение расск</w:t>
            </w:r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>зов учителем</w:t>
            </w: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540B5" w:rsidRPr="007C612B" w:rsidRDefault="00E540B5" w:rsidP="00AD73D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Выборочно читают пре</w:t>
            </w: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ложения из рассказа.</w:t>
            </w:r>
          </w:p>
          <w:p w:rsidR="00E540B5" w:rsidRPr="007C612B" w:rsidRDefault="00E540B5" w:rsidP="00AD73D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Определяют совместно с учителем основную мысль рассказа</w:t>
            </w:r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D10CE" w:rsidRPr="007C612B" w:rsidRDefault="001D10CE" w:rsidP="00AD73D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Слушают объяснения уч</w:t>
            </w: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 xml:space="preserve">теля </w:t>
            </w:r>
          </w:p>
        </w:tc>
        <w:tc>
          <w:tcPr>
            <w:tcW w:w="3266" w:type="dxa"/>
            <w:shd w:val="clear" w:color="auto" w:fill="auto"/>
          </w:tcPr>
          <w:p w:rsidR="003E49D7" w:rsidRPr="007C612B" w:rsidRDefault="001D10CE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Читают рассказы о школе.</w:t>
            </w:r>
          </w:p>
          <w:p w:rsidR="001D10CE" w:rsidRPr="007C612B" w:rsidRDefault="001D10CE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Выделяют основную мысль текста.</w:t>
            </w:r>
          </w:p>
          <w:p w:rsidR="001D10CE" w:rsidRPr="007C612B" w:rsidRDefault="001D10CE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Обсуждают с одноклассн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>ками смешные моменты ра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>с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>сказа.</w:t>
            </w:r>
          </w:p>
          <w:p w:rsidR="001D10CE" w:rsidRPr="007C612B" w:rsidRDefault="001D10CE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Соотносят истории с обучением в своей школе (классе)</w:t>
            </w:r>
          </w:p>
          <w:p w:rsidR="001D10CE" w:rsidRPr="007C612B" w:rsidRDefault="001D10CE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AAB" w:rsidRDefault="00E71AAB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1"/>
        <w:gridCol w:w="817"/>
        <w:gridCol w:w="3289"/>
        <w:gridCol w:w="2976"/>
        <w:gridCol w:w="3266"/>
      </w:tblGrid>
      <w:tr w:rsidR="00AD73DF" w:rsidRPr="00756A84" w:rsidTr="00E71AAB">
        <w:tc>
          <w:tcPr>
            <w:tcW w:w="675" w:type="dxa"/>
          </w:tcPr>
          <w:p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011" w:type="dxa"/>
            <w:shd w:val="clear" w:color="auto" w:fill="auto"/>
          </w:tcPr>
          <w:p w:rsidR="005D30E8" w:rsidRPr="007C612B" w:rsidRDefault="006E3213" w:rsidP="00AD73DF">
            <w:pPr>
              <w:pStyle w:val="ac"/>
              <w:tabs>
                <w:tab w:val="left" w:pos="360"/>
              </w:tabs>
              <w:contextualSpacing/>
              <w:rPr>
                <w:strike/>
                <w:sz w:val="24"/>
                <w:highlight w:val="lightGray"/>
                <w:lang w:val="ru-RU"/>
              </w:rPr>
            </w:pPr>
            <w:r w:rsidRPr="007C612B">
              <w:rPr>
                <w:sz w:val="24"/>
                <w:lang w:val="ru-RU"/>
              </w:rPr>
              <w:t>Формирование  умения</w:t>
            </w:r>
            <w:r w:rsidR="00CF38F2" w:rsidRPr="007C612B">
              <w:rPr>
                <w:sz w:val="24"/>
              </w:rPr>
              <w:t>адекватно реагировать на юмористические ситуации и изображения, шутки, загадки, юмористические рассказы, демонстрируя понимание их скрытого смысла</w:t>
            </w:r>
          </w:p>
          <w:p w:rsidR="005D30E8" w:rsidRPr="007C612B" w:rsidRDefault="005D30E8" w:rsidP="00AD73DF">
            <w:pPr>
              <w:pStyle w:val="ac"/>
              <w:tabs>
                <w:tab w:val="left" w:pos="360"/>
              </w:tabs>
              <w:contextualSpacing/>
              <w:rPr>
                <w:strike/>
                <w:sz w:val="24"/>
                <w:highlight w:val="lightGray"/>
                <w:lang w:val="ru-RU"/>
              </w:rPr>
            </w:pPr>
          </w:p>
          <w:p w:rsidR="00DD1A03" w:rsidRPr="007C612B" w:rsidRDefault="00DD1A03" w:rsidP="00AD73DF">
            <w:pPr>
              <w:pStyle w:val="ac"/>
              <w:tabs>
                <w:tab w:val="left" w:pos="360"/>
              </w:tabs>
              <w:contextualSpacing/>
              <w:rPr>
                <w:strike/>
                <w:sz w:val="24"/>
                <w:highlight w:val="lightGray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:rsidR="00DD1A03" w:rsidRPr="007C612B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CF38F2" w:rsidRPr="007C612B" w:rsidRDefault="00A56EBE" w:rsidP="00AD73D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</w:rPr>
              <w:t>Адекатное реагирование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CF38F2" w:rsidRPr="007C612B">
              <w:rPr>
                <w:rFonts w:ascii="Times New Roman" w:hAnsi="Times New Roman"/>
                <w:sz w:val="24"/>
                <w:szCs w:val="24"/>
              </w:rPr>
              <w:t>юмористические ситуации и изображения, шутки, загадки, юмористические рассказы, демонстрируя понимание их скрытого смысла.</w:t>
            </w:r>
          </w:p>
          <w:p w:rsidR="00DD1A03" w:rsidRPr="007C612B" w:rsidRDefault="00CF38F2" w:rsidP="00AD73DF">
            <w:pPr>
              <w:pStyle w:val="af6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 w:val="0"/>
                <w:sz w:val="24"/>
                <w:szCs w:val="24"/>
              </w:rPr>
              <w:t>Обсуждение видеосюжетов киножурнала «Ералаш»</w:t>
            </w:r>
            <w:r w:rsidR="008E3770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/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>tc "Серия 2</w:instrText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instrText xml:space="preserve">Задание на формирование умений выбирать </w:instrText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instrText xml:space="preserve">соответствующую картинку с изображением </w:instrText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instrText>действий персонажей по словесному описанию"</w:instrText>
            </w:r>
            <w:r w:rsidR="008E3770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:rsidR="00DD1A03" w:rsidRPr="007C612B" w:rsidRDefault="00C70B4D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Смотрят </w:t>
            </w:r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>видеоистории киножурнала «Ералаш».</w:t>
            </w:r>
          </w:p>
          <w:p w:rsidR="001D10CE" w:rsidRPr="007C612B" w:rsidRDefault="001D10CE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Обсуждают совместно с учителем увиденные истории.</w:t>
            </w:r>
          </w:p>
          <w:p w:rsidR="001D10CE" w:rsidRPr="007C612B" w:rsidRDefault="001D10CE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Включаются в обсуждение смешных историй одноклассниками</w:t>
            </w:r>
          </w:p>
        </w:tc>
        <w:tc>
          <w:tcPr>
            <w:tcW w:w="3266" w:type="dxa"/>
            <w:shd w:val="clear" w:color="auto" w:fill="auto"/>
          </w:tcPr>
          <w:p w:rsidR="001D10CE" w:rsidRPr="007C612B" w:rsidRDefault="00C70B4D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Смотрят </w:t>
            </w:r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>видеоистории киножурнала «Ералаш».</w:t>
            </w:r>
          </w:p>
          <w:p w:rsidR="00EC5921" w:rsidRPr="007C612B" w:rsidRDefault="001D10CE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Выбирают наиболее интересную историю.</w:t>
            </w:r>
          </w:p>
          <w:p w:rsidR="001D10CE" w:rsidRPr="007C612B" w:rsidRDefault="001D10CE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Обсуждают с одноклассниками и выделяют смешные моменты.</w:t>
            </w:r>
          </w:p>
          <w:p w:rsidR="00DD1A03" w:rsidRPr="00364DB0" w:rsidRDefault="001D10CE" w:rsidP="00364DB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Соотносят истории с обучением в своей школе (классе)</w:t>
            </w:r>
          </w:p>
        </w:tc>
      </w:tr>
      <w:tr w:rsidR="00AD73DF" w:rsidRPr="00756A84" w:rsidTr="00E71AAB">
        <w:trPr>
          <w:trHeight w:val="699"/>
        </w:trPr>
        <w:tc>
          <w:tcPr>
            <w:tcW w:w="675" w:type="dxa"/>
          </w:tcPr>
          <w:p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011" w:type="dxa"/>
            <w:shd w:val="clear" w:color="auto" w:fill="auto"/>
          </w:tcPr>
          <w:p w:rsidR="00DD1A03" w:rsidRPr="007C1899" w:rsidRDefault="00C46E74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Фор</w:t>
            </w:r>
            <w:r w:rsidR="004E47B9" w:rsidRPr="007C1899">
              <w:rPr>
                <w:rFonts w:ascii="Times New Roman" w:hAnsi="Times New Roman"/>
                <w:sz w:val="24"/>
                <w:szCs w:val="24"/>
              </w:rPr>
              <w:t>мирование умения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считать элементы  мн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жеств, воспринимаемых на слух (звуки), на ощупь (предметы), движений; с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поставлять по количеству предметы и звуки, предм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ты и движения, звуки и движения в пределах пяти</w:t>
            </w:r>
          </w:p>
        </w:tc>
        <w:tc>
          <w:tcPr>
            <w:tcW w:w="817" w:type="dxa"/>
            <w:shd w:val="clear" w:color="auto" w:fill="auto"/>
          </w:tcPr>
          <w:p w:rsidR="00DD1A03" w:rsidRPr="007C1899" w:rsidRDefault="00DD1A03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3C02BB" w:rsidRDefault="003C02BB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 множеств, воспринимаемых на слух (звуки), на ощуп</w:t>
            </w:r>
            <w:r>
              <w:rPr>
                <w:rFonts w:ascii="Times New Roman" w:hAnsi="Times New Roman"/>
                <w:sz w:val="24"/>
                <w:szCs w:val="24"/>
              </w:rPr>
              <w:t>ь (предм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ты), движений.</w:t>
            </w:r>
          </w:p>
          <w:p w:rsidR="00DD1A03" w:rsidRPr="007C1899" w:rsidRDefault="003C02BB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опоставл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по количес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т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ву предмет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и звук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, пре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д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70B4D">
              <w:rPr>
                <w:rFonts w:ascii="Times New Roman" w:hAnsi="Times New Roman"/>
                <w:sz w:val="24"/>
                <w:szCs w:val="24"/>
              </w:rPr>
              <w:t xml:space="preserve"> и движений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, звук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и движени</w:t>
            </w:r>
            <w:r w:rsidR="00C70B4D">
              <w:rPr>
                <w:rFonts w:ascii="Times New Roman" w:hAnsi="Times New Roman"/>
                <w:sz w:val="24"/>
                <w:szCs w:val="24"/>
              </w:rPr>
              <w:t>й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в пределах пяти </w:t>
            </w:r>
            <w:r w:rsidR="008E3770" w:rsidRPr="007C189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instrText>tc "Серия 2</w:instrText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br/>
              <w:instrText xml:space="preserve">Задание на формирование умений выбирать </w:instrText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br/>
              <w:instrText xml:space="preserve">соответствующую картинку с изображением </w:instrText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br/>
              <w:instrText>действий персонажей по словесному описанию"</w:instrText>
            </w:r>
            <w:r w:rsidR="008E3770" w:rsidRPr="007C18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:rsidR="003C02BB" w:rsidRDefault="00C46E74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Считают элементы  мн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жеств, воспринимаемых на слух (звуки),</w:t>
            </w:r>
            <w:r w:rsidR="003C02BB">
              <w:rPr>
                <w:rFonts w:ascii="Times New Roman" w:hAnsi="Times New Roman"/>
                <w:sz w:val="24"/>
                <w:szCs w:val="24"/>
              </w:rPr>
              <w:t xml:space="preserve"> на ощупь (предметы), движений.</w:t>
            </w:r>
          </w:p>
          <w:p w:rsidR="00DD1A03" w:rsidRPr="007C1899" w:rsidRDefault="003C02BB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опоставля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по колич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е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ству предметы и звуки, предметы и движения, звуки и движения в пр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е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делах пяти с помощью </w:t>
            </w:r>
            <w:r w:rsidR="00083DA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266" w:type="dxa"/>
            <w:shd w:val="clear" w:color="auto" w:fill="auto"/>
          </w:tcPr>
          <w:p w:rsidR="00DD1A03" w:rsidRPr="007C1899" w:rsidRDefault="00C46E74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Считают элементы  мн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жеств, воспринимаемых на слух (звуки)</w:t>
            </w:r>
            <w:r w:rsidR="003C02BB">
              <w:rPr>
                <w:rFonts w:ascii="Times New Roman" w:hAnsi="Times New Roman"/>
                <w:sz w:val="24"/>
                <w:szCs w:val="24"/>
              </w:rPr>
              <w:t>, на ощупь (предметы), движ</w:t>
            </w:r>
            <w:r w:rsidR="003C02BB">
              <w:rPr>
                <w:rFonts w:ascii="Times New Roman" w:hAnsi="Times New Roman"/>
                <w:sz w:val="24"/>
                <w:szCs w:val="24"/>
              </w:rPr>
              <w:t>е</w:t>
            </w:r>
            <w:r w:rsidR="003C02BB">
              <w:rPr>
                <w:rFonts w:ascii="Times New Roman" w:hAnsi="Times New Roman"/>
                <w:sz w:val="24"/>
                <w:szCs w:val="24"/>
              </w:rPr>
              <w:t>ний.С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опоставля</w:t>
            </w:r>
            <w:r w:rsidR="003C02BB">
              <w:rPr>
                <w:rFonts w:ascii="Times New Roman" w:hAnsi="Times New Roman"/>
                <w:sz w:val="24"/>
                <w:szCs w:val="24"/>
              </w:rPr>
              <w:t>ют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по кол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честву предметы и звуки, предметы и движения, звуки и движения в пределах пяти самостоятельно</w:t>
            </w:r>
          </w:p>
        </w:tc>
      </w:tr>
      <w:tr w:rsidR="00AD73DF" w:rsidRPr="00756A84" w:rsidTr="00E71AAB">
        <w:trPr>
          <w:trHeight w:val="2260"/>
        </w:trPr>
        <w:tc>
          <w:tcPr>
            <w:tcW w:w="675" w:type="dxa"/>
          </w:tcPr>
          <w:p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011" w:type="dxa"/>
            <w:shd w:val="clear" w:color="auto" w:fill="auto"/>
          </w:tcPr>
          <w:p w:rsidR="00C46E74" w:rsidRPr="007C1899" w:rsidRDefault="00C46E74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Формирование умения о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п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ределять количество предм</w:t>
            </w:r>
            <w:r w:rsidR="003C02BB">
              <w:rPr>
                <w:rFonts w:ascii="Times New Roman" w:hAnsi="Times New Roman"/>
                <w:sz w:val="24"/>
                <w:szCs w:val="24"/>
              </w:rPr>
              <w:t>етов, изображенных на картинках</w:t>
            </w:r>
            <w:r w:rsidR="00CF4B46">
              <w:rPr>
                <w:rFonts w:ascii="Times New Roman" w:hAnsi="Times New Roman"/>
                <w:sz w:val="24"/>
                <w:szCs w:val="24"/>
              </w:rPr>
              <w:t>,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в пределах пяти</w:t>
            </w:r>
          </w:p>
          <w:p w:rsidR="00DD1A03" w:rsidRPr="007C1899" w:rsidRDefault="00DD1A03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DD1A03" w:rsidRPr="007C1899" w:rsidRDefault="00DD1A03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DD1A03" w:rsidRPr="008D1F4E" w:rsidRDefault="003C02BB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предметов, изображенных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картинках</w:t>
            </w:r>
            <w:r w:rsidR="00D46032">
              <w:rPr>
                <w:rFonts w:ascii="Times New Roman" w:hAnsi="Times New Roman"/>
                <w:sz w:val="24"/>
                <w:szCs w:val="24"/>
              </w:rPr>
              <w:t xml:space="preserve"> в пределах пяти.</w:t>
            </w:r>
            <w:r w:rsidR="00D46032">
              <w:rPr>
                <w:rFonts w:ascii="Times New Roman" w:hAnsi="Times New Roman"/>
                <w:sz w:val="24"/>
                <w:szCs w:val="24"/>
              </w:rPr>
              <w:br/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Дидактическая игра «Собери букет цветов</w:t>
            </w:r>
            <w:r w:rsidR="005E2EA4" w:rsidRPr="007C1899">
              <w:rPr>
                <w:rFonts w:ascii="Times New Roman" w:hAnsi="Times New Roman"/>
                <w:sz w:val="24"/>
                <w:szCs w:val="24"/>
              </w:rPr>
              <w:t xml:space="preserve"> и сосчитай их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», «Найди всех насекомых на </w:t>
            </w:r>
            <w:r w:rsidR="007C1899">
              <w:rPr>
                <w:rFonts w:ascii="Times New Roman" w:hAnsi="Times New Roman"/>
                <w:sz w:val="24"/>
                <w:szCs w:val="24"/>
              </w:rPr>
              <w:t>луж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C1899">
              <w:rPr>
                <w:rFonts w:ascii="Times New Roman" w:hAnsi="Times New Roman"/>
                <w:sz w:val="24"/>
                <w:szCs w:val="24"/>
              </w:rPr>
              <w:t xml:space="preserve">йке», </w:t>
            </w:r>
            <w:r w:rsidR="00CF4B46">
              <w:rPr>
                <w:rFonts w:ascii="Times New Roman" w:hAnsi="Times New Roman"/>
                <w:sz w:val="24"/>
                <w:szCs w:val="24"/>
              </w:rPr>
              <w:t>«</w:t>
            </w:r>
            <w:r w:rsidR="005E2EA4" w:rsidRPr="007C1899">
              <w:rPr>
                <w:rFonts w:ascii="Times New Roman" w:hAnsi="Times New Roman"/>
                <w:sz w:val="24"/>
                <w:szCs w:val="24"/>
              </w:rPr>
              <w:t>Сколько ты н</w:t>
            </w:r>
            <w:r w:rsidR="005E2EA4" w:rsidRPr="007C1899">
              <w:rPr>
                <w:rFonts w:ascii="Times New Roman" w:hAnsi="Times New Roman"/>
                <w:sz w:val="24"/>
                <w:szCs w:val="24"/>
              </w:rPr>
              <w:t>а</w:t>
            </w:r>
            <w:r w:rsidR="005E2EA4" w:rsidRPr="007C1899">
              <w:rPr>
                <w:rFonts w:ascii="Times New Roman" w:hAnsi="Times New Roman"/>
                <w:sz w:val="24"/>
                <w:szCs w:val="24"/>
              </w:rPr>
              <w:t>шелнасекомых?»</w:t>
            </w:r>
          </w:p>
        </w:tc>
        <w:tc>
          <w:tcPr>
            <w:tcW w:w="2976" w:type="dxa"/>
            <w:shd w:val="clear" w:color="auto" w:fill="auto"/>
          </w:tcPr>
          <w:p w:rsidR="003C02BB" w:rsidRDefault="003C02BB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Считают предметы в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делах 5.</w:t>
            </w:r>
          </w:p>
          <w:p w:rsidR="003C02BB" w:rsidRDefault="003C02BB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количество предметов с цифрой с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мощью учителя</w:t>
            </w:r>
          </w:p>
          <w:p w:rsidR="00DD1A03" w:rsidRPr="007C1899" w:rsidRDefault="00DD1A03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266" w:type="dxa"/>
            <w:shd w:val="clear" w:color="auto" w:fill="auto"/>
          </w:tcPr>
          <w:p w:rsidR="003C02BB" w:rsidRDefault="003C02BB" w:rsidP="00AD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Считают предметы в 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лах 5.</w:t>
            </w:r>
          </w:p>
          <w:p w:rsidR="00DD1A03" w:rsidRPr="007C1899" w:rsidRDefault="003C02BB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количество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с цифрой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</w:tc>
      </w:tr>
    </w:tbl>
    <w:p w:rsidR="00E71AAB" w:rsidRDefault="00E71AAB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1"/>
        <w:gridCol w:w="817"/>
        <w:gridCol w:w="3289"/>
        <w:gridCol w:w="2976"/>
        <w:gridCol w:w="3266"/>
      </w:tblGrid>
      <w:tr w:rsidR="00DD1A03" w:rsidRPr="00756A84" w:rsidTr="00AD73DF">
        <w:tc>
          <w:tcPr>
            <w:tcW w:w="14034" w:type="dxa"/>
            <w:gridSpan w:val="6"/>
          </w:tcPr>
          <w:p w:rsidR="00DD1A03" w:rsidRPr="00C33322" w:rsidRDefault="00DD1A03" w:rsidP="00AD73D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Обследование познавательной деятельности - 2 часа</w:t>
            </w:r>
          </w:p>
        </w:tc>
      </w:tr>
      <w:tr w:rsidR="00AD73DF" w:rsidRPr="00756A84" w:rsidTr="00E71AAB">
        <w:trPr>
          <w:trHeight w:val="276"/>
        </w:trPr>
        <w:tc>
          <w:tcPr>
            <w:tcW w:w="675" w:type="dxa"/>
          </w:tcPr>
          <w:p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011" w:type="dxa"/>
            <w:shd w:val="clear" w:color="auto" w:fill="auto"/>
          </w:tcPr>
          <w:p w:rsidR="00DD1A03" w:rsidRPr="00C33322" w:rsidRDefault="00DD1A0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817" w:type="dxa"/>
            <w:shd w:val="clear" w:color="auto" w:fill="auto"/>
          </w:tcPr>
          <w:p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DD1A03" w:rsidRPr="00C33322" w:rsidRDefault="00DD1A03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Выполнение заданий на ра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з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витие зрительной, слуховой, тактильной памяти и вним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ния и мыслительных опер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976" w:type="dxa"/>
            <w:shd w:val="clear" w:color="auto" w:fill="auto"/>
          </w:tcPr>
          <w:p w:rsidR="00DD1A03" w:rsidRPr="00C33322" w:rsidRDefault="00DD1A0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Соотносят предметы по величине из трех предл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же</w:t>
            </w:r>
            <w:r w:rsidR="00DE0852">
              <w:rPr>
                <w:rFonts w:ascii="Times New Roman" w:hAnsi="Times New Roman"/>
                <w:sz w:val="24"/>
                <w:szCs w:val="24"/>
              </w:rPr>
              <w:t>нных объектов с пом</w:t>
            </w:r>
            <w:r w:rsidR="00DE0852">
              <w:rPr>
                <w:rFonts w:ascii="Times New Roman" w:hAnsi="Times New Roman"/>
                <w:sz w:val="24"/>
                <w:szCs w:val="24"/>
              </w:rPr>
              <w:t>о</w:t>
            </w:r>
            <w:r w:rsidR="00DE0852">
              <w:rPr>
                <w:rFonts w:ascii="Times New Roman" w:hAnsi="Times New Roman"/>
                <w:sz w:val="24"/>
                <w:szCs w:val="24"/>
              </w:rPr>
              <w:t>щью учителя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A03" w:rsidRPr="00C33322" w:rsidRDefault="00366174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основные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цвета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спектра 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в окружающей обстановке с опорой на образец.</w:t>
            </w:r>
          </w:p>
          <w:p w:rsidR="00DD1A03" w:rsidRPr="00C33322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Различают</w:t>
            </w:r>
            <w:r w:rsidR="003661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разнообразие звуков</w:t>
            </w:r>
            <w:r w:rsidR="00DD1A03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живой природы с помощью </w:t>
            </w:r>
            <w:r w:rsidR="00DE08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</w:t>
            </w:r>
            <w:r w:rsidR="00DD1A03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D1A03" w:rsidRPr="00C33322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</w:t>
            </w:r>
            <w:r w:rsidR="00CF4B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1A03" w:rsidRPr="00C33322">
              <w:rPr>
                <w:rFonts w:ascii="Times New Roman" w:hAnsi="Times New Roman"/>
                <w:bCs/>
                <w:sz w:val="24"/>
                <w:szCs w:val="24"/>
              </w:rPr>
              <w:t>по инструкции</w:t>
            </w:r>
            <w:r w:rsidR="00DE0852">
              <w:rPr>
                <w:rFonts w:ascii="Times New Roman" w:hAnsi="Times New Roman"/>
                <w:bCs/>
                <w:sz w:val="24"/>
                <w:szCs w:val="24"/>
              </w:rPr>
              <w:t xml:space="preserve"> учителя</w:t>
            </w:r>
            <w:r w:rsidR="00DD1A03" w:rsidRPr="00C333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D1A03" w:rsidRPr="00C33322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«чет</w:t>
            </w:r>
            <w:r w:rsidR="00DE0852">
              <w:rPr>
                <w:rFonts w:ascii="Times New Roman" w:hAnsi="Times New Roman"/>
                <w:sz w:val="24"/>
                <w:szCs w:val="24"/>
              </w:rPr>
              <w:t>вертый лишний</w:t>
            </w:r>
            <w:r w:rsidR="00CF4B46">
              <w:rPr>
                <w:rFonts w:ascii="Times New Roman" w:hAnsi="Times New Roman"/>
                <w:sz w:val="24"/>
                <w:szCs w:val="24"/>
              </w:rPr>
              <w:t>»</w:t>
            </w:r>
            <w:r w:rsidR="00DE0852">
              <w:rPr>
                <w:rFonts w:ascii="Times New Roman" w:hAnsi="Times New Roman"/>
                <w:sz w:val="24"/>
                <w:szCs w:val="24"/>
              </w:rPr>
              <w:t xml:space="preserve"> с помощью уч</w:t>
            </w:r>
            <w:r w:rsidR="00DE0852">
              <w:rPr>
                <w:rFonts w:ascii="Times New Roman" w:hAnsi="Times New Roman"/>
                <w:sz w:val="24"/>
                <w:szCs w:val="24"/>
              </w:rPr>
              <w:t>и</w:t>
            </w:r>
            <w:r w:rsidR="00DE0852">
              <w:rPr>
                <w:rFonts w:ascii="Times New Roman" w:hAnsi="Times New Roman"/>
                <w:sz w:val="24"/>
                <w:szCs w:val="24"/>
              </w:rPr>
              <w:t>теля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A03" w:rsidRPr="00C33322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последов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а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тельность событий с оп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о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рой на образец.</w:t>
            </w:r>
          </w:p>
          <w:p w:rsidR="00DD1A03" w:rsidRPr="00C33322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Сравнивают </w:t>
            </w:r>
            <w:r w:rsidR="00DD1A03"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группы предметов по количеству, счита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="00DD1A03"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выполня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="00DD1A03"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арифметические действия</w:t>
            </w:r>
          </w:p>
        </w:tc>
        <w:tc>
          <w:tcPr>
            <w:tcW w:w="3266" w:type="dxa"/>
            <w:shd w:val="clear" w:color="auto" w:fill="auto"/>
          </w:tcPr>
          <w:p w:rsidR="00DD1A03" w:rsidRPr="00C33322" w:rsidRDefault="00DD1A0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Соотносят предметы по в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е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личине из трех предложе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н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ных объектов.</w:t>
            </w:r>
          </w:p>
          <w:p w:rsidR="00DD1A03" w:rsidRPr="00C33322" w:rsidRDefault="00366174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основные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цвета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спектра 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в окружающей о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б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становке.</w:t>
            </w:r>
          </w:p>
          <w:p w:rsidR="00DD1A03" w:rsidRPr="00C33322" w:rsidRDefault="00DD1A0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</w:t>
            </w:r>
            <w:r w:rsidR="003661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разнообразие  звуков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живой природы.</w:t>
            </w:r>
          </w:p>
          <w:p w:rsidR="00DD1A03" w:rsidRPr="00C33322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описание пре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д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метов, воспринятых тактил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ь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но.</w:t>
            </w:r>
          </w:p>
          <w:p w:rsidR="00DD1A03" w:rsidRPr="00C33322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«четвертый лишний</w:t>
            </w:r>
            <w:r w:rsidR="00DF752E">
              <w:rPr>
                <w:rFonts w:ascii="Times New Roman" w:hAnsi="Times New Roman"/>
                <w:sz w:val="24"/>
                <w:szCs w:val="24"/>
              </w:rPr>
              <w:t>»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A03" w:rsidRPr="00C33322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последовател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ь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ность событий.</w:t>
            </w:r>
          </w:p>
          <w:p w:rsidR="00DD1A03" w:rsidRPr="00C33322" w:rsidRDefault="00DD1A0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Оперируют </w:t>
            </w:r>
            <w:r w:rsidR="00CF4B46" w:rsidRPr="00000AD3">
              <w:rPr>
                <w:rFonts w:ascii="Times New Roman" w:hAnsi="Times New Roman"/>
                <w:bCs/>
                <w:sz w:val="24"/>
                <w:szCs w:val="24"/>
              </w:rPr>
              <w:t>числами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 выпо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няют арифметические дейс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вия</w:t>
            </w:r>
          </w:p>
        </w:tc>
      </w:tr>
    </w:tbl>
    <w:p w:rsidR="00E71AAB" w:rsidRDefault="00E71AAB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1"/>
        <w:gridCol w:w="817"/>
        <w:gridCol w:w="3289"/>
        <w:gridCol w:w="2976"/>
        <w:gridCol w:w="3266"/>
      </w:tblGrid>
      <w:tr w:rsidR="00AD73DF" w:rsidRPr="00756A84" w:rsidTr="00E71AAB">
        <w:tc>
          <w:tcPr>
            <w:tcW w:w="675" w:type="dxa"/>
          </w:tcPr>
          <w:p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011" w:type="dxa"/>
            <w:shd w:val="clear" w:color="auto" w:fill="auto"/>
          </w:tcPr>
          <w:p w:rsidR="00DD1A03" w:rsidRPr="00C33322" w:rsidRDefault="00DD1A0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Обследование сенсорного развития</w:t>
            </w:r>
          </w:p>
        </w:tc>
        <w:tc>
          <w:tcPr>
            <w:tcW w:w="817" w:type="dxa"/>
            <w:shd w:val="clear" w:color="auto" w:fill="auto"/>
          </w:tcPr>
          <w:p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DD1A03" w:rsidRPr="00C33322" w:rsidRDefault="00CB0D04" w:rsidP="00AD7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Выполнение заданий на ра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з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витие </w:t>
            </w:r>
            <w:r w:rsidRPr="00B32306">
              <w:rPr>
                <w:rFonts w:ascii="Times New Roman" w:hAnsi="Times New Roman"/>
                <w:sz w:val="24"/>
                <w:szCs w:val="24"/>
              </w:rPr>
              <w:t>сенсорного восприятия</w:t>
            </w:r>
          </w:p>
        </w:tc>
        <w:tc>
          <w:tcPr>
            <w:tcW w:w="2976" w:type="dxa"/>
            <w:shd w:val="clear" w:color="auto" w:fill="auto"/>
          </w:tcPr>
          <w:p w:rsidR="00DD1A03" w:rsidRPr="00000AD3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Выбирают</w:t>
            </w:r>
            <w:r w:rsidR="00CF4B46" w:rsidRPr="00000AD3">
              <w:rPr>
                <w:rFonts w:ascii="Times New Roman" w:hAnsi="Times New Roman"/>
                <w:sz w:val="24"/>
                <w:szCs w:val="24"/>
              </w:rPr>
              <w:t xml:space="preserve"> действие, из</w:t>
            </w:r>
            <w:r w:rsidR="00CF4B46" w:rsidRPr="00000AD3">
              <w:rPr>
                <w:rFonts w:ascii="Times New Roman" w:hAnsi="Times New Roman"/>
                <w:sz w:val="24"/>
                <w:szCs w:val="24"/>
              </w:rPr>
              <w:t>о</w:t>
            </w:r>
            <w:r w:rsidR="00CF4B46" w:rsidRPr="00000AD3">
              <w:rPr>
                <w:rFonts w:ascii="Times New Roman" w:hAnsi="Times New Roman"/>
                <w:sz w:val="24"/>
                <w:szCs w:val="24"/>
              </w:rPr>
              <w:t>браженное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на картинке, из ряда пре</w:t>
            </w:r>
            <w:r w:rsidR="00DE0852" w:rsidRPr="00000AD3">
              <w:rPr>
                <w:rFonts w:ascii="Times New Roman" w:hAnsi="Times New Roman"/>
                <w:sz w:val="24"/>
                <w:szCs w:val="24"/>
              </w:rPr>
              <w:t>дложенных по инструкции учителя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A03" w:rsidRPr="00000AD3" w:rsidRDefault="00DD1A0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Находят в окружающей среде предметы заданного цвета: по образцу, по сл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весной инструкции.</w:t>
            </w:r>
          </w:p>
          <w:p w:rsidR="00DD1A03" w:rsidRPr="00000AD3" w:rsidRDefault="00DD1A0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Различают слова с заданн</w:t>
            </w:r>
            <w:r w:rsidR="00DE0852" w:rsidRPr="00000AD3">
              <w:rPr>
                <w:rFonts w:ascii="Times New Roman" w:hAnsi="Times New Roman"/>
                <w:sz w:val="24"/>
                <w:szCs w:val="24"/>
              </w:rPr>
              <w:t>ым звуком по инструкции учителя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A03" w:rsidRPr="00000AD3" w:rsidRDefault="004406A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Выделяют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и различа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п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>оследовательност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ь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 xml:space="preserve"> слогов и простых слов в фразе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A03" w:rsidRPr="00000AD3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Выполняют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</w:t>
            </w:r>
            <w:r w:rsidR="00CF4B46" w:rsidRPr="00000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0852" w:rsidRPr="00000AD3">
              <w:rPr>
                <w:rFonts w:ascii="Times New Roman" w:hAnsi="Times New Roman"/>
                <w:bCs/>
                <w:sz w:val="24"/>
                <w:szCs w:val="24"/>
              </w:rPr>
              <w:t>по инструкции учителя</w:t>
            </w:r>
            <w:r w:rsidR="00DD1A03" w:rsidRPr="00000A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D1A03" w:rsidRPr="00000AD3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Определяют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вкусовы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а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рактеристик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и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предмета </w:t>
            </w:r>
            <w:r w:rsidR="00DD1A03"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с помощью </w:t>
            </w:r>
            <w:r w:rsidR="00DE0852" w:rsidRPr="00000AD3"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266" w:type="dxa"/>
            <w:shd w:val="clear" w:color="auto" w:fill="auto"/>
          </w:tcPr>
          <w:p w:rsidR="00DD1A03" w:rsidRPr="00000AD3" w:rsidRDefault="004406AB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Выбирают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действие, изобр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а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женн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ое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на картинке, из ряда предложенных.</w:t>
            </w:r>
          </w:p>
          <w:p w:rsidR="00DD1A03" w:rsidRPr="00000AD3" w:rsidRDefault="00DD1A03" w:rsidP="00AD73D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Находят в окружающей ср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де предметы заданного цв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DD1A03" w:rsidRPr="00000AD3" w:rsidRDefault="004406A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Выделяют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и раз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>лича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>последовательност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ь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 xml:space="preserve"> слогов и простых слов 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самостоятельно.</w:t>
            </w:r>
          </w:p>
          <w:p w:rsidR="00DD1A03" w:rsidRPr="00000AD3" w:rsidRDefault="004406A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Описывают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ы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, восприняты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тактильно.</w:t>
            </w:r>
          </w:p>
          <w:p w:rsidR="00DD1A03" w:rsidRPr="00000AD3" w:rsidRDefault="004406A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Определяют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 xml:space="preserve"> вкусовые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характеристик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и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предмета  </w:t>
            </w:r>
          </w:p>
          <w:p w:rsidR="00DD1A03" w:rsidRPr="00000AD3" w:rsidRDefault="00DD1A03" w:rsidP="00AD73DF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407CF" w:rsidRDefault="007407CF" w:rsidP="007407CF">
      <w:pPr>
        <w:tabs>
          <w:tab w:val="left" w:pos="6810"/>
        </w:tabs>
        <w:spacing w:line="240" w:lineRule="auto"/>
        <w:rPr>
          <w:rFonts w:ascii="Times New Roman" w:hAnsi="Times New Roman"/>
          <w:sz w:val="24"/>
          <w:szCs w:val="24"/>
        </w:rPr>
        <w:sectPr w:rsidR="007407CF" w:rsidSect="00AD73DF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4A25E7" w:rsidRPr="009B7043" w:rsidRDefault="009B7043" w:rsidP="009B7043">
      <w:pPr>
        <w:jc w:val="right"/>
        <w:rPr>
          <w:rFonts w:eastAsia="Calibri"/>
          <w:sz w:val="28"/>
          <w:lang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Приложение 1</w:t>
      </w:r>
    </w:p>
    <w:p w:rsidR="00AF3B4E" w:rsidRPr="00364DB0" w:rsidRDefault="004A79EB" w:rsidP="00364DB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4DB0">
        <w:rPr>
          <w:rFonts w:ascii="Times New Roman" w:hAnsi="Times New Roman"/>
          <w:b/>
          <w:sz w:val="28"/>
          <w:szCs w:val="28"/>
        </w:rPr>
        <w:t xml:space="preserve">Входное тестирование </w:t>
      </w:r>
    </w:p>
    <w:p w:rsidR="00967109" w:rsidRPr="00364DB0" w:rsidRDefault="00967109" w:rsidP="00A7187C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По</w:t>
      </w:r>
      <w:r w:rsidR="00F539CC" w:rsidRPr="00364DB0">
        <w:rPr>
          <w:rFonts w:ascii="Times New Roman" w:hAnsi="Times New Roman"/>
          <w:sz w:val="28"/>
          <w:szCs w:val="28"/>
        </w:rPr>
        <w:t>дбери фрукты</w:t>
      </w:r>
      <w:r w:rsidR="00F13595" w:rsidRPr="00364DB0">
        <w:rPr>
          <w:rFonts w:ascii="Times New Roman" w:hAnsi="Times New Roman"/>
          <w:sz w:val="28"/>
          <w:szCs w:val="28"/>
        </w:rPr>
        <w:t xml:space="preserve"> по цвету </w:t>
      </w:r>
      <w:r w:rsidR="00F539CC" w:rsidRPr="00364DB0">
        <w:rPr>
          <w:rFonts w:ascii="Times New Roman" w:hAnsi="Times New Roman"/>
          <w:sz w:val="28"/>
          <w:szCs w:val="28"/>
        </w:rPr>
        <w:t xml:space="preserve"> и проведи линии от фрукта  к соответс</w:t>
      </w:r>
      <w:r w:rsidR="00F539CC" w:rsidRPr="00364DB0">
        <w:rPr>
          <w:rFonts w:ascii="Times New Roman" w:hAnsi="Times New Roman"/>
          <w:sz w:val="28"/>
          <w:szCs w:val="28"/>
        </w:rPr>
        <w:t>т</w:t>
      </w:r>
      <w:r w:rsidR="00F539CC" w:rsidRPr="00364DB0">
        <w:rPr>
          <w:rFonts w:ascii="Times New Roman" w:hAnsi="Times New Roman"/>
          <w:sz w:val="28"/>
          <w:szCs w:val="28"/>
        </w:rPr>
        <w:t>вующему кругу</w:t>
      </w:r>
      <w:r w:rsidR="00CF4B46" w:rsidRPr="00364DB0">
        <w:rPr>
          <w:rFonts w:ascii="Times New Roman" w:hAnsi="Times New Roman"/>
          <w:sz w:val="28"/>
          <w:szCs w:val="28"/>
        </w:rPr>
        <w:t>.</w:t>
      </w:r>
    </w:p>
    <w:p w:rsidR="006C415C" w:rsidRPr="00364DB0" w:rsidRDefault="00397BFB" w:rsidP="004A25E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43400" cy="3086100"/>
            <wp:effectExtent l="0" t="0" r="0" b="0"/>
            <wp:docPr id="1" name="Рисунок 6" descr="Дидактическая игра для детей «Подбери по цвету» | Дефектология 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для детей «Подбери по цвету» | Дефектология Проф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9EB" w:rsidRPr="00364DB0" w:rsidRDefault="004A79EB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:rsidR="00967109" w:rsidRPr="00364DB0" w:rsidRDefault="00AF3B4E" w:rsidP="004A25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 xml:space="preserve">2. </w:t>
      </w:r>
      <w:r w:rsidR="00B8042A" w:rsidRPr="00364DB0">
        <w:rPr>
          <w:rFonts w:ascii="Times New Roman" w:hAnsi="Times New Roman"/>
          <w:sz w:val="28"/>
          <w:szCs w:val="28"/>
        </w:rPr>
        <w:t>Подбери предметы по форме и цвету</w:t>
      </w:r>
      <w:r w:rsidR="00D91E80" w:rsidRPr="00364DB0">
        <w:rPr>
          <w:rFonts w:ascii="Times New Roman" w:hAnsi="Times New Roman"/>
          <w:sz w:val="28"/>
          <w:szCs w:val="28"/>
        </w:rPr>
        <w:t xml:space="preserve">, </w:t>
      </w:r>
      <w:r w:rsidR="004E5884" w:rsidRPr="00364DB0">
        <w:rPr>
          <w:rFonts w:ascii="Times New Roman" w:hAnsi="Times New Roman"/>
          <w:sz w:val="28"/>
          <w:szCs w:val="28"/>
        </w:rPr>
        <w:t>проведи линии.</w:t>
      </w:r>
    </w:p>
    <w:p w:rsidR="00967109" w:rsidRPr="00364DB0" w:rsidRDefault="00397BFB" w:rsidP="00364DB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24275" cy="2790825"/>
            <wp:effectExtent l="0" t="0" r="0" b="0"/>
            <wp:docPr id="2" name="Рисунок 5" descr="дидактические игры для дошкольников: 2 тыс изображений найдено в Яндекс 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ие игры для дошкольников: 2 тыс изображений найдено в Яндекс  Картинка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35" w:rsidRPr="00364DB0" w:rsidRDefault="00AF3B4E" w:rsidP="00364D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A7835" w:rsidRPr="00364DB0">
        <w:rPr>
          <w:rFonts w:ascii="Times New Roman" w:hAnsi="Times New Roman"/>
          <w:sz w:val="28"/>
          <w:szCs w:val="28"/>
        </w:rPr>
        <w:t>Подбери предметы по рамеру и проведи линии (большой мишка-большой мячик; средний мишка-средний мячик; маленький мишка-маленький мячик)</w:t>
      </w:r>
    </w:p>
    <w:p w:rsidR="009D536D" w:rsidRPr="00364DB0" w:rsidRDefault="00397BFB" w:rsidP="00364DB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05150" cy="2193768"/>
            <wp:effectExtent l="0" t="0" r="0" b="0"/>
            <wp:docPr id="3" name="Рисунок 4" descr="Большой-маленький» – развивающая математическая игра для дошкольников |  Дефектология 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ьшой-маленький» – развивающая математическая игра для дошкольников |  Дефектология Проф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940" cy="219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109" w:rsidRPr="00364DB0" w:rsidRDefault="00AF3B4E" w:rsidP="004A25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4</w:t>
      </w:r>
      <w:r w:rsidR="00967109" w:rsidRPr="00364DB0">
        <w:rPr>
          <w:rFonts w:ascii="Times New Roman" w:hAnsi="Times New Roman"/>
          <w:sz w:val="28"/>
          <w:szCs w:val="28"/>
        </w:rPr>
        <w:t>.Сравни два предмета по величине (высокий-низкий, широкий-узкий)</w:t>
      </w:r>
    </w:p>
    <w:p w:rsidR="007B0CF0" w:rsidRPr="00364DB0" w:rsidRDefault="00397BFB" w:rsidP="004A25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19400" cy="2124075"/>
            <wp:effectExtent l="0" t="0" r="0" b="0"/>
            <wp:docPr id="4" name="Рисунок 3" descr="Презентация &quot;Высокий, низкий&quot; (для детей с ТМНР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&quot;Высокий, низкий&quot; (для детей с ТМНР)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109" w:rsidRPr="00364DB0" w:rsidRDefault="00397BFB" w:rsidP="004A25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94000" cy="2095500"/>
            <wp:effectExtent l="0" t="0" r="6350" b="0"/>
            <wp:docPr id="5" name="Рисунок 2" descr="Презентация &quot;Узкий, широкий&quot; (для детей с ТМНР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зентация &quot;Узкий, широкий&quot; (для детей с ТМНР)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91" cy="210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595" w:rsidRPr="009B7043" w:rsidRDefault="00AF3B4E" w:rsidP="00A718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5</w:t>
      </w:r>
      <w:r w:rsidR="00F13595" w:rsidRPr="00364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F13595" w:rsidRPr="009B7043">
        <w:rPr>
          <w:rFonts w:ascii="Times New Roman" w:hAnsi="Times New Roman"/>
          <w:sz w:val="28"/>
          <w:szCs w:val="28"/>
          <w:shd w:val="clear" w:color="auto" w:fill="FFFFFF"/>
        </w:rPr>
        <w:t>Рассмотри картинку. Найди всех пешеходов. Скажи, где они нах</w:t>
      </w:r>
      <w:r w:rsidR="00F13595" w:rsidRPr="009B704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13595" w:rsidRPr="009B7043">
        <w:rPr>
          <w:rFonts w:ascii="Times New Roman" w:hAnsi="Times New Roman"/>
          <w:sz w:val="28"/>
          <w:szCs w:val="28"/>
          <w:shd w:val="clear" w:color="auto" w:fill="FFFFFF"/>
        </w:rPr>
        <w:t>дятся. Используй в речи слова «слева», «справа», «внизу», «вверху», «над», «под», «перед», «за», «близко», «далеко», «около».</w:t>
      </w:r>
    </w:p>
    <w:p w:rsidR="00F13595" w:rsidRPr="00364DB0" w:rsidRDefault="00397BFB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991235</wp:posOffset>
            </wp:positionH>
            <wp:positionV relativeFrom="paragraph">
              <wp:posOffset>-3175</wp:posOffset>
            </wp:positionV>
            <wp:extent cx="3851275" cy="2938145"/>
            <wp:effectExtent l="0" t="0" r="0" b="0"/>
            <wp:wrapNone/>
            <wp:docPr id="615500687" name="Рисунок 13" descr="Ориентировка в пространстве с помощью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риентировка в пространстве с помощью игр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595" w:rsidRPr="00364DB0" w:rsidRDefault="00F13595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:rsidR="00F13595" w:rsidRPr="00364DB0" w:rsidRDefault="00F13595" w:rsidP="00364DB0">
      <w:pPr>
        <w:spacing w:line="360" w:lineRule="auto"/>
        <w:ind w:left="1800" w:firstLine="709"/>
        <w:jc w:val="center"/>
        <w:rPr>
          <w:rFonts w:ascii="Times New Roman" w:hAnsi="Times New Roman"/>
          <w:sz w:val="28"/>
          <w:szCs w:val="28"/>
        </w:rPr>
      </w:pPr>
    </w:p>
    <w:p w:rsidR="00F13595" w:rsidRPr="00364DB0" w:rsidRDefault="00F13595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:rsidR="00F13595" w:rsidRPr="00364DB0" w:rsidRDefault="00F13595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:rsidR="00FC3ADC" w:rsidRPr="00364DB0" w:rsidRDefault="00FC3ADC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:rsidR="00FC3ADC" w:rsidRPr="00364DB0" w:rsidRDefault="00FC3ADC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:rsidR="004A25E7" w:rsidRDefault="004A25E7" w:rsidP="00364D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13595" w:rsidRPr="00364DB0" w:rsidRDefault="00CF4B46" w:rsidP="00364D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6</w:t>
      </w:r>
      <w:r w:rsidR="00F13595" w:rsidRPr="00364DB0">
        <w:rPr>
          <w:rFonts w:ascii="Times New Roman" w:hAnsi="Times New Roman"/>
          <w:sz w:val="28"/>
          <w:szCs w:val="28"/>
        </w:rPr>
        <w:t xml:space="preserve">. </w:t>
      </w:r>
      <w:r w:rsidRPr="00364DB0">
        <w:rPr>
          <w:rFonts w:ascii="Times New Roman" w:hAnsi="Times New Roman"/>
          <w:sz w:val="28"/>
          <w:szCs w:val="28"/>
        </w:rPr>
        <w:t>Обве</w:t>
      </w:r>
      <w:r w:rsidR="00F13595" w:rsidRPr="00364DB0">
        <w:rPr>
          <w:rFonts w:ascii="Times New Roman" w:hAnsi="Times New Roman"/>
          <w:sz w:val="28"/>
          <w:szCs w:val="28"/>
        </w:rPr>
        <w:t>ди и продолжи узор</w:t>
      </w:r>
      <w:r w:rsidRPr="00364DB0">
        <w:rPr>
          <w:rFonts w:ascii="Times New Roman" w:hAnsi="Times New Roman"/>
          <w:sz w:val="28"/>
          <w:szCs w:val="28"/>
        </w:rPr>
        <w:t>.</w:t>
      </w:r>
    </w:p>
    <w:p w:rsidR="00D46032" w:rsidRPr="00364DB0" w:rsidRDefault="00397BFB" w:rsidP="00364DB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05125" cy="3838575"/>
            <wp:effectExtent l="0" t="0" r="0" b="0"/>
            <wp:docPr id="6" name="Рисунок 16" descr="Математические узоры для дошкольников - 4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Математические узоры для дошкольников - 48 фото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043" w:rsidRDefault="009B7043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F019AE" w:rsidRPr="00364DB0" w:rsidRDefault="00F13595" w:rsidP="004A25E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4DB0">
        <w:rPr>
          <w:rFonts w:ascii="Times New Roman" w:hAnsi="Times New Roman"/>
          <w:b/>
          <w:sz w:val="28"/>
          <w:szCs w:val="28"/>
        </w:rPr>
        <w:t xml:space="preserve">Промежуточное тестирование </w:t>
      </w:r>
    </w:p>
    <w:p w:rsidR="008D1F8A" w:rsidRPr="00364DB0" w:rsidRDefault="008E0119" w:rsidP="00364DB0">
      <w:pPr>
        <w:tabs>
          <w:tab w:val="left" w:pos="142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1.</w:t>
      </w:r>
      <w:r w:rsidR="008D1F8A" w:rsidRPr="00364DB0">
        <w:rPr>
          <w:rFonts w:ascii="Times New Roman" w:hAnsi="Times New Roman"/>
          <w:sz w:val="28"/>
          <w:szCs w:val="28"/>
        </w:rPr>
        <w:t>Определи предметы  по контурному изображению</w:t>
      </w:r>
      <w:r w:rsidR="00CF4B46" w:rsidRPr="00364DB0">
        <w:rPr>
          <w:rFonts w:ascii="Times New Roman" w:hAnsi="Times New Roman"/>
          <w:sz w:val="28"/>
          <w:szCs w:val="28"/>
        </w:rPr>
        <w:t>.</w:t>
      </w:r>
    </w:p>
    <w:p w:rsidR="007D6D10" w:rsidRPr="00364DB0" w:rsidRDefault="00397BFB" w:rsidP="004A25E7">
      <w:pPr>
        <w:tabs>
          <w:tab w:val="left" w:pos="142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95775" cy="2895600"/>
            <wp:effectExtent l="0" t="0" r="0" b="0"/>
            <wp:docPr id="7" name="Рисунок 1" descr="95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5и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119" w:rsidRPr="00364DB0" w:rsidRDefault="008E0119" w:rsidP="004A25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t>2.Назови и покажи основные цвета</w:t>
      </w:r>
      <w:r w:rsidR="00CF4B46" w:rsidRPr="00364DB0">
        <w:rPr>
          <w:rFonts w:ascii="Times New Roman" w:hAnsi="Times New Roman"/>
          <w:noProof/>
          <w:sz w:val="28"/>
          <w:szCs w:val="28"/>
        </w:rPr>
        <w:t>.</w:t>
      </w:r>
    </w:p>
    <w:p w:rsidR="008E0119" w:rsidRPr="00364DB0" w:rsidRDefault="00397BFB" w:rsidP="004A25E7">
      <w:pPr>
        <w:spacing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62475" cy="3038475"/>
            <wp:effectExtent l="0" t="0" r="0" b="0"/>
            <wp:docPr id="8" name="Рисунок 22" descr="Цвета радуги все какие семь (7): порядок, картинки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Цвета радуги все какие семь (7): порядок, картинки, фото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84" w:rsidRPr="00364DB0" w:rsidRDefault="004E5884" w:rsidP="00364DB0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</w:p>
    <w:p w:rsidR="008E0119" w:rsidRPr="00364DB0" w:rsidRDefault="004A25E7" w:rsidP="004A25E7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 w:rsidR="00397BFB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413385</wp:posOffset>
            </wp:positionV>
            <wp:extent cx="2486025" cy="2505710"/>
            <wp:effectExtent l="0" t="0" r="0" b="0"/>
            <wp:wrapSquare wrapText="bothSides"/>
            <wp:docPr id="801883040" name="Рисунок 7" descr="Практическое задание для детей &quot;Дорисуй по клеточкам вторую половин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ктическое задание для детей &quot;Дорисуй по клеточкам вторую половинку&quot;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0119" w:rsidRPr="00364DB0">
        <w:rPr>
          <w:rFonts w:ascii="Times New Roman" w:hAnsi="Times New Roman"/>
          <w:noProof/>
          <w:sz w:val="28"/>
          <w:szCs w:val="28"/>
        </w:rPr>
        <w:t>3.Продолжи узор по образцу</w:t>
      </w:r>
      <w:r w:rsidR="00CF4B46" w:rsidRPr="00364DB0">
        <w:rPr>
          <w:rFonts w:ascii="Times New Roman" w:hAnsi="Times New Roman"/>
          <w:noProof/>
          <w:sz w:val="28"/>
          <w:szCs w:val="28"/>
        </w:rPr>
        <w:t>.</w:t>
      </w:r>
    </w:p>
    <w:p w:rsidR="008E0119" w:rsidRPr="00364DB0" w:rsidRDefault="00397BFB" w:rsidP="004A25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81300" cy="2781300"/>
            <wp:effectExtent l="0" t="0" r="0" b="0"/>
            <wp:docPr id="9" name="Рисунок 1" descr="Графические диктанты по клеточкам | Kidsid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рафические диктанты по клеточкам | Kidside.ru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0DF" w:rsidRPr="00364DB0" w:rsidRDefault="00CE6909" w:rsidP="004A25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4.Опре</w:t>
      </w:r>
      <w:r w:rsidR="007D6D10" w:rsidRPr="00364DB0">
        <w:rPr>
          <w:rFonts w:ascii="Times New Roman" w:hAnsi="Times New Roman"/>
          <w:sz w:val="28"/>
          <w:szCs w:val="28"/>
        </w:rPr>
        <w:t xml:space="preserve">дели, </w:t>
      </w:r>
      <w:r w:rsidRPr="00364DB0">
        <w:rPr>
          <w:rFonts w:ascii="Times New Roman" w:hAnsi="Times New Roman"/>
          <w:sz w:val="28"/>
          <w:szCs w:val="28"/>
        </w:rPr>
        <w:t>где дикие и где домашние птицы</w:t>
      </w:r>
      <w:r w:rsidR="004E5884" w:rsidRPr="00364DB0">
        <w:rPr>
          <w:rFonts w:ascii="Times New Roman" w:hAnsi="Times New Roman"/>
          <w:sz w:val="28"/>
          <w:szCs w:val="28"/>
        </w:rPr>
        <w:t xml:space="preserve"> (проведи линии от птицы к </w:t>
      </w:r>
      <w:r w:rsidR="004E5884" w:rsidRPr="004A25E7">
        <w:rPr>
          <w:rFonts w:ascii="Times New Roman" w:hAnsi="Times New Roman"/>
          <w:sz w:val="28"/>
          <w:szCs w:val="28"/>
        </w:rPr>
        <w:t>их</w:t>
      </w:r>
      <w:r w:rsidR="00CF4B46" w:rsidRPr="00364DB0">
        <w:rPr>
          <w:rFonts w:ascii="Times New Roman" w:hAnsi="Times New Roman"/>
          <w:sz w:val="28"/>
          <w:szCs w:val="28"/>
        </w:rPr>
        <w:t xml:space="preserve"> месту жительства).</w:t>
      </w:r>
    </w:p>
    <w:p w:rsidR="00CE6909" w:rsidRPr="00364DB0" w:rsidRDefault="00397BFB" w:rsidP="004A25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33950" cy="3381375"/>
            <wp:effectExtent l="0" t="0" r="0" b="0"/>
            <wp:docPr id="10" name="Рисунок 28" descr="Дикие и домашние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Дикие и домашние птицы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057" t="9534" r="1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10" w:rsidRPr="00364DB0" w:rsidRDefault="004A25E7" w:rsidP="00364DB0">
      <w:pPr>
        <w:spacing w:line="360" w:lineRule="auto"/>
        <w:ind w:left="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E6909" w:rsidRPr="00364DB0">
        <w:rPr>
          <w:rFonts w:ascii="Times New Roman" w:hAnsi="Times New Roman"/>
          <w:sz w:val="28"/>
          <w:szCs w:val="28"/>
        </w:rPr>
        <w:lastRenderedPageBreak/>
        <w:t>5. Определи</w:t>
      </w:r>
      <w:r w:rsidR="007D6D10" w:rsidRPr="00364DB0">
        <w:rPr>
          <w:rFonts w:ascii="Times New Roman" w:hAnsi="Times New Roman"/>
          <w:sz w:val="28"/>
          <w:szCs w:val="28"/>
        </w:rPr>
        <w:t>,</w:t>
      </w:r>
      <w:r w:rsidR="00CE6909" w:rsidRPr="00364DB0">
        <w:rPr>
          <w:rFonts w:ascii="Times New Roman" w:hAnsi="Times New Roman"/>
          <w:sz w:val="28"/>
          <w:szCs w:val="28"/>
        </w:rPr>
        <w:t xml:space="preserve"> где чьи инструменты</w:t>
      </w:r>
      <w:r w:rsidR="00CF4B46" w:rsidRPr="00364DB0">
        <w:rPr>
          <w:rFonts w:ascii="Times New Roman" w:hAnsi="Times New Roman"/>
          <w:sz w:val="28"/>
          <w:szCs w:val="28"/>
        </w:rPr>
        <w:t xml:space="preserve"> (</w:t>
      </w:r>
      <w:r w:rsidR="00702B7B" w:rsidRPr="00364DB0">
        <w:rPr>
          <w:rFonts w:ascii="Times New Roman" w:hAnsi="Times New Roman"/>
          <w:sz w:val="28"/>
          <w:szCs w:val="28"/>
        </w:rPr>
        <w:t>проведи линии)</w:t>
      </w:r>
      <w:r w:rsidR="00CF4B46" w:rsidRPr="00364DB0">
        <w:rPr>
          <w:rFonts w:ascii="Times New Roman" w:hAnsi="Times New Roman"/>
          <w:sz w:val="28"/>
          <w:szCs w:val="28"/>
        </w:rPr>
        <w:t>.</w:t>
      </w:r>
    </w:p>
    <w:p w:rsidR="00CE6909" w:rsidRPr="00364DB0" w:rsidRDefault="00397BFB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3479800</wp:posOffset>
            </wp:positionV>
            <wp:extent cx="1113155" cy="1137285"/>
            <wp:effectExtent l="0" t="0" r="0" b="0"/>
            <wp:wrapNone/>
            <wp:docPr id="1036621796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873" t="2083" r="34082" b="73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53340</wp:posOffset>
            </wp:positionV>
            <wp:extent cx="1113155" cy="1089025"/>
            <wp:effectExtent l="0" t="0" r="0" b="0"/>
            <wp:wrapNone/>
            <wp:docPr id="521309717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873" t="26611" r="34082" b="49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1213485</wp:posOffset>
            </wp:positionV>
            <wp:extent cx="1160780" cy="1105535"/>
            <wp:effectExtent l="0" t="0" r="0" b="0"/>
            <wp:wrapNone/>
            <wp:docPr id="519305220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873" t="51472" r="32710" b="24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2319020</wp:posOffset>
            </wp:positionV>
            <wp:extent cx="1113155" cy="1160780"/>
            <wp:effectExtent l="0" t="0" r="0" b="0"/>
            <wp:wrapNone/>
            <wp:docPr id="649869861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873" t="74597" r="3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33475" cy="4486275"/>
            <wp:effectExtent l="0" t="0" r="0" b="0"/>
            <wp:docPr id="11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89" t="2083" r="6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10" w:rsidRPr="00364DB0" w:rsidRDefault="007F1F10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sectPr w:rsidR="007F1F10" w:rsidRPr="00364DB0" w:rsidSect="00364DB0">
      <w:pgSz w:w="11906" w:h="16838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399" w:rsidRDefault="00614399" w:rsidP="008C4294">
      <w:pPr>
        <w:spacing w:after="0" w:line="240" w:lineRule="auto"/>
      </w:pPr>
      <w:r>
        <w:separator/>
      </w:r>
    </w:p>
  </w:endnote>
  <w:endnote w:type="continuationSeparator" w:id="1">
    <w:p w:rsidR="00614399" w:rsidRDefault="00614399" w:rsidP="008C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18" w:rsidRDefault="008E3770">
    <w:pPr>
      <w:pStyle w:val="af2"/>
      <w:jc w:val="right"/>
    </w:pPr>
    <w:r>
      <w:fldChar w:fldCharType="begin"/>
    </w:r>
    <w:r w:rsidR="00D26A18">
      <w:instrText xml:space="preserve"> PAGE   \* MERGEFORMAT </w:instrText>
    </w:r>
    <w:r>
      <w:fldChar w:fldCharType="separate"/>
    </w:r>
    <w:r w:rsidR="00756BAF">
      <w:rPr>
        <w:noProof/>
      </w:rPr>
      <w:t>2</w:t>
    </w:r>
    <w:r>
      <w:fldChar w:fldCharType="end"/>
    </w:r>
  </w:p>
  <w:p w:rsidR="00D26A18" w:rsidRDefault="00D26A1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399" w:rsidRDefault="00614399" w:rsidP="008C4294">
      <w:pPr>
        <w:spacing w:after="0" w:line="240" w:lineRule="auto"/>
      </w:pPr>
      <w:r>
        <w:separator/>
      </w:r>
    </w:p>
  </w:footnote>
  <w:footnote w:type="continuationSeparator" w:id="1">
    <w:p w:rsidR="00614399" w:rsidRDefault="00614399" w:rsidP="008C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multilevel"/>
    <w:tmpl w:val="E44252FA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A017A1"/>
    <w:multiLevelType w:val="hybridMultilevel"/>
    <w:tmpl w:val="F2A09A8C"/>
    <w:lvl w:ilvl="0" w:tplc="A7FE2CD0">
      <w:start w:val="1"/>
      <w:numFmt w:val="upperRoman"/>
      <w:lvlText w:val="%1."/>
      <w:lvlJc w:val="left"/>
      <w:pPr>
        <w:ind w:left="180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B24530"/>
    <w:multiLevelType w:val="hybridMultilevel"/>
    <w:tmpl w:val="1F8A62A8"/>
    <w:lvl w:ilvl="0" w:tplc="C8DE6F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7F0E91"/>
    <w:multiLevelType w:val="hybridMultilevel"/>
    <w:tmpl w:val="00C26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0F1EB7"/>
    <w:multiLevelType w:val="hybridMultilevel"/>
    <w:tmpl w:val="29A643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30910"/>
    <w:multiLevelType w:val="hybridMultilevel"/>
    <w:tmpl w:val="CECAD5A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D5B7A2D"/>
    <w:multiLevelType w:val="multilevel"/>
    <w:tmpl w:val="B734DA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0082752"/>
    <w:multiLevelType w:val="hybridMultilevel"/>
    <w:tmpl w:val="583C61D4"/>
    <w:lvl w:ilvl="0" w:tplc="718EB7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7426B"/>
    <w:multiLevelType w:val="hybridMultilevel"/>
    <w:tmpl w:val="792885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72A37"/>
    <w:multiLevelType w:val="hybridMultilevel"/>
    <w:tmpl w:val="65FA7EA0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2E5652"/>
    <w:multiLevelType w:val="hybridMultilevel"/>
    <w:tmpl w:val="D93418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93E2E"/>
    <w:multiLevelType w:val="multilevel"/>
    <w:tmpl w:val="FF0282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F17CDB"/>
    <w:multiLevelType w:val="hybridMultilevel"/>
    <w:tmpl w:val="570AA406"/>
    <w:lvl w:ilvl="0" w:tplc="04190013">
      <w:start w:val="1"/>
      <w:numFmt w:val="upperRoman"/>
      <w:lvlText w:val="%1."/>
      <w:lvlJc w:val="righ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71CD06B3"/>
    <w:multiLevelType w:val="hybridMultilevel"/>
    <w:tmpl w:val="4CCCB0A8"/>
    <w:lvl w:ilvl="0" w:tplc="B2247E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15"/>
  </w:num>
  <w:num w:numId="13">
    <w:abstractNumId w:val="14"/>
  </w:num>
  <w:num w:numId="14">
    <w:abstractNumId w:val="10"/>
  </w:num>
  <w:num w:numId="15">
    <w:abstractNumId w:val="4"/>
  </w:num>
  <w:num w:numId="16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864F8"/>
    <w:rsid w:val="00000A37"/>
    <w:rsid w:val="00000AD3"/>
    <w:rsid w:val="0000207E"/>
    <w:rsid w:val="000051AF"/>
    <w:rsid w:val="0000687F"/>
    <w:rsid w:val="00006A5A"/>
    <w:rsid w:val="000073A8"/>
    <w:rsid w:val="00011E36"/>
    <w:rsid w:val="00012253"/>
    <w:rsid w:val="00012485"/>
    <w:rsid w:val="00012ECB"/>
    <w:rsid w:val="0001472E"/>
    <w:rsid w:val="00015A61"/>
    <w:rsid w:val="00024DC6"/>
    <w:rsid w:val="00025D24"/>
    <w:rsid w:val="00027C09"/>
    <w:rsid w:val="00032355"/>
    <w:rsid w:val="0003246F"/>
    <w:rsid w:val="00032684"/>
    <w:rsid w:val="000334BD"/>
    <w:rsid w:val="00036A59"/>
    <w:rsid w:val="000378CE"/>
    <w:rsid w:val="00037D26"/>
    <w:rsid w:val="00041BC3"/>
    <w:rsid w:val="00042EE2"/>
    <w:rsid w:val="00043CFA"/>
    <w:rsid w:val="00047D36"/>
    <w:rsid w:val="00053554"/>
    <w:rsid w:val="000539E6"/>
    <w:rsid w:val="00053D4E"/>
    <w:rsid w:val="000566CB"/>
    <w:rsid w:val="000600CE"/>
    <w:rsid w:val="000608F3"/>
    <w:rsid w:val="00064FDC"/>
    <w:rsid w:val="00066DCC"/>
    <w:rsid w:val="00070EC9"/>
    <w:rsid w:val="0007127B"/>
    <w:rsid w:val="00072FED"/>
    <w:rsid w:val="00074A77"/>
    <w:rsid w:val="00074B7F"/>
    <w:rsid w:val="00074CDD"/>
    <w:rsid w:val="00074D9B"/>
    <w:rsid w:val="000752B9"/>
    <w:rsid w:val="00077DBC"/>
    <w:rsid w:val="000811A3"/>
    <w:rsid w:val="00081C9E"/>
    <w:rsid w:val="000827AB"/>
    <w:rsid w:val="00083DA2"/>
    <w:rsid w:val="00084B77"/>
    <w:rsid w:val="00085887"/>
    <w:rsid w:val="000870A6"/>
    <w:rsid w:val="000910DF"/>
    <w:rsid w:val="0009144D"/>
    <w:rsid w:val="000919B0"/>
    <w:rsid w:val="000940E7"/>
    <w:rsid w:val="00097889"/>
    <w:rsid w:val="000979B4"/>
    <w:rsid w:val="000A31CA"/>
    <w:rsid w:val="000A364B"/>
    <w:rsid w:val="000A3963"/>
    <w:rsid w:val="000A661F"/>
    <w:rsid w:val="000A7005"/>
    <w:rsid w:val="000A7F57"/>
    <w:rsid w:val="000B07E1"/>
    <w:rsid w:val="000B0D89"/>
    <w:rsid w:val="000B1F2B"/>
    <w:rsid w:val="000B77CC"/>
    <w:rsid w:val="000C0A6B"/>
    <w:rsid w:val="000C139A"/>
    <w:rsid w:val="000C203E"/>
    <w:rsid w:val="000C3B75"/>
    <w:rsid w:val="000C3FC5"/>
    <w:rsid w:val="000C4C72"/>
    <w:rsid w:val="000C5176"/>
    <w:rsid w:val="000C72FB"/>
    <w:rsid w:val="000D2302"/>
    <w:rsid w:val="000D42AD"/>
    <w:rsid w:val="000D630B"/>
    <w:rsid w:val="000E0D4D"/>
    <w:rsid w:val="000E3CEC"/>
    <w:rsid w:val="000E4E0B"/>
    <w:rsid w:val="000E5DEF"/>
    <w:rsid w:val="000E6569"/>
    <w:rsid w:val="000E6FA5"/>
    <w:rsid w:val="000E70A4"/>
    <w:rsid w:val="000E7517"/>
    <w:rsid w:val="000E7A79"/>
    <w:rsid w:val="000E7DD1"/>
    <w:rsid w:val="000F0873"/>
    <w:rsid w:val="000F353F"/>
    <w:rsid w:val="000F44E8"/>
    <w:rsid w:val="000F4FC2"/>
    <w:rsid w:val="000F5A8B"/>
    <w:rsid w:val="000F777B"/>
    <w:rsid w:val="000F7FCA"/>
    <w:rsid w:val="000F7FE3"/>
    <w:rsid w:val="00100D96"/>
    <w:rsid w:val="0010151B"/>
    <w:rsid w:val="00101E7C"/>
    <w:rsid w:val="0010502D"/>
    <w:rsid w:val="0010630D"/>
    <w:rsid w:val="00107F6F"/>
    <w:rsid w:val="00113196"/>
    <w:rsid w:val="00113DA7"/>
    <w:rsid w:val="00116532"/>
    <w:rsid w:val="00116C43"/>
    <w:rsid w:val="001278C5"/>
    <w:rsid w:val="0013190C"/>
    <w:rsid w:val="00131A9D"/>
    <w:rsid w:val="0013232B"/>
    <w:rsid w:val="00132A08"/>
    <w:rsid w:val="00133FE1"/>
    <w:rsid w:val="0013494E"/>
    <w:rsid w:val="00135750"/>
    <w:rsid w:val="0013736C"/>
    <w:rsid w:val="0014069C"/>
    <w:rsid w:val="00141778"/>
    <w:rsid w:val="001425A0"/>
    <w:rsid w:val="00146906"/>
    <w:rsid w:val="00146DFE"/>
    <w:rsid w:val="00147AF7"/>
    <w:rsid w:val="00147D21"/>
    <w:rsid w:val="0015168B"/>
    <w:rsid w:val="00151BAB"/>
    <w:rsid w:val="00153031"/>
    <w:rsid w:val="00154338"/>
    <w:rsid w:val="0015569A"/>
    <w:rsid w:val="001562E0"/>
    <w:rsid w:val="00160C07"/>
    <w:rsid w:val="00161DC2"/>
    <w:rsid w:val="00162087"/>
    <w:rsid w:val="001654C5"/>
    <w:rsid w:val="0017204F"/>
    <w:rsid w:val="001738A5"/>
    <w:rsid w:val="00173DDB"/>
    <w:rsid w:val="00180D74"/>
    <w:rsid w:val="0018214E"/>
    <w:rsid w:val="00182188"/>
    <w:rsid w:val="00184A7B"/>
    <w:rsid w:val="00184F58"/>
    <w:rsid w:val="00185BF9"/>
    <w:rsid w:val="00186E47"/>
    <w:rsid w:val="00186FD8"/>
    <w:rsid w:val="00187CE6"/>
    <w:rsid w:val="0019014B"/>
    <w:rsid w:val="0019294E"/>
    <w:rsid w:val="00193FB7"/>
    <w:rsid w:val="001950BC"/>
    <w:rsid w:val="00195A32"/>
    <w:rsid w:val="001A4971"/>
    <w:rsid w:val="001A559F"/>
    <w:rsid w:val="001A61ED"/>
    <w:rsid w:val="001A6338"/>
    <w:rsid w:val="001A7A6D"/>
    <w:rsid w:val="001B018D"/>
    <w:rsid w:val="001B2A5A"/>
    <w:rsid w:val="001B3884"/>
    <w:rsid w:val="001B5C17"/>
    <w:rsid w:val="001B6C12"/>
    <w:rsid w:val="001C167F"/>
    <w:rsid w:val="001C63DD"/>
    <w:rsid w:val="001D07C0"/>
    <w:rsid w:val="001D10CE"/>
    <w:rsid w:val="001D2C1F"/>
    <w:rsid w:val="001D60EE"/>
    <w:rsid w:val="001E0DED"/>
    <w:rsid w:val="001E1366"/>
    <w:rsid w:val="001E1F27"/>
    <w:rsid w:val="001E3E61"/>
    <w:rsid w:val="001E5256"/>
    <w:rsid w:val="001F1745"/>
    <w:rsid w:val="001F1996"/>
    <w:rsid w:val="001F3EEB"/>
    <w:rsid w:val="001F5BC7"/>
    <w:rsid w:val="001F5FE3"/>
    <w:rsid w:val="001F70B2"/>
    <w:rsid w:val="001F7CB1"/>
    <w:rsid w:val="002045EF"/>
    <w:rsid w:val="00207BAD"/>
    <w:rsid w:val="0021083A"/>
    <w:rsid w:val="0021241F"/>
    <w:rsid w:val="002156C5"/>
    <w:rsid w:val="0021643B"/>
    <w:rsid w:val="0021690E"/>
    <w:rsid w:val="0021745C"/>
    <w:rsid w:val="002175B6"/>
    <w:rsid w:val="00222BAA"/>
    <w:rsid w:val="0023080F"/>
    <w:rsid w:val="00230BEA"/>
    <w:rsid w:val="00234169"/>
    <w:rsid w:val="0023778D"/>
    <w:rsid w:val="00240CE9"/>
    <w:rsid w:val="00242575"/>
    <w:rsid w:val="00242A99"/>
    <w:rsid w:val="00245CBB"/>
    <w:rsid w:val="0025145F"/>
    <w:rsid w:val="00254BA7"/>
    <w:rsid w:val="00255BA0"/>
    <w:rsid w:val="00257603"/>
    <w:rsid w:val="00257BAC"/>
    <w:rsid w:val="00257C0B"/>
    <w:rsid w:val="00260190"/>
    <w:rsid w:val="00260597"/>
    <w:rsid w:val="00260851"/>
    <w:rsid w:val="002615D0"/>
    <w:rsid w:val="00262DAC"/>
    <w:rsid w:val="00262E3E"/>
    <w:rsid w:val="00263B62"/>
    <w:rsid w:val="00264DC7"/>
    <w:rsid w:val="00265403"/>
    <w:rsid w:val="0026629E"/>
    <w:rsid w:val="00267FE8"/>
    <w:rsid w:val="002739AA"/>
    <w:rsid w:val="00274701"/>
    <w:rsid w:val="00274E1D"/>
    <w:rsid w:val="0027746D"/>
    <w:rsid w:val="00282AAD"/>
    <w:rsid w:val="00282B4B"/>
    <w:rsid w:val="00283239"/>
    <w:rsid w:val="00283F6C"/>
    <w:rsid w:val="002864F8"/>
    <w:rsid w:val="0028651E"/>
    <w:rsid w:val="00286AA9"/>
    <w:rsid w:val="002904FE"/>
    <w:rsid w:val="002938E7"/>
    <w:rsid w:val="00293C8D"/>
    <w:rsid w:val="0029429D"/>
    <w:rsid w:val="002951AA"/>
    <w:rsid w:val="00295C2C"/>
    <w:rsid w:val="0029613C"/>
    <w:rsid w:val="00296D63"/>
    <w:rsid w:val="002A4981"/>
    <w:rsid w:val="002B31E8"/>
    <w:rsid w:val="002B373E"/>
    <w:rsid w:val="002B3FDD"/>
    <w:rsid w:val="002B63FA"/>
    <w:rsid w:val="002C0287"/>
    <w:rsid w:val="002C3E4B"/>
    <w:rsid w:val="002D44B2"/>
    <w:rsid w:val="002D4981"/>
    <w:rsid w:val="002D4A05"/>
    <w:rsid w:val="002D5517"/>
    <w:rsid w:val="002D593F"/>
    <w:rsid w:val="002D5E90"/>
    <w:rsid w:val="002E0A1C"/>
    <w:rsid w:val="002E0D43"/>
    <w:rsid w:val="002E1E5A"/>
    <w:rsid w:val="002E3022"/>
    <w:rsid w:val="002E6853"/>
    <w:rsid w:val="002E6A2C"/>
    <w:rsid w:val="002E7715"/>
    <w:rsid w:val="002E78A2"/>
    <w:rsid w:val="002F055C"/>
    <w:rsid w:val="002F08DF"/>
    <w:rsid w:val="002F3068"/>
    <w:rsid w:val="002F5CB9"/>
    <w:rsid w:val="002F620D"/>
    <w:rsid w:val="002F7673"/>
    <w:rsid w:val="002F7F69"/>
    <w:rsid w:val="00301214"/>
    <w:rsid w:val="00302DA0"/>
    <w:rsid w:val="003031EF"/>
    <w:rsid w:val="003046C5"/>
    <w:rsid w:val="00304C1C"/>
    <w:rsid w:val="00304D7E"/>
    <w:rsid w:val="0030591F"/>
    <w:rsid w:val="00305983"/>
    <w:rsid w:val="00305BD2"/>
    <w:rsid w:val="00310B37"/>
    <w:rsid w:val="00311EEB"/>
    <w:rsid w:val="00316425"/>
    <w:rsid w:val="003211BC"/>
    <w:rsid w:val="0032461D"/>
    <w:rsid w:val="003250A5"/>
    <w:rsid w:val="00325F9D"/>
    <w:rsid w:val="00330D49"/>
    <w:rsid w:val="003310D5"/>
    <w:rsid w:val="003310DB"/>
    <w:rsid w:val="00333D66"/>
    <w:rsid w:val="003351A0"/>
    <w:rsid w:val="003358B6"/>
    <w:rsid w:val="003446F5"/>
    <w:rsid w:val="00344B41"/>
    <w:rsid w:val="00346744"/>
    <w:rsid w:val="003508C6"/>
    <w:rsid w:val="00352E8A"/>
    <w:rsid w:val="00357537"/>
    <w:rsid w:val="00357C13"/>
    <w:rsid w:val="00361614"/>
    <w:rsid w:val="0036405D"/>
    <w:rsid w:val="00364DB0"/>
    <w:rsid w:val="00366174"/>
    <w:rsid w:val="003661C7"/>
    <w:rsid w:val="00370B48"/>
    <w:rsid w:val="003712E6"/>
    <w:rsid w:val="00374DDF"/>
    <w:rsid w:val="003754A4"/>
    <w:rsid w:val="00375C62"/>
    <w:rsid w:val="0037676C"/>
    <w:rsid w:val="00377EB2"/>
    <w:rsid w:val="003803A5"/>
    <w:rsid w:val="003807A2"/>
    <w:rsid w:val="00381506"/>
    <w:rsid w:val="0038241B"/>
    <w:rsid w:val="00382975"/>
    <w:rsid w:val="00382C03"/>
    <w:rsid w:val="00382D92"/>
    <w:rsid w:val="00383D76"/>
    <w:rsid w:val="00386E0C"/>
    <w:rsid w:val="00392933"/>
    <w:rsid w:val="00395291"/>
    <w:rsid w:val="003962C5"/>
    <w:rsid w:val="00396827"/>
    <w:rsid w:val="00397BFB"/>
    <w:rsid w:val="00397D9E"/>
    <w:rsid w:val="003A0550"/>
    <w:rsid w:val="003A08BC"/>
    <w:rsid w:val="003A1E7E"/>
    <w:rsid w:val="003A2835"/>
    <w:rsid w:val="003A322D"/>
    <w:rsid w:val="003A4400"/>
    <w:rsid w:val="003A470D"/>
    <w:rsid w:val="003A53CE"/>
    <w:rsid w:val="003A55CB"/>
    <w:rsid w:val="003A5D2D"/>
    <w:rsid w:val="003B34F9"/>
    <w:rsid w:val="003B3E1E"/>
    <w:rsid w:val="003B48B6"/>
    <w:rsid w:val="003B542F"/>
    <w:rsid w:val="003B5B48"/>
    <w:rsid w:val="003B7055"/>
    <w:rsid w:val="003C02BB"/>
    <w:rsid w:val="003C060D"/>
    <w:rsid w:val="003C4069"/>
    <w:rsid w:val="003C5A6A"/>
    <w:rsid w:val="003C63D6"/>
    <w:rsid w:val="003C63E8"/>
    <w:rsid w:val="003C6857"/>
    <w:rsid w:val="003D6AD2"/>
    <w:rsid w:val="003D6BF9"/>
    <w:rsid w:val="003E001D"/>
    <w:rsid w:val="003E49D7"/>
    <w:rsid w:val="003E7A0D"/>
    <w:rsid w:val="003F04C1"/>
    <w:rsid w:val="003F0AE8"/>
    <w:rsid w:val="003F12C1"/>
    <w:rsid w:val="003F1F28"/>
    <w:rsid w:val="003F21A8"/>
    <w:rsid w:val="003F35A8"/>
    <w:rsid w:val="003F4E19"/>
    <w:rsid w:val="003F6EC6"/>
    <w:rsid w:val="0040198E"/>
    <w:rsid w:val="00401CB9"/>
    <w:rsid w:val="00403624"/>
    <w:rsid w:val="00405A85"/>
    <w:rsid w:val="00410C72"/>
    <w:rsid w:val="00413168"/>
    <w:rsid w:val="00414075"/>
    <w:rsid w:val="00414806"/>
    <w:rsid w:val="0041534F"/>
    <w:rsid w:val="004207DF"/>
    <w:rsid w:val="0042164A"/>
    <w:rsid w:val="00421924"/>
    <w:rsid w:val="0042408E"/>
    <w:rsid w:val="00427CD4"/>
    <w:rsid w:val="004305D5"/>
    <w:rsid w:val="00431224"/>
    <w:rsid w:val="00433655"/>
    <w:rsid w:val="00433832"/>
    <w:rsid w:val="004367EE"/>
    <w:rsid w:val="004406AB"/>
    <w:rsid w:val="004472A3"/>
    <w:rsid w:val="00447587"/>
    <w:rsid w:val="00447641"/>
    <w:rsid w:val="00450173"/>
    <w:rsid w:val="00455F70"/>
    <w:rsid w:val="00456229"/>
    <w:rsid w:val="00460780"/>
    <w:rsid w:val="00460F29"/>
    <w:rsid w:val="0046292F"/>
    <w:rsid w:val="00463169"/>
    <w:rsid w:val="00465156"/>
    <w:rsid w:val="00465337"/>
    <w:rsid w:val="004659A8"/>
    <w:rsid w:val="0046742A"/>
    <w:rsid w:val="00470995"/>
    <w:rsid w:val="00470D85"/>
    <w:rsid w:val="00471B28"/>
    <w:rsid w:val="00474404"/>
    <w:rsid w:val="00476AFF"/>
    <w:rsid w:val="00477FF6"/>
    <w:rsid w:val="004822CA"/>
    <w:rsid w:val="004826C6"/>
    <w:rsid w:val="00483AC9"/>
    <w:rsid w:val="00485C23"/>
    <w:rsid w:val="004900B2"/>
    <w:rsid w:val="00492BEA"/>
    <w:rsid w:val="0049427C"/>
    <w:rsid w:val="00495CB9"/>
    <w:rsid w:val="0049771A"/>
    <w:rsid w:val="00497814"/>
    <w:rsid w:val="004A10B0"/>
    <w:rsid w:val="004A25E7"/>
    <w:rsid w:val="004A2F20"/>
    <w:rsid w:val="004A3599"/>
    <w:rsid w:val="004A4FD5"/>
    <w:rsid w:val="004A7049"/>
    <w:rsid w:val="004A774E"/>
    <w:rsid w:val="004A79EB"/>
    <w:rsid w:val="004B09A0"/>
    <w:rsid w:val="004B0DAE"/>
    <w:rsid w:val="004B1860"/>
    <w:rsid w:val="004B1CD7"/>
    <w:rsid w:val="004B685A"/>
    <w:rsid w:val="004B6B3D"/>
    <w:rsid w:val="004C0BE8"/>
    <w:rsid w:val="004C3A5D"/>
    <w:rsid w:val="004C45D6"/>
    <w:rsid w:val="004C47DC"/>
    <w:rsid w:val="004C6CCF"/>
    <w:rsid w:val="004D29F7"/>
    <w:rsid w:val="004D6EAC"/>
    <w:rsid w:val="004E03BC"/>
    <w:rsid w:val="004E13A2"/>
    <w:rsid w:val="004E2209"/>
    <w:rsid w:val="004E47B9"/>
    <w:rsid w:val="004E50E4"/>
    <w:rsid w:val="004E5884"/>
    <w:rsid w:val="004E6A98"/>
    <w:rsid w:val="004E799B"/>
    <w:rsid w:val="004F01D9"/>
    <w:rsid w:val="004F1E5F"/>
    <w:rsid w:val="004F4199"/>
    <w:rsid w:val="00502FE3"/>
    <w:rsid w:val="00503A42"/>
    <w:rsid w:val="005042DF"/>
    <w:rsid w:val="0050568F"/>
    <w:rsid w:val="00507DF8"/>
    <w:rsid w:val="0051074C"/>
    <w:rsid w:val="00512568"/>
    <w:rsid w:val="00512E29"/>
    <w:rsid w:val="005162AF"/>
    <w:rsid w:val="0051727A"/>
    <w:rsid w:val="0052163F"/>
    <w:rsid w:val="00521BB4"/>
    <w:rsid w:val="00522517"/>
    <w:rsid w:val="0052510D"/>
    <w:rsid w:val="00526EDB"/>
    <w:rsid w:val="0052728C"/>
    <w:rsid w:val="0053202E"/>
    <w:rsid w:val="00532D1B"/>
    <w:rsid w:val="00534BD8"/>
    <w:rsid w:val="00536F29"/>
    <w:rsid w:val="005372B8"/>
    <w:rsid w:val="00537956"/>
    <w:rsid w:val="005404F4"/>
    <w:rsid w:val="005410C7"/>
    <w:rsid w:val="00543562"/>
    <w:rsid w:val="005446BA"/>
    <w:rsid w:val="0055060A"/>
    <w:rsid w:val="00555862"/>
    <w:rsid w:val="005560DD"/>
    <w:rsid w:val="00556B92"/>
    <w:rsid w:val="00556D50"/>
    <w:rsid w:val="005601F4"/>
    <w:rsid w:val="005614E8"/>
    <w:rsid w:val="00563AC1"/>
    <w:rsid w:val="00564481"/>
    <w:rsid w:val="005646D2"/>
    <w:rsid w:val="00565812"/>
    <w:rsid w:val="00566B33"/>
    <w:rsid w:val="00570E4F"/>
    <w:rsid w:val="0057342E"/>
    <w:rsid w:val="005736BF"/>
    <w:rsid w:val="00574CB6"/>
    <w:rsid w:val="00575A88"/>
    <w:rsid w:val="00576849"/>
    <w:rsid w:val="00576A15"/>
    <w:rsid w:val="00577628"/>
    <w:rsid w:val="00582680"/>
    <w:rsid w:val="005857AA"/>
    <w:rsid w:val="005868C9"/>
    <w:rsid w:val="00587BD8"/>
    <w:rsid w:val="00594330"/>
    <w:rsid w:val="005A01CA"/>
    <w:rsid w:val="005A06FB"/>
    <w:rsid w:val="005A1519"/>
    <w:rsid w:val="005A193D"/>
    <w:rsid w:val="005A26C5"/>
    <w:rsid w:val="005A51D7"/>
    <w:rsid w:val="005A58E3"/>
    <w:rsid w:val="005A6B72"/>
    <w:rsid w:val="005A7DB9"/>
    <w:rsid w:val="005B02F9"/>
    <w:rsid w:val="005B1403"/>
    <w:rsid w:val="005B59E9"/>
    <w:rsid w:val="005B5DB2"/>
    <w:rsid w:val="005C242C"/>
    <w:rsid w:val="005C2C32"/>
    <w:rsid w:val="005C2C64"/>
    <w:rsid w:val="005D0694"/>
    <w:rsid w:val="005D23AC"/>
    <w:rsid w:val="005D30E8"/>
    <w:rsid w:val="005D57C3"/>
    <w:rsid w:val="005E2EA4"/>
    <w:rsid w:val="005E50AC"/>
    <w:rsid w:val="005E596A"/>
    <w:rsid w:val="005F10C8"/>
    <w:rsid w:val="005F1183"/>
    <w:rsid w:val="005F4B08"/>
    <w:rsid w:val="005F4DFF"/>
    <w:rsid w:val="005F4F42"/>
    <w:rsid w:val="005F5B9D"/>
    <w:rsid w:val="005F5BBF"/>
    <w:rsid w:val="005F6786"/>
    <w:rsid w:val="005F7F96"/>
    <w:rsid w:val="00601AA8"/>
    <w:rsid w:val="00602C4C"/>
    <w:rsid w:val="00602EC1"/>
    <w:rsid w:val="0060340F"/>
    <w:rsid w:val="006042A0"/>
    <w:rsid w:val="006045A4"/>
    <w:rsid w:val="00604E4B"/>
    <w:rsid w:val="006075A9"/>
    <w:rsid w:val="00610FE4"/>
    <w:rsid w:val="00613E49"/>
    <w:rsid w:val="00614399"/>
    <w:rsid w:val="006148BC"/>
    <w:rsid w:val="0061576D"/>
    <w:rsid w:val="006200DC"/>
    <w:rsid w:val="00621A38"/>
    <w:rsid w:val="006226DB"/>
    <w:rsid w:val="00622FE3"/>
    <w:rsid w:val="0062389E"/>
    <w:rsid w:val="00623A53"/>
    <w:rsid w:val="00624E65"/>
    <w:rsid w:val="00626A97"/>
    <w:rsid w:val="00626AD8"/>
    <w:rsid w:val="006347E3"/>
    <w:rsid w:val="00641449"/>
    <w:rsid w:val="00641E2C"/>
    <w:rsid w:val="0064330D"/>
    <w:rsid w:val="00647E19"/>
    <w:rsid w:val="00651DD8"/>
    <w:rsid w:val="00651F0E"/>
    <w:rsid w:val="006542C2"/>
    <w:rsid w:val="006558F9"/>
    <w:rsid w:val="00655C54"/>
    <w:rsid w:val="006571BC"/>
    <w:rsid w:val="00660E10"/>
    <w:rsid w:val="006610C3"/>
    <w:rsid w:val="00663777"/>
    <w:rsid w:val="0066381E"/>
    <w:rsid w:val="006655E5"/>
    <w:rsid w:val="0066705E"/>
    <w:rsid w:val="00670ED5"/>
    <w:rsid w:val="006711EE"/>
    <w:rsid w:val="0067294C"/>
    <w:rsid w:val="00673164"/>
    <w:rsid w:val="00675901"/>
    <w:rsid w:val="00675DD9"/>
    <w:rsid w:val="00676386"/>
    <w:rsid w:val="006767C8"/>
    <w:rsid w:val="006769EE"/>
    <w:rsid w:val="00676FC0"/>
    <w:rsid w:val="00680941"/>
    <w:rsid w:val="0068126B"/>
    <w:rsid w:val="006846C4"/>
    <w:rsid w:val="00685B9C"/>
    <w:rsid w:val="00685DAF"/>
    <w:rsid w:val="00686104"/>
    <w:rsid w:val="00690AD2"/>
    <w:rsid w:val="00690BA6"/>
    <w:rsid w:val="00691A02"/>
    <w:rsid w:val="006928EE"/>
    <w:rsid w:val="006964BC"/>
    <w:rsid w:val="00697373"/>
    <w:rsid w:val="00697744"/>
    <w:rsid w:val="006A1BD6"/>
    <w:rsid w:val="006A2BB1"/>
    <w:rsid w:val="006A3387"/>
    <w:rsid w:val="006A4449"/>
    <w:rsid w:val="006A5519"/>
    <w:rsid w:val="006A6925"/>
    <w:rsid w:val="006A7CD5"/>
    <w:rsid w:val="006B0A5B"/>
    <w:rsid w:val="006B11F9"/>
    <w:rsid w:val="006B166E"/>
    <w:rsid w:val="006B1CD2"/>
    <w:rsid w:val="006B2DE6"/>
    <w:rsid w:val="006B3152"/>
    <w:rsid w:val="006B323F"/>
    <w:rsid w:val="006B4A97"/>
    <w:rsid w:val="006B605F"/>
    <w:rsid w:val="006B7059"/>
    <w:rsid w:val="006C2C13"/>
    <w:rsid w:val="006C2C5B"/>
    <w:rsid w:val="006C376D"/>
    <w:rsid w:val="006C415C"/>
    <w:rsid w:val="006C7E19"/>
    <w:rsid w:val="006D46BB"/>
    <w:rsid w:val="006D79E6"/>
    <w:rsid w:val="006E15F9"/>
    <w:rsid w:val="006E1A1C"/>
    <w:rsid w:val="006E3213"/>
    <w:rsid w:val="006F04D0"/>
    <w:rsid w:val="006F2EC7"/>
    <w:rsid w:val="006F7BF7"/>
    <w:rsid w:val="00701819"/>
    <w:rsid w:val="00701902"/>
    <w:rsid w:val="00701BF5"/>
    <w:rsid w:val="00702B7B"/>
    <w:rsid w:val="00703267"/>
    <w:rsid w:val="00704137"/>
    <w:rsid w:val="00705117"/>
    <w:rsid w:val="00707621"/>
    <w:rsid w:val="007111EB"/>
    <w:rsid w:val="007139B3"/>
    <w:rsid w:val="00716683"/>
    <w:rsid w:val="00717778"/>
    <w:rsid w:val="00722E74"/>
    <w:rsid w:val="00724B5C"/>
    <w:rsid w:val="00724C7F"/>
    <w:rsid w:val="00730CDA"/>
    <w:rsid w:val="00732E02"/>
    <w:rsid w:val="0073643C"/>
    <w:rsid w:val="007407CF"/>
    <w:rsid w:val="00740867"/>
    <w:rsid w:val="0074126E"/>
    <w:rsid w:val="00742611"/>
    <w:rsid w:val="007426AD"/>
    <w:rsid w:val="00742D8C"/>
    <w:rsid w:val="00742E12"/>
    <w:rsid w:val="00743DD2"/>
    <w:rsid w:val="00744EA7"/>
    <w:rsid w:val="007468CD"/>
    <w:rsid w:val="00754555"/>
    <w:rsid w:val="007559D4"/>
    <w:rsid w:val="00756A84"/>
    <w:rsid w:val="00756BAF"/>
    <w:rsid w:val="00757393"/>
    <w:rsid w:val="00761121"/>
    <w:rsid w:val="0076220F"/>
    <w:rsid w:val="00762E2C"/>
    <w:rsid w:val="00763A88"/>
    <w:rsid w:val="0076531E"/>
    <w:rsid w:val="0076549C"/>
    <w:rsid w:val="00767292"/>
    <w:rsid w:val="00770050"/>
    <w:rsid w:val="00770A1C"/>
    <w:rsid w:val="00771EB5"/>
    <w:rsid w:val="0077307B"/>
    <w:rsid w:val="007734DC"/>
    <w:rsid w:val="00774452"/>
    <w:rsid w:val="0077515B"/>
    <w:rsid w:val="00775E9B"/>
    <w:rsid w:val="00776983"/>
    <w:rsid w:val="00780CFF"/>
    <w:rsid w:val="007811C2"/>
    <w:rsid w:val="00785943"/>
    <w:rsid w:val="0078627D"/>
    <w:rsid w:val="00786660"/>
    <w:rsid w:val="0078679A"/>
    <w:rsid w:val="007869B8"/>
    <w:rsid w:val="007872F2"/>
    <w:rsid w:val="00787AD6"/>
    <w:rsid w:val="00792FB1"/>
    <w:rsid w:val="007947A2"/>
    <w:rsid w:val="0079515B"/>
    <w:rsid w:val="007951BD"/>
    <w:rsid w:val="00797031"/>
    <w:rsid w:val="007976F5"/>
    <w:rsid w:val="00797B78"/>
    <w:rsid w:val="00797EE0"/>
    <w:rsid w:val="007A231B"/>
    <w:rsid w:val="007A2904"/>
    <w:rsid w:val="007B0CF0"/>
    <w:rsid w:val="007B1A69"/>
    <w:rsid w:val="007B2BF0"/>
    <w:rsid w:val="007B3CBF"/>
    <w:rsid w:val="007B531C"/>
    <w:rsid w:val="007B53F9"/>
    <w:rsid w:val="007B71F0"/>
    <w:rsid w:val="007C0933"/>
    <w:rsid w:val="007C1899"/>
    <w:rsid w:val="007C347C"/>
    <w:rsid w:val="007C3C33"/>
    <w:rsid w:val="007C5443"/>
    <w:rsid w:val="007C5E0E"/>
    <w:rsid w:val="007C612B"/>
    <w:rsid w:val="007C620B"/>
    <w:rsid w:val="007C65C1"/>
    <w:rsid w:val="007C702C"/>
    <w:rsid w:val="007C707E"/>
    <w:rsid w:val="007D3D95"/>
    <w:rsid w:val="007D409F"/>
    <w:rsid w:val="007D533F"/>
    <w:rsid w:val="007D6D10"/>
    <w:rsid w:val="007D7E64"/>
    <w:rsid w:val="007E1F58"/>
    <w:rsid w:val="007E25EB"/>
    <w:rsid w:val="007E3C6C"/>
    <w:rsid w:val="007E492F"/>
    <w:rsid w:val="007F02DA"/>
    <w:rsid w:val="007F133A"/>
    <w:rsid w:val="007F1752"/>
    <w:rsid w:val="007F1F10"/>
    <w:rsid w:val="007F220A"/>
    <w:rsid w:val="007F321F"/>
    <w:rsid w:val="007F3AC2"/>
    <w:rsid w:val="007F4F22"/>
    <w:rsid w:val="007F62B8"/>
    <w:rsid w:val="007F6601"/>
    <w:rsid w:val="007F6F78"/>
    <w:rsid w:val="007F79F5"/>
    <w:rsid w:val="00803020"/>
    <w:rsid w:val="00805127"/>
    <w:rsid w:val="00812BD8"/>
    <w:rsid w:val="00821613"/>
    <w:rsid w:val="00822A4D"/>
    <w:rsid w:val="00823FB6"/>
    <w:rsid w:val="0082489C"/>
    <w:rsid w:val="00826C05"/>
    <w:rsid w:val="008271CB"/>
    <w:rsid w:val="0082759F"/>
    <w:rsid w:val="008279F3"/>
    <w:rsid w:val="00830AE5"/>
    <w:rsid w:val="008321E9"/>
    <w:rsid w:val="0083233E"/>
    <w:rsid w:val="00832ACD"/>
    <w:rsid w:val="00833FF7"/>
    <w:rsid w:val="00834FBE"/>
    <w:rsid w:val="0084270A"/>
    <w:rsid w:val="00843033"/>
    <w:rsid w:val="008440A1"/>
    <w:rsid w:val="00844F09"/>
    <w:rsid w:val="00844F8D"/>
    <w:rsid w:val="00846782"/>
    <w:rsid w:val="008475DD"/>
    <w:rsid w:val="008501E0"/>
    <w:rsid w:val="0085128C"/>
    <w:rsid w:val="00852749"/>
    <w:rsid w:val="0085619C"/>
    <w:rsid w:val="008564EC"/>
    <w:rsid w:val="00856EC9"/>
    <w:rsid w:val="00857F42"/>
    <w:rsid w:val="0086255A"/>
    <w:rsid w:val="00863718"/>
    <w:rsid w:val="00864238"/>
    <w:rsid w:val="0086506C"/>
    <w:rsid w:val="00865D5E"/>
    <w:rsid w:val="0086644B"/>
    <w:rsid w:val="00867B6E"/>
    <w:rsid w:val="00870612"/>
    <w:rsid w:val="00875000"/>
    <w:rsid w:val="00880D1B"/>
    <w:rsid w:val="00881860"/>
    <w:rsid w:val="00882FF6"/>
    <w:rsid w:val="00883750"/>
    <w:rsid w:val="00884E6A"/>
    <w:rsid w:val="008866B8"/>
    <w:rsid w:val="00886758"/>
    <w:rsid w:val="008867B1"/>
    <w:rsid w:val="00897564"/>
    <w:rsid w:val="008A0BE7"/>
    <w:rsid w:val="008A1B58"/>
    <w:rsid w:val="008A510E"/>
    <w:rsid w:val="008A530F"/>
    <w:rsid w:val="008A56C7"/>
    <w:rsid w:val="008A579A"/>
    <w:rsid w:val="008A59A8"/>
    <w:rsid w:val="008A66FB"/>
    <w:rsid w:val="008A69FC"/>
    <w:rsid w:val="008A6F43"/>
    <w:rsid w:val="008A7806"/>
    <w:rsid w:val="008B280E"/>
    <w:rsid w:val="008B5301"/>
    <w:rsid w:val="008B65C2"/>
    <w:rsid w:val="008C1225"/>
    <w:rsid w:val="008C123F"/>
    <w:rsid w:val="008C2E45"/>
    <w:rsid w:val="008C362C"/>
    <w:rsid w:val="008C4294"/>
    <w:rsid w:val="008C477F"/>
    <w:rsid w:val="008C517C"/>
    <w:rsid w:val="008C78A5"/>
    <w:rsid w:val="008C7951"/>
    <w:rsid w:val="008D1CFD"/>
    <w:rsid w:val="008D1F4E"/>
    <w:rsid w:val="008D1F8A"/>
    <w:rsid w:val="008D5989"/>
    <w:rsid w:val="008D5C89"/>
    <w:rsid w:val="008D77BF"/>
    <w:rsid w:val="008E0119"/>
    <w:rsid w:val="008E3770"/>
    <w:rsid w:val="008E5267"/>
    <w:rsid w:val="008E5BFA"/>
    <w:rsid w:val="008E7E35"/>
    <w:rsid w:val="008F5E3D"/>
    <w:rsid w:val="008F5FE2"/>
    <w:rsid w:val="00900126"/>
    <w:rsid w:val="009014F9"/>
    <w:rsid w:val="00905E1E"/>
    <w:rsid w:val="009116E1"/>
    <w:rsid w:val="009121EA"/>
    <w:rsid w:val="009219A6"/>
    <w:rsid w:val="0092540B"/>
    <w:rsid w:val="00926645"/>
    <w:rsid w:val="00927C0E"/>
    <w:rsid w:val="00933944"/>
    <w:rsid w:val="0093404F"/>
    <w:rsid w:val="00934841"/>
    <w:rsid w:val="00935BF5"/>
    <w:rsid w:val="00936A30"/>
    <w:rsid w:val="00936E0B"/>
    <w:rsid w:val="0093779A"/>
    <w:rsid w:val="009442C2"/>
    <w:rsid w:val="009510EC"/>
    <w:rsid w:val="00952B1E"/>
    <w:rsid w:val="009546FF"/>
    <w:rsid w:val="00955BB7"/>
    <w:rsid w:val="0095607D"/>
    <w:rsid w:val="00957EB8"/>
    <w:rsid w:val="00961CD7"/>
    <w:rsid w:val="00962330"/>
    <w:rsid w:val="00962ABE"/>
    <w:rsid w:val="00967109"/>
    <w:rsid w:val="00967997"/>
    <w:rsid w:val="0097162A"/>
    <w:rsid w:val="0097342C"/>
    <w:rsid w:val="00973E6C"/>
    <w:rsid w:val="009764FB"/>
    <w:rsid w:val="00977AAD"/>
    <w:rsid w:val="00980635"/>
    <w:rsid w:val="009822A8"/>
    <w:rsid w:val="009826B3"/>
    <w:rsid w:val="00983903"/>
    <w:rsid w:val="009862E6"/>
    <w:rsid w:val="009935C0"/>
    <w:rsid w:val="009943A4"/>
    <w:rsid w:val="009960FE"/>
    <w:rsid w:val="009A0DBC"/>
    <w:rsid w:val="009A430F"/>
    <w:rsid w:val="009A7835"/>
    <w:rsid w:val="009A7B67"/>
    <w:rsid w:val="009B007E"/>
    <w:rsid w:val="009B3A9A"/>
    <w:rsid w:val="009B6545"/>
    <w:rsid w:val="009B7043"/>
    <w:rsid w:val="009B7AD6"/>
    <w:rsid w:val="009C1460"/>
    <w:rsid w:val="009C532A"/>
    <w:rsid w:val="009C667C"/>
    <w:rsid w:val="009D245E"/>
    <w:rsid w:val="009D37E8"/>
    <w:rsid w:val="009D536D"/>
    <w:rsid w:val="009D6FEB"/>
    <w:rsid w:val="009E42DB"/>
    <w:rsid w:val="009E4FFC"/>
    <w:rsid w:val="009F0CC0"/>
    <w:rsid w:val="009F2839"/>
    <w:rsid w:val="009F3773"/>
    <w:rsid w:val="00A01245"/>
    <w:rsid w:val="00A01909"/>
    <w:rsid w:val="00A01F71"/>
    <w:rsid w:val="00A0308F"/>
    <w:rsid w:val="00A0446B"/>
    <w:rsid w:val="00A050F0"/>
    <w:rsid w:val="00A05299"/>
    <w:rsid w:val="00A056C0"/>
    <w:rsid w:val="00A05BCF"/>
    <w:rsid w:val="00A14A53"/>
    <w:rsid w:val="00A211AA"/>
    <w:rsid w:val="00A23306"/>
    <w:rsid w:val="00A23657"/>
    <w:rsid w:val="00A23DD7"/>
    <w:rsid w:val="00A25546"/>
    <w:rsid w:val="00A300A3"/>
    <w:rsid w:val="00A31F50"/>
    <w:rsid w:val="00A3241C"/>
    <w:rsid w:val="00A32E18"/>
    <w:rsid w:val="00A41C7C"/>
    <w:rsid w:val="00A41D5D"/>
    <w:rsid w:val="00A41D6D"/>
    <w:rsid w:val="00A423C1"/>
    <w:rsid w:val="00A44809"/>
    <w:rsid w:val="00A454CF"/>
    <w:rsid w:val="00A477D1"/>
    <w:rsid w:val="00A5394D"/>
    <w:rsid w:val="00A55488"/>
    <w:rsid w:val="00A55B2B"/>
    <w:rsid w:val="00A5617C"/>
    <w:rsid w:val="00A56969"/>
    <w:rsid w:val="00A56B02"/>
    <w:rsid w:val="00A56EBE"/>
    <w:rsid w:val="00A63619"/>
    <w:rsid w:val="00A642B8"/>
    <w:rsid w:val="00A6448F"/>
    <w:rsid w:val="00A64BCA"/>
    <w:rsid w:val="00A66D9D"/>
    <w:rsid w:val="00A70FD7"/>
    <w:rsid w:val="00A7187C"/>
    <w:rsid w:val="00A7423E"/>
    <w:rsid w:val="00A76FF3"/>
    <w:rsid w:val="00A77502"/>
    <w:rsid w:val="00A845B1"/>
    <w:rsid w:val="00A85098"/>
    <w:rsid w:val="00A857C3"/>
    <w:rsid w:val="00A87D35"/>
    <w:rsid w:val="00A9225F"/>
    <w:rsid w:val="00A93219"/>
    <w:rsid w:val="00A9358D"/>
    <w:rsid w:val="00A94FB7"/>
    <w:rsid w:val="00A954C1"/>
    <w:rsid w:val="00A97525"/>
    <w:rsid w:val="00AA0E71"/>
    <w:rsid w:val="00AA1C4A"/>
    <w:rsid w:val="00AA24C4"/>
    <w:rsid w:val="00AA32EE"/>
    <w:rsid w:val="00AA3801"/>
    <w:rsid w:val="00AA5AC6"/>
    <w:rsid w:val="00AA600B"/>
    <w:rsid w:val="00AA7DCF"/>
    <w:rsid w:val="00AB0502"/>
    <w:rsid w:val="00AB2FE4"/>
    <w:rsid w:val="00AB30E7"/>
    <w:rsid w:val="00AB6F91"/>
    <w:rsid w:val="00AB7F23"/>
    <w:rsid w:val="00AC2702"/>
    <w:rsid w:val="00AC5CBD"/>
    <w:rsid w:val="00AD0103"/>
    <w:rsid w:val="00AD10A9"/>
    <w:rsid w:val="00AD2C38"/>
    <w:rsid w:val="00AD4BD8"/>
    <w:rsid w:val="00AD511D"/>
    <w:rsid w:val="00AD63BB"/>
    <w:rsid w:val="00AD7347"/>
    <w:rsid w:val="00AD73DF"/>
    <w:rsid w:val="00AD77B0"/>
    <w:rsid w:val="00AE0E34"/>
    <w:rsid w:val="00AE2F77"/>
    <w:rsid w:val="00AE4286"/>
    <w:rsid w:val="00AE4D27"/>
    <w:rsid w:val="00AE54EE"/>
    <w:rsid w:val="00AE7E3A"/>
    <w:rsid w:val="00AF2526"/>
    <w:rsid w:val="00AF324E"/>
    <w:rsid w:val="00AF3B4E"/>
    <w:rsid w:val="00AF5C10"/>
    <w:rsid w:val="00AF67E4"/>
    <w:rsid w:val="00B02E3C"/>
    <w:rsid w:val="00B04389"/>
    <w:rsid w:val="00B11C7F"/>
    <w:rsid w:val="00B13D06"/>
    <w:rsid w:val="00B14B6C"/>
    <w:rsid w:val="00B209C4"/>
    <w:rsid w:val="00B23451"/>
    <w:rsid w:val="00B261A0"/>
    <w:rsid w:val="00B2659E"/>
    <w:rsid w:val="00B30E18"/>
    <w:rsid w:val="00B310AF"/>
    <w:rsid w:val="00B315E2"/>
    <w:rsid w:val="00B34FBA"/>
    <w:rsid w:val="00B4134C"/>
    <w:rsid w:val="00B43DAD"/>
    <w:rsid w:val="00B459F7"/>
    <w:rsid w:val="00B46065"/>
    <w:rsid w:val="00B46189"/>
    <w:rsid w:val="00B5048F"/>
    <w:rsid w:val="00B509A7"/>
    <w:rsid w:val="00B50CF1"/>
    <w:rsid w:val="00B510F1"/>
    <w:rsid w:val="00B5153D"/>
    <w:rsid w:val="00B51634"/>
    <w:rsid w:val="00B53C42"/>
    <w:rsid w:val="00B540F3"/>
    <w:rsid w:val="00B5480A"/>
    <w:rsid w:val="00B54BEE"/>
    <w:rsid w:val="00B54C02"/>
    <w:rsid w:val="00B569FD"/>
    <w:rsid w:val="00B606B3"/>
    <w:rsid w:val="00B609EA"/>
    <w:rsid w:val="00B60E3B"/>
    <w:rsid w:val="00B6581E"/>
    <w:rsid w:val="00B7019B"/>
    <w:rsid w:val="00B745BD"/>
    <w:rsid w:val="00B75008"/>
    <w:rsid w:val="00B75ACD"/>
    <w:rsid w:val="00B7676C"/>
    <w:rsid w:val="00B8042A"/>
    <w:rsid w:val="00B821D8"/>
    <w:rsid w:val="00B83DCF"/>
    <w:rsid w:val="00B851D9"/>
    <w:rsid w:val="00B85A4B"/>
    <w:rsid w:val="00B86772"/>
    <w:rsid w:val="00B87462"/>
    <w:rsid w:val="00B93CCA"/>
    <w:rsid w:val="00BA1585"/>
    <w:rsid w:val="00BA1AF1"/>
    <w:rsid w:val="00BA2540"/>
    <w:rsid w:val="00BA2D53"/>
    <w:rsid w:val="00BA591E"/>
    <w:rsid w:val="00BA6B6D"/>
    <w:rsid w:val="00BB109D"/>
    <w:rsid w:val="00BB123D"/>
    <w:rsid w:val="00BB1BC5"/>
    <w:rsid w:val="00BB62D9"/>
    <w:rsid w:val="00BB6E22"/>
    <w:rsid w:val="00BC0C20"/>
    <w:rsid w:val="00BC38FE"/>
    <w:rsid w:val="00BC469C"/>
    <w:rsid w:val="00BC62D7"/>
    <w:rsid w:val="00BC69C9"/>
    <w:rsid w:val="00BC6AA3"/>
    <w:rsid w:val="00BD037E"/>
    <w:rsid w:val="00BD1B07"/>
    <w:rsid w:val="00BD2E06"/>
    <w:rsid w:val="00BD4D62"/>
    <w:rsid w:val="00BE0196"/>
    <w:rsid w:val="00BE1024"/>
    <w:rsid w:val="00BE39E0"/>
    <w:rsid w:val="00BE549C"/>
    <w:rsid w:val="00BF134D"/>
    <w:rsid w:val="00BF4ED4"/>
    <w:rsid w:val="00BF507E"/>
    <w:rsid w:val="00BF696D"/>
    <w:rsid w:val="00C02596"/>
    <w:rsid w:val="00C0350E"/>
    <w:rsid w:val="00C038B3"/>
    <w:rsid w:val="00C05D46"/>
    <w:rsid w:val="00C062A7"/>
    <w:rsid w:val="00C108F2"/>
    <w:rsid w:val="00C140DB"/>
    <w:rsid w:val="00C14297"/>
    <w:rsid w:val="00C15AF5"/>
    <w:rsid w:val="00C2224D"/>
    <w:rsid w:val="00C22FB0"/>
    <w:rsid w:val="00C27A46"/>
    <w:rsid w:val="00C32162"/>
    <w:rsid w:val="00C33322"/>
    <w:rsid w:val="00C33E4D"/>
    <w:rsid w:val="00C367F4"/>
    <w:rsid w:val="00C36BB0"/>
    <w:rsid w:val="00C37DCA"/>
    <w:rsid w:val="00C42AA7"/>
    <w:rsid w:val="00C43D7D"/>
    <w:rsid w:val="00C46E74"/>
    <w:rsid w:val="00C477D1"/>
    <w:rsid w:val="00C529AC"/>
    <w:rsid w:val="00C60BF2"/>
    <w:rsid w:val="00C643AF"/>
    <w:rsid w:val="00C649A1"/>
    <w:rsid w:val="00C65268"/>
    <w:rsid w:val="00C70013"/>
    <w:rsid w:val="00C70B4D"/>
    <w:rsid w:val="00C71005"/>
    <w:rsid w:val="00C72F20"/>
    <w:rsid w:val="00C75F54"/>
    <w:rsid w:val="00C808B3"/>
    <w:rsid w:val="00C84798"/>
    <w:rsid w:val="00C90A33"/>
    <w:rsid w:val="00C9103E"/>
    <w:rsid w:val="00C952E5"/>
    <w:rsid w:val="00CA04E4"/>
    <w:rsid w:val="00CA3D2C"/>
    <w:rsid w:val="00CB0D04"/>
    <w:rsid w:val="00CB2FFA"/>
    <w:rsid w:val="00CB49C4"/>
    <w:rsid w:val="00CB5D9E"/>
    <w:rsid w:val="00CC1ABD"/>
    <w:rsid w:val="00CC2803"/>
    <w:rsid w:val="00CC31AF"/>
    <w:rsid w:val="00CC475C"/>
    <w:rsid w:val="00CC4CDB"/>
    <w:rsid w:val="00CC5540"/>
    <w:rsid w:val="00CC5BF9"/>
    <w:rsid w:val="00CD0C4D"/>
    <w:rsid w:val="00CD1E13"/>
    <w:rsid w:val="00CD3C42"/>
    <w:rsid w:val="00CD46C2"/>
    <w:rsid w:val="00CD46EE"/>
    <w:rsid w:val="00CD507C"/>
    <w:rsid w:val="00CD5366"/>
    <w:rsid w:val="00CD73CC"/>
    <w:rsid w:val="00CE0109"/>
    <w:rsid w:val="00CE100B"/>
    <w:rsid w:val="00CE2511"/>
    <w:rsid w:val="00CE29B4"/>
    <w:rsid w:val="00CE3B98"/>
    <w:rsid w:val="00CE51D3"/>
    <w:rsid w:val="00CE6909"/>
    <w:rsid w:val="00CF0C9C"/>
    <w:rsid w:val="00CF109B"/>
    <w:rsid w:val="00CF38F2"/>
    <w:rsid w:val="00CF4B46"/>
    <w:rsid w:val="00CF5061"/>
    <w:rsid w:val="00CF64E9"/>
    <w:rsid w:val="00D002DF"/>
    <w:rsid w:val="00D03157"/>
    <w:rsid w:val="00D03629"/>
    <w:rsid w:val="00D06C14"/>
    <w:rsid w:val="00D07DC8"/>
    <w:rsid w:val="00D127AA"/>
    <w:rsid w:val="00D131B2"/>
    <w:rsid w:val="00D14BB5"/>
    <w:rsid w:val="00D15831"/>
    <w:rsid w:val="00D15C78"/>
    <w:rsid w:val="00D162EF"/>
    <w:rsid w:val="00D16577"/>
    <w:rsid w:val="00D16A4D"/>
    <w:rsid w:val="00D21720"/>
    <w:rsid w:val="00D21F07"/>
    <w:rsid w:val="00D2471E"/>
    <w:rsid w:val="00D24B98"/>
    <w:rsid w:val="00D252AD"/>
    <w:rsid w:val="00D25D0C"/>
    <w:rsid w:val="00D25F9D"/>
    <w:rsid w:val="00D26098"/>
    <w:rsid w:val="00D26A18"/>
    <w:rsid w:val="00D31BB6"/>
    <w:rsid w:val="00D33B25"/>
    <w:rsid w:val="00D3447D"/>
    <w:rsid w:val="00D34B43"/>
    <w:rsid w:val="00D3545E"/>
    <w:rsid w:val="00D36BF9"/>
    <w:rsid w:val="00D40EF8"/>
    <w:rsid w:val="00D42EA7"/>
    <w:rsid w:val="00D42F80"/>
    <w:rsid w:val="00D438C3"/>
    <w:rsid w:val="00D44663"/>
    <w:rsid w:val="00D46032"/>
    <w:rsid w:val="00D54264"/>
    <w:rsid w:val="00D61DE9"/>
    <w:rsid w:val="00D6550B"/>
    <w:rsid w:val="00D675D4"/>
    <w:rsid w:val="00D70CF3"/>
    <w:rsid w:val="00D74441"/>
    <w:rsid w:val="00D744D2"/>
    <w:rsid w:val="00D74819"/>
    <w:rsid w:val="00D74F6B"/>
    <w:rsid w:val="00D76B8A"/>
    <w:rsid w:val="00D801AB"/>
    <w:rsid w:val="00D81AB7"/>
    <w:rsid w:val="00D847C6"/>
    <w:rsid w:val="00D84E48"/>
    <w:rsid w:val="00D9033F"/>
    <w:rsid w:val="00D915C2"/>
    <w:rsid w:val="00D91ABC"/>
    <w:rsid w:val="00D91E80"/>
    <w:rsid w:val="00D926CB"/>
    <w:rsid w:val="00D9319C"/>
    <w:rsid w:val="00D93333"/>
    <w:rsid w:val="00D95B88"/>
    <w:rsid w:val="00D97F8D"/>
    <w:rsid w:val="00D97FCE"/>
    <w:rsid w:val="00DA0266"/>
    <w:rsid w:val="00DA065B"/>
    <w:rsid w:val="00DA11CA"/>
    <w:rsid w:val="00DA2015"/>
    <w:rsid w:val="00DA2A16"/>
    <w:rsid w:val="00DA308D"/>
    <w:rsid w:val="00DA4DA5"/>
    <w:rsid w:val="00DA5CE3"/>
    <w:rsid w:val="00DB4A5F"/>
    <w:rsid w:val="00DB657E"/>
    <w:rsid w:val="00DB6B00"/>
    <w:rsid w:val="00DB749D"/>
    <w:rsid w:val="00DB7C0D"/>
    <w:rsid w:val="00DC503C"/>
    <w:rsid w:val="00DC6439"/>
    <w:rsid w:val="00DC7132"/>
    <w:rsid w:val="00DC74DC"/>
    <w:rsid w:val="00DC77BE"/>
    <w:rsid w:val="00DC7C9E"/>
    <w:rsid w:val="00DC7F4B"/>
    <w:rsid w:val="00DD1A03"/>
    <w:rsid w:val="00DD475A"/>
    <w:rsid w:val="00DD491B"/>
    <w:rsid w:val="00DD4E99"/>
    <w:rsid w:val="00DD5A0E"/>
    <w:rsid w:val="00DE03A0"/>
    <w:rsid w:val="00DE0852"/>
    <w:rsid w:val="00DE261F"/>
    <w:rsid w:val="00DE3DBB"/>
    <w:rsid w:val="00DE4528"/>
    <w:rsid w:val="00DE520A"/>
    <w:rsid w:val="00DE536F"/>
    <w:rsid w:val="00DF0DCD"/>
    <w:rsid w:val="00DF504C"/>
    <w:rsid w:val="00DF752E"/>
    <w:rsid w:val="00E018C4"/>
    <w:rsid w:val="00E037AD"/>
    <w:rsid w:val="00E03A21"/>
    <w:rsid w:val="00E04C81"/>
    <w:rsid w:val="00E05797"/>
    <w:rsid w:val="00E062F6"/>
    <w:rsid w:val="00E0691D"/>
    <w:rsid w:val="00E10EDA"/>
    <w:rsid w:val="00E1124C"/>
    <w:rsid w:val="00E126BD"/>
    <w:rsid w:val="00E1726D"/>
    <w:rsid w:val="00E17B29"/>
    <w:rsid w:val="00E20168"/>
    <w:rsid w:val="00E20960"/>
    <w:rsid w:val="00E21299"/>
    <w:rsid w:val="00E24141"/>
    <w:rsid w:val="00E27B63"/>
    <w:rsid w:val="00E27C77"/>
    <w:rsid w:val="00E30A35"/>
    <w:rsid w:val="00E33E43"/>
    <w:rsid w:val="00E37A1A"/>
    <w:rsid w:val="00E405BD"/>
    <w:rsid w:val="00E42AA4"/>
    <w:rsid w:val="00E43603"/>
    <w:rsid w:val="00E4478D"/>
    <w:rsid w:val="00E516BE"/>
    <w:rsid w:val="00E5258A"/>
    <w:rsid w:val="00E53885"/>
    <w:rsid w:val="00E53B07"/>
    <w:rsid w:val="00E540B5"/>
    <w:rsid w:val="00E5553C"/>
    <w:rsid w:val="00E60423"/>
    <w:rsid w:val="00E61392"/>
    <w:rsid w:val="00E62B77"/>
    <w:rsid w:val="00E6505D"/>
    <w:rsid w:val="00E66D28"/>
    <w:rsid w:val="00E6709D"/>
    <w:rsid w:val="00E67298"/>
    <w:rsid w:val="00E71AAB"/>
    <w:rsid w:val="00E71C2B"/>
    <w:rsid w:val="00E72DA4"/>
    <w:rsid w:val="00E76DA2"/>
    <w:rsid w:val="00E77B22"/>
    <w:rsid w:val="00E80AD8"/>
    <w:rsid w:val="00E82E68"/>
    <w:rsid w:val="00E82F04"/>
    <w:rsid w:val="00E84DD6"/>
    <w:rsid w:val="00E855C1"/>
    <w:rsid w:val="00E85E7E"/>
    <w:rsid w:val="00E864CA"/>
    <w:rsid w:val="00E916CB"/>
    <w:rsid w:val="00E917B7"/>
    <w:rsid w:val="00E92581"/>
    <w:rsid w:val="00E93D74"/>
    <w:rsid w:val="00E94B9E"/>
    <w:rsid w:val="00E94FA9"/>
    <w:rsid w:val="00E9532C"/>
    <w:rsid w:val="00E970A9"/>
    <w:rsid w:val="00EA2B56"/>
    <w:rsid w:val="00EA5FAC"/>
    <w:rsid w:val="00EB00C7"/>
    <w:rsid w:val="00EB00CA"/>
    <w:rsid w:val="00EB1B8E"/>
    <w:rsid w:val="00EB21F4"/>
    <w:rsid w:val="00EB369D"/>
    <w:rsid w:val="00EB5A2D"/>
    <w:rsid w:val="00EB6849"/>
    <w:rsid w:val="00EB76C9"/>
    <w:rsid w:val="00EC1B71"/>
    <w:rsid w:val="00EC25D2"/>
    <w:rsid w:val="00EC343A"/>
    <w:rsid w:val="00EC5921"/>
    <w:rsid w:val="00EC7A89"/>
    <w:rsid w:val="00ED0DA4"/>
    <w:rsid w:val="00ED111D"/>
    <w:rsid w:val="00ED2D67"/>
    <w:rsid w:val="00ED57A8"/>
    <w:rsid w:val="00ED72D7"/>
    <w:rsid w:val="00EE0E70"/>
    <w:rsid w:val="00EE1C82"/>
    <w:rsid w:val="00EE1F9C"/>
    <w:rsid w:val="00EE4280"/>
    <w:rsid w:val="00EE4B85"/>
    <w:rsid w:val="00EE60DA"/>
    <w:rsid w:val="00EF0374"/>
    <w:rsid w:val="00EF2975"/>
    <w:rsid w:val="00EF3BD6"/>
    <w:rsid w:val="00EF7075"/>
    <w:rsid w:val="00EF7D43"/>
    <w:rsid w:val="00F0077D"/>
    <w:rsid w:val="00F00B77"/>
    <w:rsid w:val="00F00D66"/>
    <w:rsid w:val="00F019AE"/>
    <w:rsid w:val="00F06E8A"/>
    <w:rsid w:val="00F10F43"/>
    <w:rsid w:val="00F1133D"/>
    <w:rsid w:val="00F122C2"/>
    <w:rsid w:val="00F12CA6"/>
    <w:rsid w:val="00F13595"/>
    <w:rsid w:val="00F22195"/>
    <w:rsid w:val="00F22511"/>
    <w:rsid w:val="00F244E3"/>
    <w:rsid w:val="00F24E16"/>
    <w:rsid w:val="00F25FFA"/>
    <w:rsid w:val="00F26596"/>
    <w:rsid w:val="00F268FC"/>
    <w:rsid w:val="00F278CB"/>
    <w:rsid w:val="00F30585"/>
    <w:rsid w:val="00F32403"/>
    <w:rsid w:val="00F329AE"/>
    <w:rsid w:val="00F353DC"/>
    <w:rsid w:val="00F35919"/>
    <w:rsid w:val="00F36AC2"/>
    <w:rsid w:val="00F420E5"/>
    <w:rsid w:val="00F44A72"/>
    <w:rsid w:val="00F44F89"/>
    <w:rsid w:val="00F453C0"/>
    <w:rsid w:val="00F52217"/>
    <w:rsid w:val="00F52FE6"/>
    <w:rsid w:val="00F539CC"/>
    <w:rsid w:val="00F55129"/>
    <w:rsid w:val="00F57F81"/>
    <w:rsid w:val="00F61588"/>
    <w:rsid w:val="00F6227D"/>
    <w:rsid w:val="00F650CB"/>
    <w:rsid w:val="00F651D1"/>
    <w:rsid w:val="00F66F77"/>
    <w:rsid w:val="00F749AF"/>
    <w:rsid w:val="00F76625"/>
    <w:rsid w:val="00F830A1"/>
    <w:rsid w:val="00F830E5"/>
    <w:rsid w:val="00F84D37"/>
    <w:rsid w:val="00F858CB"/>
    <w:rsid w:val="00F91DEA"/>
    <w:rsid w:val="00F92E00"/>
    <w:rsid w:val="00F93874"/>
    <w:rsid w:val="00F96410"/>
    <w:rsid w:val="00FA4C42"/>
    <w:rsid w:val="00FA4DA8"/>
    <w:rsid w:val="00FB0570"/>
    <w:rsid w:val="00FB12F0"/>
    <w:rsid w:val="00FB2962"/>
    <w:rsid w:val="00FB3BDA"/>
    <w:rsid w:val="00FB3BE3"/>
    <w:rsid w:val="00FB3E6F"/>
    <w:rsid w:val="00FB3FB4"/>
    <w:rsid w:val="00FB6ABF"/>
    <w:rsid w:val="00FC14AE"/>
    <w:rsid w:val="00FC3ADC"/>
    <w:rsid w:val="00FC60E6"/>
    <w:rsid w:val="00FC6B78"/>
    <w:rsid w:val="00FD0A65"/>
    <w:rsid w:val="00FD1C24"/>
    <w:rsid w:val="00FD41C9"/>
    <w:rsid w:val="00FD6E31"/>
    <w:rsid w:val="00FD7168"/>
    <w:rsid w:val="00FE05FF"/>
    <w:rsid w:val="00FE26D1"/>
    <w:rsid w:val="00FE462E"/>
    <w:rsid w:val="00FE4889"/>
    <w:rsid w:val="00FE5728"/>
    <w:rsid w:val="00FF0497"/>
    <w:rsid w:val="00FF2AE8"/>
    <w:rsid w:val="00FF3A4F"/>
    <w:rsid w:val="00FF5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11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6A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 w:line="240" w:lineRule="auto"/>
      <w:outlineLvl w:val="7"/>
    </w:pPr>
    <w:rPr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/>
    </w:rPr>
  </w:style>
  <w:style w:type="paragraph" w:styleId="a6">
    <w:name w:val="No Spacing"/>
    <w:link w:val="a7"/>
    <w:uiPriority w:val="99"/>
    <w:qFormat/>
    <w:rsid w:val="002864F8"/>
    <w:pPr>
      <w:suppressAutoHyphens/>
    </w:pPr>
    <w:rPr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a"/>
    <w:uiPriority w:val="59"/>
    <w:rsid w:val="00BC69C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C6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C14297"/>
    <w:rPr>
      <w:b/>
      <w:bCs/>
    </w:rPr>
  </w:style>
  <w:style w:type="paragraph" w:styleId="ac">
    <w:name w:val="Body Text"/>
    <w:basedOn w:val="a"/>
    <w:link w:val="ad"/>
    <w:rsid w:val="00282B4B"/>
    <w:pPr>
      <w:spacing w:after="0" w:line="240" w:lineRule="auto"/>
    </w:pPr>
    <w:rPr>
      <w:rFonts w:ascii="Times New Roman" w:hAnsi="Times New Roman"/>
      <w:sz w:val="28"/>
      <w:szCs w:val="24"/>
      <w:lang/>
    </w:rPr>
  </w:style>
  <w:style w:type="character" w:customStyle="1" w:styleId="ad">
    <w:name w:val="Основной текст Знак"/>
    <w:link w:val="ac"/>
    <w:rsid w:val="00282B4B"/>
    <w:rPr>
      <w:rFonts w:ascii="Times New Roman" w:eastAsia="Times New Roman" w:hAnsi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e">
    <w:name w:val="List"/>
    <w:basedOn w:val="ac"/>
    <w:uiPriority w:val="99"/>
    <w:rsid w:val="002E78A2"/>
    <w:pPr>
      <w:spacing w:after="220" w:line="220" w:lineRule="atLeast"/>
      <w:ind w:left="1440" w:hanging="360"/>
    </w:pPr>
    <w:rPr>
      <w:sz w:val="20"/>
      <w:szCs w:val="20"/>
      <w:lang w:val="ru-RU" w:eastAsia="ru-RU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2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0">
    <w:name w:val="header"/>
    <w:basedOn w:val="a"/>
    <w:link w:val="af1"/>
    <w:uiPriority w:val="99"/>
    <w:unhideWhenUsed/>
    <w:rsid w:val="008C429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8C4294"/>
    <w:rPr>
      <w:rFonts w:eastAsia="Times New Roman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8C4294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uiPriority w:val="99"/>
    <w:rsid w:val="008C4294"/>
    <w:rPr>
      <w:rFonts w:eastAsia="Times New Roman"/>
      <w:sz w:val="22"/>
      <w:szCs w:val="22"/>
    </w:rPr>
  </w:style>
  <w:style w:type="paragraph" w:customStyle="1" w:styleId="af4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5">
    <w:name w:val="игра"/>
    <w:basedOn w:val="af4"/>
    <w:next w:val="af4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6">
    <w:name w:val="параграф"/>
    <w:basedOn w:val="a"/>
    <w:next w:val="af4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7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286A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Без интервала Знак"/>
    <w:link w:val="a6"/>
    <w:rsid w:val="00D252AD"/>
    <w:rPr>
      <w:sz w:val="22"/>
      <w:szCs w:val="22"/>
      <w:lang w:eastAsia="ar-SA" w:bidi="ar-SA"/>
    </w:rPr>
  </w:style>
  <w:style w:type="character" w:customStyle="1" w:styleId="10">
    <w:name w:val="Заголовок 1 Знак"/>
    <w:link w:val="1"/>
    <w:uiPriority w:val="9"/>
    <w:rsid w:val="0070511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8">
    <w:name w:val="TOC Heading"/>
    <w:basedOn w:val="1"/>
    <w:next w:val="a"/>
    <w:uiPriority w:val="39"/>
    <w:unhideWhenUsed/>
    <w:qFormat/>
    <w:rsid w:val="004A25E7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2">
    <w:name w:val="toc 1"/>
    <w:basedOn w:val="a"/>
    <w:next w:val="a"/>
    <w:autoRedefine/>
    <w:uiPriority w:val="39"/>
    <w:unhideWhenUsed/>
    <w:rsid w:val="004A25E7"/>
    <w:pPr>
      <w:tabs>
        <w:tab w:val="left" w:pos="426"/>
        <w:tab w:val="right" w:leader="dot" w:pos="9060"/>
      </w:tabs>
      <w:jc w:val="both"/>
    </w:pPr>
  </w:style>
  <w:style w:type="paragraph" w:styleId="21">
    <w:name w:val="toc 2"/>
    <w:basedOn w:val="a"/>
    <w:next w:val="a"/>
    <w:autoRedefine/>
    <w:uiPriority w:val="39"/>
    <w:unhideWhenUsed/>
    <w:rsid w:val="004A25E7"/>
    <w:pPr>
      <w:ind w:left="220"/>
    </w:pPr>
  </w:style>
  <w:style w:type="paragraph" w:styleId="HTML">
    <w:name w:val="HTML Preformatted"/>
    <w:basedOn w:val="a"/>
    <w:link w:val="HTML0"/>
    <w:uiPriority w:val="99"/>
    <w:unhideWhenUsed/>
    <w:rsid w:val="00665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55E5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1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9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https://fsd.multiurok.ru/html/2020/05/21/s_5ec6879b79a16/1462756_3.jp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C500F-29E2-544B-8DCE-FD264B08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8049</Words>
  <Characters>45885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53827</CharactersWithSpaces>
  <SharedDoc>false</SharedDoc>
  <HLinks>
    <vt:vector size="48" baseType="variant">
      <vt:variant>
        <vt:i4>6750253</vt:i4>
      </vt:variant>
      <vt:variant>
        <vt:i4>39</vt:i4>
      </vt:variant>
      <vt:variant>
        <vt:i4>0</vt:i4>
      </vt:variant>
      <vt:variant>
        <vt:i4>5</vt:i4>
      </vt:variant>
      <vt:variant>
        <vt:lpwstr>https://clck.ru/33NMkR</vt:lpwstr>
      </vt:variant>
      <vt:variant>
        <vt:lpwstr/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_Toc134652103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_Toc134652102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_Toc134652101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_Toc134652100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_Toc134652099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_Toc134652098</vt:lpwstr>
      </vt:variant>
      <vt:variant>
        <vt:i4>7733309</vt:i4>
      </vt:variant>
      <vt:variant>
        <vt:i4>-1</vt:i4>
      </vt:variant>
      <vt:variant>
        <vt:i4>2055</vt:i4>
      </vt:variant>
      <vt:variant>
        <vt:i4>1</vt:i4>
      </vt:variant>
      <vt:variant>
        <vt:lpwstr>https://fsd.multiurok.ru/html/2020/05/21/s_5ec6879b79a16/1462756_3.jpeg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2023-08-21T20:39:00Z</cp:lastPrinted>
  <dcterms:created xsi:type="dcterms:W3CDTF">2024-09-24T18:36:00Z</dcterms:created>
  <dcterms:modified xsi:type="dcterms:W3CDTF">2024-09-24T18:36:00Z</dcterms:modified>
</cp:coreProperties>
</file>