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0CE20" w14:textId="1BE223D3" w:rsidR="003C546B" w:rsidRPr="003C546B" w:rsidRDefault="003C546B" w:rsidP="00E25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r w:rsidR="00E258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851544" wp14:editId="01905A40">
            <wp:extent cx="2302806" cy="12096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737" cy="121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3B0692F" w14:textId="77777777" w:rsidR="003C546B" w:rsidRPr="003C546B" w:rsidRDefault="003C546B" w:rsidP="003C54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4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1BFF576" w14:textId="77777777" w:rsidR="003C546B" w:rsidRDefault="003C546B" w:rsidP="003C54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46B">
        <w:rPr>
          <w:rFonts w:ascii="Times New Roman" w:hAnsi="Times New Roman" w:cs="Times New Roman"/>
          <w:b/>
          <w:sz w:val="28"/>
          <w:szCs w:val="28"/>
        </w:rPr>
        <w:t xml:space="preserve"> о дополнительном образовании обучающихся </w:t>
      </w:r>
    </w:p>
    <w:p w14:paraId="0C386AFD" w14:textId="77777777" w:rsidR="003C546B" w:rsidRDefault="003C546B" w:rsidP="003C54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Pr="003C546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C546B">
        <w:rPr>
          <w:rFonts w:ascii="Times New Roman" w:hAnsi="Times New Roman" w:cs="Times New Roman"/>
          <w:b/>
          <w:sz w:val="28"/>
          <w:szCs w:val="28"/>
        </w:rPr>
        <w:t>Храбровская</w:t>
      </w:r>
      <w:proofErr w:type="spellEnd"/>
      <w:r w:rsidRPr="003C546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14:paraId="6B6D2B72" w14:textId="77777777" w:rsidR="00332C4D" w:rsidRPr="003C546B" w:rsidRDefault="00332C4D" w:rsidP="00E258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28B5D0" w14:textId="77777777" w:rsidR="003C546B" w:rsidRPr="00332C4D" w:rsidRDefault="003C546B" w:rsidP="003C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2C4D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14:paraId="72D3E113" w14:textId="77777777" w:rsidR="00FC5EA3" w:rsidRPr="00FC5EA3" w:rsidRDefault="00FC5EA3" w:rsidP="00FC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EA3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</w:t>
      </w:r>
    </w:p>
    <w:p w14:paraId="456E810D" w14:textId="77777777" w:rsidR="00FC5EA3" w:rsidRPr="00FC5EA3" w:rsidRDefault="00FC5EA3" w:rsidP="00FC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EA3">
        <w:rPr>
          <w:rFonts w:ascii="Times New Roman" w:hAnsi="Times New Roman" w:cs="Times New Roman"/>
          <w:sz w:val="24"/>
          <w:szCs w:val="24"/>
        </w:rPr>
        <w:t xml:space="preserve"> -Федеральным Законом от 29.12.2012 г.  №273-ФЗ «Об образовании в Российской Федерации», </w:t>
      </w:r>
    </w:p>
    <w:p w14:paraId="3B599FF9" w14:textId="77777777" w:rsidR="00FC5EA3" w:rsidRPr="00FC5EA3" w:rsidRDefault="00FC5EA3" w:rsidP="00FC5EA3">
      <w:pPr>
        <w:pStyle w:val="1"/>
        <w:spacing w:before="0" w:line="288" w:lineRule="atLeast"/>
        <w:jc w:val="both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</w:pPr>
      <w:r w:rsidRPr="00FC5EA3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-Приказом Министерства просвещения Российской Федерации от 09.11.2018 г. № 196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14:paraId="785ADB89" w14:textId="77777777" w:rsidR="003F0609" w:rsidRDefault="00737F59" w:rsidP="00FC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5EA3" w:rsidRPr="00FC5EA3">
        <w:rPr>
          <w:rFonts w:ascii="Times New Roman" w:hAnsi="Times New Roman" w:cs="Times New Roman"/>
          <w:sz w:val="24"/>
          <w:szCs w:val="24"/>
        </w:rPr>
        <w:t>«Санитарно-эпидемиологических требований к условиям и организации обучения в общеобразовательных учреждениях,</w:t>
      </w:r>
    </w:p>
    <w:p w14:paraId="50A50CEE" w14:textId="77777777" w:rsidR="00FC5EA3" w:rsidRPr="00FC5EA3" w:rsidRDefault="00FC5EA3" w:rsidP="00FC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EA3">
        <w:rPr>
          <w:rFonts w:ascii="Times New Roman" w:hAnsi="Times New Roman" w:cs="Times New Roman"/>
          <w:sz w:val="24"/>
          <w:szCs w:val="24"/>
        </w:rPr>
        <w:t>- Уставом МБОУ «</w:t>
      </w:r>
      <w:proofErr w:type="spellStart"/>
      <w:r w:rsidRPr="00FC5EA3">
        <w:rPr>
          <w:rFonts w:ascii="Times New Roman" w:hAnsi="Times New Roman" w:cs="Times New Roman"/>
          <w:sz w:val="24"/>
          <w:szCs w:val="24"/>
        </w:rPr>
        <w:t>Храбровская</w:t>
      </w:r>
      <w:proofErr w:type="spellEnd"/>
      <w:r w:rsidRPr="00FC5EA3">
        <w:rPr>
          <w:rFonts w:ascii="Times New Roman" w:hAnsi="Times New Roman" w:cs="Times New Roman"/>
          <w:sz w:val="24"/>
          <w:szCs w:val="24"/>
        </w:rPr>
        <w:t xml:space="preserve"> СОШ»,</w:t>
      </w:r>
    </w:p>
    <w:p w14:paraId="66EDF188" w14:textId="77777777" w:rsidR="00FC5EA3" w:rsidRPr="00FC5EA3" w:rsidRDefault="00FC5EA3" w:rsidP="00FC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EA3">
        <w:rPr>
          <w:rFonts w:ascii="Times New Roman" w:hAnsi="Times New Roman" w:cs="Times New Roman"/>
          <w:sz w:val="24"/>
          <w:szCs w:val="24"/>
        </w:rPr>
        <w:t xml:space="preserve">- лицензии на образовательную деятельность. </w:t>
      </w:r>
    </w:p>
    <w:p w14:paraId="5157DDE6" w14:textId="77777777" w:rsidR="003C546B" w:rsidRPr="003C546B" w:rsidRDefault="003C546B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46B">
        <w:rPr>
          <w:rFonts w:ascii="Times New Roman" w:hAnsi="Times New Roman" w:cs="Times New Roman"/>
          <w:sz w:val="24"/>
          <w:szCs w:val="24"/>
        </w:rPr>
        <w:t>1.2.Дополнительное образование детей являе</w:t>
      </w:r>
      <w:r w:rsidR="003F0609">
        <w:rPr>
          <w:rFonts w:ascii="Times New Roman" w:hAnsi="Times New Roman" w:cs="Times New Roman"/>
          <w:sz w:val="24"/>
          <w:szCs w:val="24"/>
        </w:rPr>
        <w:t xml:space="preserve">тся структурным подразделением школы и организуется    в    целях формирования единого образовательного </w:t>
      </w:r>
      <w:r w:rsidRPr="003C546B">
        <w:rPr>
          <w:rFonts w:ascii="Times New Roman" w:hAnsi="Times New Roman" w:cs="Times New Roman"/>
          <w:sz w:val="24"/>
          <w:szCs w:val="24"/>
        </w:rPr>
        <w:t>пространств</w:t>
      </w:r>
      <w:r w:rsidR="003F0609">
        <w:rPr>
          <w:rFonts w:ascii="Times New Roman" w:hAnsi="Times New Roman" w:cs="Times New Roman"/>
          <w:sz w:val="24"/>
          <w:szCs w:val="24"/>
        </w:rPr>
        <w:t xml:space="preserve">а школы, повышения качества образования и реализации процесса становления личности в </w:t>
      </w:r>
      <w:r w:rsidRPr="003C546B">
        <w:rPr>
          <w:rFonts w:ascii="Times New Roman" w:hAnsi="Times New Roman" w:cs="Times New Roman"/>
          <w:sz w:val="24"/>
          <w:szCs w:val="24"/>
        </w:rPr>
        <w:t xml:space="preserve">разнообразных развивающих областях. </w:t>
      </w:r>
    </w:p>
    <w:p w14:paraId="32E8A52F" w14:textId="77777777" w:rsidR="003C546B" w:rsidRPr="003C546B" w:rsidRDefault="003C546B" w:rsidP="003C5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1.3. </w:t>
      </w:r>
      <w:r w:rsidR="003F0609">
        <w:rPr>
          <w:rFonts w:ascii="Times New Roman" w:hAnsi="Times New Roman" w:cs="Times New Roman"/>
          <w:sz w:val="24"/>
          <w:szCs w:val="24"/>
        </w:rPr>
        <w:t xml:space="preserve">Объединения </w:t>
      </w:r>
      <w:r w:rsidRPr="003C546B">
        <w:rPr>
          <w:rFonts w:ascii="Times New Roman" w:hAnsi="Times New Roman" w:cs="Times New Roman"/>
          <w:sz w:val="24"/>
          <w:szCs w:val="24"/>
        </w:rPr>
        <w:t>дополнительно</w:t>
      </w:r>
      <w:r w:rsidR="003F0609">
        <w:rPr>
          <w:rFonts w:ascii="Times New Roman" w:hAnsi="Times New Roman" w:cs="Times New Roman"/>
          <w:sz w:val="24"/>
          <w:szCs w:val="24"/>
        </w:rPr>
        <w:t xml:space="preserve">го </w:t>
      </w:r>
      <w:r w:rsidR="00B53B7C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3F0609">
        <w:rPr>
          <w:rFonts w:ascii="Times New Roman" w:hAnsi="Times New Roman" w:cs="Times New Roman"/>
          <w:sz w:val="24"/>
          <w:szCs w:val="24"/>
        </w:rPr>
        <w:t>создаются,</w:t>
      </w:r>
      <w:r w:rsidR="00B53B7C">
        <w:rPr>
          <w:rFonts w:ascii="Times New Roman" w:hAnsi="Times New Roman" w:cs="Times New Roman"/>
          <w:sz w:val="24"/>
          <w:szCs w:val="24"/>
        </w:rPr>
        <w:t xml:space="preserve"> реорганизуются </w:t>
      </w:r>
      <w:r w:rsidR="003F0609">
        <w:rPr>
          <w:rFonts w:ascii="Times New Roman" w:hAnsi="Times New Roman" w:cs="Times New Roman"/>
          <w:sz w:val="24"/>
          <w:szCs w:val="24"/>
        </w:rPr>
        <w:t xml:space="preserve">и </w:t>
      </w:r>
      <w:r w:rsidRPr="003C546B">
        <w:rPr>
          <w:rFonts w:ascii="Times New Roman" w:hAnsi="Times New Roman" w:cs="Times New Roman"/>
          <w:sz w:val="24"/>
          <w:szCs w:val="24"/>
        </w:rPr>
        <w:t xml:space="preserve">ликвидируются приказом директора. </w:t>
      </w:r>
    </w:p>
    <w:p w14:paraId="2215D3BE" w14:textId="77777777" w:rsidR="003C546B" w:rsidRPr="003C546B" w:rsidRDefault="003C546B" w:rsidP="003F0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46B">
        <w:rPr>
          <w:rFonts w:ascii="Times New Roman" w:hAnsi="Times New Roman" w:cs="Times New Roman"/>
          <w:sz w:val="24"/>
          <w:szCs w:val="24"/>
        </w:rPr>
        <w:t xml:space="preserve"> 1.4</w:t>
      </w:r>
      <w:r w:rsidR="003F0609">
        <w:rPr>
          <w:rFonts w:ascii="Times New Roman" w:hAnsi="Times New Roman" w:cs="Times New Roman"/>
          <w:sz w:val="24"/>
          <w:szCs w:val="24"/>
        </w:rPr>
        <w:t xml:space="preserve">. Руководителем дополнительного образования является заместитель директора по воспитательной работе, </w:t>
      </w:r>
      <w:r w:rsidRPr="003C546B">
        <w:rPr>
          <w:rFonts w:ascii="Times New Roman" w:hAnsi="Times New Roman" w:cs="Times New Roman"/>
          <w:sz w:val="24"/>
          <w:szCs w:val="24"/>
        </w:rPr>
        <w:t>который организует работу объед</w:t>
      </w:r>
      <w:r w:rsidR="003F0609">
        <w:rPr>
          <w:rFonts w:ascii="Times New Roman" w:hAnsi="Times New Roman" w:cs="Times New Roman"/>
          <w:sz w:val="24"/>
          <w:szCs w:val="24"/>
        </w:rPr>
        <w:t xml:space="preserve">инений и несет ответственность </w:t>
      </w:r>
      <w:r w:rsidRPr="003C546B">
        <w:rPr>
          <w:rFonts w:ascii="Times New Roman" w:hAnsi="Times New Roman" w:cs="Times New Roman"/>
          <w:sz w:val="24"/>
          <w:szCs w:val="24"/>
        </w:rPr>
        <w:t xml:space="preserve">за результаты. </w:t>
      </w:r>
    </w:p>
    <w:p w14:paraId="3A68E76E" w14:textId="77777777" w:rsidR="003C546B" w:rsidRPr="003C546B" w:rsidRDefault="003C546B" w:rsidP="003F0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46B">
        <w:rPr>
          <w:rFonts w:ascii="Times New Roman" w:hAnsi="Times New Roman" w:cs="Times New Roman"/>
          <w:sz w:val="24"/>
          <w:szCs w:val="24"/>
        </w:rPr>
        <w:t xml:space="preserve"> 1.5. Дополнительное образование</w:t>
      </w:r>
      <w:r w:rsidR="003F0609">
        <w:rPr>
          <w:rFonts w:ascii="Times New Roman" w:hAnsi="Times New Roman" w:cs="Times New Roman"/>
          <w:sz w:val="24"/>
          <w:szCs w:val="24"/>
        </w:rPr>
        <w:t xml:space="preserve"> предназначено для обучающихся </w:t>
      </w:r>
      <w:r w:rsidRPr="003C546B">
        <w:rPr>
          <w:rFonts w:ascii="Times New Roman" w:hAnsi="Times New Roman" w:cs="Times New Roman"/>
          <w:sz w:val="24"/>
          <w:szCs w:val="24"/>
        </w:rPr>
        <w:t>в</w:t>
      </w:r>
      <w:r w:rsidR="003F0609">
        <w:rPr>
          <w:rFonts w:ascii="Times New Roman" w:hAnsi="Times New Roman" w:cs="Times New Roman"/>
          <w:sz w:val="24"/>
          <w:szCs w:val="24"/>
        </w:rPr>
        <w:t xml:space="preserve"> возрасте от 7 </w:t>
      </w:r>
      <w:r w:rsidR="00737F59">
        <w:rPr>
          <w:rFonts w:ascii="Times New Roman" w:hAnsi="Times New Roman" w:cs="Times New Roman"/>
          <w:sz w:val="24"/>
          <w:szCs w:val="24"/>
        </w:rPr>
        <w:t>до 18</w:t>
      </w:r>
      <w:r w:rsidRPr="003C546B">
        <w:rPr>
          <w:rFonts w:ascii="Times New Roman" w:hAnsi="Times New Roman" w:cs="Times New Roman"/>
          <w:sz w:val="24"/>
          <w:szCs w:val="24"/>
        </w:rPr>
        <w:t xml:space="preserve"> лет во внеурочное время.</w:t>
      </w:r>
    </w:p>
    <w:p w14:paraId="658344C5" w14:textId="77777777" w:rsidR="003C546B" w:rsidRPr="003C546B" w:rsidRDefault="003F0609" w:rsidP="003F0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Структура дополнительного образования обучающихся </w:t>
      </w:r>
      <w:r w:rsidR="00B53B7C">
        <w:rPr>
          <w:rFonts w:ascii="Times New Roman" w:hAnsi="Times New Roman" w:cs="Times New Roman"/>
          <w:sz w:val="24"/>
          <w:szCs w:val="24"/>
        </w:rPr>
        <w:t>определяется целями и задачами дополнительного образования</w:t>
      </w:r>
      <w:r w:rsidR="003C546B" w:rsidRPr="003C546B">
        <w:rPr>
          <w:rFonts w:ascii="Times New Roman" w:hAnsi="Times New Roman" w:cs="Times New Roman"/>
          <w:sz w:val="24"/>
          <w:szCs w:val="24"/>
        </w:rPr>
        <w:t xml:space="preserve"> в </w:t>
      </w:r>
      <w:r w:rsidR="00B53B7C">
        <w:rPr>
          <w:rFonts w:ascii="Times New Roman" w:hAnsi="Times New Roman" w:cs="Times New Roman"/>
          <w:sz w:val="24"/>
          <w:szCs w:val="24"/>
        </w:rPr>
        <w:t xml:space="preserve">школе, количеством и направленностью реализуемых дополнительных </w:t>
      </w:r>
      <w:r w:rsidR="003C546B" w:rsidRPr="003C546B">
        <w:rPr>
          <w:rFonts w:ascii="Times New Roman" w:hAnsi="Times New Roman" w:cs="Times New Roman"/>
          <w:sz w:val="24"/>
          <w:szCs w:val="24"/>
        </w:rPr>
        <w:t>общер</w:t>
      </w:r>
      <w:r w:rsidR="00B53B7C">
        <w:rPr>
          <w:rFonts w:ascii="Times New Roman" w:hAnsi="Times New Roman" w:cs="Times New Roman"/>
          <w:sz w:val="24"/>
          <w:szCs w:val="24"/>
        </w:rPr>
        <w:t xml:space="preserve">азвивающих программ и включает следующие </w:t>
      </w:r>
      <w:r w:rsidR="003C546B" w:rsidRPr="003C546B">
        <w:rPr>
          <w:rFonts w:ascii="Times New Roman" w:hAnsi="Times New Roman" w:cs="Times New Roman"/>
          <w:sz w:val="24"/>
          <w:szCs w:val="24"/>
        </w:rPr>
        <w:t xml:space="preserve">компоненты: кружки, спортивные секции. </w:t>
      </w:r>
    </w:p>
    <w:p w14:paraId="77F2234A" w14:textId="77777777" w:rsidR="003C546B" w:rsidRPr="003C546B" w:rsidRDefault="00B53B7C" w:rsidP="003C5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1.7.Содержание </w:t>
      </w:r>
      <w:r w:rsidR="003C546B" w:rsidRPr="003C546B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определяется дополнительными </w:t>
      </w:r>
      <w:r w:rsidR="003C546B" w:rsidRPr="003C546B">
        <w:rPr>
          <w:rFonts w:ascii="Times New Roman" w:hAnsi="Times New Roman" w:cs="Times New Roman"/>
          <w:sz w:val="24"/>
          <w:szCs w:val="24"/>
        </w:rPr>
        <w:t>общеразвивающими программами.</w:t>
      </w:r>
    </w:p>
    <w:p w14:paraId="1F40B30A" w14:textId="77777777" w:rsidR="003C546B" w:rsidRPr="003C546B" w:rsidRDefault="00B53B7C" w:rsidP="003C5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 Образовательная деятельность педагогов </w:t>
      </w:r>
      <w:r w:rsidR="003C546B" w:rsidRPr="003C546B">
        <w:rPr>
          <w:rFonts w:ascii="Times New Roman" w:hAnsi="Times New Roman" w:cs="Times New Roman"/>
          <w:sz w:val="24"/>
          <w:szCs w:val="24"/>
        </w:rPr>
        <w:t>дополнительн</w:t>
      </w:r>
      <w:r>
        <w:rPr>
          <w:rFonts w:ascii="Times New Roman" w:hAnsi="Times New Roman" w:cs="Times New Roman"/>
          <w:sz w:val="24"/>
          <w:szCs w:val="24"/>
        </w:rPr>
        <w:t xml:space="preserve">ого образования </w:t>
      </w:r>
      <w:r w:rsidR="003C546B" w:rsidRPr="003C546B">
        <w:rPr>
          <w:rFonts w:ascii="Times New Roman" w:hAnsi="Times New Roman" w:cs="Times New Roman"/>
          <w:sz w:val="24"/>
          <w:szCs w:val="24"/>
        </w:rPr>
        <w:t>осуществляется в соответствии с данным положением.</w:t>
      </w:r>
    </w:p>
    <w:p w14:paraId="10214281" w14:textId="77777777" w:rsidR="003C546B" w:rsidRPr="003C546B" w:rsidRDefault="00B53B7C" w:rsidP="003C5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1.19. </w:t>
      </w:r>
      <w:r w:rsidR="003C546B" w:rsidRPr="003C546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3C546B" w:rsidRPr="003C546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C546B" w:rsidRPr="003C546B">
        <w:rPr>
          <w:rFonts w:ascii="Times New Roman" w:hAnsi="Times New Roman" w:cs="Times New Roman"/>
          <w:sz w:val="24"/>
          <w:szCs w:val="24"/>
        </w:rPr>
        <w:t>Храбровская</w:t>
      </w:r>
      <w:proofErr w:type="spellEnd"/>
      <w:r w:rsidR="003C546B" w:rsidRPr="003C546B">
        <w:rPr>
          <w:rFonts w:ascii="Times New Roman" w:hAnsi="Times New Roman" w:cs="Times New Roman"/>
          <w:sz w:val="24"/>
          <w:szCs w:val="24"/>
        </w:rPr>
        <w:t xml:space="preserve"> СОШ» </w:t>
      </w:r>
      <w:r>
        <w:rPr>
          <w:rFonts w:ascii="Times New Roman" w:hAnsi="Times New Roman" w:cs="Times New Roman"/>
          <w:sz w:val="24"/>
          <w:szCs w:val="24"/>
        </w:rPr>
        <w:t>реализуются дополнительные общеразвивающие программы следующих направленностей:</w:t>
      </w:r>
    </w:p>
    <w:p w14:paraId="6701075B" w14:textId="77777777" w:rsidR="00737F59" w:rsidRDefault="003C546B" w:rsidP="003C5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46B">
        <w:rPr>
          <w:rFonts w:ascii="Times New Roman" w:hAnsi="Times New Roman" w:cs="Times New Roman"/>
          <w:sz w:val="24"/>
          <w:szCs w:val="24"/>
        </w:rPr>
        <w:t>-технической,</w:t>
      </w:r>
    </w:p>
    <w:p w14:paraId="2D842C9D" w14:textId="77777777" w:rsidR="003C546B" w:rsidRPr="003C546B" w:rsidRDefault="003C546B" w:rsidP="003C5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46B">
        <w:rPr>
          <w:rFonts w:ascii="Times New Roman" w:hAnsi="Times New Roman" w:cs="Times New Roman"/>
          <w:sz w:val="24"/>
          <w:szCs w:val="24"/>
        </w:rPr>
        <w:t xml:space="preserve">- естественно – научной, </w:t>
      </w:r>
    </w:p>
    <w:p w14:paraId="42B054DB" w14:textId="77777777" w:rsidR="003C546B" w:rsidRPr="003C546B" w:rsidRDefault="003C546B" w:rsidP="003C5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46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C546B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Pr="003C546B">
        <w:rPr>
          <w:rFonts w:ascii="Times New Roman" w:hAnsi="Times New Roman" w:cs="Times New Roman"/>
          <w:sz w:val="24"/>
          <w:szCs w:val="24"/>
        </w:rPr>
        <w:t xml:space="preserve"> – краеведческой,</w:t>
      </w:r>
    </w:p>
    <w:p w14:paraId="01B43CE4" w14:textId="77777777" w:rsidR="003C546B" w:rsidRPr="003C546B" w:rsidRDefault="003C546B" w:rsidP="003C5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46B">
        <w:rPr>
          <w:rFonts w:ascii="Times New Roman" w:hAnsi="Times New Roman" w:cs="Times New Roman"/>
          <w:sz w:val="24"/>
          <w:szCs w:val="24"/>
        </w:rPr>
        <w:t xml:space="preserve">-физкультурно-спортивной, </w:t>
      </w:r>
    </w:p>
    <w:p w14:paraId="7A909672" w14:textId="77777777" w:rsidR="00737F59" w:rsidRDefault="003C546B" w:rsidP="003C5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46B">
        <w:rPr>
          <w:rFonts w:ascii="Times New Roman" w:hAnsi="Times New Roman" w:cs="Times New Roman"/>
          <w:sz w:val="24"/>
          <w:szCs w:val="24"/>
        </w:rPr>
        <w:t>-художественной,</w:t>
      </w:r>
    </w:p>
    <w:p w14:paraId="17E88649" w14:textId="77777777" w:rsidR="003C546B" w:rsidRPr="003C546B" w:rsidRDefault="00737F59" w:rsidP="003C5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546B" w:rsidRPr="003C546B">
        <w:rPr>
          <w:rFonts w:ascii="Times New Roman" w:hAnsi="Times New Roman" w:cs="Times New Roman"/>
          <w:sz w:val="24"/>
          <w:szCs w:val="24"/>
        </w:rPr>
        <w:t xml:space="preserve">социально-педагогической. </w:t>
      </w:r>
    </w:p>
    <w:p w14:paraId="4E745418" w14:textId="77777777" w:rsidR="003C546B" w:rsidRPr="003C546B" w:rsidRDefault="00B53B7C" w:rsidP="003C5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1.10.</w:t>
      </w:r>
      <w:r w:rsidR="003C546B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общеразвивающие программы для обучающихся должны </w:t>
      </w:r>
      <w:r w:rsidR="003C546B" w:rsidRPr="003C546B">
        <w:rPr>
          <w:rFonts w:ascii="Times New Roman" w:hAnsi="Times New Roman" w:cs="Times New Roman"/>
          <w:sz w:val="24"/>
          <w:szCs w:val="24"/>
        </w:rPr>
        <w:t>учитывать возрастные и инди</w:t>
      </w:r>
      <w:r>
        <w:rPr>
          <w:rFonts w:ascii="Times New Roman" w:hAnsi="Times New Roman" w:cs="Times New Roman"/>
          <w:sz w:val="24"/>
          <w:szCs w:val="24"/>
        </w:rPr>
        <w:t>видуальные особенности детей.</w:t>
      </w:r>
    </w:p>
    <w:p w14:paraId="5FCAF1B0" w14:textId="77777777" w:rsidR="003C546B" w:rsidRPr="00737F59" w:rsidRDefault="003C546B" w:rsidP="003C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7F59">
        <w:rPr>
          <w:rFonts w:ascii="Times New Roman" w:hAnsi="Times New Roman" w:cs="Times New Roman"/>
          <w:b/>
          <w:sz w:val="24"/>
          <w:szCs w:val="24"/>
        </w:rPr>
        <w:t xml:space="preserve">2. Задачи дополнительного образования </w:t>
      </w:r>
    </w:p>
    <w:p w14:paraId="07A6C608" w14:textId="77777777" w:rsidR="003C546B" w:rsidRPr="003C546B" w:rsidRDefault="00B53B7C" w:rsidP="003C5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задачами МБОУ </w:t>
      </w:r>
      <w:r w:rsidR="003C546B" w:rsidRPr="003C546B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Храбровская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реализующей дополнительные общеразвивающие программы, являются:</w:t>
      </w:r>
    </w:p>
    <w:p w14:paraId="2407D343" w14:textId="77777777" w:rsidR="003C546B" w:rsidRPr="003C546B" w:rsidRDefault="003C546B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46B">
        <w:rPr>
          <w:rFonts w:ascii="Times New Roman" w:hAnsi="Times New Roman" w:cs="Times New Roman"/>
          <w:sz w:val="24"/>
          <w:szCs w:val="24"/>
        </w:rPr>
        <w:t>1) формирование и развитие творче</w:t>
      </w:r>
      <w:r w:rsidR="00B53B7C">
        <w:rPr>
          <w:rFonts w:ascii="Times New Roman" w:hAnsi="Times New Roman" w:cs="Times New Roman"/>
          <w:sz w:val="24"/>
          <w:szCs w:val="24"/>
        </w:rPr>
        <w:t>ских способностей обучающихся;</w:t>
      </w:r>
    </w:p>
    <w:p w14:paraId="5B406736" w14:textId="77777777" w:rsidR="00996F29" w:rsidRPr="003F0609" w:rsidRDefault="00B53B7C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удовлетворение индивидуальных потребностей обучающихся в интеллектуальном, </w:t>
      </w:r>
      <w:r w:rsidR="003C546B" w:rsidRPr="003F0609">
        <w:rPr>
          <w:rFonts w:ascii="Times New Roman" w:hAnsi="Times New Roman" w:cs="Times New Roman"/>
          <w:sz w:val="24"/>
          <w:szCs w:val="24"/>
        </w:rPr>
        <w:t>нравственном</w:t>
      </w:r>
      <w:r w:rsidR="00737F59">
        <w:rPr>
          <w:rFonts w:ascii="Times New Roman" w:hAnsi="Times New Roman" w:cs="Times New Roman"/>
          <w:sz w:val="24"/>
          <w:szCs w:val="24"/>
        </w:rPr>
        <w:t xml:space="preserve"> развитии;</w:t>
      </w:r>
    </w:p>
    <w:p w14:paraId="50C47375" w14:textId="77777777" w:rsidR="00B53B7C" w:rsidRDefault="00FC5EA3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3) формирование культуры здорового и безопасного обр</w:t>
      </w:r>
      <w:r w:rsidR="00B53B7C">
        <w:rPr>
          <w:rFonts w:ascii="Times New Roman" w:hAnsi="Times New Roman" w:cs="Times New Roman"/>
          <w:sz w:val="24"/>
          <w:szCs w:val="24"/>
        </w:rPr>
        <w:t xml:space="preserve">аза жизни, укрепление здоровья </w:t>
      </w:r>
      <w:r w:rsidRPr="003F0609">
        <w:rPr>
          <w:rFonts w:ascii="Times New Roman" w:hAnsi="Times New Roman" w:cs="Times New Roman"/>
          <w:sz w:val="24"/>
          <w:szCs w:val="24"/>
        </w:rPr>
        <w:t xml:space="preserve">обучающихся;  </w:t>
      </w:r>
    </w:p>
    <w:p w14:paraId="1B8E3E7A" w14:textId="77777777" w:rsidR="00FC5EA3" w:rsidRPr="003F0609" w:rsidRDefault="00B53B7C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организация свободного времени, содержательного досуга </w:t>
      </w:r>
      <w:r w:rsidR="00FC5EA3" w:rsidRPr="003F0609">
        <w:rPr>
          <w:rFonts w:ascii="Times New Roman" w:hAnsi="Times New Roman" w:cs="Times New Roman"/>
          <w:sz w:val="24"/>
          <w:szCs w:val="24"/>
        </w:rPr>
        <w:t xml:space="preserve">обучающихся; </w:t>
      </w:r>
    </w:p>
    <w:p w14:paraId="3AFF822C" w14:textId="77777777" w:rsidR="00FC5EA3" w:rsidRPr="003F0609" w:rsidRDefault="00FC5EA3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5) обеспечение духовно-нравственного, гражданско-патриотическог</w:t>
      </w:r>
      <w:r w:rsidR="00166D04">
        <w:rPr>
          <w:rFonts w:ascii="Times New Roman" w:hAnsi="Times New Roman" w:cs="Times New Roman"/>
          <w:sz w:val="24"/>
          <w:szCs w:val="24"/>
        </w:rPr>
        <w:t>о, трудового воспитания детей;</w:t>
      </w:r>
    </w:p>
    <w:p w14:paraId="7731A022" w14:textId="77777777" w:rsidR="00FC5EA3" w:rsidRPr="003F0609" w:rsidRDefault="00166D04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выявление, развитие и поддержка одаренных детей, а также </w:t>
      </w:r>
      <w:r w:rsidR="00FC5EA3" w:rsidRPr="003F0609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>, проявивших выдающиеся способности;</w:t>
      </w:r>
    </w:p>
    <w:p w14:paraId="45D92380" w14:textId="77777777" w:rsidR="00FC5EA3" w:rsidRPr="003F0609" w:rsidRDefault="00FC5EA3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7) проф</w:t>
      </w:r>
      <w:r w:rsidR="00166D04">
        <w:rPr>
          <w:rFonts w:ascii="Times New Roman" w:hAnsi="Times New Roman" w:cs="Times New Roman"/>
          <w:sz w:val="24"/>
          <w:szCs w:val="24"/>
        </w:rPr>
        <w:t>ессиональная ориентация детей;</w:t>
      </w:r>
    </w:p>
    <w:p w14:paraId="3633B5C0" w14:textId="77777777" w:rsidR="00FC5EA3" w:rsidRPr="003F0609" w:rsidRDefault="00FC5EA3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8) создание и обеспечение необходимых условий для ли</w:t>
      </w:r>
      <w:r w:rsidR="00166D04">
        <w:rPr>
          <w:rFonts w:ascii="Times New Roman" w:hAnsi="Times New Roman" w:cs="Times New Roman"/>
          <w:sz w:val="24"/>
          <w:szCs w:val="24"/>
        </w:rPr>
        <w:t xml:space="preserve">чностного развития, укрепления </w:t>
      </w:r>
      <w:r w:rsidRPr="003F0609">
        <w:rPr>
          <w:rFonts w:ascii="Times New Roman" w:hAnsi="Times New Roman" w:cs="Times New Roman"/>
          <w:sz w:val="24"/>
          <w:szCs w:val="24"/>
        </w:rPr>
        <w:t xml:space="preserve">здоровья, профессионального самоопределения и творческого труда обучающихся; </w:t>
      </w:r>
    </w:p>
    <w:p w14:paraId="78D04ED4" w14:textId="77777777" w:rsidR="00FC5EA3" w:rsidRPr="003F0609" w:rsidRDefault="00FC5EA3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9) подготовка к освоению</w:t>
      </w:r>
      <w:r w:rsidR="00166D04">
        <w:rPr>
          <w:rFonts w:ascii="Times New Roman" w:hAnsi="Times New Roman" w:cs="Times New Roman"/>
          <w:sz w:val="24"/>
          <w:szCs w:val="24"/>
        </w:rPr>
        <w:t xml:space="preserve"> этапов спортивной подготовки;</w:t>
      </w:r>
    </w:p>
    <w:p w14:paraId="6A6D112D" w14:textId="77777777" w:rsidR="00FC5EA3" w:rsidRPr="003F0609" w:rsidRDefault="00FC5EA3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10) адапт</w:t>
      </w:r>
      <w:r w:rsidR="00166D04">
        <w:rPr>
          <w:rFonts w:ascii="Times New Roman" w:hAnsi="Times New Roman" w:cs="Times New Roman"/>
          <w:sz w:val="24"/>
          <w:szCs w:val="24"/>
        </w:rPr>
        <w:t>ация детей к жизни в обществе;</w:t>
      </w:r>
    </w:p>
    <w:p w14:paraId="7538D66B" w14:textId="77777777" w:rsidR="00FC5EA3" w:rsidRPr="003F0609" w:rsidRDefault="00FC5EA3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11) форм</w:t>
      </w:r>
      <w:r w:rsidR="00166D04">
        <w:rPr>
          <w:rFonts w:ascii="Times New Roman" w:hAnsi="Times New Roman" w:cs="Times New Roman"/>
          <w:sz w:val="24"/>
          <w:szCs w:val="24"/>
        </w:rPr>
        <w:t>ирование общей культуры детей;</w:t>
      </w:r>
    </w:p>
    <w:p w14:paraId="2086B65E" w14:textId="77777777" w:rsidR="00737F59" w:rsidRDefault="00166D04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 удовлетворение потребностей детей в художественно-эстетическом и </w:t>
      </w:r>
      <w:r w:rsidR="00FC5EA3" w:rsidRPr="003F0609">
        <w:rPr>
          <w:rFonts w:ascii="Times New Roman" w:hAnsi="Times New Roman" w:cs="Times New Roman"/>
          <w:sz w:val="24"/>
          <w:szCs w:val="24"/>
        </w:rPr>
        <w:t>интеллектуальном развитии, а также занятиях физическ</w:t>
      </w:r>
      <w:r>
        <w:rPr>
          <w:rFonts w:ascii="Times New Roman" w:hAnsi="Times New Roman" w:cs="Times New Roman"/>
          <w:sz w:val="24"/>
          <w:szCs w:val="24"/>
        </w:rPr>
        <w:t>ой культурой и спортом.</w:t>
      </w:r>
    </w:p>
    <w:p w14:paraId="6B0EF269" w14:textId="77777777" w:rsidR="00FC5EA3" w:rsidRPr="00737F59" w:rsidRDefault="00166D04" w:rsidP="00F81E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7F59">
        <w:rPr>
          <w:rFonts w:ascii="Times New Roman" w:hAnsi="Times New Roman" w:cs="Times New Roman"/>
          <w:b/>
          <w:sz w:val="24"/>
          <w:szCs w:val="24"/>
        </w:rPr>
        <w:t>3.</w:t>
      </w:r>
      <w:r w:rsidR="00FC5EA3" w:rsidRPr="00737F59">
        <w:rPr>
          <w:rFonts w:ascii="Times New Roman" w:hAnsi="Times New Roman" w:cs="Times New Roman"/>
          <w:b/>
          <w:sz w:val="24"/>
          <w:szCs w:val="24"/>
        </w:rPr>
        <w:t xml:space="preserve"> Поря</w:t>
      </w:r>
      <w:r w:rsidRPr="00737F59">
        <w:rPr>
          <w:rFonts w:ascii="Times New Roman" w:hAnsi="Times New Roman" w:cs="Times New Roman"/>
          <w:b/>
          <w:sz w:val="24"/>
          <w:szCs w:val="24"/>
        </w:rPr>
        <w:t>док комплектования объединений дополнительного образования</w:t>
      </w:r>
    </w:p>
    <w:p w14:paraId="3776A42D" w14:textId="77777777" w:rsidR="00FC5EA3" w:rsidRPr="003F0609" w:rsidRDefault="00166D04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Прием обучающихся в объединения дополнительного образования детей осуществляется на основе свободного выбора детьми образовательной</w:t>
      </w:r>
      <w:r w:rsidR="00FC5EA3" w:rsidRPr="003F0609">
        <w:rPr>
          <w:rFonts w:ascii="Times New Roman" w:hAnsi="Times New Roman" w:cs="Times New Roman"/>
          <w:sz w:val="24"/>
          <w:szCs w:val="24"/>
        </w:rPr>
        <w:t xml:space="preserve"> облас</w:t>
      </w:r>
      <w:r>
        <w:rPr>
          <w:rFonts w:ascii="Times New Roman" w:hAnsi="Times New Roman" w:cs="Times New Roman"/>
          <w:sz w:val="24"/>
          <w:szCs w:val="24"/>
        </w:rPr>
        <w:t xml:space="preserve">ти и </w:t>
      </w:r>
      <w:r w:rsidR="00FC5EA3" w:rsidRPr="003F0609">
        <w:rPr>
          <w:rFonts w:ascii="Times New Roman" w:hAnsi="Times New Roman" w:cs="Times New Roman"/>
          <w:sz w:val="24"/>
          <w:szCs w:val="24"/>
        </w:rPr>
        <w:t>дополнительных общеразвивающих программ. При прие</w:t>
      </w:r>
      <w:r>
        <w:rPr>
          <w:rFonts w:ascii="Times New Roman" w:hAnsi="Times New Roman" w:cs="Times New Roman"/>
          <w:sz w:val="24"/>
          <w:szCs w:val="24"/>
        </w:rPr>
        <w:t xml:space="preserve">ме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спортивные </w:t>
      </w:r>
      <w:r w:rsidR="00FC5EA3" w:rsidRPr="003F0609">
        <w:rPr>
          <w:rFonts w:ascii="Times New Roman" w:hAnsi="Times New Roman" w:cs="Times New Roman"/>
          <w:sz w:val="24"/>
          <w:szCs w:val="24"/>
        </w:rPr>
        <w:t>объединения нео</w:t>
      </w:r>
      <w:r>
        <w:rPr>
          <w:rFonts w:ascii="Times New Roman" w:hAnsi="Times New Roman" w:cs="Times New Roman"/>
          <w:sz w:val="24"/>
          <w:szCs w:val="24"/>
        </w:rPr>
        <w:t>бходимо медицинское заключение о состоянии здоровья ребенка.</w:t>
      </w:r>
    </w:p>
    <w:p w14:paraId="5D8519E7" w14:textId="77777777" w:rsidR="00FC5EA3" w:rsidRPr="003F0609" w:rsidRDefault="00166D04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Зачисление обучающихся в объединение дополнительного образования </w:t>
      </w:r>
      <w:r w:rsidR="00FC5EA3" w:rsidRPr="003F0609">
        <w:rPr>
          <w:rFonts w:ascii="Times New Roman" w:hAnsi="Times New Roman" w:cs="Times New Roman"/>
          <w:sz w:val="24"/>
          <w:szCs w:val="24"/>
        </w:rPr>
        <w:t xml:space="preserve">осуществляется на </w:t>
      </w:r>
      <w:r>
        <w:rPr>
          <w:rFonts w:ascii="Times New Roman" w:hAnsi="Times New Roman" w:cs="Times New Roman"/>
          <w:sz w:val="24"/>
          <w:szCs w:val="24"/>
        </w:rPr>
        <w:t>основании заявления родителей.</w:t>
      </w:r>
    </w:p>
    <w:p w14:paraId="563F9EAA" w14:textId="77777777" w:rsidR="00FC5EA3" w:rsidRPr="003F0609" w:rsidRDefault="00166D04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Комплектование объединений дополнительного образования осуществляется не </w:t>
      </w:r>
      <w:r w:rsidR="00FC5EA3" w:rsidRPr="003F0609">
        <w:rPr>
          <w:rFonts w:ascii="Times New Roman" w:hAnsi="Times New Roman" w:cs="Times New Roman"/>
          <w:sz w:val="24"/>
          <w:szCs w:val="24"/>
        </w:rPr>
        <w:t>позднее 11 сентября текущего года, но в течение года мо</w:t>
      </w:r>
      <w:r>
        <w:rPr>
          <w:rFonts w:ascii="Times New Roman" w:hAnsi="Times New Roman" w:cs="Times New Roman"/>
          <w:sz w:val="24"/>
          <w:szCs w:val="24"/>
        </w:rPr>
        <w:t>жет проводиться дополнительный набор.</w:t>
      </w:r>
    </w:p>
    <w:p w14:paraId="61B6C13D" w14:textId="77777777" w:rsidR="00FC5EA3" w:rsidRPr="003F0609" w:rsidRDefault="00166D04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Ежегодно списочный состав</w:t>
      </w:r>
      <w:r w:rsidR="00FC5EA3" w:rsidRPr="003F0609">
        <w:rPr>
          <w:rFonts w:ascii="Times New Roman" w:hAnsi="Times New Roman" w:cs="Times New Roman"/>
          <w:sz w:val="24"/>
          <w:szCs w:val="24"/>
        </w:rPr>
        <w:t xml:space="preserve"> объ</w:t>
      </w:r>
      <w:r>
        <w:rPr>
          <w:rFonts w:ascii="Times New Roman" w:hAnsi="Times New Roman" w:cs="Times New Roman"/>
          <w:sz w:val="24"/>
          <w:szCs w:val="24"/>
        </w:rPr>
        <w:t xml:space="preserve">единения и его изменения утверждаются приказом директора </w:t>
      </w:r>
      <w:r w:rsidR="00FC5EA3" w:rsidRPr="003F0609">
        <w:rPr>
          <w:rFonts w:ascii="Times New Roman" w:hAnsi="Times New Roman" w:cs="Times New Roman"/>
          <w:sz w:val="24"/>
          <w:szCs w:val="24"/>
        </w:rPr>
        <w:t>школы.</w:t>
      </w:r>
    </w:p>
    <w:p w14:paraId="3B202710" w14:textId="77777777" w:rsidR="00FC5EA3" w:rsidRPr="003F0609" w:rsidRDefault="00C40917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Прием и зачисление в</w:t>
      </w:r>
      <w:r w:rsidR="00166D04">
        <w:rPr>
          <w:rFonts w:ascii="Times New Roman" w:hAnsi="Times New Roman" w:cs="Times New Roman"/>
          <w:sz w:val="24"/>
          <w:szCs w:val="24"/>
        </w:rPr>
        <w:t xml:space="preserve"> </w:t>
      </w:r>
      <w:r w:rsidR="00FC5EA3" w:rsidRPr="003F0609">
        <w:rPr>
          <w:rFonts w:ascii="Times New Roman" w:hAnsi="Times New Roman" w:cs="Times New Roman"/>
          <w:sz w:val="24"/>
          <w:szCs w:val="24"/>
        </w:rPr>
        <w:t>объедине</w:t>
      </w:r>
      <w:r w:rsidR="00166D04">
        <w:rPr>
          <w:rFonts w:ascii="Times New Roman" w:hAnsi="Times New Roman" w:cs="Times New Roman"/>
          <w:sz w:val="24"/>
          <w:szCs w:val="24"/>
        </w:rPr>
        <w:t xml:space="preserve">ние(я) обучающихся оформляется приказом по школе, согласно заявлению </w:t>
      </w:r>
      <w:r w:rsidR="00FC5EA3" w:rsidRPr="003F0609">
        <w:rPr>
          <w:rFonts w:ascii="Times New Roman" w:hAnsi="Times New Roman" w:cs="Times New Roman"/>
          <w:sz w:val="24"/>
          <w:szCs w:val="24"/>
        </w:rPr>
        <w:t>родит</w:t>
      </w:r>
      <w:r w:rsidR="00166D04">
        <w:rPr>
          <w:rFonts w:ascii="Times New Roman" w:hAnsi="Times New Roman" w:cs="Times New Roman"/>
          <w:sz w:val="24"/>
          <w:szCs w:val="24"/>
        </w:rPr>
        <w:t>елей (законных представителей).</w:t>
      </w:r>
    </w:p>
    <w:p w14:paraId="5B876BD9" w14:textId="77777777" w:rsidR="00FC5EA3" w:rsidRPr="003F0609" w:rsidRDefault="00166D04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Руководитель объединения </w:t>
      </w:r>
      <w:r w:rsidR="00FC5EA3" w:rsidRPr="003F0609">
        <w:rPr>
          <w:rFonts w:ascii="Times New Roman" w:hAnsi="Times New Roman" w:cs="Times New Roman"/>
          <w:sz w:val="24"/>
          <w:szCs w:val="24"/>
        </w:rPr>
        <w:t>доп</w:t>
      </w:r>
      <w:r>
        <w:rPr>
          <w:rFonts w:ascii="Times New Roman" w:hAnsi="Times New Roman" w:cs="Times New Roman"/>
          <w:sz w:val="24"/>
          <w:szCs w:val="24"/>
        </w:rPr>
        <w:t>олнительного образования своевременно предоставляет информацию заместителю директора по воспитательной работе о списочных</w:t>
      </w:r>
      <w:r w:rsidR="00FC5EA3" w:rsidRPr="003F0609">
        <w:rPr>
          <w:rFonts w:ascii="Times New Roman" w:hAnsi="Times New Roman" w:cs="Times New Roman"/>
          <w:sz w:val="24"/>
          <w:szCs w:val="24"/>
        </w:rPr>
        <w:t xml:space="preserve"> изм</w:t>
      </w:r>
      <w:r>
        <w:rPr>
          <w:rFonts w:ascii="Times New Roman" w:hAnsi="Times New Roman" w:cs="Times New Roman"/>
          <w:sz w:val="24"/>
          <w:szCs w:val="24"/>
        </w:rPr>
        <w:t>енениях в составе объединения.</w:t>
      </w:r>
    </w:p>
    <w:p w14:paraId="75415845" w14:textId="77777777" w:rsidR="00FC5EA3" w:rsidRPr="00737F59" w:rsidRDefault="00FC5EA3" w:rsidP="00F81E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7F59">
        <w:rPr>
          <w:rFonts w:ascii="Times New Roman" w:hAnsi="Times New Roman" w:cs="Times New Roman"/>
          <w:b/>
          <w:sz w:val="24"/>
          <w:szCs w:val="24"/>
        </w:rPr>
        <w:t>4. Порядок организации деятельности объединений дополнительного образования</w:t>
      </w:r>
    </w:p>
    <w:p w14:paraId="66E4333E" w14:textId="77777777" w:rsidR="00FC5EA3" w:rsidRPr="003F0609" w:rsidRDefault="00FC5EA3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4.1. МБО</w:t>
      </w:r>
      <w:r w:rsidR="00166D04"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 w:rsidR="00166D04">
        <w:rPr>
          <w:rFonts w:ascii="Times New Roman" w:hAnsi="Times New Roman" w:cs="Times New Roman"/>
          <w:sz w:val="24"/>
          <w:szCs w:val="24"/>
        </w:rPr>
        <w:t>Храбровская</w:t>
      </w:r>
      <w:proofErr w:type="spellEnd"/>
      <w:r w:rsidR="00166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D04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166D04">
        <w:rPr>
          <w:rFonts w:ascii="Times New Roman" w:hAnsi="Times New Roman" w:cs="Times New Roman"/>
          <w:sz w:val="24"/>
          <w:szCs w:val="24"/>
        </w:rPr>
        <w:t xml:space="preserve">» реализует дополнительные общеразвивающие </w:t>
      </w:r>
      <w:r w:rsidRPr="003F0609">
        <w:rPr>
          <w:rFonts w:ascii="Times New Roman" w:hAnsi="Times New Roman" w:cs="Times New Roman"/>
          <w:sz w:val="24"/>
          <w:szCs w:val="24"/>
        </w:rPr>
        <w:t xml:space="preserve">программы в течение всего календарного года, включая каникулярное время. </w:t>
      </w:r>
    </w:p>
    <w:p w14:paraId="5B8ECC2E" w14:textId="77777777" w:rsidR="00FC5EA3" w:rsidRPr="003F0609" w:rsidRDefault="00166D04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Храбровская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осуществляющая образовательную деятельность, организует образовательный</w:t>
      </w:r>
      <w:r w:rsidR="00FC5EA3" w:rsidRPr="003F0609">
        <w:rPr>
          <w:rFonts w:ascii="Times New Roman" w:hAnsi="Times New Roman" w:cs="Times New Roman"/>
          <w:sz w:val="24"/>
          <w:szCs w:val="24"/>
        </w:rPr>
        <w:t xml:space="preserve"> процесс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программами объединений по интересам, сформированных в группы учащихся одного возраста или разных возрастных категорий (разновозрастные группы), </w:t>
      </w:r>
      <w:r w:rsidR="00FC5EA3" w:rsidRPr="003F0609">
        <w:rPr>
          <w:rFonts w:ascii="Times New Roman" w:hAnsi="Times New Roman" w:cs="Times New Roman"/>
          <w:sz w:val="24"/>
          <w:szCs w:val="24"/>
        </w:rPr>
        <w:t>являющиеся основным составом объединения (например, клубы, секции, кружки, лаборатории,</w:t>
      </w:r>
      <w:r w:rsidR="00332C4D">
        <w:rPr>
          <w:rFonts w:ascii="Times New Roman" w:hAnsi="Times New Roman" w:cs="Times New Roman"/>
          <w:sz w:val="24"/>
          <w:szCs w:val="24"/>
        </w:rPr>
        <w:t xml:space="preserve"> студии, оркестры, </w:t>
      </w:r>
      <w:r>
        <w:rPr>
          <w:rFonts w:ascii="Times New Roman" w:hAnsi="Times New Roman" w:cs="Times New Roman"/>
          <w:sz w:val="24"/>
          <w:szCs w:val="24"/>
        </w:rPr>
        <w:t>тв</w:t>
      </w:r>
      <w:r w:rsidR="00332C4D">
        <w:rPr>
          <w:rFonts w:ascii="Times New Roman" w:hAnsi="Times New Roman" w:cs="Times New Roman"/>
          <w:sz w:val="24"/>
          <w:szCs w:val="24"/>
        </w:rPr>
        <w:t xml:space="preserve">орческие коллективы, ансамбли, </w:t>
      </w:r>
      <w:r>
        <w:rPr>
          <w:rFonts w:ascii="Times New Roman" w:hAnsi="Times New Roman" w:cs="Times New Roman"/>
          <w:sz w:val="24"/>
          <w:szCs w:val="24"/>
        </w:rPr>
        <w:t>теат</w:t>
      </w:r>
      <w:r w:rsidR="00332C4D">
        <w:rPr>
          <w:rFonts w:ascii="Times New Roman" w:hAnsi="Times New Roman" w:cs="Times New Roman"/>
          <w:sz w:val="24"/>
          <w:szCs w:val="24"/>
        </w:rPr>
        <w:t xml:space="preserve">ры) (далее - объединения), а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FC5EA3" w:rsidRPr="003F0609">
        <w:rPr>
          <w:rFonts w:ascii="Times New Roman" w:hAnsi="Times New Roman" w:cs="Times New Roman"/>
          <w:sz w:val="24"/>
          <w:szCs w:val="24"/>
        </w:rPr>
        <w:t>индивидуально.</w:t>
      </w:r>
    </w:p>
    <w:p w14:paraId="103BE7D1" w14:textId="77777777" w:rsidR="00FC5EA3" w:rsidRPr="003F0609" w:rsidRDefault="00332C4D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4.3. Занятие в объединениях дополнительного образования проводятся согласно </w:t>
      </w:r>
      <w:r w:rsidR="00FC5EA3" w:rsidRPr="003F0609">
        <w:rPr>
          <w:rFonts w:ascii="Times New Roman" w:hAnsi="Times New Roman" w:cs="Times New Roman"/>
          <w:sz w:val="24"/>
          <w:szCs w:val="24"/>
        </w:rPr>
        <w:t xml:space="preserve">расписанию. Расписание составляется в начале учебного года заместителем директора по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воспитательной работе на основании предложений педагогов с учетом установления </w:t>
      </w:r>
      <w:r w:rsidR="00FC5EA3" w:rsidRPr="003F0609">
        <w:rPr>
          <w:rFonts w:ascii="Times New Roman" w:hAnsi="Times New Roman" w:cs="Times New Roman"/>
          <w:sz w:val="24"/>
          <w:szCs w:val="24"/>
        </w:rPr>
        <w:t>наиболее благоприятного режима труда и от</w:t>
      </w:r>
      <w:r>
        <w:rPr>
          <w:rFonts w:ascii="Times New Roman" w:hAnsi="Times New Roman" w:cs="Times New Roman"/>
          <w:sz w:val="24"/>
          <w:szCs w:val="24"/>
        </w:rPr>
        <w:t>дыха и утверждается директором школы.</w:t>
      </w:r>
    </w:p>
    <w:p w14:paraId="6538EE00" w14:textId="77777777" w:rsidR="003F0609" w:rsidRPr="003F0609" w:rsidRDefault="00332C4D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Согласно п.1.6. СанПиН </w:t>
      </w:r>
      <w:r w:rsidR="00FC5EA3" w:rsidRPr="003F0609">
        <w:rPr>
          <w:rFonts w:ascii="Times New Roman" w:hAnsi="Times New Roman" w:cs="Times New Roman"/>
          <w:sz w:val="24"/>
          <w:szCs w:val="24"/>
        </w:rPr>
        <w:t>рекомендов</w:t>
      </w:r>
      <w:r>
        <w:rPr>
          <w:rFonts w:ascii="Times New Roman" w:hAnsi="Times New Roman" w:cs="Times New Roman"/>
          <w:sz w:val="24"/>
          <w:szCs w:val="24"/>
        </w:rPr>
        <w:t xml:space="preserve">анная наполняемость объединений </w:t>
      </w:r>
      <w:r w:rsidR="003F0609" w:rsidRPr="003F0609">
        <w:rPr>
          <w:rFonts w:ascii="Times New Roman" w:hAnsi="Times New Roman" w:cs="Times New Roman"/>
          <w:sz w:val="24"/>
          <w:szCs w:val="24"/>
        </w:rPr>
        <w:t>дополните</w:t>
      </w:r>
      <w:r>
        <w:rPr>
          <w:rFonts w:ascii="Times New Roman" w:hAnsi="Times New Roman" w:cs="Times New Roman"/>
          <w:sz w:val="24"/>
          <w:szCs w:val="24"/>
        </w:rPr>
        <w:t xml:space="preserve">льного образования составляет 15- 20 человек. Состав вновь созданных групп утверждается в сентябре. Список групп второго и последующих годов </w:t>
      </w:r>
      <w:r w:rsidR="003F0609" w:rsidRPr="003F0609">
        <w:rPr>
          <w:rFonts w:ascii="Times New Roman" w:hAnsi="Times New Roman" w:cs="Times New Roman"/>
          <w:sz w:val="24"/>
          <w:szCs w:val="24"/>
        </w:rPr>
        <w:t>обучения пер</w:t>
      </w:r>
      <w:r>
        <w:rPr>
          <w:rFonts w:ascii="Times New Roman" w:hAnsi="Times New Roman" w:cs="Times New Roman"/>
          <w:sz w:val="24"/>
          <w:szCs w:val="24"/>
        </w:rPr>
        <w:t>еводятся по приказу в августе.</w:t>
      </w:r>
    </w:p>
    <w:p w14:paraId="540F753A" w14:textId="77777777" w:rsidR="003F0609" w:rsidRPr="003F0609" w:rsidRDefault="00332C4D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3F0609" w:rsidRPr="003F0609">
        <w:rPr>
          <w:rFonts w:ascii="Times New Roman" w:hAnsi="Times New Roman" w:cs="Times New Roman"/>
          <w:sz w:val="24"/>
          <w:szCs w:val="24"/>
        </w:rPr>
        <w:t>Продолж</w:t>
      </w:r>
      <w:r>
        <w:rPr>
          <w:rFonts w:ascii="Times New Roman" w:hAnsi="Times New Roman" w:cs="Times New Roman"/>
          <w:sz w:val="24"/>
          <w:szCs w:val="24"/>
        </w:rPr>
        <w:t xml:space="preserve">ительность занятий и их количество определяется и обосновывается дополнительной общеразвивающей </w:t>
      </w:r>
      <w:r w:rsidR="003F0609" w:rsidRPr="003F0609">
        <w:rPr>
          <w:rFonts w:ascii="Times New Roman" w:hAnsi="Times New Roman" w:cs="Times New Roman"/>
          <w:sz w:val="24"/>
          <w:szCs w:val="24"/>
        </w:rPr>
        <w:t>программой педагог</w:t>
      </w:r>
      <w:r>
        <w:rPr>
          <w:rFonts w:ascii="Times New Roman" w:hAnsi="Times New Roman" w:cs="Times New Roman"/>
          <w:sz w:val="24"/>
          <w:szCs w:val="24"/>
        </w:rPr>
        <w:t>а дополнительного образования с учетом возрастного состава и педагогической нагрузкой.</w:t>
      </w:r>
    </w:p>
    <w:p w14:paraId="70111C3E" w14:textId="77777777" w:rsidR="003F0609" w:rsidRPr="003F0609" w:rsidRDefault="00332C4D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При реализации </w:t>
      </w:r>
      <w:r w:rsidR="003F0609" w:rsidRPr="003F0609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педагог может </w:t>
      </w:r>
      <w:r w:rsidR="003F0609" w:rsidRPr="003F0609">
        <w:rPr>
          <w:rFonts w:ascii="Times New Roman" w:hAnsi="Times New Roman" w:cs="Times New Roman"/>
          <w:sz w:val="24"/>
          <w:szCs w:val="24"/>
        </w:rPr>
        <w:t>организовывать и проводить массовые мероприятия, соз</w:t>
      </w:r>
      <w:r>
        <w:rPr>
          <w:rFonts w:ascii="Times New Roman" w:hAnsi="Times New Roman" w:cs="Times New Roman"/>
          <w:sz w:val="24"/>
          <w:szCs w:val="24"/>
        </w:rPr>
        <w:t xml:space="preserve">давать необходимые условия для </w:t>
      </w:r>
      <w:r w:rsidR="003F0609" w:rsidRPr="003F0609">
        <w:rPr>
          <w:rFonts w:ascii="Times New Roman" w:hAnsi="Times New Roman" w:cs="Times New Roman"/>
          <w:sz w:val="24"/>
          <w:szCs w:val="24"/>
        </w:rPr>
        <w:t>совместного  труда  и  (или)  отдыха  учащихся,  родителе</w:t>
      </w:r>
      <w:r>
        <w:rPr>
          <w:rFonts w:ascii="Times New Roman" w:hAnsi="Times New Roman" w:cs="Times New Roman"/>
          <w:sz w:val="24"/>
          <w:szCs w:val="24"/>
        </w:rPr>
        <w:t xml:space="preserve">й  (законных  представителей), </w:t>
      </w:r>
      <w:r w:rsidR="003F0609" w:rsidRPr="003F0609">
        <w:rPr>
          <w:rFonts w:ascii="Times New Roman" w:hAnsi="Times New Roman" w:cs="Times New Roman"/>
          <w:sz w:val="24"/>
          <w:szCs w:val="24"/>
        </w:rPr>
        <w:t>использовать  различные 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тельные технологии, в том числе дистанционные </w:t>
      </w:r>
      <w:r w:rsidR="003F0609" w:rsidRPr="003F0609">
        <w:rPr>
          <w:rFonts w:ascii="Times New Roman" w:hAnsi="Times New Roman" w:cs="Times New Roman"/>
          <w:sz w:val="24"/>
          <w:szCs w:val="24"/>
        </w:rPr>
        <w:t>образовательные технологии, электронное обучение; различные формы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 – воспитательной деятельности (аудиторные занятия, лекции, семинары, практикумы, экскурсии, концерты, выставки, </w:t>
      </w:r>
      <w:r w:rsidR="003F0609" w:rsidRPr="003F0609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кспедиции, походы и другие). Использование при реализации дополнительных общеразвивающих </w:t>
      </w:r>
      <w:r w:rsidR="003F0609" w:rsidRPr="003F0609">
        <w:rPr>
          <w:rFonts w:ascii="Times New Roman" w:hAnsi="Times New Roman" w:cs="Times New Roman"/>
          <w:sz w:val="24"/>
          <w:szCs w:val="24"/>
        </w:rPr>
        <w:t>програм</w:t>
      </w:r>
      <w:r>
        <w:rPr>
          <w:rFonts w:ascii="Times New Roman" w:hAnsi="Times New Roman" w:cs="Times New Roman"/>
          <w:sz w:val="24"/>
          <w:szCs w:val="24"/>
        </w:rPr>
        <w:t xml:space="preserve">м методов и средств обучения и воспитания, образовательных технологий, наносящих вред физическому или </w:t>
      </w:r>
      <w:r w:rsidR="003F0609" w:rsidRPr="003F0609">
        <w:rPr>
          <w:rFonts w:ascii="Times New Roman" w:hAnsi="Times New Roman" w:cs="Times New Roman"/>
          <w:sz w:val="24"/>
          <w:szCs w:val="24"/>
        </w:rPr>
        <w:t>психическому здоровью обучающихся, запреща</w:t>
      </w:r>
      <w:r>
        <w:rPr>
          <w:rFonts w:ascii="Times New Roman" w:hAnsi="Times New Roman" w:cs="Times New Roman"/>
          <w:sz w:val="24"/>
          <w:szCs w:val="24"/>
        </w:rPr>
        <w:t>ется.</w:t>
      </w:r>
    </w:p>
    <w:p w14:paraId="5B755F1F" w14:textId="77777777"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4.7. Педагог самостоятелен в выборе системы оценок, п</w:t>
      </w:r>
      <w:r w:rsidR="00332C4D">
        <w:rPr>
          <w:rFonts w:ascii="Times New Roman" w:hAnsi="Times New Roman" w:cs="Times New Roman"/>
          <w:sz w:val="24"/>
          <w:szCs w:val="24"/>
        </w:rPr>
        <w:t xml:space="preserve">ериодичности и форм аттестации обучающихся. Могут быть использованы следующие формы контроля: тесты, опросы, собеседования, публикации, рефераты, выступления на соревнованиях, </w:t>
      </w:r>
      <w:r w:rsidRPr="003F0609">
        <w:rPr>
          <w:rFonts w:ascii="Times New Roman" w:hAnsi="Times New Roman" w:cs="Times New Roman"/>
          <w:sz w:val="24"/>
          <w:szCs w:val="24"/>
        </w:rPr>
        <w:t>олимпиадах, смотрах, конкурсах, выставках, отчетных меропри</w:t>
      </w:r>
      <w:r w:rsidR="00332C4D">
        <w:rPr>
          <w:rFonts w:ascii="Times New Roman" w:hAnsi="Times New Roman" w:cs="Times New Roman"/>
          <w:sz w:val="24"/>
          <w:szCs w:val="24"/>
        </w:rPr>
        <w:t>ятиях, конференциях и другое.</w:t>
      </w:r>
    </w:p>
    <w:p w14:paraId="40CF17FB" w14:textId="77777777"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D7CB5A" w14:textId="77777777" w:rsidR="003F0609" w:rsidRPr="00737F59" w:rsidRDefault="00332C4D" w:rsidP="003F06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7F59">
        <w:rPr>
          <w:rFonts w:ascii="Times New Roman" w:hAnsi="Times New Roman" w:cs="Times New Roman"/>
          <w:b/>
          <w:sz w:val="24"/>
          <w:szCs w:val="24"/>
        </w:rPr>
        <w:t>5. Документация</w:t>
      </w:r>
    </w:p>
    <w:p w14:paraId="68A12D5C" w14:textId="77777777" w:rsidR="00737F5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5.1.Педагоги дополнительного образования должны иметь следующую документацию:</w:t>
      </w:r>
      <w:r w:rsidR="00737F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61152" w14:textId="77777777" w:rsidR="003F0609" w:rsidRPr="003F0609" w:rsidRDefault="00332C4D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дополнительную общеразвивающую программу;</w:t>
      </w:r>
    </w:p>
    <w:p w14:paraId="22E323AC" w14:textId="77777777"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- календарный учебный</w:t>
      </w:r>
      <w:r w:rsidR="00332C4D">
        <w:rPr>
          <w:rFonts w:ascii="Times New Roman" w:hAnsi="Times New Roman" w:cs="Times New Roman"/>
          <w:sz w:val="24"/>
          <w:szCs w:val="24"/>
        </w:rPr>
        <w:t xml:space="preserve"> график в соответствии с дополнительной общеразвивающей </w:t>
      </w:r>
      <w:r w:rsidRPr="003F0609">
        <w:rPr>
          <w:rFonts w:ascii="Times New Roman" w:hAnsi="Times New Roman" w:cs="Times New Roman"/>
          <w:sz w:val="24"/>
          <w:szCs w:val="24"/>
        </w:rPr>
        <w:t>программой;</w:t>
      </w:r>
    </w:p>
    <w:p w14:paraId="7EDC4FC1" w14:textId="77777777" w:rsidR="00737F5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- журналы учета работы педагога дополнительного образования в объединении;</w:t>
      </w:r>
    </w:p>
    <w:p w14:paraId="64EC89E2" w14:textId="77777777" w:rsidR="00FC5EA3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- другая текущая документ</w:t>
      </w:r>
      <w:r w:rsidR="00332C4D">
        <w:rPr>
          <w:rFonts w:ascii="Times New Roman" w:hAnsi="Times New Roman" w:cs="Times New Roman"/>
          <w:sz w:val="24"/>
          <w:szCs w:val="24"/>
        </w:rPr>
        <w:t>ация (по мере необходимости).</w:t>
      </w:r>
    </w:p>
    <w:sectPr w:rsidR="00FC5EA3" w:rsidRPr="003F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C3"/>
    <w:rsid w:val="00166D04"/>
    <w:rsid w:val="00332C4D"/>
    <w:rsid w:val="003C546B"/>
    <w:rsid w:val="003F0609"/>
    <w:rsid w:val="004217C3"/>
    <w:rsid w:val="00737F59"/>
    <w:rsid w:val="00996F29"/>
    <w:rsid w:val="00B53B7C"/>
    <w:rsid w:val="00C40917"/>
    <w:rsid w:val="00E258A1"/>
    <w:rsid w:val="00F81E91"/>
    <w:rsid w:val="00FC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039E"/>
  <w15:chartTrackingRefBased/>
  <w15:docId w15:val="{111ED39F-D22C-4F72-BA6C-84578BB9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5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E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It's me</cp:lastModifiedBy>
  <cp:revision>4</cp:revision>
  <dcterms:created xsi:type="dcterms:W3CDTF">2019-11-04T17:54:00Z</dcterms:created>
  <dcterms:modified xsi:type="dcterms:W3CDTF">2019-11-14T01:24:00Z</dcterms:modified>
</cp:coreProperties>
</file>